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455B37" w:rsidP="008F0D9A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iZirdx7FwZqjBWgxC14e-0EiL0U6Ge4etKrWeqHjD-v7I9cc-GHQ1FYCA1gKJOctTeA1kyERqFhjfrzisXXW6s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D9A" w:rsidRDefault="008F0D9A" w:rsidP="008F0D9A">
      <w:pPr>
        <w:ind w:left="-851"/>
        <w:jc w:val="center"/>
      </w:pPr>
    </w:p>
    <w:p w:rsidR="00455B37" w:rsidRDefault="00455B37" w:rsidP="00455B37">
      <w:pPr>
        <w:ind w:left="-851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 w:rsidRPr="00455B37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Активисты центра общения старшего поколения </w:t>
      </w:r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>в Красногвардейском районе</w:t>
      </w:r>
      <w:r w:rsidRPr="00455B37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приняли участие в мероприятиях</w:t>
      </w:r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, приуроченных к празднованию 81-й </w:t>
      </w:r>
      <w:r w:rsidRPr="00455B37">
        <w:rPr>
          <w:rFonts w:ascii="Segoe UI" w:hAnsi="Segoe UI" w:cs="Segoe UI"/>
          <w:b/>
          <w:color w:val="151515"/>
          <w:sz w:val="28"/>
          <w:shd w:val="clear" w:color="auto" w:fill="FFFFFF"/>
        </w:rPr>
        <w:t>годовщины Победы</w:t>
      </w:r>
    </w:p>
    <w:p w:rsidR="00455B37" w:rsidRDefault="00455B37" w:rsidP="00455B37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 xml:space="preserve">Активисты центра общения старшего поколения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в Красногвардейском районе</w:t>
      </w:r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 xml:space="preserve"> 9 мая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приняли участие в мероприятиях, приуроченных к празднованию 81-й </w:t>
      </w:r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 xml:space="preserve">годовщины Победы советского народа в Великой Отечественной войне. </w:t>
      </w:r>
    </w:p>
    <w:p w:rsidR="00455B37" w:rsidRDefault="00455B37" w:rsidP="00455B37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>Серебряные волонтёры п</w:t>
      </w:r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>осетили торжественный митинг на Собор</w:t>
      </w:r>
      <w:bookmarkStart w:id="0" w:name="_GoBack"/>
      <w:bookmarkEnd w:id="0"/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 xml:space="preserve">ной площади, чтобы минутой молчания и возложением цветов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к памятнику павшим воинам</w:t>
      </w:r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 xml:space="preserve"> почтить память тех, кто ценой собственной жизни подарил нам мир на долгие годы. </w:t>
      </w:r>
    </w:p>
    <w:p w:rsidR="00A91A10" w:rsidRPr="008F0D9A" w:rsidRDefault="00455B37" w:rsidP="00455B37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 xml:space="preserve">После окончания митинга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участники ЦОСП отведали солдатской каши</w:t>
      </w:r>
      <w:r w:rsidRPr="00455B37">
        <w:rPr>
          <w:rFonts w:ascii="Segoe UI" w:hAnsi="Segoe UI" w:cs="Segoe UI"/>
          <w:color w:val="151515"/>
          <w:sz w:val="24"/>
          <w:shd w:val="clear" w:color="auto" w:fill="FFFFFF"/>
        </w:rPr>
        <w:t xml:space="preserve"> и посетили праздничный концерт.</w:t>
      </w:r>
    </w:p>
    <w:sectPr w:rsidR="00A91A10" w:rsidRPr="008F0D9A" w:rsidSect="00594100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1C0AFB"/>
    <w:rsid w:val="002D0D43"/>
    <w:rsid w:val="00455B37"/>
    <w:rsid w:val="00594100"/>
    <w:rsid w:val="00611835"/>
    <w:rsid w:val="00712BEF"/>
    <w:rsid w:val="00733870"/>
    <w:rsid w:val="008E5F0E"/>
    <w:rsid w:val="008F0D9A"/>
    <w:rsid w:val="0098710A"/>
    <w:rsid w:val="0099718B"/>
    <w:rsid w:val="00A91A10"/>
    <w:rsid w:val="00B921D4"/>
    <w:rsid w:val="00B97EE7"/>
    <w:rsid w:val="00BD4016"/>
    <w:rsid w:val="00D870F2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35</cp:revision>
  <dcterms:created xsi:type="dcterms:W3CDTF">2026-04-28T08:55:00Z</dcterms:created>
  <dcterms:modified xsi:type="dcterms:W3CDTF">2026-05-14T11:28:00Z</dcterms:modified>
</cp:coreProperties>
</file>