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58441E">
        <w:rPr>
          <w:rFonts w:ascii="PT Astra Serif" w:hAnsi="PT Astra Serif" w:cs="Times New Roman"/>
          <w:b/>
          <w:sz w:val="28"/>
          <w:szCs w:val="28"/>
        </w:rPr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РЕГИОНАЛЬНЫХ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023182" w:rsidRPr="0058441E" w:rsidRDefault="00023182" w:rsidP="00023182">
      <w:pPr>
        <w:jc w:val="center"/>
        <w:rPr>
          <w:rFonts w:ascii="PT Astra Serif" w:hAnsi="PT Astra Serif"/>
        </w:rPr>
      </w:pPr>
    </w:p>
    <w:tbl>
      <w:tblPr>
        <w:tblStyle w:val="a3"/>
        <w:tblW w:w="15735" w:type="dxa"/>
        <w:tblInd w:w="-459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532"/>
        <w:gridCol w:w="2729"/>
        <w:gridCol w:w="6804"/>
        <w:gridCol w:w="5670"/>
      </w:tblGrid>
      <w:tr w:rsidR="003528AC" w:rsidRPr="0058441E" w:rsidTr="006E3D1F">
        <w:tc>
          <w:tcPr>
            <w:tcW w:w="532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№</w:t>
            </w:r>
          </w:p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п/п</w:t>
            </w:r>
          </w:p>
        </w:tc>
        <w:tc>
          <w:tcPr>
            <w:tcW w:w="2729" w:type="dxa"/>
          </w:tcPr>
          <w:p w:rsidR="003528AC" w:rsidRPr="0058441E" w:rsidRDefault="003528AC" w:rsidP="00221BFE">
            <w:pPr>
              <w:pStyle w:val="a5"/>
              <w:tabs>
                <w:tab w:val="left" w:pos="1403"/>
              </w:tabs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Льгота,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br/>
              <w:t>мера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  <w:tc>
          <w:tcPr>
            <w:tcW w:w="6804" w:type="dxa"/>
            <w:vAlign w:val="center"/>
          </w:tcPr>
          <w:p w:rsidR="003528AC" w:rsidRPr="00482EAE" w:rsidRDefault="003528AC" w:rsidP="00221BFE">
            <w:pPr>
              <w:pStyle w:val="a5"/>
              <w:ind w:left="-108"/>
              <w:jc w:val="center"/>
              <w:rPr>
                <w:rFonts w:ascii="PT Astra Serif" w:hAnsi="PT Astra Serif" w:cs="Times New Roman"/>
                <w:b/>
              </w:rPr>
            </w:pPr>
            <w:r w:rsidRPr="00482EAE">
              <w:rPr>
                <w:rFonts w:ascii="PT Astra Serif" w:hAnsi="PT Astra Serif" w:cs="Times New Roman"/>
                <w:b/>
              </w:rPr>
              <w:t>Содержание</w:t>
            </w:r>
          </w:p>
        </w:tc>
        <w:tc>
          <w:tcPr>
            <w:tcW w:w="5670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акт,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меры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</w:tr>
      <w:tr w:rsidR="003528AC" w:rsidRPr="0058441E" w:rsidTr="006E3D1F">
        <w:tc>
          <w:tcPr>
            <w:tcW w:w="532" w:type="dxa"/>
          </w:tcPr>
          <w:p w:rsidR="003528AC" w:rsidRPr="0058441E" w:rsidRDefault="003528AC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528AC" w:rsidRPr="00816639" w:rsidRDefault="003528AC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(ЕДВ)</w:t>
            </w:r>
          </w:p>
        </w:tc>
        <w:tc>
          <w:tcPr>
            <w:tcW w:w="6804" w:type="dxa"/>
          </w:tcPr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500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также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Указом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Президента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№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647,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проходившим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воинские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высшего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ведении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мобилизованные);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добровольческих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формированиях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добровольном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содействии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задач,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возложенных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войска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операции,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зарегистрированным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месту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жительства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добровольцы);</w:t>
            </w:r>
          </w:p>
          <w:p w:rsidR="005F4C1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lastRenderedPageBreak/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Указом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направленные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прохождения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проходившие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воинские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высшего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ведении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августа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31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декабря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более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выполнения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задач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операции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Запорожской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области,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Херсонской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области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Украины;</w:t>
            </w:r>
          </w:p>
          <w:p w:rsidR="00B52C24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805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мобилизации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соответствии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Указом,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призванные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проходившие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(за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исключением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замещающих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воинские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должности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курсантов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организаций,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организаций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высшего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образования,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находящихся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ведении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Министерства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обороны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войск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национальной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гвардии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Федерации),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более</w:t>
            </w:r>
            <w:r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осужденных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содержащихся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lastRenderedPageBreak/>
              <w:t>исправительных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учреждениях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Управления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исполнения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наказаний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Хабаровскому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краю,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период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января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31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декабря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2025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г.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более</w:t>
            </w:r>
            <w:r w:rsidRPr="00543E50">
              <w:rPr>
                <w:rFonts w:ascii="PT Astra Serif" w:eastAsia="Calibri" w:hAnsi="PT Astra Serif" w:cs="Times New Roman"/>
              </w:rPr>
              <w:t>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лица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без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гражданства</w:t>
            </w:r>
            <w:r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</w:t>
            </w:r>
            <w:r w:rsidR="00AF1820" w:rsidRPr="00543E50">
              <w:rPr>
                <w:rFonts w:ascii="PT Astra Serif" w:eastAsia="Calibri" w:hAnsi="PT Astra Serif" w:cs="Times New Roman"/>
              </w:rPr>
              <w:t>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01.01.2025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30.04</w:t>
            </w:r>
            <w:r w:rsidRPr="00543E50">
              <w:rPr>
                <w:rFonts w:ascii="PT Astra Serif" w:eastAsia="Calibri" w:hAnsi="PT Astra Serif" w:cs="Times New Roman"/>
              </w:rPr>
              <w:t>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AF1820" w:rsidRPr="00543E50" w:rsidRDefault="005F4C1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млн.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мобилизации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соответствии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Указом,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призванные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проходившие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(за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исключением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замещающих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воинские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должности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курсантов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организаций,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организаций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высшего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образования,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находящихся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ведении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Министерства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обороны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войск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национальной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гвардии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Федерации),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более</w:t>
            </w:r>
            <w:r w:rsidR="00AF1820"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лиц,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осужденных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содержащихся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исправительных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учреждениях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Управления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исполнения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наказаний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Хабаровскому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краю,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период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января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31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декабря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2025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г.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более</w:t>
            </w:r>
            <w:r w:rsidR="00AF1820" w:rsidRPr="00543E50">
              <w:rPr>
                <w:rFonts w:ascii="PT Astra Serif" w:eastAsia="Calibri" w:hAnsi="PT Astra Serif" w:cs="Times New Roman"/>
              </w:rPr>
              <w:t>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лица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без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гражданства,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01.05.2025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31.12.2025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осужденным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содержащимся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исправительных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учреждениях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Управления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исполнения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наказаний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Хабаровскому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краю,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lastRenderedPageBreak/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01.01.2025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более.</w:t>
            </w:r>
          </w:p>
          <w:p w:rsidR="00AC2BC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500.00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начиная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февраля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края,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также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граждане,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заключившие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начиная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сентября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иных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субъектов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добровольческом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отряде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БАРС-8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6E3D1F" w:rsidRPr="00543E50">
              <w:rPr>
                <w:rFonts w:ascii="PT Astra Serif" w:eastAsia="Calibri" w:hAnsi="PT Astra Serif" w:cs="Times New Roman"/>
              </w:rPr>
              <w:t>«</w:t>
            </w:r>
            <w:r w:rsidR="0042356E" w:rsidRPr="00543E50">
              <w:rPr>
                <w:rFonts w:ascii="PT Astra Serif" w:eastAsia="Calibri" w:hAnsi="PT Astra Serif" w:cs="Times New Roman"/>
              </w:rPr>
              <w:t>Хабаровск</w:t>
            </w:r>
            <w:r w:rsidR="006E3D1F" w:rsidRPr="00543E50">
              <w:rPr>
                <w:rFonts w:ascii="PT Astra Serif" w:eastAsia="Calibri" w:hAnsi="PT Astra Serif" w:cs="Times New Roman"/>
              </w:rPr>
              <w:t>»</w:t>
            </w:r>
            <w:r w:rsidR="00AC2BCA" w:rsidRPr="00543E50">
              <w:rPr>
                <w:rFonts w:ascii="PT Astra Serif" w:eastAsia="Calibri" w:hAnsi="PT Astra Serif" w:cs="Times New Roman"/>
              </w:rPr>
              <w:t>.</w:t>
            </w:r>
          </w:p>
          <w:p w:rsidR="0042356E" w:rsidRPr="00482EAE" w:rsidRDefault="00AC2BC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дня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осуществления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состоящая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(состоящий)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день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(ней)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зарегистрированном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браке.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(супруга)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мать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СВО,</w:t>
            </w:r>
            <w:r w:rsidR="0004147D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матери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отец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родителей,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лишенных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родительских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отношении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СВО).</w:t>
            </w:r>
          </w:p>
        </w:tc>
        <w:tc>
          <w:tcPr>
            <w:tcW w:w="5670" w:type="dxa"/>
          </w:tcPr>
          <w:p w:rsidR="00B52C24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B34C96" w:rsidRPr="00816639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21.10.2022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534-пр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осуществляющих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задачи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B52C24" w:rsidRPr="00816639" w:rsidRDefault="00B52C24" w:rsidP="00221BFE">
            <w:pPr>
              <w:rPr>
                <w:rFonts w:ascii="PT Astra Serif" w:hAnsi="PT Astra Serif" w:cs="Times New Roman"/>
              </w:rPr>
            </w:pPr>
          </w:p>
          <w:p w:rsidR="003528AC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20.03.2025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112-пр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пребывании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добровольческом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отряде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БАРС-8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Хабаровск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B52C24" w:rsidRPr="00816639">
              <w:rPr>
                <w:rFonts w:ascii="PT Astra Serif" w:hAnsi="PT Astra Serif" w:cs="Times New Roman"/>
              </w:rPr>
              <w:t>.</w:t>
            </w:r>
          </w:p>
        </w:tc>
      </w:tr>
      <w:tr w:rsidR="00B52C24" w:rsidRPr="0058441E" w:rsidTr="006E3D1F">
        <w:tc>
          <w:tcPr>
            <w:tcW w:w="532" w:type="dxa"/>
          </w:tcPr>
          <w:p w:rsidR="00B52C24" w:rsidRPr="0058441E" w:rsidRDefault="00B52C24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B52C24" w:rsidRPr="00816639" w:rsidRDefault="00B52C2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помощь</w:t>
            </w:r>
          </w:p>
        </w:tc>
        <w:tc>
          <w:tcPr>
            <w:tcW w:w="6804" w:type="dxa"/>
          </w:tcPr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500,00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</w:p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300,00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</w:p>
          <w:p w:rsidR="00B52C24" w:rsidRPr="00482EAE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150,00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lastRenderedPageBreak/>
              <w:t>Росгвардии,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частных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компаний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(далее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ЧВК),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имеющим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документов,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подтверждающих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степень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тяжести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увечья)</w:t>
            </w:r>
            <w:r w:rsidR="00AC2BCA" w:rsidRPr="0004147D">
              <w:rPr>
                <w:rFonts w:ascii="PT Astra Serif" w:eastAsia="Calibri" w:hAnsi="PT Astra Serif" w:cs="Times New Roman"/>
              </w:rPr>
              <w:t>.</w:t>
            </w:r>
            <w:r w:rsidR="00E9099F" w:rsidRPr="0004147D">
              <w:rPr>
                <w:rFonts w:ascii="PT Astra Serif" w:eastAsia="Calibri" w:hAnsi="PT Astra Serif" w:cs="Times New Roman"/>
                <w:spacing w:val="-6"/>
              </w:rPr>
              <w:t xml:space="preserve"> </w:t>
            </w:r>
          </w:p>
        </w:tc>
        <w:tc>
          <w:tcPr>
            <w:tcW w:w="5670" w:type="dxa"/>
          </w:tcPr>
          <w:p w:rsidR="00B52C24" w:rsidRPr="00816639" w:rsidRDefault="00141487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15.03.2022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111-пр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оказании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помощи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061FEA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Ежемесячное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пособие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военнослужащего</w:t>
            </w:r>
          </w:p>
        </w:tc>
        <w:tc>
          <w:tcPr>
            <w:tcW w:w="6804" w:type="dxa"/>
            <w:vAlign w:val="center"/>
          </w:tcPr>
          <w:p w:rsidR="00061FEA" w:rsidRPr="0004147D" w:rsidRDefault="00061FEA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Право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ежемесячное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пособие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имеют: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1)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превышает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величину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прожиточного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минимума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социально-демографическим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группам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населения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крае,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установленную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Правительством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края: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(он)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занята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(занят)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уходом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умершего,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2)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независимо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семьи,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проживают: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старше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этого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инвалидами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lastRenderedPageBreak/>
              <w:t>также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обучающиеся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дополнительного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окончания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чем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23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братья,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сестры,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старше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этого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инвалидами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братья,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сестры,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обучающиеся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дополнительного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окончания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чем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23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имеют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трудоспособных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вступившая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вступивший)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группы.</w:t>
            </w:r>
          </w:p>
          <w:p w:rsidR="00D8678B" w:rsidRPr="00482EAE" w:rsidRDefault="001946B7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01.02.2025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ежемесячное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пособие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составляет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486,25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руб.,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выплата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ежегодно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индексируется.</w:t>
            </w:r>
          </w:p>
        </w:tc>
        <w:tc>
          <w:tcPr>
            <w:tcW w:w="5670" w:type="dxa"/>
          </w:tcPr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Закон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24.04.2013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br/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ежемесячном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пособии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</w:p>
          <w:p w:rsidR="00061FEA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22.03.2016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67-пр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ежемесячного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пособия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получение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единовременной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денежной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отношении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которых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фондом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Защитники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Отечества</w:t>
            </w:r>
            <w:r w:rsidR="006E3D1F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принято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транспортного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средства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ручным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управлением.</w:t>
            </w:r>
          </w:p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Единовременная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40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(сорок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тысяч)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41487" w:rsidRPr="00816639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26.11.2024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423-пр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выплате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1946B7" w:rsidRPr="0058441E" w:rsidTr="006E3D1F">
        <w:tc>
          <w:tcPr>
            <w:tcW w:w="532" w:type="dxa"/>
          </w:tcPr>
          <w:p w:rsidR="001946B7" w:rsidRPr="0058441E" w:rsidRDefault="001946B7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1946B7" w:rsidRPr="00816639" w:rsidRDefault="001946B7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1946B7">
              <w:rPr>
                <w:rFonts w:ascii="PT Astra Serif" w:hAnsi="PT Astra Serif" w:cs="PT Astra Serif"/>
              </w:rPr>
              <w:t>Ежемесячная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1946B7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полиции;граждан,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мобилизации;лиц,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принимавших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органов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безопасности,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выполнявших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(соглашение,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договор)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компанией,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погибших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результате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постоянно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проживавших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дату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гибели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(смерти).</w:t>
            </w:r>
          </w:p>
          <w:p w:rsidR="00121DB8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Ежемесячная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составляет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1946B7" w:rsidRPr="00816639" w:rsidRDefault="001946B7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1946B7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1946B7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15.08.2025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358-пр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1946B7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ежемесячной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категорий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граждан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D7CAD" w:rsidRPr="0058441E" w:rsidTr="006E3D1F">
        <w:tc>
          <w:tcPr>
            <w:tcW w:w="532" w:type="dxa"/>
          </w:tcPr>
          <w:p w:rsidR="006D7CAD" w:rsidRPr="0058441E" w:rsidRDefault="006D7CAD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6D7CAD" w:rsidRPr="00816639" w:rsidRDefault="00703CA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703CA4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помощь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(гражданам),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оказавшимся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трудной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lastRenderedPageBreak/>
              <w:t>жизненной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ситуации</w:t>
            </w:r>
          </w:p>
        </w:tc>
        <w:tc>
          <w:tcPr>
            <w:tcW w:w="6804" w:type="dxa"/>
            <w:vAlign w:val="center"/>
          </w:tcPr>
          <w:p w:rsidR="006D7CAD" w:rsidRPr="0004147D" w:rsidRDefault="006D7CAD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Право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единовременную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материальную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имеют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участники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специальной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военной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операции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семей</w:t>
            </w:r>
            <w:r w:rsidR="00703CA4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.</w:t>
            </w:r>
          </w:p>
          <w:p w:rsidR="008501FE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десять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связи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наступлением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чрезвычайного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обстоятельства;</w:t>
            </w:r>
          </w:p>
          <w:p w:rsidR="00703CA4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пять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хищения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имущества,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потери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кормильца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(смерти,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признания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безвестно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отсутствующим,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объявления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умершим);</w:t>
            </w:r>
          </w:p>
          <w:p w:rsidR="008501FE" w:rsidRPr="00482EAE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решению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краевой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межведомственной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комиссии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предоставлению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(гражданам),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оказавшимся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трудной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жизненной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ситуации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50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одну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(одного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гражданина)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(Малоимущим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несовершеннолетними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детьми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результате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уничтожено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пострадало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жилое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помещение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территории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края,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котором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зарегистрирован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месту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жительства,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обращение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последовало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позднее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шести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месяцев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дня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единовременная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материальная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предоставляется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наличии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двух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(включительно)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70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трех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100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рублей)</w:t>
            </w:r>
          </w:p>
        </w:tc>
        <w:tc>
          <w:tcPr>
            <w:tcW w:w="5670" w:type="dxa"/>
          </w:tcPr>
          <w:p w:rsidR="006D7CAD" w:rsidRPr="008501FE" w:rsidRDefault="008501FE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П</w:t>
            </w:r>
            <w:r w:rsidRPr="008501FE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501FE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25.10.2018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370-пр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501FE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(гражданам),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оказавшимся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трудной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жизненной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lastRenderedPageBreak/>
              <w:t>ситуации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Возмещение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br/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газификации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помещений</w:t>
            </w:r>
          </w:p>
        </w:tc>
        <w:tc>
          <w:tcPr>
            <w:tcW w:w="6804" w:type="dxa"/>
            <w:vAlign w:val="center"/>
          </w:tcPr>
          <w:p w:rsidR="00A938F1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1)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компенсацию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расходов,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понесенных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газификацией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помещений,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принимающие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(принимавшие)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семей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  <w:p w:rsidR="00A938F1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Компенсация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фактически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понесенных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расходов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газификацией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приобретением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установкой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внутридомового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газового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тыс.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  <w:p w:rsidR="008D0BC3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2)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субсидий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покупку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установку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работ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внутри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рамках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реализации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мероприятий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осуществлению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подключения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(технологического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присоединения)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оборудования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объектов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капитального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строительства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газораспределительным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догазификации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семей.</w:t>
            </w:r>
          </w:p>
          <w:p w:rsidR="008D0BC3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lastRenderedPageBreak/>
              <w:t>Размер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субсидии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определяется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равным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затрат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покупку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проведение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работ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границ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земельных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участков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рамках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реализации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мероприятий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осуществлению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(технологического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присоединения)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объектов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капитального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строительства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газораспределительным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сетям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догазификации,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предусмотренных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договоре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подключении,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отношении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домовладения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26.05.2022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расходов,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понесенных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газификацией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помещений,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крае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</w:p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28.02.2023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72-пр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субсидий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льготным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газификацию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помещений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крае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01A4B" w:rsidRPr="0058441E" w:rsidTr="006E3D1F">
        <w:tc>
          <w:tcPr>
            <w:tcW w:w="532" w:type="dxa"/>
          </w:tcPr>
          <w:p w:rsidR="00A01A4B" w:rsidRPr="0058441E" w:rsidRDefault="00A01A4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01A4B" w:rsidRPr="00816639" w:rsidRDefault="00A01A4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Компенсация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проезда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общественном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транспорте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Героям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России</w:t>
            </w:r>
          </w:p>
        </w:tc>
        <w:tc>
          <w:tcPr>
            <w:tcW w:w="6804" w:type="dxa"/>
          </w:tcPr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имеют: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являющиеся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ветеранами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удостоенные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Героя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награжденные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орденами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заслуги,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проявленные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</w:t>
            </w:r>
          </w:p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выплаты: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пределах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лимита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месяц.</w:t>
            </w:r>
          </w:p>
        </w:tc>
        <w:tc>
          <w:tcPr>
            <w:tcW w:w="5670" w:type="dxa"/>
          </w:tcPr>
          <w:p w:rsidR="00B67814" w:rsidRPr="0004147D" w:rsidRDefault="00B67814" w:rsidP="00221BFE">
            <w:pPr>
              <w:rPr>
                <w:rFonts w:ascii="PT Astra Serif" w:hAnsi="PT Astra Serif" w:cs="Times New Roman"/>
              </w:rPr>
            </w:pPr>
            <w:r w:rsidRPr="0004147D">
              <w:rPr>
                <w:rFonts w:ascii="PT Astra Serif" w:hAnsi="PT Astra Serif" w:cs="Times New Roman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141487" w:rsidRPr="0004147D">
              <w:rPr>
                <w:rFonts w:ascii="PT Astra Serif" w:hAnsi="PT Astra Serif" w:cs="Times New Roman"/>
              </w:rPr>
              <w:br/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13.06.2023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269-пр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6E3D1F" w:rsidRPr="0004147D">
              <w:rPr>
                <w:rFonts w:ascii="PT Astra Serif" w:hAnsi="PT Astra Serif" w:cs="Times New Roman"/>
              </w:rPr>
              <w:t>«</w:t>
            </w:r>
            <w:r w:rsidRPr="0004147D">
              <w:rPr>
                <w:rFonts w:ascii="PT Astra Serif" w:hAnsi="PT Astra Serif" w:cs="Times New Roman"/>
              </w:rPr>
              <w:t>Об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условий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предоставления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категориям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проезда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национальной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системы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транспорте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общего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пользования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(кроме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такси)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городского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пригородного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сообщения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территории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внесении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изменения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Порядок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деятельности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исполнительных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органов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обеспечению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защиты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жилищных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законных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интересов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детей-сирот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оставшихся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без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попечения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родителей,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утвержденный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постановлением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июля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2012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г.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252-пр,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признании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утратившими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силу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6E3D1F" w:rsidRPr="0004147D">
              <w:rPr>
                <w:rFonts w:ascii="PT Astra Serif" w:hAnsi="PT Astra Serif" w:cs="Times New Roman"/>
              </w:rPr>
              <w:t>»</w:t>
            </w:r>
          </w:p>
        </w:tc>
      </w:tr>
      <w:tr w:rsidR="00F42956" w:rsidRPr="0058441E" w:rsidTr="006E3D1F">
        <w:trPr>
          <w:trHeight w:val="2810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1.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старше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60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(соответственно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женщины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мужчины),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состоящим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учете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нуждающихся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предоставляемых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договорам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найма,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частичную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способность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самообслуживанию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супружеских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пар,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одиноко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проживающих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(усыновителей)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(вдовцов)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вступивших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повторный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брак.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13.10.2005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правоотношениях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28.09.2015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313-пр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системы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обслуживания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специализированного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фонда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057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Установлено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приобретение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расположенного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любого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(супруга)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25.04.2007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119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913765" w:rsidRPr="0058441E" w:rsidTr="006E3D1F">
        <w:tc>
          <w:tcPr>
            <w:tcW w:w="532" w:type="dxa"/>
          </w:tcPr>
          <w:p w:rsidR="00913765" w:rsidRPr="0058441E" w:rsidRDefault="00913765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913765" w:rsidRPr="00816639" w:rsidRDefault="00913765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замещаемой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должности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службы</w:t>
            </w:r>
          </w:p>
        </w:tc>
        <w:tc>
          <w:tcPr>
            <w:tcW w:w="6804" w:type="dxa"/>
          </w:tcPr>
          <w:p w:rsidR="00913765" w:rsidRPr="00482EAE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Гражданским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служащим,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призванным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br/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мобилизации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заключившим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соответствии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пунктом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7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статьи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38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закона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марта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1998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№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53-ФЗ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обязанности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службе</w:t>
            </w:r>
            <w:r w:rsidR="006E3D1F">
              <w:rPr>
                <w:rFonts w:ascii="PT Astra Serif" w:hAnsi="PT Astra Serif" w:cs="PT Astra Serif"/>
              </w:rPr>
              <w:t>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гарантируется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замещаемой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должности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оказания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</w:p>
          <w:p w:rsidR="00913765" w:rsidRPr="00482EAE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оказания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расторжение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служебного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инициативе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представителя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нанимателя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допускается,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исключением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расторжения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служебного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связи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упразднением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государственного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органа.</w:t>
            </w:r>
          </w:p>
        </w:tc>
        <w:tc>
          <w:tcPr>
            <w:tcW w:w="5670" w:type="dxa"/>
          </w:tcPr>
          <w:p w:rsidR="00913765" w:rsidRPr="00816639" w:rsidRDefault="00913765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29.06.2005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15EB" w:rsidRPr="0058441E" w:rsidTr="006E3D1F">
        <w:tc>
          <w:tcPr>
            <w:tcW w:w="532" w:type="dxa"/>
          </w:tcPr>
          <w:p w:rsidR="00CF15EB" w:rsidRPr="0058441E" w:rsidRDefault="00CF15E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CF15EB" w:rsidRPr="00816639" w:rsidRDefault="00CF15E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Сохранение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(возобновление)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статуса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lastRenderedPageBreak/>
              <w:t>многодетной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семьи</w:t>
            </w:r>
          </w:p>
        </w:tc>
        <w:tc>
          <w:tcPr>
            <w:tcW w:w="6804" w:type="dxa"/>
          </w:tcPr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lastRenderedPageBreak/>
              <w:t>Статус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(возобновляется)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lastRenderedPageBreak/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следующих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случаях: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</w:p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определении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(военнослужащие,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Росгвардии);</w:t>
            </w:r>
          </w:p>
          <w:p w:rsidR="00FF22C3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(детей),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участвующего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продолжит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получать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младшим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учреждениях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очной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форме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обучения).</w:t>
            </w:r>
          </w:p>
        </w:tc>
        <w:tc>
          <w:tcPr>
            <w:tcW w:w="5670" w:type="dxa"/>
          </w:tcPr>
          <w:p w:rsidR="00FF22C3" w:rsidRPr="00816639" w:rsidRDefault="00CF15EB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lastRenderedPageBreak/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24.12.2020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76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Социальное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обслуживание</w:t>
            </w:r>
          </w:p>
        </w:tc>
        <w:tc>
          <w:tcPr>
            <w:tcW w:w="6804" w:type="dxa"/>
          </w:tcPr>
          <w:p w:rsidR="00F42956" w:rsidRP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Супругам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родителям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из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инвалидов,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признанным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нуждающимися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обслуживании,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независимо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от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состава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без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учета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уровня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доходов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том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случае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гибели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(смерти)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социальные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услуги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дому,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полустационарной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стационарной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формах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</w:t>
            </w:r>
            <w:r>
              <w:rPr>
                <w:rFonts w:ascii="PT Astra Serif" w:hAnsi="PT Astra Serif" w:cs="PT Astra Serif"/>
                <w:bCs/>
              </w:rPr>
              <w:t>ставляются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бесплатной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основе.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405-пр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4333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4"/>
              </w:rPr>
            </w:pPr>
            <w:r w:rsidRPr="00543E50">
              <w:rPr>
                <w:rFonts w:ascii="PT Astra Serif" w:hAnsi="PT Astra Serif" w:cs="PT Astra Serif"/>
                <w:spacing w:val="-4"/>
              </w:rPr>
              <w:t>2.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Первоочередное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предоставление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социального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обслуживания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полустационарной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членам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военнослужащих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исполнительной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власти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государственных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предусмотрена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военная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служба,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внутренних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дел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принимающих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Украины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отдельных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местностях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введено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положение,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уголовно-исполнительной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системы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выполняющих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период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проведения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призванных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гражданам,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пребывающих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добровольческих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формированиях,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содействующих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выполнению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ходе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416-пр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полустационарной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</w:t>
            </w:r>
            <w:r>
              <w:rPr>
                <w:rFonts w:ascii="PT Astra Serif" w:hAnsi="PT Astra Serif"/>
                <w:sz w:val="22"/>
                <w:szCs w:val="22"/>
              </w:rPr>
              <w:t>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80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8"/>
              </w:rPr>
            </w:pPr>
            <w:r w:rsidRPr="00543E50">
              <w:rPr>
                <w:rFonts w:ascii="PT Astra Serif" w:hAnsi="PT Astra Serif" w:cs="PT Astra Serif"/>
                <w:spacing w:val="-8"/>
              </w:rPr>
              <w:t>3.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Первоочередное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предоставление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социальногообслуживания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обслуживания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дому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независимо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состава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предоставляется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членам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военнослужащих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исполнительной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власти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государственных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предусмотрена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военная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служба,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внутренних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дел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принимающим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Украины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отдельных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местностях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введено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положение,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уголовно-исполнительной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системы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выполняющим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период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проведения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призванных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гражданам,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пребывающим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добровольческих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формированиях,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содействующим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выполнению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ходе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417-пр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дому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64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Меры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сфере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ЖКХ</w:t>
            </w: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1.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расходов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оплату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предоставляется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регионального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стандарта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размере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50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процентов: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наем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(или)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содержание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имущества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многоквартирном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доме,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минимального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размера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один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квадратный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метр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месяц,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объема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потребляемых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определенного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показаниям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более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отсутствии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рассчитывается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стоимости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приобретаемого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транспортных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lastRenderedPageBreak/>
              <w:t>для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доставки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этого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домах,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имеющих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центрального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отопления.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получение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имеют: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принимающие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граждане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призванные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соответствии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Президента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21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сентября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2022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№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647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="006E3D1F" w:rsidRPr="00543E50">
              <w:rPr>
                <w:rFonts w:ascii="PT Astra Serif" w:hAnsi="PT Astra Serif" w:cs="PT Astra Serif"/>
                <w:bCs/>
                <w:spacing w:val="-6"/>
              </w:rPr>
              <w:t>«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объявлении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частичной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6E3D1F" w:rsidRPr="00543E50">
              <w:rPr>
                <w:rFonts w:ascii="PT Astra Serif" w:hAnsi="PT Astra Serif" w:cs="PT Astra Serif"/>
                <w:bCs/>
                <w:spacing w:val="-6"/>
              </w:rPr>
              <w:t>»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лица,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заключившие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контракт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добровольном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содействии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выполнении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или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члены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семей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проживающие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совместно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участниками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СВО:супруга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(супруг),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состоящая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(состоящий)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день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зарегистрированном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браке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ним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(ней);дети,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23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обучающиеся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очной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организациях,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осуществляющих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образовательную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деятельность;полнородные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неполнородные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братья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сестры,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лет;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родители.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29.02.2024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оплату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2348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начисления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пеней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случае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несвоевременного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(или)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неполного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внесения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платы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жилое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помещение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коммунальные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услуги,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взноса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капитальный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ремонт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общего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имущества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многоквартирном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доме,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установленных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жилищным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законодательством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Хабаровского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края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освобождаются: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призванные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воинских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формированиях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пункте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статьи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31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мая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1996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№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61-ФЗ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="006E3D1F" w:rsidRPr="000D31AD">
              <w:rPr>
                <w:rFonts w:ascii="PT Astra Serif" w:hAnsi="PT Astra Serif" w:cs="PT Astra Serif"/>
                <w:bCs/>
              </w:rPr>
              <w:t>«</w:t>
            </w:r>
            <w:r w:rsidRPr="000D31AD">
              <w:rPr>
                <w:rFonts w:ascii="PT Astra Serif" w:hAnsi="PT Astra Serif" w:cs="PT Astra Serif"/>
                <w:bCs/>
              </w:rPr>
              <w:t>Об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обороне</w:t>
            </w:r>
            <w:r w:rsidR="006E3D1F" w:rsidRPr="000D31AD">
              <w:rPr>
                <w:rFonts w:ascii="PT Astra Serif" w:hAnsi="PT Astra Serif" w:cs="PT Astra Serif"/>
                <w:bCs/>
              </w:rPr>
              <w:t>»</w:t>
            </w:r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условии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lastRenderedPageBreak/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добровольном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действия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контракта;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обеспечивающие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(обеспечивавшие)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оказывающие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(оказывавшие)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совместно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проживающие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данными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гражданами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супруги,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родители,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родственники,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нетрудоспособные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иждивенцы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признанные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членами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семьи.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Губернатора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111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освобождения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начисления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пеней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несвоевременного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неполного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взноса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капитальный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ремонт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многоквартирном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законодательством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49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Отдых,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оздоровление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лечение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лечение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для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родителей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Право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меру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имеют: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неработающие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пожилого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возраста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(женщины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55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мужчины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60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СВО.</w:t>
            </w:r>
          </w:p>
        </w:tc>
        <w:tc>
          <w:tcPr>
            <w:tcW w:w="5670" w:type="dxa"/>
          </w:tcPr>
          <w:p w:rsidR="00F42956" w:rsidRP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11.05.2022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241-пр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путевками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санаторно-курортное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лечение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неработающих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543E50">
        <w:trPr>
          <w:trHeight w:val="505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Отдых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оздоровление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Право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меру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поддержки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имеют: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прокуратуры,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Следственного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комитета,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дел,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наказаний,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таможенных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пожарного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надзора,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Росгвардиии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осуществляющих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деятельность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погибших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(служебных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обязанностей);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контракт,погибших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либо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позднее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или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результате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зоне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после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18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февраля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2022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года.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06.06.2025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268-пр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CF5BD0" w:rsidRP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20.08.2015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возрасте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(включительно)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детских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круглогодичного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действия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6E3D1F">
        <w:trPr>
          <w:trHeight w:val="1781"/>
        </w:trPr>
        <w:tc>
          <w:tcPr>
            <w:tcW w:w="532" w:type="dxa"/>
            <w:vMerge w:val="restart"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получении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образования</w:t>
            </w:r>
          </w:p>
        </w:tc>
        <w:tc>
          <w:tcPr>
            <w:tcW w:w="6804" w:type="dxa"/>
          </w:tcPr>
          <w:p w:rsidR="00CF5BD0" w:rsidRPr="000D31AD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50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тыс.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рублей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единовременная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денежная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выплата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поступившим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2024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2025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учебном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(бакалавриат,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специалитет)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  <w:p w:rsidR="00CF5BD0" w:rsidRPr="00482EAE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2.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Стипендия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назначается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обучающимся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lastRenderedPageBreak/>
              <w:t>образовательным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бакалавриата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специалитета)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осуществляющих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деятельность,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достигшие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Хабаровского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</w:t>
            </w:r>
          </w:p>
        </w:tc>
        <w:tc>
          <w:tcPr>
            <w:tcW w:w="5670" w:type="dxa"/>
          </w:tcPr>
          <w:p w:rsidR="00CF5BD0" w:rsidRPr="00816639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0D31AD">
        <w:trPr>
          <w:trHeight w:val="222"/>
        </w:trPr>
        <w:tc>
          <w:tcPr>
            <w:tcW w:w="532" w:type="dxa"/>
            <w:vMerge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CF5BD0" w:rsidRPr="000D31AD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3.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Компенсация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расходов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оплате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подведомственных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министерству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науки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</w:tc>
        <w:tc>
          <w:tcPr>
            <w:tcW w:w="5670" w:type="dxa"/>
          </w:tcPr>
          <w:p w:rsidR="00CF5BD0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05.12.2022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633-пр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правилах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счет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краевого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бюджета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543E50">
        <w:trPr>
          <w:trHeight w:val="1719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Льготное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горячее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питание</w:t>
            </w:r>
          </w:p>
        </w:tc>
        <w:tc>
          <w:tcPr>
            <w:tcW w:w="6804" w:type="dxa"/>
          </w:tcPr>
          <w:p w:rsidR="006F645F" w:rsidRPr="00543E50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6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Обеспечение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бесплатным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горячим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питанием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обучающихся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специалистов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звена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квалифицированных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(служащих)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краевых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</w:t>
            </w:r>
            <w:r w:rsidRPr="00543E50">
              <w:rPr>
                <w:rFonts w:ascii="PT Astra Serif" w:hAnsi="PT Astra Serif" w:cs="PT Astra Serif"/>
                <w:spacing w:val="-6"/>
              </w:rPr>
              <w:t>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D31AD">
        <w:trPr>
          <w:trHeight w:val="505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льготного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горячего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питания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пропавших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основным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общеобразовательным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подведомственных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министерству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науки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специальными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наименованиями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школа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(морской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казачий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6E3D1F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14.02.2005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261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педагогических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работников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стимулирования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20.07.2017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283-пр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питанием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реализации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относящихся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типу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таких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осуществляющих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цели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деятельности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деятельность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центрах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психолого-педагогической,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медицинской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помощи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910FE" w:rsidRPr="0058441E" w:rsidTr="006E3D1F">
        <w:tc>
          <w:tcPr>
            <w:tcW w:w="532" w:type="dxa"/>
          </w:tcPr>
          <w:p w:rsidR="00F910FE" w:rsidRPr="0058441E" w:rsidRDefault="00F910F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910FE" w:rsidRPr="00816639" w:rsidRDefault="0059756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сад</w:t>
            </w:r>
          </w:p>
        </w:tc>
        <w:tc>
          <w:tcPr>
            <w:tcW w:w="6804" w:type="dxa"/>
          </w:tcPr>
          <w:p w:rsidR="00F910FE" w:rsidRPr="00482EAE" w:rsidRDefault="0059756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имеют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обучающиеся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дошкольного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образования.</w:t>
            </w:r>
          </w:p>
        </w:tc>
        <w:tc>
          <w:tcPr>
            <w:tcW w:w="5670" w:type="dxa"/>
          </w:tcPr>
          <w:p w:rsidR="00F910FE" w:rsidRPr="000D31AD" w:rsidRDefault="0059756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16.01</w:t>
            </w:r>
            <w:r w:rsidR="00F01B92" w:rsidRPr="000D31AD">
              <w:rPr>
                <w:rFonts w:ascii="PT Astra Serif" w:hAnsi="PT Astra Serif"/>
                <w:sz w:val="22"/>
                <w:szCs w:val="22"/>
              </w:rPr>
              <w:t>.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размеров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платы,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взимаемой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(законных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представителей)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присмотр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уход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реализующих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дошкольного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признании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утратившим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силу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883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4147D">
        <w:trPr>
          <w:trHeight w:val="222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земельных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участков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собственность</w:t>
            </w: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Земельные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собственность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предоставляются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бесплатно: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военнослужащим,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являющимся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военнослужащего,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являвшегося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Земельные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могут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быть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жилищного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строительства,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подсобного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хозяйства,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садоводства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огородничества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(часть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находящийся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30-пр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случаях,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статьей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6.1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заявлений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Перечня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документов,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необходимых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ведения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получивших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сведений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указанного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6E3D1F">
        <w:trPr>
          <w:trHeight w:val="2207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бесплатное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взамен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можно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размере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100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тыс.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рублей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06.03.2025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выплаты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взамен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трех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уплате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налога</w:t>
            </w:r>
          </w:p>
        </w:tc>
        <w:tc>
          <w:tcPr>
            <w:tcW w:w="6804" w:type="dxa"/>
          </w:tcPr>
          <w:p w:rsidR="00EF2ED8" w:rsidRPr="000D31AD" w:rsidRDefault="009250F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Освобожд</w:t>
            </w:r>
            <w:r w:rsidR="00EF2ED8" w:rsidRPr="000D31AD">
              <w:rPr>
                <w:rFonts w:ascii="PT Astra Serif" w:hAnsi="PT Astra Serif" w:cs="Times New Roman"/>
              </w:rPr>
              <w:t>аются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уплаты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транспортного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налога</w:t>
            </w:r>
            <w:r w:rsidR="00EF2ED8" w:rsidRPr="000D31AD">
              <w:rPr>
                <w:rFonts w:ascii="PT Astra Serif" w:hAnsi="PT Astra Serif" w:cs="Times New Roman"/>
              </w:rPr>
              <w:t>:</w:t>
            </w:r>
          </w:p>
          <w:p w:rsidR="00B17E57" w:rsidRPr="000D31AD" w:rsidRDefault="00EF2ED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B17E57" w:rsidRPr="000D31AD">
              <w:rPr>
                <w:rFonts w:ascii="PT Astra Serif" w:hAnsi="PT Astra Serif" w:cs="Times New Roman"/>
              </w:rPr>
              <w:t>граждане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призванные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военную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службу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мобилизации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Вооруженные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Силы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одно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транспортное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средство,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призна</w:t>
            </w:r>
            <w:r w:rsidR="00FA1F08" w:rsidRPr="000D31AD">
              <w:rPr>
                <w:rFonts w:ascii="PT Astra Serif" w:hAnsi="PT Astra Serif" w:cs="Times New Roman"/>
              </w:rPr>
              <w:t>ваемое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объектом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налогообложения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(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исчислении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налоговые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периоды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2022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2025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годов</w:t>
            </w:r>
            <w:r w:rsidR="00FA1F08" w:rsidRPr="000D31AD">
              <w:rPr>
                <w:rFonts w:ascii="PT Astra Serif" w:hAnsi="PT Astra Serif" w:cs="Times New Roman"/>
              </w:rPr>
              <w:t>)</w:t>
            </w:r>
            <w:r w:rsidR="00B17E57" w:rsidRPr="000D31AD">
              <w:rPr>
                <w:rFonts w:ascii="PT Astra Serif" w:hAnsi="PT Astra Serif" w:cs="Times New Roman"/>
              </w:rPr>
              <w:t>.</w:t>
            </w:r>
          </w:p>
          <w:p w:rsidR="00061FEA" w:rsidRPr="000D31AD" w:rsidRDefault="00B17E5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супруга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(супруг),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военнослужащего,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погибшего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(умершего,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объявленного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умершим)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вооруженной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провокации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границе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приграничных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субъектов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прилегающих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районам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проведения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(далее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настоящем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подпункте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операция),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br/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отношении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одного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автомобиля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легкового,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мотоцикла,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катера,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моторной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лодки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выбору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налогоплательщика.</w:t>
            </w:r>
          </w:p>
        </w:tc>
        <w:tc>
          <w:tcPr>
            <w:tcW w:w="5670" w:type="dxa"/>
          </w:tcPr>
          <w:p w:rsidR="00061FEA" w:rsidRPr="000D31AD" w:rsidRDefault="009250F7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t>Закон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10.11.2005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№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308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6E3D1F" w:rsidRPr="000D31AD">
              <w:rPr>
                <w:rFonts w:ascii="PT Astra Serif" w:hAnsi="PT Astra Serif" w:cs="Times New Roman"/>
                <w:bCs/>
              </w:rPr>
              <w:t>«</w:t>
            </w:r>
            <w:r w:rsidRPr="000D31AD">
              <w:rPr>
                <w:rFonts w:ascii="PT Astra Serif" w:hAnsi="PT Astra Serif" w:cs="Times New Roman"/>
                <w:bCs/>
              </w:rPr>
              <w:t>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региональных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налоговых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льготах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Хабаровском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крае</w:t>
            </w:r>
            <w:r w:rsidR="006E3D1F" w:rsidRPr="000D31AD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EF2ED8" w:rsidRPr="0058441E" w:rsidTr="006E3D1F">
        <w:tc>
          <w:tcPr>
            <w:tcW w:w="532" w:type="dxa"/>
          </w:tcPr>
          <w:p w:rsidR="00EF2ED8" w:rsidRPr="0058441E" w:rsidRDefault="00EF2ED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юридическая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EF2ED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</w:t>
            </w:r>
            <w:r w:rsidR="00EF2ED8" w:rsidRPr="000D31AD">
              <w:rPr>
                <w:rFonts w:ascii="PT Astra Serif" w:hAnsi="PT Astra Serif" w:cs="Times New Roman"/>
              </w:rPr>
              <w:t>есплатн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EF2ED8" w:rsidRPr="000D31AD">
              <w:rPr>
                <w:rFonts w:ascii="PT Astra Serif" w:hAnsi="PT Astra Serif" w:cs="Times New Roman"/>
              </w:rPr>
              <w:t>юридическ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-ветераны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lastRenderedPageBreak/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сотрудников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правоохранительных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исполнении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обязанностей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несовершеннолетние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старше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инвалидами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достижения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23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обучающиеся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образовательных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очной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обучения,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находящиеся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иждивении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военнослужащих)</w:t>
            </w:r>
          </w:p>
        </w:tc>
        <w:tc>
          <w:tcPr>
            <w:tcW w:w="5670" w:type="dxa"/>
          </w:tcPr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lastRenderedPageBreak/>
              <w:t>Закон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28.11.2012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237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реализации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полномочий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в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lastRenderedPageBreak/>
              <w:t>области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обеспечения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помощью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</w:p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30.05.2014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174-пр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оказания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государственным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юридическим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бюро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гражданам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</w:tc>
      </w:tr>
      <w:tr w:rsidR="003105B6" w:rsidRPr="0058441E" w:rsidTr="006E3D1F">
        <w:tc>
          <w:tcPr>
            <w:tcW w:w="532" w:type="dxa"/>
          </w:tcPr>
          <w:p w:rsidR="003105B6" w:rsidRPr="0058441E" w:rsidRDefault="003105B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психологическая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Бесплатная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психологическая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помощь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предоставляется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постоянной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основе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семьям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детьми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7061BE" w:rsidRPr="000D31AD">
              <w:rPr>
                <w:rFonts w:ascii="PT Astra Serif" w:hAnsi="PT Astra Serif" w:cs="Times New Roman"/>
              </w:rPr>
              <w:t>.</w:t>
            </w:r>
          </w:p>
          <w:p w:rsidR="003105B6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Н</w:t>
            </w:r>
            <w:r w:rsidR="003105B6" w:rsidRPr="000D31AD">
              <w:rPr>
                <w:rFonts w:ascii="PT Astra Serif" w:hAnsi="PT Astra Serif" w:cs="Times New Roman"/>
                <w:bCs/>
              </w:rPr>
              <w:t>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базе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краевых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учреждений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здравоохранения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функционируют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кабинеты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психолого-психиатрической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помощи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отдельным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категориям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граждан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родственникам.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Задачами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являются: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ранняя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диагностика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лечение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профилактика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отдаленных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последствий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психической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травмы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медицинская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реабилитация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наличии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поведения.</w:t>
            </w:r>
          </w:p>
        </w:tc>
        <w:tc>
          <w:tcPr>
            <w:tcW w:w="5670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FA1F08" w:rsidRPr="0058441E" w:rsidTr="006E3D1F">
        <w:tc>
          <w:tcPr>
            <w:tcW w:w="532" w:type="dxa"/>
          </w:tcPr>
          <w:p w:rsidR="00FA1F08" w:rsidRPr="0058441E" w:rsidRDefault="00FA1F0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получение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медицинское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помощи</w:t>
            </w:r>
          </w:p>
        </w:tc>
        <w:tc>
          <w:tcPr>
            <w:tcW w:w="6804" w:type="dxa"/>
          </w:tcPr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внеочередное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медицинское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рамках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реализации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программы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гарантий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бесплатного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оказания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гражданам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медицинской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Хабаровского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ветераны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принимавшие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(содействовавшие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24.02.2022,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30.09.2022,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уволенным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(службы,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работы);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принимавшие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соответствии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решениями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публичной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составе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lastRenderedPageBreak/>
              <w:t>Вооруженных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Сил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милиции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воинских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формирований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начиная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11.05.2014.</w:t>
            </w:r>
          </w:p>
        </w:tc>
        <w:tc>
          <w:tcPr>
            <w:tcW w:w="5670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П</w:t>
            </w:r>
            <w:r w:rsidRPr="00FA1F08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27.12.2024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495-пр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  <w:spacing w:val="-4"/>
              </w:rPr>
              <w:t>«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Территориальной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программе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государственных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гарантий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бесплатного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оказания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гражданам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медицинской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помощи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2025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год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плановый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период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2026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2027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годов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признании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утратившими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силу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отдельных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постановлений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края</w:t>
            </w:r>
            <w:r w:rsidR="006E3D1F">
              <w:rPr>
                <w:rFonts w:ascii="PT Astra Serif" w:hAnsi="PT Astra Serif" w:cs="Times New Roman"/>
                <w:bCs/>
                <w:spacing w:val="-4"/>
              </w:rPr>
              <w:t>»</w:t>
            </w: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спортивных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секций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зачисления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первоочередном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порядке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группы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(секции)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детям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осуществляющих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спортивную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подготовку.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культуры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льготного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посещения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сфере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культуры,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также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развлекательных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мероприятий,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проводимых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уровнях.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A61A56" w:rsidRPr="0058441E" w:rsidTr="006E3D1F">
        <w:tc>
          <w:tcPr>
            <w:tcW w:w="532" w:type="dxa"/>
          </w:tcPr>
          <w:p w:rsidR="00A61A56" w:rsidRPr="0058441E" w:rsidRDefault="00A61A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61A56" w:rsidRPr="00816639" w:rsidRDefault="00482EA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Освобождение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обязанности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возврата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краевой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бюджет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единовременной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финансовой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помощи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организацию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осуществления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предпринимательской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деятельности</w:t>
            </w:r>
          </w:p>
        </w:tc>
        <w:tc>
          <w:tcPr>
            <w:tcW w:w="6804" w:type="dxa"/>
          </w:tcPr>
          <w:p w:rsidR="00A61A56" w:rsidRPr="00482EAE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482EAE">
              <w:rPr>
                <w:rFonts w:ascii="PT Astra Serif" w:hAnsi="PT Astra Serif" w:cs="Times New Roman"/>
                <w:bCs/>
              </w:rPr>
              <w:t>Единовременная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финансовая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помощь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не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подлежит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возврату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краевой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бюджет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случае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призыва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получателя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военную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службу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мобилизации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прохождения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контракту,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либо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заключения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добровольном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содействии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выполнении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задач,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возложенных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Вооруженные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Силы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Российской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Федерации,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представлении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гражданами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справок,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выданных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военными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комиссариатами,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подтверждающих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указанные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обстоятельства.</w:t>
            </w:r>
          </w:p>
        </w:tc>
        <w:tc>
          <w:tcPr>
            <w:tcW w:w="5670" w:type="dxa"/>
          </w:tcPr>
          <w:p w:rsidR="00A61A56" w:rsidRPr="00816639" w:rsidRDefault="00A61A5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br/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30.12.2011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448-пр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816639">
              <w:rPr>
                <w:rFonts w:ascii="PT Astra Serif" w:hAnsi="PT Astra Serif" w:cs="Times New Roman"/>
                <w:bCs/>
              </w:rPr>
              <w:t>Об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утверждении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порядков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осуществления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полномочий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области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содействия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занятости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населения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543E50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spacing w:val="-6"/>
              </w:rPr>
            </w:pPr>
            <w:r w:rsidRPr="00543E50">
              <w:rPr>
                <w:rFonts w:ascii="PT Astra Serif" w:hAnsi="PT Astra Serif" w:cs="Times New Roman"/>
                <w:spacing w:val="-6"/>
              </w:rPr>
              <w:t>Предоставление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скидки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базовым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ставкам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льготных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микрозаймов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МКК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="006E3D1F" w:rsidRPr="00543E50">
              <w:rPr>
                <w:rFonts w:ascii="PT Astra Serif" w:hAnsi="PT Astra Serif" w:cs="Times New Roman"/>
                <w:spacing w:val="-6"/>
              </w:rPr>
              <w:t>«</w:t>
            </w:r>
            <w:r w:rsidRPr="00543E50">
              <w:rPr>
                <w:rFonts w:ascii="PT Astra Serif" w:hAnsi="PT Astra Serif" w:cs="Times New Roman"/>
                <w:spacing w:val="-6"/>
              </w:rPr>
              <w:t>Фонд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поддержки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малого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предпринимательства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края</w:t>
            </w:r>
            <w:r w:rsidR="006E3D1F" w:rsidRPr="00543E50">
              <w:rPr>
                <w:rFonts w:ascii="PT Astra Serif" w:hAnsi="PT Astra Serif" w:cs="Times New Roman"/>
                <w:spacing w:val="-6"/>
              </w:rPr>
              <w:t>»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на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цели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ведения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предпринимательской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деятельности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</w:p>
        </w:tc>
        <w:tc>
          <w:tcPr>
            <w:tcW w:w="6804" w:type="dxa"/>
          </w:tcPr>
          <w:p w:rsidR="00482EAE" w:rsidRPr="000D31AD" w:rsidRDefault="00482EAE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t>Право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меру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поддержки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имеют:индивидуальный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–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юридическое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лицо,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долей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менее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50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%,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самозанятый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гражданин,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лично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осуществляет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предпринимательскую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деятельность,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без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привлечения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доверенных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лиц.</w:t>
            </w:r>
          </w:p>
          <w:p w:rsidR="00241D22" w:rsidRPr="00543E50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случае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подачи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заявок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микрозайма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от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аффилированных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и(или)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скидка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только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одному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заемщику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группы.</w:t>
            </w:r>
          </w:p>
        </w:tc>
        <w:tc>
          <w:tcPr>
            <w:tcW w:w="5670" w:type="dxa"/>
          </w:tcPr>
          <w:p w:rsidR="00241D22" w:rsidRPr="00816639" w:rsidRDefault="00221BF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t>Правила,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порядок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условия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микрозаймов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субъектам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МСП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(</w:t>
            </w:r>
            <w:r w:rsidR="00482EAE" w:rsidRPr="00482EAE">
              <w:rPr>
                <w:rFonts w:ascii="PT Astra Serif" w:hAnsi="PT Astra Serif" w:cs="Times New Roman"/>
                <w:bCs/>
              </w:rPr>
              <w:t>протокол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МКК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="00482EAE" w:rsidRPr="00482EAE">
              <w:rPr>
                <w:rFonts w:ascii="PT Astra Serif" w:hAnsi="PT Astra Serif" w:cs="Times New Roman"/>
                <w:bCs/>
              </w:rPr>
              <w:t>Фонд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малого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предпринимательства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края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29.10.2024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370</w:t>
            </w:r>
            <w:r>
              <w:rPr>
                <w:rFonts w:ascii="PT Astra Serif" w:hAnsi="PT Astra Serif" w:cs="Times New Roman"/>
                <w:bCs/>
              </w:rPr>
              <w:t>)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816639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поручительств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Гарантийного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фонда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lastRenderedPageBreak/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кредитным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обязательствам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предпринимателей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сниженным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ставкам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вознаграждения</w:t>
            </w:r>
          </w:p>
        </w:tc>
        <w:tc>
          <w:tcPr>
            <w:tcW w:w="6804" w:type="dxa"/>
          </w:tcPr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lastRenderedPageBreak/>
              <w:t>С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6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марта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2025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установлена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льготная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ставка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вознаграждения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предоставление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участникам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СВО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0,25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годовых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суммы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поручительства.</w:t>
            </w:r>
          </w:p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lastRenderedPageBreak/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субъектов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70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объема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финансовых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договорам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кредитования,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займа,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лизинга.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Перечень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партнеров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Хабаровского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размещен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сайте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https://www.gara</w:t>
            </w:r>
            <w:r w:rsidR="00785C06" w:rsidRPr="00785C06">
              <w:rPr>
                <w:rFonts w:ascii="PT Astra Serif" w:eastAsia="Calibri" w:hAnsi="PT Astra Serif" w:cs="Times New Roman"/>
              </w:rPr>
              <w:t>№</w:t>
            </w:r>
            <w:r w:rsidRPr="00221BFE">
              <w:rPr>
                <w:rFonts w:ascii="PT Astra Serif" w:eastAsia="Calibri" w:hAnsi="PT Astra Serif" w:cs="Times New Roman"/>
              </w:rPr>
              <w:t>tfo</w:t>
            </w:r>
            <w:r w:rsidR="00785C06" w:rsidRPr="00785C06">
              <w:rPr>
                <w:rFonts w:ascii="PT Astra Serif" w:eastAsia="Calibri" w:hAnsi="PT Astra Serif" w:cs="Times New Roman"/>
              </w:rPr>
              <w:t>№</w:t>
            </w:r>
            <w:r w:rsidRPr="00221BFE">
              <w:rPr>
                <w:rFonts w:ascii="PT Astra Serif" w:eastAsia="Calibri" w:hAnsi="PT Astra Serif" w:cs="Times New Roman"/>
              </w:rPr>
              <w:t>d27.ru/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разделе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="006E3D1F">
              <w:rPr>
                <w:rFonts w:ascii="PT Astra Serif" w:eastAsia="Calibri" w:hAnsi="PT Astra Serif" w:cs="Times New Roman"/>
              </w:rPr>
              <w:t>«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6E3D1F">
              <w:rPr>
                <w:rFonts w:ascii="PT Astra Serif" w:eastAsia="Calibri" w:hAnsi="PT Astra Serif" w:cs="Times New Roman"/>
              </w:rPr>
              <w:t>»</w:t>
            </w:r>
            <w:r w:rsidRPr="00221BFE">
              <w:rPr>
                <w:rFonts w:ascii="PT Astra Serif" w:eastAsia="Calibri" w:hAnsi="PT Astra Serif" w:cs="Times New Roman"/>
              </w:rPr>
              <w:t>.</w:t>
            </w:r>
          </w:p>
          <w:p w:rsidR="00241D22" w:rsidRPr="00482EA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Максимальная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(до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30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группу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компаний)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срок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10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лет</w:t>
            </w:r>
            <w:r w:rsidR="00221BFE" w:rsidRPr="00221BFE">
              <w:rPr>
                <w:rFonts w:ascii="PT Astra Serif" w:eastAsia="Calibri" w:hAnsi="PT Astra Serif" w:cs="Times New Roman"/>
              </w:rPr>
              <w:t>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5670" w:type="dxa"/>
          </w:tcPr>
          <w:p w:rsidR="00241D22" w:rsidRPr="00221BFE" w:rsidRDefault="00603C5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8"/>
              </w:rPr>
            </w:pPr>
            <w:r w:rsidRPr="00221BFE">
              <w:rPr>
                <w:rFonts w:ascii="PT Astra Serif" w:hAnsi="PT Astra Serif" w:cs="Times New Roman"/>
                <w:bCs/>
                <w:spacing w:val="-8"/>
              </w:rPr>
              <w:lastRenderedPageBreak/>
              <w:t>Порядок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поручительств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(протокол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06.03.2025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470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)</w:t>
            </w:r>
          </w:p>
        </w:tc>
      </w:tr>
      <w:tr w:rsidR="00271A09" w:rsidRPr="0058441E" w:rsidTr="006E3D1F">
        <w:tc>
          <w:tcPr>
            <w:tcW w:w="532" w:type="dxa"/>
          </w:tcPr>
          <w:p w:rsidR="00271A09" w:rsidRPr="0058441E" w:rsidRDefault="00271A09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271A0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271A09">
              <w:rPr>
                <w:rFonts w:ascii="PT Astra Serif" w:hAnsi="PT Astra Serif" w:cs="Times New Roman"/>
              </w:rPr>
              <w:t>грантов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271A09">
              <w:rPr>
                <w:rFonts w:ascii="PT Astra Serif" w:hAnsi="PT Astra Serif" w:cs="Times New Roman"/>
              </w:rPr>
              <w:t>Агромотиватор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6804" w:type="dxa"/>
          </w:tcPr>
          <w:p w:rsidR="00271A09" w:rsidRPr="000D31AD" w:rsidRDefault="00271A09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t>Гранты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="006E3D1F" w:rsidRPr="000D31AD">
              <w:rPr>
                <w:rFonts w:ascii="PT Astra Serif" w:eastAsia="Calibri" w:hAnsi="PT Astra Serif" w:cs="Times New Roman"/>
              </w:rPr>
              <w:t>«</w:t>
            </w:r>
            <w:r w:rsidRPr="000D31AD">
              <w:rPr>
                <w:rFonts w:ascii="PT Astra Serif" w:eastAsia="Calibri" w:hAnsi="PT Astra Serif" w:cs="Times New Roman"/>
              </w:rPr>
              <w:t>Агромотиватор</w:t>
            </w:r>
            <w:r w:rsidR="006E3D1F" w:rsidRPr="000D31AD">
              <w:rPr>
                <w:rFonts w:ascii="PT Astra Serif" w:eastAsia="Calibri" w:hAnsi="PT Astra Serif" w:cs="Times New Roman"/>
              </w:rPr>
              <w:t>»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предоставляются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лицам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числа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ветеранов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боевых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действий,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осуществлявших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выполнение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задач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ходе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Украины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24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февраля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2022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Запорожской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области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Херсонской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области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-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30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сентября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2022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уволенный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службы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(службы,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работы),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принимавший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решениями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органов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публичной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боевых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действиях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составе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Сил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милиции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воинских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формирований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органов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начиная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11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2014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зарегистрированный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качестве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крестьянского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(фермерского)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хозяйства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индивидуального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предпринимателя,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являющегося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главой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крестьянского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(фермерского)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хозяйства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сельской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сельской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агломерации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края</w:t>
            </w:r>
          </w:p>
        </w:tc>
        <w:tc>
          <w:tcPr>
            <w:tcW w:w="5670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</w:t>
            </w:r>
            <w:r w:rsidRPr="00271A09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71A0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20.05.2025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233-пр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271A09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предоставлении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из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краевого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бюджета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ветеранам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участникам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операции,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осуществляющим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свою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грантов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271A09">
              <w:rPr>
                <w:rFonts w:ascii="PT Astra Serif" w:hAnsi="PT Astra Serif" w:cs="Times New Roman"/>
                <w:bCs/>
              </w:rPr>
              <w:t>Агромотиватор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</w:tbl>
    <w:p w:rsidR="00643C8D" w:rsidRPr="00581BC8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1AD" w:rsidRPr="00581BC8" w:rsidRDefault="000D31A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МУНИЦИПАЛЬНЫХ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15724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3"/>
        <w:gridCol w:w="15"/>
        <w:gridCol w:w="11"/>
        <w:gridCol w:w="6768"/>
        <w:gridCol w:w="16"/>
        <w:gridCol w:w="8021"/>
      </w:tblGrid>
      <w:tr w:rsidR="00643C8D" w:rsidRPr="00E9099F" w:rsidTr="0061758B">
        <w:trPr>
          <w:tblHeader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/>
                <w:b/>
                <w:lang w:val="en-US"/>
              </w:rPr>
              <w:lastRenderedPageBreak/>
              <w:t>№</w:t>
            </w:r>
            <w:r w:rsidR="00E9099F">
              <w:rPr>
                <w:rFonts w:ascii="PT Astra Serif" w:hAnsi="PT Astra Serif"/>
                <w:b/>
                <w:lang w:val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lang w:val="en-US"/>
              </w:rPr>
              <w:t>п/п</w:t>
            </w: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Наименование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акт,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льгота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мера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ОКРУГ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ХАБАРОВСК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20.01.2023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179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лиц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находящихся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20.01.2023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178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лиц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(за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исключением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участков)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налоговую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льготу</w:t>
            </w:r>
            <w:r w:rsidR="00E9099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Решение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Думы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23.11.2004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571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Предоставление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бесплатного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посещения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музея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07.04.2020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1258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автономного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культуры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Музей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истории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Принятие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снятие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учета,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восстановление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нуждающихся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помещениях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08.04.2011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971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Принятие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снятие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восстановление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качестве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нуждающихся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жилых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помещениях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  <w:p w:rsidR="00E9099F" w:rsidRPr="00E9099F" w:rsidRDefault="00E9099F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01.10.2021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3724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Реестра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признании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утратившими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силу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(положений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постановлений)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eastAsia="Tempora LGC Uni" w:hAnsi="PT Astra Serif"/>
              </w:rPr>
              <w:t>Единовременная</w:t>
            </w:r>
            <w:r w:rsidR="00E9099F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материальная</w:t>
            </w:r>
            <w:r w:rsidR="00E9099F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помощь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отдельным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категориям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граждан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на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приобретение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топлива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(20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000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28.11.2022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4309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</w:t>
            </w:r>
            <w:r w:rsidR="006E3D1F">
              <w:rPr>
                <w:rFonts w:ascii="PT Astra Serif" w:hAnsi="PT Astra Serif"/>
              </w:rPr>
              <w:t>»</w:t>
            </w: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28.12.2022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4873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Назначение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нормативные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акты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помощь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(20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</w:t>
            </w:r>
            <w:r w:rsidRPr="00E9099F">
              <w:rPr>
                <w:rFonts w:ascii="PT Astra Serif" w:hAnsi="PT Astra Serif"/>
              </w:rPr>
              <w:t>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26.10.2022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3869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6E3D1F">
              <w:rPr>
                <w:rFonts w:ascii="PT Astra Serif" w:hAnsi="PT Astra Serif"/>
              </w:rPr>
              <w:t>»</w:t>
            </w: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23.12.2022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4788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Назначение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нормативные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акты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Частичная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(до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16.06.2023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2435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59465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частичной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B66D5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Частичная компенсации расходов на оплату стоимости проезда отдельным категориям граждан к месту нахождения участника специальной военной операции (до 40 000 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5976C6">
            <w:pPr>
              <w:jc w:val="center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 xml:space="preserve">Постановление Администрации города Хабаровска от 12.05.2025 № 1991 </w:t>
            </w:r>
            <w:r>
              <w:rPr>
                <w:rFonts w:ascii="PT Astra Serif" w:hAnsi="PT Astra Serif"/>
              </w:rPr>
              <w:br/>
            </w:r>
            <w:r w:rsidRPr="00B66D5D">
              <w:rPr>
                <w:rFonts w:ascii="PT Astra Serif" w:hAnsi="PT Astra Serif"/>
              </w:rPr>
              <w:t>«Об утверждении порядка назначения частичной компенсации расходов на оплату стоимости проезда отдельным категориям граждан к месту нахождения участника специальной военной операции</w:t>
            </w:r>
            <w:r>
              <w:rPr>
                <w:rFonts w:ascii="PT Astra Serif" w:hAnsi="PT Astra Serif"/>
              </w:rPr>
              <w:br/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гражданам,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заключившим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контракт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прохождении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РФ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</w:t>
            </w:r>
            <w:r w:rsidRPr="00E9099F">
              <w:rPr>
                <w:rFonts w:ascii="PT Astra Serif" w:eastAsia="Tempora LGC Uni" w:hAnsi="PT Astra Serif"/>
                <w:color w:val="000000"/>
              </w:rPr>
              <w:t>100</w:t>
            </w:r>
            <w:r w:rsidR="00E9099F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000</w:t>
            </w:r>
            <w:r w:rsidR="00E9099F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02.10.2024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4594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59465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заключившим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контракт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прохождении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Вооруженных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силах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Российской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Федерации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59465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предоставлению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бесплатного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питания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обучающимся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школах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Default="0059465F" w:rsidP="005976C6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Хабаровска от 17.10.2022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3762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О мерах поддержки отдельных категорий граждан и внесении изменений в 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lastRenderedPageBreak/>
              <w:t>отдельные постановления администрации города Хабаровска</w:t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  <w:p w:rsidR="0059465F" w:rsidRPr="0059465F" w:rsidRDefault="0059465F" w:rsidP="005976C6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  <w:p w:rsidR="0059465F" w:rsidRPr="0059465F" w:rsidRDefault="0059465F" w:rsidP="005976C6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Постановление Администрации города Хабаровска от 16.07.2019 </w:t>
            </w:r>
            <w:r w:rsidR="008E00A2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№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2340 </w:t>
            </w:r>
            <w:r w:rsidR="008E00A2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Об утверждении Порядка обеспечения питанием обучающихся в муниципальных общеобразовательных организациях городского округа </w:t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 Хабаровск</w:t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»</w:t>
            </w:r>
          </w:p>
        </w:tc>
      </w:tr>
      <w:tr w:rsidR="0061758B" w:rsidRPr="0059465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оплате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родительской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платы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присмотр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и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уход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ребенком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детских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садах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59465F" w:rsidRDefault="0059465F" w:rsidP="005976C6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Постановление Администрации города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Хабаровска от 16.02.2017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507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Об установлении размера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утверждении методики расчета, порядка взимания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и предоставления льготы по уплате родительской платы</w:t>
            </w:r>
          </w:p>
        </w:tc>
      </w:tr>
      <w:tr w:rsidR="0061758B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tabs>
                <w:tab w:val="left" w:pos="0"/>
              </w:tabs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оздоровительных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лагерей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58B" w:rsidRPr="00E9099F" w:rsidRDefault="0059465F" w:rsidP="005976C6">
            <w:pPr>
              <w:pStyle w:val="consplustitle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Хабаровска от 17.10.2022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3762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1758B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Льготное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зачисление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58B" w:rsidRPr="00E9099F" w:rsidRDefault="0061758B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Постановление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администрации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города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Хабаровска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25.10.2019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F42956"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3501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8E00A2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персонифицированном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B66D5D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B66D5D" w:rsidRDefault="00B66D5D" w:rsidP="00B66D5D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Право зачисления в первоочередном порядке в спортивные группы (секции) детей участников СВО в муниципальных организациях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6D5D" w:rsidRPr="00E9099F" w:rsidRDefault="00B66D5D" w:rsidP="005976C6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B66D5D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B66D5D" w:rsidRDefault="00B66D5D" w:rsidP="00B66D5D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 xml:space="preserve">Предоставление участникам СВО и членам их семей (супруги, дети, родители) права льготного посещения муниципальных организаций в сфере культуры, а также развлекательных мероприятий, проводящихся на муниципальном уровнях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6D5D" w:rsidRPr="00E9099F" w:rsidRDefault="00B66D5D" w:rsidP="005976C6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КОМСОМОЛЬСК-НА-АМУРЕ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643C8D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Комитет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платежей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5976C6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11.07.2023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1413-па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культуры;</w:t>
            </w:r>
          </w:p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Комсомольска-на-Амуре;</w:t>
            </w:r>
          </w:p>
          <w:p w:rsidR="00200907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945F6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20.12.2023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2843-па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945F66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предусматривается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преференция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24.12.2024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2947-па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установлении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тарифов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Спортивная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школа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олимпийского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резерва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Центр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внешкольной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работы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Юность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Дземги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945F66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405C20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405C20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</w:t>
            </w:r>
            <w:r w:rsidR="00945F66" w:rsidRPr="00E9099F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="00945F66"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18.02.2025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298-па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945F66"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дополнительных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прохождении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ХАБАРОВСКИЙ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ребенком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процентов;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получающим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вторую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полдника;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получающим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завтрака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представителя);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круглосуточного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(преимущественном)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рай-она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про-граммы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взимаемой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представителей),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(секции)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выдача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экипировки,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оборудования,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инвентаря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основе;</w:t>
            </w:r>
          </w:p>
          <w:p w:rsidR="00643C8D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путевок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отдыха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оздоровления.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923038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19.03.2025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533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проживающих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Анастасьевское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Право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личный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прием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имеют: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06.03.2024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  <w:p w:rsidR="00643C8D" w:rsidRPr="00E9099F" w:rsidRDefault="006E3D1F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поступивших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Елабужское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Право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личный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прием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lastRenderedPageBreak/>
              <w:t>имеют: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28.11.2023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78</w:t>
            </w:r>
          </w:p>
          <w:p w:rsidR="00643C8D" w:rsidRPr="00E9099F" w:rsidRDefault="006E3D1F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поступающих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СОВЕТСКО-ГАВАНСКИЙ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льгот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военнослужащим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мероприятий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пользовании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платными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услугами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учреждений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культуры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спорта.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искусств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Комитета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туризму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пользовании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стоимости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билетов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призыву;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курсантов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прохождении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воспитанников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(полного)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программой,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целью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данной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распространяется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оказываемые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ведомств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гастролирующих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коллективов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Собрания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5976C6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20.07.2010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пользовании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воспитания;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(преимущественном)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(кружки,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подобные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занятия);</w:t>
            </w:r>
          </w:p>
          <w:p w:rsidR="00643C8D" w:rsidRPr="00E9099F" w:rsidRDefault="00D922A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922AE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5976C6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04.10.2024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594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976C6" w:rsidP="008E00A2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льготного посещения организаций в сфере культуры, а также развлекательных мероприятий Советско-Гаванского муниципального района Хабаровского края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имеют участник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и специа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>льной военной операции и члены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их семей: супруга (супруг), родители, несовершеннолетние дети, дети в возрасте до 23 лет, обучающиеся в образовательных организациях по очной форме обучения.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922AE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770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D922AE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8E00A2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01.08.2024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460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Советская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Гавань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договорам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имущества,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отсрочки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уплаты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возможности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расторжения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договоров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применения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штрафных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дети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позднее,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-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Сотрудников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Росгвардии,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lastRenderedPageBreak/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либо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позднее,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вследствие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увечья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заболевания,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полученных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ходе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20.04.2023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A04E4">
              <w:rPr>
                <w:rFonts w:ascii="PT Astra Serif" w:hAnsi="PT Astra Serif" w:cs="Times New Roman"/>
              </w:rPr>
              <w:t xml:space="preserve"> </w:t>
            </w:r>
            <w:r w:rsidR="00EA04E4">
              <w:rPr>
                <w:rFonts w:ascii="PT Astra Serif" w:hAnsi="PT Astra Serif" w:cs="Times New Roman"/>
              </w:rPr>
              <w:br/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Положения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A04E4">
              <w:rPr>
                <w:rFonts w:ascii="PT Astra Serif" w:hAnsi="PT Astra Serif" w:cs="Times New Roman"/>
                <w:b/>
              </w:rPr>
              <w:t>ВЕРХНЕБУРЕИНСКИЙ</w:t>
            </w:r>
            <w:r w:rsidR="00E9099F" w:rsidRPr="00EA04E4">
              <w:rPr>
                <w:rFonts w:ascii="PT Astra Serif" w:hAnsi="PT Astra Serif" w:cs="Times New Roman"/>
                <w:b/>
              </w:rPr>
              <w:t xml:space="preserve"> </w:t>
            </w:r>
            <w:r w:rsidRPr="00EA04E4">
              <w:rPr>
                <w:rFonts w:ascii="PT Astra Serif" w:hAnsi="PT Astra Serif" w:cs="Times New Roman"/>
                <w:b/>
              </w:rPr>
              <w:t>МУНИЦИПАЛЬНЫЙ</w:t>
            </w:r>
            <w:r w:rsidR="00E9099F" w:rsidRPr="00EA04E4">
              <w:rPr>
                <w:rFonts w:ascii="PT Astra Serif" w:hAnsi="PT Astra Serif" w:cs="Times New Roman"/>
                <w:b/>
              </w:rPr>
              <w:t xml:space="preserve"> </w:t>
            </w:r>
            <w:r w:rsidRPr="00EA04E4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режима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пришкольные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школах;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выдача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экипировки,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оборудования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инвентаря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643C8D" w:rsidRPr="00E9099F" w:rsidRDefault="00447B8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бюджетного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Плавательный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бассейн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МежпоселенческийЧегдомынский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краеведческий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музей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47B88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25.10.2024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662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несовместимые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трудовой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деятельностью,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предоставляется: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</w:t>
            </w:r>
            <w:r w:rsidR="001961A1" w:rsidRPr="00E9099F">
              <w:rPr>
                <w:rFonts w:ascii="PT Astra Serif" w:hAnsi="PT Astra Serif" w:cs="PT Astra Serif"/>
              </w:rPr>
              <w:t>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зарегистрированным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пребывания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</w:t>
            </w:r>
            <w:r w:rsidR="001961A1" w:rsidRPr="00E9099F">
              <w:rPr>
                <w:rFonts w:ascii="PT Astra Serif" w:hAnsi="PT Astra Serif" w:cs="PT Astra Serif"/>
              </w:rPr>
              <w:t>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района,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субъектов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</w:t>
            </w:r>
            <w:r w:rsidR="001961A1" w:rsidRPr="00E9099F">
              <w:rPr>
                <w:rFonts w:ascii="PT Astra Serif" w:hAnsi="PT Astra Serif" w:cs="PT Astra Serif"/>
              </w:rPr>
              <w:t>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31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декабря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(включительно)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</w:t>
            </w:r>
            <w:r w:rsidR="001961A1" w:rsidRPr="00E9099F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осужденным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содержащимся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исправительных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Управления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исполнения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наказаний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краю,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31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декабря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гражданам</w:t>
            </w:r>
            <w:r w:rsidRPr="00E9099F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lastRenderedPageBreak/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643C8D" w:rsidRPr="00E9099F" w:rsidRDefault="001961A1" w:rsidP="00EA04E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территорию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оформившие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гражданство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Ро</w:t>
            </w:r>
            <w:r w:rsidRPr="00E9099F">
              <w:rPr>
                <w:rFonts w:ascii="PT Astra Serif" w:hAnsi="PT Astra Serif" w:cs="PT Astra Serif"/>
              </w:rPr>
              <w:t>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части.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1961A1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29.08.2025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530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Городское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предпринимательства,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самозанятым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субсидий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безвозвратной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соответствующего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оказываемой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СМСП,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являлся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работником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градообразующего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военнослужащим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сокращением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увольнение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произошло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менее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подачи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13.05.2022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Чекундинское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33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Аланапское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1" w:name="p23524"/>
            <w:bookmarkEnd w:id="1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2" w:name="p23538"/>
            <w:bookmarkStart w:id="3" w:name="p23537"/>
            <w:bookmarkEnd w:id="2"/>
            <w:bookmarkEnd w:id="3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4" w:name="p23541"/>
            <w:bookmarkEnd w:id="4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24.10.2014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Усть-Ургал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  <w:bookmarkStart w:id="5" w:name="p23523"/>
            <w:bookmarkEnd w:id="5"/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перенесшие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лучевую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болезнь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любыми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включая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космическую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технику;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36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Сулукское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11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133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Алонка</w:t>
            </w:r>
            <w:r w:rsidR="006E3D1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bookmarkStart w:id="6" w:name="p23543"/>
            <w:bookmarkEnd w:id="6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находящегося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используемого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деятельности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17.10.2014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29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Герби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каждого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зависимости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количества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оснований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10.11.2014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Новоургальское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городское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Arial"/>
              </w:rPr>
              <w:t>Налоговые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льготы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установлены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главой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32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НК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РФ.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21.11.2014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67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E3D1F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bCs/>
              </w:rPr>
              <w:t>«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Поселок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Этыркэн</w:t>
            </w:r>
            <w:r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Этыркэн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Этыркэн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СОЛНЕЧНЫЙ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F22CC1"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тепловую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электрическую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EA04E4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взымаемой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сфере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культуры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развлекательных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сохранности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принятого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FC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 Единовременная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денежн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ая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выплат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омпенсации транспортных расходов граждан в связи с прибытием в муниципальные образования Хабаровского края для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поступления на военную службу в Вооруженные силы Российской Федерации на добровольной основе в период проведен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ия специальной военной операции.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3.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расходов на проживание в гостиницах, хостелах в размере фактических расходов, подтвержденных соответствующими документами, но не более с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тоимости 1 койко-места в номере.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4.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суточных расходов в сумме 500,00 руб. на день, связанных с проживанием граждан, прибывших на территорию Хабаровского края из других регионов Российской Федерации или с других муниципальных образований Хабаровского края со дня прибытия на территорию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до дня убытия в воинские части.</w:t>
            </w:r>
          </w:p>
          <w:p w:rsidR="00643C8D" w:rsidRPr="00E9099F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5.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иных расходов, необходимых для подготовки пакета документов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7020FC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21.10.2025 </w:t>
            </w:r>
            <w:r w:rsid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126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 утверждении Порядка предоставления денежных выплат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Березовское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отряда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Дополнительные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отряда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граждане)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вступившей(его)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повторный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брак;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Березовского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отдельным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категориям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Харпичанское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Харпичанского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жалоб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волонтеров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относятся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(усыновители),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опекун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(попечитель).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Харпичанского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Кондон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Федерации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Кондон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Солнечного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Президента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21.09.2022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647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установлены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поддержки: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дровами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доставке,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исходя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фактической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потребности,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кубических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метров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отопительный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сезон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октября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мая)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проживании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дома),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центрального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отопления;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обслуживание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услуг;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жалоб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адресная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рамках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акции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взаимопомощи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#МЫВМЕСТЕ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добровольцев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(волонтеров);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ежемесячная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денежная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найм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нормы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площади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коммунальных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нормативов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потребления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коммунальных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приоритета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отборе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кандидатов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целевого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заведениях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платежам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8.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единовременная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выплата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(супругу),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(состоящему)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браке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(умершим);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ставшим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достигшим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очной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достигшие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относятся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(супруг),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(усыновители),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опекун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(попечитель).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заявительном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посредством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ранее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убытия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(или)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(места)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мобилизации).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Установлен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перечень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обладающих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приём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порядке,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следующим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категориям: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  <w:p w:rsidR="00643C8D" w:rsidRPr="00E9099F" w:rsidRDefault="00643C8D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оперативного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принятия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решений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согласованных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создан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оперативный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штаб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вопросам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(далее-оперативный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преодоления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трудной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жизненной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ситуации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возникшей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Кондон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Солнечного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Кондон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жалоб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ежемесячная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нормы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площади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нормативов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отборе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кандидатов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целевого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заведениях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(супругу),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(состоящему)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браке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(умершим);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относятся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(усыновители),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опекун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(попечитель).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Кондон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09.02.2023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АМУРСКИЙ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D60" w:rsidRPr="00E9099F" w:rsidRDefault="007020FC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- к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посещающими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расположенные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643C8D" w:rsidRPr="00E9099F" w:rsidRDefault="00A27D60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одноразовым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5-11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20.08.2024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744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16.12.2022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869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28.06.2021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заявлений,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(детские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сады)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8E00A2">
            <w:pPr>
              <w:widowControl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</w:p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04.05.2021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306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Административного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регламента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94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widowContro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компенсации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части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расходов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закупку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твердого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топлива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(дров)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граждан,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принимающих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участие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13.09.2024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816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расходов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закупку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(дров)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принимающих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Амурск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отсрочки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возможности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расторжения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штрафных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07.12.2022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субъектов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widowControl w:val="0"/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Эльбанское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Амурского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заключённым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A27D60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7D60" w:rsidRPr="00E9099F" w:rsidRDefault="00A27D60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D60" w:rsidRPr="00E9099F" w:rsidRDefault="00A27D60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D60" w:rsidRPr="00E9099F" w:rsidRDefault="00A27D60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23.11.2022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919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ВАНИНСКИЙ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2D2" w:rsidRPr="00E9099F" w:rsidRDefault="006222D2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643C8D" w:rsidRPr="00E9099F" w:rsidRDefault="006222D2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1212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входящих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Ежегодная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приобретение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твёрдого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(дров)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доставку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проживающим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помещениях,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автономного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(электрического)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A6FC7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21.11.2024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ежегодной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твёрдого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(дров)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автономного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(электрического)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приближённые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1-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6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приближённые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наличии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свободных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мест).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осуществляющие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подготовку,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выдача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экипировки,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оборудования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инвентаря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(супруги,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сфере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развлекательных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мероприятий.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01.11.2024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929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Перечня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садах.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18.10.2024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879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ребёнка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(организациях)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(организациях),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13.03.2024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177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подразделениях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двухразового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02.12.2024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1091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50%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стоимости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336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стоимости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DA6FC7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23.04.2025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435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установлении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Рабочий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поселок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Ванино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Ванинского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044545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пла</w:t>
            </w:r>
            <w:r w:rsidRPr="00E9099F">
              <w:rPr>
                <w:rFonts w:ascii="PT Astra Serif" w:hAnsi="PT Astra Serif" w:cs="Times New Roman"/>
              </w:rPr>
              <w:t>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044545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</w:t>
            </w:r>
            <w:r w:rsidR="00044545" w:rsidRPr="00E9099F">
              <w:rPr>
                <w:rFonts w:ascii="PT Astra Serif" w:hAnsi="PT Astra Serif" w:cs="Times New Roman"/>
              </w:rPr>
              <w:t>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23.08.2023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334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расположенных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Даттинское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края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постановила: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оказывать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помощь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взаимодействию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возникающих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информирования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создать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официальном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сайте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гражданина,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02.08.2023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КОМСОМОЛЬСКИЙ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каникулярное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Комсомольского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15.01.2025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области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проживающим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Комсомольского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09.01.2025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09.01.2025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8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году,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каникул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Обеспечение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преимущественным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перевод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другие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наиболее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приближенные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br/>
              <w:t>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жительства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образовательные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реализующие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дошкольного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br/>
              <w:t>(в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числе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случае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гибели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(смерти)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09.12.2024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1078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09.12.2024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1079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174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персонифицированном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1760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(бесплатного)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приводящихся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приказами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директоров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</w:p>
        </w:tc>
      </w:tr>
      <w:tr w:rsidR="00643C8D" w:rsidRPr="00E9099F" w:rsidTr="0061758B">
        <w:trPr>
          <w:trHeight w:val="120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приобретение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1099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приобретение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ТУГУРО-ЧУМИКАНСКИЙ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3DD" w:rsidRPr="00E9099F" w:rsidRDefault="005A13D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5A13D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11.04.2023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являются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умерли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увечья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(ранения,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травмы,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контузии)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результате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A13D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5A13D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13DD" w:rsidRPr="00E9099F" w:rsidRDefault="005A13D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DD" w:rsidRPr="00E9099F" w:rsidRDefault="005A13D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663D9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DD" w:rsidRPr="00E9099F" w:rsidRDefault="005A13DD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63D9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31.03.2023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(сорок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тысяч)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твердого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(дрова).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B914F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B914F8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лицам, заключившим в пункте отбора на военную службу по контракту г. Хабаровска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не ранее 01 октября 2025 года.</w:t>
            </w:r>
          </w:p>
          <w:p w:rsidR="00B914F8" w:rsidRDefault="00B914F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Военнослужащему по контракту выплачивается единовременное денежное пособие на приобретение вещевого имущества, необходимого для прохождения военной службы в Вооруженных Силах Российской Федерации для выполнения задач специальной военной операции в размере 50 000 рублей.</w:t>
            </w:r>
          </w:p>
          <w:p w:rsidR="00B914F8" w:rsidRPr="00E9099F" w:rsidRDefault="00B914F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Лицу, оказавшему содействие в привлечении граждан Российской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Федерации, иностранных граждан и лиц без гражданства к заключению контракта о прохождении военной службы в Вооруженных Силах Российской Федерации, выплачивается единовременная денежная выплата в размере 70 000 рублей.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01.11.2025 № 141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Об установлении гражданам, заключившим контракт о прохождении военной службы в Вооруженных Силах Российской Федерации и 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военной службы в Вооруженных Силах Российской Федерации, единовременной муниципальной денежной выплаты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B914F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удостоенным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заслуги,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проявленные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08.08.2023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2024-2030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годы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БИКИНСКИЙ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9AF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3169AF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</w:p>
          <w:p w:rsidR="00643C8D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3169AF" w:rsidP="00B95318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Бикинского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B95318">
              <w:rPr>
                <w:rFonts w:ascii="PT Astra Serif" w:hAnsi="PT Astra Serif"/>
              </w:rPr>
              <w:br/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02.07.2024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80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проживающим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Бикинского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318" w:rsidRPr="00E9099F" w:rsidRDefault="00643C8D" w:rsidP="00D90B8C">
            <w:pPr>
              <w:pStyle w:val="a4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5318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15.04.2025 № 91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15.03.2021№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Об утверждении административного регламента администрации Бикинского 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муниципального округа Хабаровского края по предоставлению муниципальной услуги «Зачисление в образовательное учреждение на территории Бикинского муниципального округа Хабаровского края»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Бикинского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закрепленных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использующие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налоговый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режим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Налог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профессиональный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доход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арендаторы),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Бикинского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10.01.2023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Бикинского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НАНАЙСКИЙ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9531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15.11.2022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996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Украины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997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мер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поддержки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семьям,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один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из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членов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которых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призван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участвующий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операции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основе,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проведение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текущего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ремонта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жилых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помещений.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Нанайского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17.07.2023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663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один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частичной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проведение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текущего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ремонта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помещений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спортивные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(секции)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гуманитарная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293EEC"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09.10.2024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745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принимающих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членов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95318">
              <w:rPr>
                <w:rFonts w:ascii="PT Astra Serif" w:hAnsi="PT Astra Serif" w:cs="Times New Roman"/>
                <w:b/>
              </w:rPr>
              <w:lastRenderedPageBreak/>
              <w:t>УЛЬЧСКИЙ</w:t>
            </w:r>
            <w:r w:rsidR="00E9099F" w:rsidRPr="00B95318">
              <w:rPr>
                <w:rFonts w:ascii="PT Astra Serif" w:hAnsi="PT Astra Serif" w:cs="Times New Roman"/>
                <w:b/>
              </w:rPr>
              <w:t xml:space="preserve"> </w:t>
            </w:r>
            <w:r w:rsidRPr="00B95318">
              <w:rPr>
                <w:rFonts w:ascii="PT Astra Serif" w:hAnsi="PT Astra Serif" w:cs="Times New Roman"/>
                <w:b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  <w:b/>
              </w:rPr>
              <w:t xml:space="preserve"> </w:t>
            </w:r>
            <w:r w:rsidRPr="00B95318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B95318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5" w:rsidRPr="00E9099F" w:rsidRDefault="005016C5" w:rsidP="00B95318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Установить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тексту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мобилизации):</w:t>
            </w:r>
          </w:p>
          <w:p w:rsidR="005016C5" w:rsidRPr="00E9099F" w:rsidRDefault="005016C5" w:rsidP="008E00A2">
            <w:pPr>
              <w:tabs>
                <w:tab w:val="left" w:pos="1247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B95318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пребыванием).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дровами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исходя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фактической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потребности,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кубических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метров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отопительный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сезон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5016C5" w:rsidRPr="00E9099F" w:rsidRDefault="005016C5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643C8D" w:rsidRPr="00E9099F" w:rsidRDefault="005016C5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Default="005016C5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03.11.2022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1018-па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20.01.2023 № 31-па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 признании утратившим силу постановление главы Ульчского муниципального района Хабаровского края от 03 ноября 2022 № 1018-па «О мерах поддержки семей лиц, призванных на военную службу по мобилизации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223E7F" w:rsidRPr="00E9099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27.01.2023 № 51-па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Об отмене постановления администрации Ульчского муниципального района Хабаровского края от 20 января 2023 г. № 310-па «О признании утратившим силу постановление главы Ульчского муниципального района Хабаровского края от 03 ноября 2022 г. № 1018-па «О мерах поддержки семей лиц, призванных на военную службу по мобилизации»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016C5" w:rsidRPr="00674FBD" w:rsidRDefault="005016C5" w:rsidP="00674FBD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674FBD">
              <w:rPr>
                <w:rFonts w:ascii="PT Astra Serif" w:hAnsi="PT Astra Serif" w:cs="Times New Roman"/>
              </w:rPr>
              <w:t>Установить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членам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семей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граждан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Федерации,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зарегистрированных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месту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жительства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территории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Ульчского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муниципального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района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Хабаровского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края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тексту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муниципальный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район)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призванных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военную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службу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мобилизации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Вооруженные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Силы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соответствии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Указом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Президента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от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21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сентября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2022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г.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№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647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лица,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призванные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военную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службу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мобилизации)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или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участвующих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специальной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операции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добровольной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основе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добровольцы):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дровами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исходя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фактической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потребности,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кубических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метров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отопительный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сезон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добровольцем).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5016C5" w:rsidP="002C7730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016C5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10.02.2023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93-па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добровольцев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1451D" w:rsidRPr="002C7730" w:rsidRDefault="00F1451D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призванных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службу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мобилизации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Вооруженные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силы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lastRenderedPageBreak/>
              <w:t>выполнении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F1451D" w:rsidRPr="002C7730" w:rsidRDefault="002C7730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1.1.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бесплатного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одноразового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горячего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питания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обучающимся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5-11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классов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района.</w:t>
            </w:r>
          </w:p>
          <w:p w:rsidR="00F1451D" w:rsidRPr="002C7730" w:rsidRDefault="002C7730" w:rsidP="002C7730">
            <w:pPr>
              <w:tabs>
                <w:tab w:val="left" w:pos="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1.2.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компенсации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части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родительской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платы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присмотр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уход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ребенком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организациях,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реализующих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программы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дошкольного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вычетом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компенсации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части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родительской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платы,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предоставляемой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соответствии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законом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14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ноября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2007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года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№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153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6E3D1F" w:rsidRPr="002C7730">
              <w:rPr>
                <w:rFonts w:ascii="PT Astra Serif" w:hAnsi="PT Astra Serif" w:cs="Times New Roman"/>
              </w:rPr>
              <w:t>«</w:t>
            </w:r>
            <w:r w:rsidR="00F1451D" w:rsidRPr="002C7730">
              <w:rPr>
                <w:rFonts w:ascii="PT Astra Serif" w:hAnsi="PT Astra Serif" w:cs="Times New Roman"/>
              </w:rPr>
              <w:t>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наделении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органов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местного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самоуправления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отдельными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государственными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полномочиями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предоставлению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отдельных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гарантий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прав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области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права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внеочередное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зачисление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организацию,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реализующую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программу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дошкольного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6E3D1F" w:rsidRPr="002C7730">
              <w:rPr>
                <w:rFonts w:ascii="PT Astra Serif" w:hAnsi="PT Astra Serif" w:cs="Times New Roman"/>
              </w:rPr>
              <w:t>»</w:t>
            </w:r>
            <w:r w:rsidR="00F1451D" w:rsidRPr="002C7730">
              <w:rPr>
                <w:rFonts w:ascii="PT Astra Serif" w:hAnsi="PT Astra Serif" w:cs="Times New Roman"/>
              </w:rPr>
              <w:t>.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Обеспечение: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отоплением;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F1451D" w:rsidP="002C7730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F1451D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26.04.2023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282-па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1451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451D" w:rsidRPr="00E9099F" w:rsidRDefault="00F1451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451D" w:rsidRPr="002C7730" w:rsidRDefault="00F1451D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выполнении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6339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круглосуточного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(преимущественном)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трех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вариантов):</w:t>
            </w:r>
          </w:p>
          <w:p w:rsidR="00F1451D" w:rsidRPr="00E9099F" w:rsidRDefault="00F1451D" w:rsidP="008E00A2">
            <w:pPr>
              <w:tabs>
                <w:tab w:val="left" w:pos="0"/>
                <w:tab w:val="left" w:pos="105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отоплением;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уровне.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F1451D" w:rsidRPr="00E9099F" w:rsidRDefault="00F1451D" w:rsidP="002C7730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51D" w:rsidRPr="00E9099F" w:rsidRDefault="00F1451D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18.04.2024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286-па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43C8D" w:rsidRPr="00E9099F" w:rsidTr="002C7730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2C7730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Савинское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Быстринское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Быстринского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условиях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Быстринском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Санниковское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02.12.2022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Сусанинское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имеют: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(находившиеся)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(службе)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Федерации;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Сусанинского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03.06.2025 № 28 -па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«</w:t>
            </w:r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Об утверждении Положения «О порядке рассмотрения обращений граждан, поступивших в администрацию Сусанинского сельского поселения Ульчского муниципального района Хабаровского края</w:t>
            </w:r>
            <w:r w:rsidR="006E3D1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Село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Нижняя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</w:p>
        </w:tc>
      </w:tr>
      <w:tr w:rsidR="00643C8D" w:rsidRPr="00E9099F" w:rsidTr="00223E7F">
        <w:trPr>
          <w:trHeight w:val="85"/>
          <w:jc w:val="center"/>
        </w:trPr>
        <w:tc>
          <w:tcPr>
            <w:tcW w:w="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B95318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постановила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Село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Нижняя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Arial"/>
                <w:color w:val="000000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19.03.2024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№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12-па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администрации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br/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предоставлении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отсрочки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уплаты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арендной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платы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возможности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расторжения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договоров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имущества,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составляющего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казну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без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применения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штрафных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санкций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физическим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лицам,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том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числе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индивидуальным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предпринимателям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или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являющимся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учредителем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руководителем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юридического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призванным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военную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службу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мобилизации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заключившим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контракт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выполнении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задач,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возложенных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период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прохождения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военной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(оказания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содействия)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ВЯЗЕМСКИЙ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C6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отсрочки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арендной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муниципальное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имущество,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государственная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собственность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которые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разграничена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находящиеся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собственности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Вяземского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муниципального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района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Хабаровского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края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период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прохождения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военной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службы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или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оказания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добровольного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содействия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выполнении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задач,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возложенных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Вооруженные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Силы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Российской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Федерации;</w:t>
            </w:r>
          </w:p>
          <w:p w:rsidR="00643C8D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возможности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расторжения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договоров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аренды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без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применения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штрафных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1D2AC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23.12.2022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1457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отсрочке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которые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разграничена,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 xml:space="preserve">Военнослужащим и сотрудникам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сотрудникам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сотрудникам уголовно-исполнительной системы Российской Федерации, выполняющим возложенные на них задачи в период проведения специальной военной операции, призванным на военную службу по мобилизации в Вооруженные Силы Российской Федерации, гражданам, пребывающим в добровольческих формированиях, содействующих выполнению задач, возложенных на Вооруженные Силы Российской Федерации, в ходе специальной военной операции, участникам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в том числе погибших, получивших увечье (ранение, травму, контузию) или </w:t>
            </w:r>
            <w:r w:rsidRPr="00F5556A">
              <w:rPr>
                <w:rFonts w:ascii="PT Astra Serif" w:hAnsi="PT Astra Serif" w:cs="Times New Roman"/>
              </w:rPr>
              <w:lastRenderedPageBreak/>
              <w:t>заболевание при выполнении задач в ходе специальной военной операции, умерших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полученного при выполнении задач в ходе специальной военной операции, пропавших без вести при выполнении задач в ходе специальной военной операции (далее - военнослужащие), а также членам семей из числа вышеуказанных лиц, а именно: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супруге (супругу);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несовершеннолетним детям;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детям старше 18 лет, ставшим инвалидами до достижения ими возраста 18 лет;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детям в возрасте до 23 лет, обучающимся в образовательных организациях по очной форме обучения;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лицам, находящимся на иждивении участника СВО предоставляются следующие дополнительные меры социальной поддержки: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1.1. Предоставление права на первоочередное зачисление в муниципальные образовательные организации, реализующие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1.2. Компенсация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1.3. Предоставление бесплатного одноразового горячего питания (завтрак или обед в зависимости от режима обучения) обучающимся 5 - 11 классов в муниципальных общеобразовательных учреждениях.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1.4. Предоставление детям права бесплатного посещения занятий по дополнительным образовательным программам в муниципальных организациях дополнительного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 xml:space="preserve">1.5. Бесплатное посещение выставок, культурно-просветительских, развлекательных и спортивных мероприятий учреждений культуры, молодежного центра и физкультурно-спортивных организаций, </w:t>
            </w:r>
            <w:r w:rsidRPr="00F5556A">
              <w:rPr>
                <w:rFonts w:ascii="PT Astra Serif" w:hAnsi="PT Astra Serif" w:cs="Times New Roman"/>
              </w:rPr>
              <w:lastRenderedPageBreak/>
              <w:t>находящихся в ведении Вяземского муниципального района.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1.6. Обеспечение зачисления детей в группы продленного дня муниципальных дошкольных образовательных организаций в первоочередном (преимущественном) порядке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1.7. Обеспечение преимущественным правом на перевод детей в другие наиболее приближенные к месту жительства семей муниципальные образовательные организации, реализующие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1.8. Освобождение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1.9. Обеспечение зачисления в первоочередном порядке в группы продленного дня детей, обучающихся в 1 - 6 классах в муниципальных образовательных организациях, реализующих образовательные программы начального общего и основного общего образования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1.10. Обеспечение семей преимущественным правом на перевод детей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образования.</w:t>
            </w:r>
          </w:p>
          <w:p w:rsidR="00643C8D" w:rsidRPr="00E9099F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1.11. Предоставление льготных путевок в детские оздоровительные лагеря с дневным пребыванием и профильные объединения, находящиеся в ведении Вяземского муниципального района.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F555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F5556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F5556A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06.11.2025 </w:t>
            </w:r>
            <w:r w:rsidR="00674FBD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 1005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>О мерах социальной поддержки семьям лиц, выполняющих возложенные на них задачи в период проведения специальной военной операции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B40724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B40724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30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отношении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составляющих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казну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участков),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(далее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также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находящимся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ведении,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праве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оперативного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управления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администрацией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Pr="00E9099F">
              <w:rPr>
                <w:rFonts w:ascii="PT Astra Serif" w:hAnsi="PT Astra Serif" w:cs="Times New Roman"/>
                <w:color w:val="000000"/>
              </w:rPr>
              <w:t>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F5556A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04.05.2023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24</w:t>
            </w:r>
          </w:p>
          <w:p w:rsidR="00643C8D" w:rsidRPr="00E9099F" w:rsidRDefault="006E3D1F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31.05.1996г.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областях;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17.04.2024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Дормидонтовка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аренды),арендаторами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15.05.2023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Обеспечить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собственности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Село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Садовое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г.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(далее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Город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Вяземский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Вяземского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13.02.2023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разграничена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приватизации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Вяземский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05.05.2023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АЯНО-МАЙСКИЙ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бесплатного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горячего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питания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(1-4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5-11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завтрак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обучающимся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общеобразовательных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организациях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(умерших)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ветеранов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боевых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действий,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участвовавших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802827" w:rsidP="00B543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  <w:bCs/>
              </w:rPr>
              <w:t>Постановление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администрации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Аяно-Майского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муниципального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района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Хабаровского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края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от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21.08.2020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№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105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6E3D1F">
              <w:rPr>
                <w:rFonts w:ascii="PT Astra Serif" w:hAnsi="PT Astra Serif"/>
                <w:bCs/>
              </w:rPr>
              <w:t>«</w:t>
            </w:r>
            <w:r w:rsidR="00B543D5" w:rsidRPr="00B543D5">
              <w:rPr>
                <w:rFonts w:ascii="PT Astra Serif" w:hAnsi="PT Astra Serif"/>
                <w:bCs/>
              </w:rPr>
              <w:t>Об утверждении Положения об организации и финансовом обеспечении питания в муниципальных общеобразовательных организациях Аяно-Майского муниципального района</w:t>
            </w:r>
            <w:r w:rsidR="006E3D1F">
              <w:rPr>
                <w:rFonts w:ascii="PT Astra Serif" w:hAnsi="PT Astra Serif"/>
                <w:bCs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счёт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06EB7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10.09.2018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№132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Методики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расчета,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Бесплатное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всех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проводимых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учреждениями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культуры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мероприятий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Приказ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отдела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19.12.2024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1-6/79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/>
              </w:rPr>
              <w:t>Предоставления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единовременной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материальной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выплаты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семьям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граждан</w:t>
            </w:r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возмещение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затрат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твердого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11.01.2021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06EB7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безвозмездной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основе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EB7" w:rsidRPr="00E9099F" w:rsidRDefault="00406EB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Распоряжение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22.03.2024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60;</w:t>
            </w:r>
          </w:p>
          <w:p w:rsidR="00643C8D" w:rsidRPr="00E9099F" w:rsidRDefault="00406EB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Распоряжение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Перечня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военнослужащим,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04.04.2024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76-р.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ЛАЗО</w:t>
            </w:r>
          </w:p>
        </w:tc>
      </w:tr>
      <w:tr w:rsidR="00643C8D" w:rsidRPr="00E9099F" w:rsidTr="0061758B">
        <w:trPr>
          <w:trHeight w:val="75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1481-па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91723B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E9099F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компенсации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части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родительской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платы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присмотр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уход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детьми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1479-па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военнослужащих,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призванных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военным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комиссариатом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имени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Лазо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соответствии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Указом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Президента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21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сентября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2022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647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643C8D" w:rsidRPr="00E9099F">
              <w:rPr>
                <w:rFonts w:ascii="PT Astra Serif" w:hAnsi="PT Astra Serif" w:cs="Times New Roman"/>
              </w:rPr>
              <w:t>Об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объявлении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643C8D" w:rsidRPr="00E9099F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предоставляются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следующие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дополнительные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меры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поддержки: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одноразового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горячего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Компенсация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взимаемой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присмотр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уход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lastRenderedPageBreak/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Направление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внеочередном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достижении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возраста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полутора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Зачисление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детям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кружков,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секций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занятий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дополнительным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молодежной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политики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оформлениисоциальных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выплат,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Консультирование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юридическим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вопросам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экскурсий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Краеведческий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музей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Оказание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</w:rPr>
              <w:t>от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</w:rPr>
              <w:t>28.10.2022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1458-па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  <w:bCs/>
              </w:rPr>
              <w:t>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дополнительных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мерах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социальной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поддержки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семьям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лиц,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выполняющих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возложенные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период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6E3D1F">
              <w:rPr>
                <w:rFonts w:ascii="PT Astra Serif" w:hAnsi="PT Astra Serif"/>
                <w:bCs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Рабочий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поселок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Переяславка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Лазо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пользуются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приём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31.05.1996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2"/>
              <w:spacing w:before="0"/>
              <w:contextualSpacing/>
              <w:jc w:val="center"/>
              <w:rPr>
                <w:rFonts w:ascii="PT Astra Serif" w:hAnsi="PT Astra Serif" w:cs="Times New Roman"/>
                <w:color w:val="auto"/>
                <w:sz w:val="22"/>
                <w:szCs w:val="22"/>
              </w:rPr>
            </w:pP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B543D5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B543D5">
              <w:rPr>
                <w:rFonts w:ascii="PT Astra Serif" w:hAnsi="PT Astra Serif" w:cs="Times New Roman"/>
                <w:color w:val="auto"/>
                <w:sz w:val="22"/>
                <w:szCs w:val="22"/>
              </w:rPr>
              <w:br/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12.02.2024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81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рассмотрения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обращений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(в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редакции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27.06.2024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355,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09.07.2024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376,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14.10.2024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531)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B95318">
              <w:rPr>
                <w:rFonts w:ascii="PT Astra Serif" w:hAnsi="PT Astra Serif" w:cs="Times New Roman"/>
              </w:rPr>
              <w:t xml:space="preserve"> РАЙОН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ПОЛИНЫ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ОСИПЕНКО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09.03.2021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ОХОТСКИЙ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ОКРУГ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арендодателем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numPr>
                <w:ilvl w:val="1"/>
                <w:numId w:val="17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numPr>
                <w:ilvl w:val="1"/>
                <w:numId w:val="17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26.12.2022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452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взимания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платы: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запасе,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зоне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умерших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увечья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(ранения,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травмы,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контузии)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результате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Охотского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25.02.2020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Порядке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установления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взимания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родительской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платы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присмотр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уход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ребенком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организациях,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осуществляющих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образовательную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реализации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программ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дошкольного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образовани</w:t>
            </w:r>
            <w:r w:rsidRPr="00E9099F">
              <w:rPr>
                <w:rFonts w:ascii="PT Astra Serif" w:hAnsi="PT Astra Serif" w:cs="Times New Roman"/>
              </w:rPr>
              <w:t>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счет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785C06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округа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1-11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родители (законные представители) которых призваны на военную службу по мобилизации в Вооруженные силы Российской Федерации из числа граждан, пребывающих в запасе, принимают участие в специальной военной операции (далее – СВО) на момент подачи заявления, родители (законные представители) которых являются военнослужащими по контракту,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участие в СВО на территории Украины, Донецкой Народной Республики, Луганской Народной Республики, 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Запорожской области, Херсонской области, сотрудниками уголовно-исполнительной системы Российской Федерации, выполняющими возложенные на них задачи на указанных территориях в период проведения СВО, родители (законные представители) которых пребывают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 в ходе СВО,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на момент подачи заявления родителей (законных представителей), а также родители (законные представители) из числа вышеуказанных лиц, которые погибли, получили увечье (ранение, травму, контузию) или заболевание при выполнении задач в ходе СВО, умерли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полученных при выполнении задач в ходе СВО, пропали без вести при выполнении задач в ходе СВО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округа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01.11.2024 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454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Об организации и финансовом обеспечении питания в муниципальных общеобразовательных организациях Охотского муниципального округа Хабаровского 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27.05.1998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trHeight w:val="5172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подвергшихся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воздействию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радиации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катастрофы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Чернобыльской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АЭС.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НИКОЛАЕВСКИЙ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6E3D1F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b/>
              </w:rPr>
              <w:t>Установление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членам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семей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Российской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Федерации,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призванных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военную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службу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Николаевского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следующих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поддержки: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  <w:b/>
              </w:rPr>
              <w:lastRenderedPageBreak/>
              <w:t>Установление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гражданам,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принимающим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участие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боевых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действиях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ходе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специальной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военной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Украины,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Донецкой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Луганской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Херсонской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Запорожской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областей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(далее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принимавших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действиях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специальной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Украины,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Донецкой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Луганской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Херсонской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Запорожской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областей),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следующие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поддержки: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Обеспечение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сохранности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транспортных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средств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льготного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горячего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питания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(обед)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классов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расположенных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компенсации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родительской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(части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родительской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присмотр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уход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расположенных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реализующих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программу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дошкольного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образования.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садах.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Преимущественное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перевод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наиболее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приближенные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жительства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детские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сады.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взимаемой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(законных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представителей),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присмотра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ухода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продленного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дня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порядке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продленного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дня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обучающихся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6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классах.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lastRenderedPageBreak/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Преимущественное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перевод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наиболее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приближенные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жительства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школы.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бесплатного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дополнительным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общеобразовательным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(кружки,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секции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подобные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занятия).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порядке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(секции)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осуществляющих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подготовку,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выдача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экипировки,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оборудования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инвентаря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бесплатной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плавательного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бассейна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катка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Орлан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экспозиции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некоммерческих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выставок,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экскурсий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Межпоселенческий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краеведческий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музей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им.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В.Е.Розова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мероприятий,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проводимых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Межпоселенческий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Киноцентр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мероприятий,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проводимых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Межпоселенческий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культуры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единовременной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материальной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помощи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приобретения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топлива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отопительный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сезон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(части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дома)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печным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отоплением.</w:t>
            </w:r>
          </w:p>
          <w:p w:rsidR="006E3D1F" w:rsidRDefault="006E3D1F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6E3D1F">
              <w:rPr>
                <w:rFonts w:ascii="PT Astra Serif" w:hAnsi="PT Astra Serif" w:cs="PT Astra Serif"/>
              </w:rPr>
              <w:t xml:space="preserve">Скидка на приобретение билета на показ фильмов в муниципальном бюджетном учреждении </w:t>
            </w:r>
            <w:r>
              <w:rPr>
                <w:rFonts w:ascii="PT Astra Serif" w:hAnsi="PT Astra Serif" w:cs="PT Astra Serif"/>
              </w:rPr>
              <w:t>«</w:t>
            </w:r>
            <w:r w:rsidRPr="006E3D1F">
              <w:rPr>
                <w:rFonts w:ascii="PT Astra Serif" w:hAnsi="PT Astra Serif" w:cs="PT Astra Serif"/>
              </w:rPr>
              <w:t>Межпоселенческий районный Киноцентр</w:t>
            </w:r>
            <w:r>
              <w:rPr>
                <w:rFonts w:ascii="PT Astra Serif" w:hAnsi="PT Astra Serif" w:cs="PT Astra Serif"/>
              </w:rPr>
              <w:t>»</w:t>
            </w:r>
          </w:p>
          <w:p w:rsidR="006E3D1F" w:rsidRPr="00E9099F" w:rsidRDefault="006E3D1F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6E3D1F">
              <w:rPr>
                <w:rFonts w:ascii="PT Astra Serif" w:hAnsi="PT Astra Serif" w:cs="PT Astra Serif"/>
              </w:rPr>
              <w:t xml:space="preserve">Освобождение от платы, взимаемой с родителей (законных представителей), за пребывание детей участников СВО в оздоровительных лагерях с дневным пребыванием, расположенных </w:t>
            </w:r>
            <w:r w:rsidRPr="006E3D1F">
              <w:rPr>
                <w:rFonts w:ascii="PT Astra Serif" w:hAnsi="PT Astra Serif" w:cs="PT Astra Serif"/>
              </w:rPr>
              <w:lastRenderedPageBreak/>
              <w:t xml:space="preserve">на территории Николаевского муниципального района Хабаровского края и в загородном оздоровительном лагере </w:t>
            </w:r>
            <w:r>
              <w:rPr>
                <w:rFonts w:ascii="PT Astra Serif" w:hAnsi="PT Astra Serif" w:cs="PT Astra Serif"/>
              </w:rPr>
              <w:t>«</w:t>
            </w:r>
            <w:r w:rsidRPr="006E3D1F">
              <w:rPr>
                <w:rFonts w:ascii="PT Astra Serif" w:hAnsi="PT Astra Serif" w:cs="PT Astra Serif"/>
              </w:rPr>
              <w:t>Олимп</w:t>
            </w:r>
            <w:r>
              <w:rPr>
                <w:rFonts w:ascii="PT Astra Serif" w:hAnsi="PT Astra Serif" w:cs="PT Astra Serif"/>
              </w:rPr>
              <w:t>»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7" w:name="Par9"/>
            <w:bookmarkEnd w:id="7"/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специальной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относятся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супруг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(супруга),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(усыновители),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опекуны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(попечители),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несовершеннолетние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старше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стали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инвалидами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независимо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организационно-правовых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собственности,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окончания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очной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возраста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лет.</w:t>
            </w:r>
          </w:p>
          <w:p w:rsidR="00643C8D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</w:rPr>
            </w:pPr>
            <w:bookmarkStart w:id="8" w:name="Par13"/>
            <w:bookmarkEnd w:id="8"/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дополнительных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84AE0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  <w:bCs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Администрации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района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26.09.2024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F42956" w:rsidRPr="00E9099F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1206-па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мерах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гражданам,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принимающим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боевых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ходе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областей,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членам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семей,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также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семьям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(в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случае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гибели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(смерти)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граждан,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принимавших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боевых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ходе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областей),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проживающим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района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края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07.12.2022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1510-па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(обеда)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учащимся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карантина,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дистанционного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домашнего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т.п.,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подразумевающих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обучающимися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1367-па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(обед)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ДОУ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августа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587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усилению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февраля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гарантиях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правопорядок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общественную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18.03.2021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(детские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сады),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Члянское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предпринимательской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каждого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выбору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08.08.2016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57-125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Красносельское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40D72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Красносельского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Красносельского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34-па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Озерпахское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Озерпахского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Озерпахского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240D72" w:rsidRPr="00240D72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09.01.2025 № 1-па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Рабочий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поселок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Лазарев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Специалисту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Лазарев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отношениям: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Лазарев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17.01.2023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5-па</w:t>
            </w:r>
          </w:p>
          <w:p w:rsidR="00643C8D" w:rsidRPr="00E9099F" w:rsidRDefault="006E3D1F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Оремифское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Оремифского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Оремифского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Нижнепронгенское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Хабаровского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края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Дополнительный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перечень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обладающих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приём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порядке: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п.6.1.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Вооружённые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определённые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Нижнепронгенского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Николаевского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03.07.2023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25-па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гарантиях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приёма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</w:tbl>
    <w:p w:rsidR="004A2AE0" w:rsidRPr="0058441E" w:rsidRDefault="004A2AE0" w:rsidP="006E3D1F">
      <w:pPr>
        <w:rPr>
          <w:rFonts w:ascii="PT Astra Serif" w:hAnsi="PT Astra Serif" w:cs="Times New Roman"/>
          <w:b/>
          <w:sz w:val="28"/>
          <w:szCs w:val="28"/>
        </w:rPr>
      </w:pPr>
    </w:p>
    <w:sectPr w:rsidR="004A2AE0" w:rsidRPr="0058441E" w:rsidSect="00844D76">
      <w:headerReference w:type="default" r:id="rId9"/>
      <w:pgSz w:w="16838" w:h="11906" w:orient="landscape"/>
      <w:pgMar w:top="1134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99" w:rsidRPr="000866E7" w:rsidRDefault="009F3D9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F3D99" w:rsidRPr="000866E7" w:rsidRDefault="009F3D9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empora LGC Un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99" w:rsidRPr="000866E7" w:rsidRDefault="009F3D9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F3D99" w:rsidRPr="000866E7" w:rsidRDefault="009F3D9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017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81BC8" w:rsidRPr="005D59C1" w:rsidRDefault="00581BC8" w:rsidP="005D59C1">
        <w:pPr>
          <w:pStyle w:val="a7"/>
          <w:jc w:val="center"/>
          <w:rPr>
            <w:rFonts w:ascii="PT Astra Serif" w:hAnsi="PT Astra Serif"/>
          </w:rPr>
        </w:pPr>
        <w:r w:rsidRPr="00AB4930">
          <w:rPr>
            <w:rFonts w:ascii="PT Astra Serif" w:hAnsi="PT Astra Serif"/>
            <w:noProof/>
          </w:rPr>
          <w:fldChar w:fldCharType="begin"/>
        </w:r>
        <w:r w:rsidRPr="00AB4930">
          <w:rPr>
            <w:rFonts w:ascii="PT Astra Serif" w:hAnsi="PT Astra Serif"/>
            <w:noProof/>
          </w:rPr>
          <w:instrText xml:space="preserve"> PAGE   \* MERGEFORMAT </w:instrText>
        </w:r>
        <w:r w:rsidRPr="00AB4930">
          <w:rPr>
            <w:rFonts w:ascii="PT Astra Serif" w:hAnsi="PT Astra Serif"/>
            <w:noProof/>
          </w:rPr>
          <w:fldChar w:fldCharType="separate"/>
        </w:r>
        <w:r w:rsidR="0052671F">
          <w:rPr>
            <w:rFonts w:ascii="PT Astra Serif" w:hAnsi="PT Astra Serif"/>
            <w:noProof/>
          </w:rPr>
          <w:t>27</w:t>
        </w:r>
        <w:r w:rsidRPr="00AB4930">
          <w:rPr>
            <w:rFonts w:ascii="PT Astra Serif" w:hAnsi="PT Astra Serif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829"/>
    <w:multiLevelType w:val="hybridMultilevel"/>
    <w:tmpl w:val="5F768CFA"/>
    <w:lvl w:ilvl="0" w:tplc="C7242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34A19"/>
    <w:multiLevelType w:val="hybridMultilevel"/>
    <w:tmpl w:val="A72E2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3F8D"/>
    <w:multiLevelType w:val="multilevel"/>
    <w:tmpl w:val="8A1CFC4E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04" w:hanging="139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302867"/>
    <w:multiLevelType w:val="hybridMultilevel"/>
    <w:tmpl w:val="C3CA9DE0"/>
    <w:lvl w:ilvl="0" w:tplc="22B2640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102D440A"/>
    <w:multiLevelType w:val="multilevel"/>
    <w:tmpl w:val="574A3F3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6F45C0"/>
    <w:multiLevelType w:val="hybridMultilevel"/>
    <w:tmpl w:val="D808698C"/>
    <w:lvl w:ilvl="0" w:tplc="73EC8F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55470"/>
    <w:multiLevelType w:val="multilevel"/>
    <w:tmpl w:val="2D22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17054C4E"/>
    <w:multiLevelType w:val="hybridMultilevel"/>
    <w:tmpl w:val="D79C0BAA"/>
    <w:lvl w:ilvl="0" w:tplc="B7302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6D61CD"/>
    <w:multiLevelType w:val="multilevel"/>
    <w:tmpl w:val="750832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1800"/>
      </w:pPr>
      <w:rPr>
        <w:rFonts w:hint="default"/>
      </w:rPr>
    </w:lvl>
  </w:abstractNum>
  <w:abstractNum w:abstractNumId="9">
    <w:nsid w:val="18B80061"/>
    <w:multiLevelType w:val="multilevel"/>
    <w:tmpl w:val="76C6F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1F2B6E11"/>
    <w:multiLevelType w:val="hybridMultilevel"/>
    <w:tmpl w:val="454CDDCA"/>
    <w:lvl w:ilvl="0" w:tplc="1B7C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E6E74"/>
    <w:multiLevelType w:val="hybridMultilevel"/>
    <w:tmpl w:val="BA9A3260"/>
    <w:lvl w:ilvl="0" w:tplc="742E62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4937135B"/>
    <w:multiLevelType w:val="hybridMultilevel"/>
    <w:tmpl w:val="B9A0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54A6D"/>
    <w:multiLevelType w:val="hybridMultilevel"/>
    <w:tmpl w:val="0D6400DC"/>
    <w:lvl w:ilvl="0" w:tplc="87B82B8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>
    <w:nsid w:val="51FB516F"/>
    <w:multiLevelType w:val="hybridMultilevel"/>
    <w:tmpl w:val="027E18E4"/>
    <w:lvl w:ilvl="0" w:tplc="341C95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764B9"/>
    <w:multiLevelType w:val="hybridMultilevel"/>
    <w:tmpl w:val="05BC7D86"/>
    <w:lvl w:ilvl="0" w:tplc="369C6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C246F5"/>
    <w:multiLevelType w:val="hybridMultilevel"/>
    <w:tmpl w:val="3BC45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93BA6"/>
    <w:multiLevelType w:val="multilevel"/>
    <w:tmpl w:val="3DF66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7FB87931"/>
    <w:multiLevelType w:val="hybridMultilevel"/>
    <w:tmpl w:val="9FA63AFC"/>
    <w:lvl w:ilvl="0" w:tplc="9454FA52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14"/>
  </w:num>
  <w:num w:numId="10">
    <w:abstractNumId w:val="11"/>
  </w:num>
  <w:num w:numId="11">
    <w:abstractNumId w:val="9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 w:numId="23">
    <w:abstractNumId w:val="12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77"/>
    <w:rsid w:val="000001C7"/>
    <w:rsid w:val="000048A6"/>
    <w:rsid w:val="000107AE"/>
    <w:rsid w:val="00020270"/>
    <w:rsid w:val="00020E0F"/>
    <w:rsid w:val="00023182"/>
    <w:rsid w:val="00024709"/>
    <w:rsid w:val="0002627C"/>
    <w:rsid w:val="00033400"/>
    <w:rsid w:val="0004147D"/>
    <w:rsid w:val="00044545"/>
    <w:rsid w:val="00045232"/>
    <w:rsid w:val="00045B01"/>
    <w:rsid w:val="00050F7F"/>
    <w:rsid w:val="00052810"/>
    <w:rsid w:val="000603C1"/>
    <w:rsid w:val="00060A08"/>
    <w:rsid w:val="00060D06"/>
    <w:rsid w:val="00061FEA"/>
    <w:rsid w:val="0006273D"/>
    <w:rsid w:val="00063DC4"/>
    <w:rsid w:val="00077B53"/>
    <w:rsid w:val="00081576"/>
    <w:rsid w:val="000866E7"/>
    <w:rsid w:val="000874BD"/>
    <w:rsid w:val="00091BF9"/>
    <w:rsid w:val="000930E0"/>
    <w:rsid w:val="000939A2"/>
    <w:rsid w:val="00093F3C"/>
    <w:rsid w:val="000A135A"/>
    <w:rsid w:val="000A57A9"/>
    <w:rsid w:val="000A7CBB"/>
    <w:rsid w:val="000A7F31"/>
    <w:rsid w:val="000B670A"/>
    <w:rsid w:val="000C036E"/>
    <w:rsid w:val="000C2BB6"/>
    <w:rsid w:val="000D31AD"/>
    <w:rsid w:val="000D5E6B"/>
    <w:rsid w:val="000E344F"/>
    <w:rsid w:val="000E711B"/>
    <w:rsid w:val="000F31F6"/>
    <w:rsid w:val="000F5132"/>
    <w:rsid w:val="000F61CF"/>
    <w:rsid w:val="0010543E"/>
    <w:rsid w:val="001061CC"/>
    <w:rsid w:val="0011199A"/>
    <w:rsid w:val="0011586F"/>
    <w:rsid w:val="00121285"/>
    <w:rsid w:val="00121DB8"/>
    <w:rsid w:val="001260A5"/>
    <w:rsid w:val="001367B8"/>
    <w:rsid w:val="00141487"/>
    <w:rsid w:val="00142043"/>
    <w:rsid w:val="00143108"/>
    <w:rsid w:val="00144D9F"/>
    <w:rsid w:val="00146CCB"/>
    <w:rsid w:val="001475E4"/>
    <w:rsid w:val="001519CF"/>
    <w:rsid w:val="001555A3"/>
    <w:rsid w:val="0015753F"/>
    <w:rsid w:val="00163ACB"/>
    <w:rsid w:val="00164028"/>
    <w:rsid w:val="00164157"/>
    <w:rsid w:val="00164D4C"/>
    <w:rsid w:val="00165914"/>
    <w:rsid w:val="001674E6"/>
    <w:rsid w:val="00192FD2"/>
    <w:rsid w:val="00194428"/>
    <w:rsid w:val="001946B7"/>
    <w:rsid w:val="001961A1"/>
    <w:rsid w:val="001A4630"/>
    <w:rsid w:val="001A4C21"/>
    <w:rsid w:val="001A53C5"/>
    <w:rsid w:val="001B10CC"/>
    <w:rsid w:val="001B1825"/>
    <w:rsid w:val="001B25F9"/>
    <w:rsid w:val="001B7E8B"/>
    <w:rsid w:val="001C3D48"/>
    <w:rsid w:val="001C66F5"/>
    <w:rsid w:val="001D25DD"/>
    <w:rsid w:val="001D28FC"/>
    <w:rsid w:val="001D2AC6"/>
    <w:rsid w:val="001D2B45"/>
    <w:rsid w:val="001D30B1"/>
    <w:rsid w:val="001D3947"/>
    <w:rsid w:val="001D3D3C"/>
    <w:rsid w:val="001D43B9"/>
    <w:rsid w:val="001E0583"/>
    <w:rsid w:val="001E25F9"/>
    <w:rsid w:val="001E2F41"/>
    <w:rsid w:val="001E7BBB"/>
    <w:rsid w:val="001F1E94"/>
    <w:rsid w:val="001F4A78"/>
    <w:rsid w:val="001F5D12"/>
    <w:rsid w:val="001F6FAA"/>
    <w:rsid w:val="001F726A"/>
    <w:rsid w:val="00200907"/>
    <w:rsid w:val="00201367"/>
    <w:rsid w:val="00201BA3"/>
    <w:rsid w:val="00205181"/>
    <w:rsid w:val="00210A3A"/>
    <w:rsid w:val="00211E4F"/>
    <w:rsid w:val="002122B0"/>
    <w:rsid w:val="00212DF5"/>
    <w:rsid w:val="00221BFE"/>
    <w:rsid w:val="00222BB6"/>
    <w:rsid w:val="00223E7F"/>
    <w:rsid w:val="00226FFC"/>
    <w:rsid w:val="00232E60"/>
    <w:rsid w:val="00240D72"/>
    <w:rsid w:val="00241D22"/>
    <w:rsid w:val="00245032"/>
    <w:rsid w:val="002505BC"/>
    <w:rsid w:val="00254F25"/>
    <w:rsid w:val="0025515C"/>
    <w:rsid w:val="00262FA9"/>
    <w:rsid w:val="00264AB4"/>
    <w:rsid w:val="00264B40"/>
    <w:rsid w:val="002650DE"/>
    <w:rsid w:val="00271A09"/>
    <w:rsid w:val="00272EB9"/>
    <w:rsid w:val="002758F6"/>
    <w:rsid w:val="00282058"/>
    <w:rsid w:val="00283A5B"/>
    <w:rsid w:val="00283CAA"/>
    <w:rsid w:val="00293EEC"/>
    <w:rsid w:val="00294E61"/>
    <w:rsid w:val="00295688"/>
    <w:rsid w:val="002A5B18"/>
    <w:rsid w:val="002A662F"/>
    <w:rsid w:val="002A6AD2"/>
    <w:rsid w:val="002B41A3"/>
    <w:rsid w:val="002B6179"/>
    <w:rsid w:val="002B722C"/>
    <w:rsid w:val="002B7651"/>
    <w:rsid w:val="002C5793"/>
    <w:rsid w:val="002C650D"/>
    <w:rsid w:val="002C6D9C"/>
    <w:rsid w:val="002C7730"/>
    <w:rsid w:val="002D37E4"/>
    <w:rsid w:val="002D52AF"/>
    <w:rsid w:val="002D6174"/>
    <w:rsid w:val="002E05A1"/>
    <w:rsid w:val="002E4BE6"/>
    <w:rsid w:val="002F3405"/>
    <w:rsid w:val="002F3921"/>
    <w:rsid w:val="00303C63"/>
    <w:rsid w:val="00303D56"/>
    <w:rsid w:val="003043E7"/>
    <w:rsid w:val="003105B6"/>
    <w:rsid w:val="003114B3"/>
    <w:rsid w:val="00313136"/>
    <w:rsid w:val="003169AF"/>
    <w:rsid w:val="00324035"/>
    <w:rsid w:val="003240FC"/>
    <w:rsid w:val="00325CA7"/>
    <w:rsid w:val="0032716F"/>
    <w:rsid w:val="003278C6"/>
    <w:rsid w:val="00336430"/>
    <w:rsid w:val="00336865"/>
    <w:rsid w:val="00343696"/>
    <w:rsid w:val="0034537F"/>
    <w:rsid w:val="00347D45"/>
    <w:rsid w:val="003528AC"/>
    <w:rsid w:val="0035515B"/>
    <w:rsid w:val="0035522B"/>
    <w:rsid w:val="00357568"/>
    <w:rsid w:val="003575EE"/>
    <w:rsid w:val="00362A51"/>
    <w:rsid w:val="00363D53"/>
    <w:rsid w:val="00363E85"/>
    <w:rsid w:val="00366D53"/>
    <w:rsid w:val="003711C4"/>
    <w:rsid w:val="00371B56"/>
    <w:rsid w:val="0037207F"/>
    <w:rsid w:val="00374A54"/>
    <w:rsid w:val="003815A3"/>
    <w:rsid w:val="003816EE"/>
    <w:rsid w:val="003825B7"/>
    <w:rsid w:val="003839D4"/>
    <w:rsid w:val="00383D20"/>
    <w:rsid w:val="00387455"/>
    <w:rsid w:val="003904F2"/>
    <w:rsid w:val="00390CC4"/>
    <w:rsid w:val="003930C0"/>
    <w:rsid w:val="00393F8C"/>
    <w:rsid w:val="00394B5E"/>
    <w:rsid w:val="003950C1"/>
    <w:rsid w:val="003A1730"/>
    <w:rsid w:val="003A41F4"/>
    <w:rsid w:val="003A4E4B"/>
    <w:rsid w:val="003B048A"/>
    <w:rsid w:val="003B36A3"/>
    <w:rsid w:val="003B56EB"/>
    <w:rsid w:val="003C3452"/>
    <w:rsid w:val="003C3B3E"/>
    <w:rsid w:val="003C5A24"/>
    <w:rsid w:val="003C5B77"/>
    <w:rsid w:val="003D359E"/>
    <w:rsid w:val="003E615F"/>
    <w:rsid w:val="003F1E11"/>
    <w:rsid w:val="003F4053"/>
    <w:rsid w:val="003F6F16"/>
    <w:rsid w:val="0040222B"/>
    <w:rsid w:val="00402ADA"/>
    <w:rsid w:val="00403F9F"/>
    <w:rsid w:val="00405855"/>
    <w:rsid w:val="00405A74"/>
    <w:rsid w:val="00405C20"/>
    <w:rsid w:val="00406EB7"/>
    <w:rsid w:val="00407464"/>
    <w:rsid w:val="0040776D"/>
    <w:rsid w:val="004122F2"/>
    <w:rsid w:val="0042356E"/>
    <w:rsid w:val="0042409E"/>
    <w:rsid w:val="004247C9"/>
    <w:rsid w:val="004311B7"/>
    <w:rsid w:val="00431D46"/>
    <w:rsid w:val="00433EA1"/>
    <w:rsid w:val="004346A9"/>
    <w:rsid w:val="00437637"/>
    <w:rsid w:val="0044271B"/>
    <w:rsid w:val="00442F2C"/>
    <w:rsid w:val="0044502C"/>
    <w:rsid w:val="004451B3"/>
    <w:rsid w:val="0044715C"/>
    <w:rsid w:val="00447B88"/>
    <w:rsid w:val="0045164B"/>
    <w:rsid w:val="0045284C"/>
    <w:rsid w:val="004610BF"/>
    <w:rsid w:val="00462682"/>
    <w:rsid w:val="00463243"/>
    <w:rsid w:val="00464D71"/>
    <w:rsid w:val="0047058B"/>
    <w:rsid w:val="0047122B"/>
    <w:rsid w:val="00473457"/>
    <w:rsid w:val="004752F0"/>
    <w:rsid w:val="00475B31"/>
    <w:rsid w:val="00477028"/>
    <w:rsid w:val="00482EAE"/>
    <w:rsid w:val="00484DF8"/>
    <w:rsid w:val="00485126"/>
    <w:rsid w:val="00491025"/>
    <w:rsid w:val="004933E8"/>
    <w:rsid w:val="004960FF"/>
    <w:rsid w:val="00497FCA"/>
    <w:rsid w:val="004A0FB2"/>
    <w:rsid w:val="004A2AE0"/>
    <w:rsid w:val="004A4B6D"/>
    <w:rsid w:val="004A6DF4"/>
    <w:rsid w:val="004B0668"/>
    <w:rsid w:val="004B3CF3"/>
    <w:rsid w:val="004B57D5"/>
    <w:rsid w:val="004C0109"/>
    <w:rsid w:val="004C18C5"/>
    <w:rsid w:val="004C2749"/>
    <w:rsid w:val="004C3F25"/>
    <w:rsid w:val="004D3E6A"/>
    <w:rsid w:val="004D56B9"/>
    <w:rsid w:val="004D7551"/>
    <w:rsid w:val="004E4627"/>
    <w:rsid w:val="004E6769"/>
    <w:rsid w:val="004F112A"/>
    <w:rsid w:val="004F1240"/>
    <w:rsid w:val="004F35FD"/>
    <w:rsid w:val="004F5A24"/>
    <w:rsid w:val="005016C5"/>
    <w:rsid w:val="00511E61"/>
    <w:rsid w:val="00511F47"/>
    <w:rsid w:val="00513064"/>
    <w:rsid w:val="00516EB4"/>
    <w:rsid w:val="0052043D"/>
    <w:rsid w:val="005204B9"/>
    <w:rsid w:val="00522854"/>
    <w:rsid w:val="00525D0D"/>
    <w:rsid w:val="0052671F"/>
    <w:rsid w:val="00530561"/>
    <w:rsid w:val="0053095F"/>
    <w:rsid w:val="00530D31"/>
    <w:rsid w:val="00534AB1"/>
    <w:rsid w:val="00535679"/>
    <w:rsid w:val="00540802"/>
    <w:rsid w:val="00542CE7"/>
    <w:rsid w:val="00543823"/>
    <w:rsid w:val="00543E50"/>
    <w:rsid w:val="005504E0"/>
    <w:rsid w:val="005522BF"/>
    <w:rsid w:val="00553AC8"/>
    <w:rsid w:val="0055590B"/>
    <w:rsid w:val="00555C95"/>
    <w:rsid w:val="005561CF"/>
    <w:rsid w:val="00556203"/>
    <w:rsid w:val="0056374C"/>
    <w:rsid w:val="00564EDE"/>
    <w:rsid w:val="00566006"/>
    <w:rsid w:val="00567453"/>
    <w:rsid w:val="0057433B"/>
    <w:rsid w:val="00575BA2"/>
    <w:rsid w:val="00575F6B"/>
    <w:rsid w:val="00576865"/>
    <w:rsid w:val="00577C01"/>
    <w:rsid w:val="00581BC8"/>
    <w:rsid w:val="0058441E"/>
    <w:rsid w:val="00593058"/>
    <w:rsid w:val="0059465F"/>
    <w:rsid w:val="00594BAF"/>
    <w:rsid w:val="00597560"/>
    <w:rsid w:val="005976C6"/>
    <w:rsid w:val="005A0E62"/>
    <w:rsid w:val="005A13DD"/>
    <w:rsid w:val="005A39D6"/>
    <w:rsid w:val="005A4410"/>
    <w:rsid w:val="005A74EF"/>
    <w:rsid w:val="005B20ED"/>
    <w:rsid w:val="005B637B"/>
    <w:rsid w:val="005C0518"/>
    <w:rsid w:val="005C1329"/>
    <w:rsid w:val="005C5C85"/>
    <w:rsid w:val="005D3650"/>
    <w:rsid w:val="005D59C1"/>
    <w:rsid w:val="005D640D"/>
    <w:rsid w:val="005E13AB"/>
    <w:rsid w:val="005E3697"/>
    <w:rsid w:val="005E4A8B"/>
    <w:rsid w:val="005F0B43"/>
    <w:rsid w:val="005F29ED"/>
    <w:rsid w:val="005F36B9"/>
    <w:rsid w:val="005F4C1A"/>
    <w:rsid w:val="005F5601"/>
    <w:rsid w:val="005F78B7"/>
    <w:rsid w:val="00603C5E"/>
    <w:rsid w:val="00604EED"/>
    <w:rsid w:val="00606E9A"/>
    <w:rsid w:val="00610030"/>
    <w:rsid w:val="006130D8"/>
    <w:rsid w:val="00614406"/>
    <w:rsid w:val="0061758B"/>
    <w:rsid w:val="006222D2"/>
    <w:rsid w:val="0062386B"/>
    <w:rsid w:val="00624844"/>
    <w:rsid w:val="00625B72"/>
    <w:rsid w:val="00626869"/>
    <w:rsid w:val="006326F7"/>
    <w:rsid w:val="006410C1"/>
    <w:rsid w:val="00643C8D"/>
    <w:rsid w:val="00654496"/>
    <w:rsid w:val="00656699"/>
    <w:rsid w:val="006566AD"/>
    <w:rsid w:val="006567BE"/>
    <w:rsid w:val="006610B4"/>
    <w:rsid w:val="00663D9E"/>
    <w:rsid w:val="006655E5"/>
    <w:rsid w:val="006670F0"/>
    <w:rsid w:val="00671DB8"/>
    <w:rsid w:val="00674FBD"/>
    <w:rsid w:val="0067588A"/>
    <w:rsid w:val="006805E8"/>
    <w:rsid w:val="00682B86"/>
    <w:rsid w:val="006835ED"/>
    <w:rsid w:val="00685990"/>
    <w:rsid w:val="00687EC7"/>
    <w:rsid w:val="00692B4A"/>
    <w:rsid w:val="0069708D"/>
    <w:rsid w:val="006A5C33"/>
    <w:rsid w:val="006B607B"/>
    <w:rsid w:val="006B621D"/>
    <w:rsid w:val="006B7FCC"/>
    <w:rsid w:val="006C26E0"/>
    <w:rsid w:val="006C290F"/>
    <w:rsid w:val="006C350B"/>
    <w:rsid w:val="006C4753"/>
    <w:rsid w:val="006C7E96"/>
    <w:rsid w:val="006D188E"/>
    <w:rsid w:val="006D50BA"/>
    <w:rsid w:val="006D54CF"/>
    <w:rsid w:val="006D66F4"/>
    <w:rsid w:val="006D7CAD"/>
    <w:rsid w:val="006E0D0F"/>
    <w:rsid w:val="006E298C"/>
    <w:rsid w:val="006E3D1F"/>
    <w:rsid w:val="006E53B2"/>
    <w:rsid w:val="006E6133"/>
    <w:rsid w:val="006F0DFF"/>
    <w:rsid w:val="006F2A0C"/>
    <w:rsid w:val="006F444A"/>
    <w:rsid w:val="006F645F"/>
    <w:rsid w:val="0070017B"/>
    <w:rsid w:val="007014DA"/>
    <w:rsid w:val="007020FC"/>
    <w:rsid w:val="00703CA4"/>
    <w:rsid w:val="007061BE"/>
    <w:rsid w:val="0071242F"/>
    <w:rsid w:val="00712C6C"/>
    <w:rsid w:val="00723C23"/>
    <w:rsid w:val="00726E0E"/>
    <w:rsid w:val="00735C66"/>
    <w:rsid w:val="00736155"/>
    <w:rsid w:val="007401A7"/>
    <w:rsid w:val="0074035F"/>
    <w:rsid w:val="007410FA"/>
    <w:rsid w:val="00743D67"/>
    <w:rsid w:val="00744D62"/>
    <w:rsid w:val="00744E8F"/>
    <w:rsid w:val="007463B2"/>
    <w:rsid w:val="00756796"/>
    <w:rsid w:val="007601F3"/>
    <w:rsid w:val="00760362"/>
    <w:rsid w:val="00760F32"/>
    <w:rsid w:val="0076172A"/>
    <w:rsid w:val="007654E5"/>
    <w:rsid w:val="00770459"/>
    <w:rsid w:val="00772E47"/>
    <w:rsid w:val="00777EF2"/>
    <w:rsid w:val="00781A8F"/>
    <w:rsid w:val="00785C06"/>
    <w:rsid w:val="00796010"/>
    <w:rsid w:val="007A3754"/>
    <w:rsid w:val="007A6CCB"/>
    <w:rsid w:val="007A7303"/>
    <w:rsid w:val="007B02CD"/>
    <w:rsid w:val="007B02ED"/>
    <w:rsid w:val="007B03B5"/>
    <w:rsid w:val="007B0890"/>
    <w:rsid w:val="007B1EC8"/>
    <w:rsid w:val="007B4EC3"/>
    <w:rsid w:val="007B59AC"/>
    <w:rsid w:val="007C44B1"/>
    <w:rsid w:val="007C4CD9"/>
    <w:rsid w:val="007C5512"/>
    <w:rsid w:val="007D0220"/>
    <w:rsid w:val="007D09BA"/>
    <w:rsid w:val="007D2E37"/>
    <w:rsid w:val="007D492F"/>
    <w:rsid w:val="007D5516"/>
    <w:rsid w:val="007E1C75"/>
    <w:rsid w:val="007E1FA4"/>
    <w:rsid w:val="007E31A9"/>
    <w:rsid w:val="007E3291"/>
    <w:rsid w:val="007E4872"/>
    <w:rsid w:val="007E5A60"/>
    <w:rsid w:val="007E62E6"/>
    <w:rsid w:val="007E6BEA"/>
    <w:rsid w:val="007F007E"/>
    <w:rsid w:val="007F0A9B"/>
    <w:rsid w:val="00802827"/>
    <w:rsid w:val="00802E23"/>
    <w:rsid w:val="00802E74"/>
    <w:rsid w:val="0080440A"/>
    <w:rsid w:val="00804A9C"/>
    <w:rsid w:val="0080789E"/>
    <w:rsid w:val="00811A0A"/>
    <w:rsid w:val="008122DE"/>
    <w:rsid w:val="008149F5"/>
    <w:rsid w:val="00816639"/>
    <w:rsid w:val="00822EF2"/>
    <w:rsid w:val="008317F3"/>
    <w:rsid w:val="00831ACC"/>
    <w:rsid w:val="008320D3"/>
    <w:rsid w:val="00833459"/>
    <w:rsid w:val="00840E8D"/>
    <w:rsid w:val="0084379A"/>
    <w:rsid w:val="00844D76"/>
    <w:rsid w:val="008464BE"/>
    <w:rsid w:val="00847E77"/>
    <w:rsid w:val="008501FE"/>
    <w:rsid w:val="00850888"/>
    <w:rsid w:val="00852C86"/>
    <w:rsid w:val="008533BE"/>
    <w:rsid w:val="008548DC"/>
    <w:rsid w:val="00854D90"/>
    <w:rsid w:val="00856E69"/>
    <w:rsid w:val="00862535"/>
    <w:rsid w:val="00865EEB"/>
    <w:rsid w:val="00866F90"/>
    <w:rsid w:val="00870A27"/>
    <w:rsid w:val="00875AAD"/>
    <w:rsid w:val="00876686"/>
    <w:rsid w:val="00884C44"/>
    <w:rsid w:val="0088726C"/>
    <w:rsid w:val="008922E6"/>
    <w:rsid w:val="00893191"/>
    <w:rsid w:val="00896B92"/>
    <w:rsid w:val="008A51F3"/>
    <w:rsid w:val="008B17A6"/>
    <w:rsid w:val="008B5E60"/>
    <w:rsid w:val="008C7489"/>
    <w:rsid w:val="008D08E7"/>
    <w:rsid w:val="008D0BC3"/>
    <w:rsid w:val="008D3305"/>
    <w:rsid w:val="008D5587"/>
    <w:rsid w:val="008E00A2"/>
    <w:rsid w:val="008E1B25"/>
    <w:rsid w:val="008E24D2"/>
    <w:rsid w:val="008E4619"/>
    <w:rsid w:val="008E7A2B"/>
    <w:rsid w:val="008F0376"/>
    <w:rsid w:val="008F1D9A"/>
    <w:rsid w:val="00904614"/>
    <w:rsid w:val="00905C49"/>
    <w:rsid w:val="009069D7"/>
    <w:rsid w:val="009114DD"/>
    <w:rsid w:val="009125DC"/>
    <w:rsid w:val="00913765"/>
    <w:rsid w:val="00913991"/>
    <w:rsid w:val="009149E1"/>
    <w:rsid w:val="0091666D"/>
    <w:rsid w:val="009167F9"/>
    <w:rsid w:val="00916C16"/>
    <w:rsid w:val="0091708F"/>
    <w:rsid w:val="0091709F"/>
    <w:rsid w:val="0091723B"/>
    <w:rsid w:val="00917F2A"/>
    <w:rsid w:val="00923038"/>
    <w:rsid w:val="009250F7"/>
    <w:rsid w:val="009255A8"/>
    <w:rsid w:val="00931091"/>
    <w:rsid w:val="009322C7"/>
    <w:rsid w:val="0093241D"/>
    <w:rsid w:val="00932F53"/>
    <w:rsid w:val="009345B9"/>
    <w:rsid w:val="00936F06"/>
    <w:rsid w:val="00937632"/>
    <w:rsid w:val="009442D9"/>
    <w:rsid w:val="00944428"/>
    <w:rsid w:val="00944925"/>
    <w:rsid w:val="00945D6D"/>
    <w:rsid w:val="00945F66"/>
    <w:rsid w:val="0095198F"/>
    <w:rsid w:val="0095519A"/>
    <w:rsid w:val="00963047"/>
    <w:rsid w:val="00964061"/>
    <w:rsid w:val="00967EB9"/>
    <w:rsid w:val="00976318"/>
    <w:rsid w:val="009770B3"/>
    <w:rsid w:val="00982164"/>
    <w:rsid w:val="00983320"/>
    <w:rsid w:val="00986D61"/>
    <w:rsid w:val="00986E9C"/>
    <w:rsid w:val="009870C1"/>
    <w:rsid w:val="0099210C"/>
    <w:rsid w:val="00992EBA"/>
    <w:rsid w:val="009932A5"/>
    <w:rsid w:val="00994932"/>
    <w:rsid w:val="009A3596"/>
    <w:rsid w:val="009A371B"/>
    <w:rsid w:val="009A5710"/>
    <w:rsid w:val="009A5BAE"/>
    <w:rsid w:val="009A789B"/>
    <w:rsid w:val="009B120F"/>
    <w:rsid w:val="009B2D61"/>
    <w:rsid w:val="009D1DF3"/>
    <w:rsid w:val="009D2BA6"/>
    <w:rsid w:val="009D335C"/>
    <w:rsid w:val="009D60CA"/>
    <w:rsid w:val="009D7B70"/>
    <w:rsid w:val="009E19B0"/>
    <w:rsid w:val="009E2E12"/>
    <w:rsid w:val="009E6422"/>
    <w:rsid w:val="009F050A"/>
    <w:rsid w:val="009F18B6"/>
    <w:rsid w:val="009F239E"/>
    <w:rsid w:val="009F3D99"/>
    <w:rsid w:val="00A009D6"/>
    <w:rsid w:val="00A01A4B"/>
    <w:rsid w:val="00A02AD2"/>
    <w:rsid w:val="00A04BB1"/>
    <w:rsid w:val="00A11A04"/>
    <w:rsid w:val="00A12159"/>
    <w:rsid w:val="00A16267"/>
    <w:rsid w:val="00A170D4"/>
    <w:rsid w:val="00A26DF1"/>
    <w:rsid w:val="00A27D60"/>
    <w:rsid w:val="00A327F9"/>
    <w:rsid w:val="00A33429"/>
    <w:rsid w:val="00A37D66"/>
    <w:rsid w:val="00A431A4"/>
    <w:rsid w:val="00A437B0"/>
    <w:rsid w:val="00A444C6"/>
    <w:rsid w:val="00A44BC4"/>
    <w:rsid w:val="00A47A64"/>
    <w:rsid w:val="00A51153"/>
    <w:rsid w:val="00A55481"/>
    <w:rsid w:val="00A55694"/>
    <w:rsid w:val="00A56815"/>
    <w:rsid w:val="00A60F9C"/>
    <w:rsid w:val="00A61A56"/>
    <w:rsid w:val="00A62A6E"/>
    <w:rsid w:val="00A6448E"/>
    <w:rsid w:val="00A75DD3"/>
    <w:rsid w:val="00A76034"/>
    <w:rsid w:val="00A760AA"/>
    <w:rsid w:val="00A8104F"/>
    <w:rsid w:val="00A8271F"/>
    <w:rsid w:val="00A85879"/>
    <w:rsid w:val="00A9071F"/>
    <w:rsid w:val="00A90A46"/>
    <w:rsid w:val="00A933ED"/>
    <w:rsid w:val="00A938F1"/>
    <w:rsid w:val="00A95424"/>
    <w:rsid w:val="00A963FC"/>
    <w:rsid w:val="00AA46E2"/>
    <w:rsid w:val="00AA4F0A"/>
    <w:rsid w:val="00AB4930"/>
    <w:rsid w:val="00AB4E8C"/>
    <w:rsid w:val="00AB60B4"/>
    <w:rsid w:val="00AB77FC"/>
    <w:rsid w:val="00AB7E4E"/>
    <w:rsid w:val="00AC0002"/>
    <w:rsid w:val="00AC053D"/>
    <w:rsid w:val="00AC0B08"/>
    <w:rsid w:val="00AC0BA3"/>
    <w:rsid w:val="00AC0DD5"/>
    <w:rsid w:val="00AC24F6"/>
    <w:rsid w:val="00AC2BCA"/>
    <w:rsid w:val="00AC6122"/>
    <w:rsid w:val="00AC7A05"/>
    <w:rsid w:val="00AD0A2E"/>
    <w:rsid w:val="00AD2CA2"/>
    <w:rsid w:val="00AD61B1"/>
    <w:rsid w:val="00AD7FF4"/>
    <w:rsid w:val="00AE224F"/>
    <w:rsid w:val="00AE35BC"/>
    <w:rsid w:val="00AE4265"/>
    <w:rsid w:val="00AE4DF8"/>
    <w:rsid w:val="00AE6B66"/>
    <w:rsid w:val="00AF1820"/>
    <w:rsid w:val="00AF23E8"/>
    <w:rsid w:val="00B00FBA"/>
    <w:rsid w:val="00B02527"/>
    <w:rsid w:val="00B06B69"/>
    <w:rsid w:val="00B143DD"/>
    <w:rsid w:val="00B175DE"/>
    <w:rsid w:val="00B17E57"/>
    <w:rsid w:val="00B24FF2"/>
    <w:rsid w:val="00B33DC5"/>
    <w:rsid w:val="00B342E8"/>
    <w:rsid w:val="00B342FA"/>
    <w:rsid w:val="00B34BA9"/>
    <w:rsid w:val="00B34C96"/>
    <w:rsid w:val="00B37FBE"/>
    <w:rsid w:val="00B40724"/>
    <w:rsid w:val="00B40AA5"/>
    <w:rsid w:val="00B445E9"/>
    <w:rsid w:val="00B45CD5"/>
    <w:rsid w:val="00B4600B"/>
    <w:rsid w:val="00B47735"/>
    <w:rsid w:val="00B52C24"/>
    <w:rsid w:val="00B54339"/>
    <w:rsid w:val="00B543D5"/>
    <w:rsid w:val="00B620BA"/>
    <w:rsid w:val="00B66D5D"/>
    <w:rsid w:val="00B67814"/>
    <w:rsid w:val="00B726C5"/>
    <w:rsid w:val="00B758F6"/>
    <w:rsid w:val="00B81488"/>
    <w:rsid w:val="00B82FAE"/>
    <w:rsid w:val="00B9007B"/>
    <w:rsid w:val="00B914F8"/>
    <w:rsid w:val="00B92CCF"/>
    <w:rsid w:val="00B930B0"/>
    <w:rsid w:val="00B93129"/>
    <w:rsid w:val="00B95318"/>
    <w:rsid w:val="00B96F6B"/>
    <w:rsid w:val="00B97B49"/>
    <w:rsid w:val="00BA03B8"/>
    <w:rsid w:val="00BA04F9"/>
    <w:rsid w:val="00BA0763"/>
    <w:rsid w:val="00BA12B9"/>
    <w:rsid w:val="00BA392E"/>
    <w:rsid w:val="00BB097B"/>
    <w:rsid w:val="00BB15B8"/>
    <w:rsid w:val="00BB255B"/>
    <w:rsid w:val="00BB2C09"/>
    <w:rsid w:val="00BB6E2D"/>
    <w:rsid w:val="00BC02CB"/>
    <w:rsid w:val="00BC1AA5"/>
    <w:rsid w:val="00BC2671"/>
    <w:rsid w:val="00BC280B"/>
    <w:rsid w:val="00BC3C77"/>
    <w:rsid w:val="00BC68AE"/>
    <w:rsid w:val="00BC70B0"/>
    <w:rsid w:val="00BC7A43"/>
    <w:rsid w:val="00BD0272"/>
    <w:rsid w:val="00BD11DA"/>
    <w:rsid w:val="00BD2D3A"/>
    <w:rsid w:val="00BD5343"/>
    <w:rsid w:val="00BD65EE"/>
    <w:rsid w:val="00BE0E8D"/>
    <w:rsid w:val="00BE5D5D"/>
    <w:rsid w:val="00BF0C64"/>
    <w:rsid w:val="00BF4B02"/>
    <w:rsid w:val="00BF6D0E"/>
    <w:rsid w:val="00C023EF"/>
    <w:rsid w:val="00C05842"/>
    <w:rsid w:val="00C06552"/>
    <w:rsid w:val="00C06E77"/>
    <w:rsid w:val="00C11070"/>
    <w:rsid w:val="00C1150A"/>
    <w:rsid w:val="00C223C5"/>
    <w:rsid w:val="00C33080"/>
    <w:rsid w:val="00C36D4B"/>
    <w:rsid w:val="00C37329"/>
    <w:rsid w:val="00C413C8"/>
    <w:rsid w:val="00C422EE"/>
    <w:rsid w:val="00C42A87"/>
    <w:rsid w:val="00C465CE"/>
    <w:rsid w:val="00C5290B"/>
    <w:rsid w:val="00C53E92"/>
    <w:rsid w:val="00C53FB8"/>
    <w:rsid w:val="00C54437"/>
    <w:rsid w:val="00C613AD"/>
    <w:rsid w:val="00C65A08"/>
    <w:rsid w:val="00C67DBA"/>
    <w:rsid w:val="00C711BA"/>
    <w:rsid w:val="00C77A30"/>
    <w:rsid w:val="00C81247"/>
    <w:rsid w:val="00C84D21"/>
    <w:rsid w:val="00C94B72"/>
    <w:rsid w:val="00CA1354"/>
    <w:rsid w:val="00CA20FB"/>
    <w:rsid w:val="00CA5642"/>
    <w:rsid w:val="00CA5714"/>
    <w:rsid w:val="00CA5D91"/>
    <w:rsid w:val="00CB063E"/>
    <w:rsid w:val="00CB4B9C"/>
    <w:rsid w:val="00CB703E"/>
    <w:rsid w:val="00CC30BD"/>
    <w:rsid w:val="00CC5855"/>
    <w:rsid w:val="00CC609D"/>
    <w:rsid w:val="00CD075E"/>
    <w:rsid w:val="00CD3585"/>
    <w:rsid w:val="00CD35AF"/>
    <w:rsid w:val="00CD369D"/>
    <w:rsid w:val="00CD404B"/>
    <w:rsid w:val="00CD4F0A"/>
    <w:rsid w:val="00CD7359"/>
    <w:rsid w:val="00CE0FBD"/>
    <w:rsid w:val="00CE1F56"/>
    <w:rsid w:val="00CF1059"/>
    <w:rsid w:val="00CF15EB"/>
    <w:rsid w:val="00CF2343"/>
    <w:rsid w:val="00CF4182"/>
    <w:rsid w:val="00CF5BD0"/>
    <w:rsid w:val="00CF6BD5"/>
    <w:rsid w:val="00D011EE"/>
    <w:rsid w:val="00D01A65"/>
    <w:rsid w:val="00D0369F"/>
    <w:rsid w:val="00D0382A"/>
    <w:rsid w:val="00D0485C"/>
    <w:rsid w:val="00D04980"/>
    <w:rsid w:val="00D05376"/>
    <w:rsid w:val="00D0625D"/>
    <w:rsid w:val="00D078F5"/>
    <w:rsid w:val="00D17826"/>
    <w:rsid w:val="00D20D46"/>
    <w:rsid w:val="00D22636"/>
    <w:rsid w:val="00D230CC"/>
    <w:rsid w:val="00D24676"/>
    <w:rsid w:val="00D271F8"/>
    <w:rsid w:val="00D308A2"/>
    <w:rsid w:val="00D341AA"/>
    <w:rsid w:val="00D349F1"/>
    <w:rsid w:val="00D34DBD"/>
    <w:rsid w:val="00D37519"/>
    <w:rsid w:val="00D52E8F"/>
    <w:rsid w:val="00D53188"/>
    <w:rsid w:val="00D57423"/>
    <w:rsid w:val="00D57638"/>
    <w:rsid w:val="00D60A30"/>
    <w:rsid w:val="00D65529"/>
    <w:rsid w:val="00D6591C"/>
    <w:rsid w:val="00D662A8"/>
    <w:rsid w:val="00D71C4A"/>
    <w:rsid w:val="00D72522"/>
    <w:rsid w:val="00D74833"/>
    <w:rsid w:val="00D75149"/>
    <w:rsid w:val="00D80045"/>
    <w:rsid w:val="00D839E6"/>
    <w:rsid w:val="00D842D8"/>
    <w:rsid w:val="00D84AE0"/>
    <w:rsid w:val="00D86187"/>
    <w:rsid w:val="00D8678B"/>
    <w:rsid w:val="00D90B8C"/>
    <w:rsid w:val="00D922AE"/>
    <w:rsid w:val="00D953AA"/>
    <w:rsid w:val="00DA1405"/>
    <w:rsid w:val="00DA6FC7"/>
    <w:rsid w:val="00DB23EC"/>
    <w:rsid w:val="00DB4996"/>
    <w:rsid w:val="00DB4CE7"/>
    <w:rsid w:val="00DB5BBA"/>
    <w:rsid w:val="00DB70B3"/>
    <w:rsid w:val="00DC4DCA"/>
    <w:rsid w:val="00DD261F"/>
    <w:rsid w:val="00DD31E4"/>
    <w:rsid w:val="00DD3882"/>
    <w:rsid w:val="00DD5F3B"/>
    <w:rsid w:val="00DD62FF"/>
    <w:rsid w:val="00DD7EC6"/>
    <w:rsid w:val="00DE48C6"/>
    <w:rsid w:val="00DF11C0"/>
    <w:rsid w:val="00DF2179"/>
    <w:rsid w:val="00DF2F47"/>
    <w:rsid w:val="00DF46F3"/>
    <w:rsid w:val="00E03184"/>
    <w:rsid w:val="00E06F71"/>
    <w:rsid w:val="00E070B0"/>
    <w:rsid w:val="00E07371"/>
    <w:rsid w:val="00E077A1"/>
    <w:rsid w:val="00E1167C"/>
    <w:rsid w:val="00E15702"/>
    <w:rsid w:val="00E158DE"/>
    <w:rsid w:val="00E15925"/>
    <w:rsid w:val="00E2045B"/>
    <w:rsid w:val="00E206B0"/>
    <w:rsid w:val="00E21298"/>
    <w:rsid w:val="00E21339"/>
    <w:rsid w:val="00E21DA9"/>
    <w:rsid w:val="00E23F28"/>
    <w:rsid w:val="00E252CC"/>
    <w:rsid w:val="00E26033"/>
    <w:rsid w:val="00E2774B"/>
    <w:rsid w:val="00E33AD4"/>
    <w:rsid w:val="00E33BCE"/>
    <w:rsid w:val="00E3415D"/>
    <w:rsid w:val="00E3541C"/>
    <w:rsid w:val="00E375D1"/>
    <w:rsid w:val="00E415B8"/>
    <w:rsid w:val="00E42F43"/>
    <w:rsid w:val="00E437C2"/>
    <w:rsid w:val="00E44234"/>
    <w:rsid w:val="00E454EC"/>
    <w:rsid w:val="00E524F7"/>
    <w:rsid w:val="00E55176"/>
    <w:rsid w:val="00E6735C"/>
    <w:rsid w:val="00E721BF"/>
    <w:rsid w:val="00E73419"/>
    <w:rsid w:val="00E74008"/>
    <w:rsid w:val="00E835D8"/>
    <w:rsid w:val="00E8432A"/>
    <w:rsid w:val="00E8455E"/>
    <w:rsid w:val="00E85056"/>
    <w:rsid w:val="00E90218"/>
    <w:rsid w:val="00E9099F"/>
    <w:rsid w:val="00EA04E4"/>
    <w:rsid w:val="00EA15E2"/>
    <w:rsid w:val="00EA1899"/>
    <w:rsid w:val="00EA3D92"/>
    <w:rsid w:val="00EA41B0"/>
    <w:rsid w:val="00EA458E"/>
    <w:rsid w:val="00EA718C"/>
    <w:rsid w:val="00EB643A"/>
    <w:rsid w:val="00EC5CE2"/>
    <w:rsid w:val="00EC64C4"/>
    <w:rsid w:val="00EC71EA"/>
    <w:rsid w:val="00EC7FD8"/>
    <w:rsid w:val="00ED25B4"/>
    <w:rsid w:val="00ED404D"/>
    <w:rsid w:val="00ED5003"/>
    <w:rsid w:val="00EE00B2"/>
    <w:rsid w:val="00EE0206"/>
    <w:rsid w:val="00EE40A8"/>
    <w:rsid w:val="00EE558E"/>
    <w:rsid w:val="00EF03F8"/>
    <w:rsid w:val="00EF2ED8"/>
    <w:rsid w:val="00EF7238"/>
    <w:rsid w:val="00F01B92"/>
    <w:rsid w:val="00F0635A"/>
    <w:rsid w:val="00F101B2"/>
    <w:rsid w:val="00F11BBE"/>
    <w:rsid w:val="00F12855"/>
    <w:rsid w:val="00F130FD"/>
    <w:rsid w:val="00F14144"/>
    <w:rsid w:val="00F1451D"/>
    <w:rsid w:val="00F22CC1"/>
    <w:rsid w:val="00F23703"/>
    <w:rsid w:val="00F2566C"/>
    <w:rsid w:val="00F25D4B"/>
    <w:rsid w:val="00F30BF4"/>
    <w:rsid w:val="00F33EEB"/>
    <w:rsid w:val="00F34B7C"/>
    <w:rsid w:val="00F35879"/>
    <w:rsid w:val="00F36A04"/>
    <w:rsid w:val="00F420E5"/>
    <w:rsid w:val="00F42956"/>
    <w:rsid w:val="00F45A19"/>
    <w:rsid w:val="00F47C5E"/>
    <w:rsid w:val="00F53F34"/>
    <w:rsid w:val="00F54B9C"/>
    <w:rsid w:val="00F5556A"/>
    <w:rsid w:val="00F62FB8"/>
    <w:rsid w:val="00F643AD"/>
    <w:rsid w:val="00F66A63"/>
    <w:rsid w:val="00F66C9D"/>
    <w:rsid w:val="00F70037"/>
    <w:rsid w:val="00F71196"/>
    <w:rsid w:val="00F77598"/>
    <w:rsid w:val="00F779A8"/>
    <w:rsid w:val="00F77F1C"/>
    <w:rsid w:val="00F80177"/>
    <w:rsid w:val="00F84EC5"/>
    <w:rsid w:val="00F91086"/>
    <w:rsid w:val="00F910FE"/>
    <w:rsid w:val="00F91C59"/>
    <w:rsid w:val="00F92AA4"/>
    <w:rsid w:val="00F946D7"/>
    <w:rsid w:val="00F94ACB"/>
    <w:rsid w:val="00F94B4E"/>
    <w:rsid w:val="00F97503"/>
    <w:rsid w:val="00FA1F08"/>
    <w:rsid w:val="00FB2ED1"/>
    <w:rsid w:val="00FD10FD"/>
    <w:rsid w:val="00FD4F86"/>
    <w:rsid w:val="00FD70E7"/>
    <w:rsid w:val="00FE1DC6"/>
    <w:rsid w:val="00FF0BB4"/>
    <w:rsid w:val="00FF1002"/>
    <w:rsid w:val="00FF22C3"/>
    <w:rsid w:val="00FF2798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E0"/>
  </w:style>
  <w:style w:type="paragraph" w:styleId="2">
    <w:name w:val="heading 2"/>
    <w:basedOn w:val="a"/>
    <w:next w:val="a"/>
    <w:link w:val="20"/>
    <w:uiPriority w:val="9"/>
    <w:unhideWhenUsed/>
    <w:qFormat/>
    <w:rsid w:val="00A37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D6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7E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5232"/>
  </w:style>
  <w:style w:type="paragraph" w:customStyle="1" w:styleId="consplustitle">
    <w:name w:val="consplustitle"/>
    <w:basedOn w:val="a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B97B49"/>
  </w:style>
  <w:style w:type="paragraph" w:customStyle="1" w:styleId="normalweb">
    <w:name w:val="normalweb"/>
    <w:basedOn w:val="a"/>
    <w:uiPriority w:val="99"/>
    <w:rsid w:val="00B97B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B97B49"/>
  </w:style>
  <w:style w:type="paragraph" w:customStyle="1" w:styleId="bodytext">
    <w:name w:val="bodytext"/>
    <w:basedOn w:val="a"/>
    <w:uiPriority w:val="99"/>
    <w:rsid w:val="00D07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A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4B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6E7"/>
  </w:style>
  <w:style w:type="paragraph" w:styleId="a9">
    <w:name w:val="footer"/>
    <w:basedOn w:val="a"/>
    <w:link w:val="aa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6E7"/>
  </w:style>
  <w:style w:type="table" w:customStyle="1" w:styleId="TableNormal">
    <w:name w:val="Table Normal"/>
    <w:uiPriority w:val="2"/>
    <w:semiHidden/>
    <w:unhideWhenUsed/>
    <w:qFormat/>
    <w:rsid w:val="00F1414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1414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141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4144"/>
    <w:pPr>
      <w:widowControl w:val="0"/>
      <w:autoSpaceDE w:val="0"/>
      <w:autoSpaceDN w:val="0"/>
      <w:ind w:left="622"/>
      <w:jc w:val="lef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141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414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D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11"/>
    <w:basedOn w:val="a"/>
    <w:uiPriority w:val="99"/>
    <w:rsid w:val="004F35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41D2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43C8D"/>
    <w:rPr>
      <w:color w:val="800080" w:themeColor="followedHyperlink"/>
      <w:u w:val="single"/>
    </w:rPr>
  </w:style>
  <w:style w:type="character" w:customStyle="1" w:styleId="Bodytext212pt">
    <w:name w:val="Body text (2) + 12 pt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0">
    <w:name w:val="Прижатый влево"/>
    <w:basedOn w:val="a"/>
    <w:next w:val="a"/>
    <w:uiPriority w:val="99"/>
    <w:rsid w:val="0061758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E0"/>
  </w:style>
  <w:style w:type="paragraph" w:styleId="2">
    <w:name w:val="heading 2"/>
    <w:basedOn w:val="a"/>
    <w:next w:val="a"/>
    <w:link w:val="20"/>
    <w:uiPriority w:val="9"/>
    <w:unhideWhenUsed/>
    <w:qFormat/>
    <w:rsid w:val="00A37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D6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7E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5232"/>
  </w:style>
  <w:style w:type="paragraph" w:customStyle="1" w:styleId="consplustitle">
    <w:name w:val="consplustitle"/>
    <w:basedOn w:val="a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B97B49"/>
  </w:style>
  <w:style w:type="paragraph" w:customStyle="1" w:styleId="normalweb">
    <w:name w:val="normalweb"/>
    <w:basedOn w:val="a"/>
    <w:uiPriority w:val="99"/>
    <w:rsid w:val="00B97B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B97B49"/>
  </w:style>
  <w:style w:type="paragraph" w:customStyle="1" w:styleId="bodytext">
    <w:name w:val="bodytext"/>
    <w:basedOn w:val="a"/>
    <w:uiPriority w:val="99"/>
    <w:rsid w:val="00D07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A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4B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6E7"/>
  </w:style>
  <w:style w:type="paragraph" w:styleId="a9">
    <w:name w:val="footer"/>
    <w:basedOn w:val="a"/>
    <w:link w:val="aa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6E7"/>
  </w:style>
  <w:style w:type="table" w:customStyle="1" w:styleId="TableNormal">
    <w:name w:val="Table Normal"/>
    <w:uiPriority w:val="2"/>
    <w:semiHidden/>
    <w:unhideWhenUsed/>
    <w:qFormat/>
    <w:rsid w:val="00F1414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1414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141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4144"/>
    <w:pPr>
      <w:widowControl w:val="0"/>
      <w:autoSpaceDE w:val="0"/>
      <w:autoSpaceDN w:val="0"/>
      <w:ind w:left="622"/>
      <w:jc w:val="lef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141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414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D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11"/>
    <w:basedOn w:val="a"/>
    <w:uiPriority w:val="99"/>
    <w:rsid w:val="004F35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41D2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43C8D"/>
    <w:rPr>
      <w:color w:val="800080" w:themeColor="followedHyperlink"/>
      <w:u w:val="single"/>
    </w:rPr>
  </w:style>
  <w:style w:type="character" w:customStyle="1" w:styleId="Bodytext212pt">
    <w:name w:val="Body text (2) + 12 pt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0">
    <w:name w:val="Прижатый влево"/>
    <w:basedOn w:val="a"/>
    <w:next w:val="a"/>
    <w:uiPriority w:val="99"/>
    <w:rsid w:val="0061758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2156-EDD9-457C-AE9D-80992624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36533</Words>
  <Characters>208244</Characters>
  <Application>Microsoft Office Word</Application>
  <DocSecurity>0</DocSecurity>
  <Lines>1735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244289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Величкина</dc:creator>
  <cp:lastModifiedBy>Мельник Наталья Валентиновна</cp:lastModifiedBy>
  <cp:revision>4</cp:revision>
  <cp:lastPrinted>2024-10-08T01:20:00Z</cp:lastPrinted>
  <dcterms:created xsi:type="dcterms:W3CDTF">2026-02-12T06:27:00Z</dcterms:created>
  <dcterms:modified xsi:type="dcterms:W3CDTF">2026-02-25T06:33:00Z</dcterms:modified>
</cp:coreProperties>
</file>