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38" w:rsidRDefault="00754638" w:rsidP="00754638">
      <w:pPr>
        <w:jc w:val="center"/>
        <w:rPr>
          <w:rFonts w:ascii="Times New Roman" w:hAnsi="Times New Roman"/>
        </w:rPr>
      </w:pPr>
      <w:permStart w:id="0" w:edGrp="everyone"/>
      <w:permEnd w:id="0"/>
      <w:r>
        <w:rPr>
          <w:rFonts w:ascii="Times New Roman" w:hAnsi="Times New Roman"/>
          <w:sz w:val="20"/>
          <w:szCs w:val="20"/>
        </w:rPr>
        <w:t>С В Е Д Е Н И Я</w:t>
      </w:r>
    </w:p>
    <w:p w:rsidR="00620453" w:rsidRPr="00B86731" w:rsidRDefault="00754638" w:rsidP="00620453">
      <w:pPr>
        <w:spacing w:after="0" w:line="240" w:lineRule="auto"/>
        <w:jc w:val="center"/>
        <w:rPr>
          <w:rFonts w:ascii="Times New Roman" w:hAnsi="Times New Roman"/>
        </w:rPr>
      </w:pPr>
      <w:r w:rsidRPr="00B86731">
        <w:rPr>
          <w:rFonts w:ascii="Times New Roman" w:hAnsi="Times New Roman"/>
        </w:rPr>
        <w:t xml:space="preserve">о доходах, </w:t>
      </w:r>
      <w:r w:rsidR="00AB0F89" w:rsidRPr="00B86731">
        <w:rPr>
          <w:rFonts w:ascii="Times New Roman" w:hAnsi="Times New Roman"/>
        </w:rPr>
        <w:t>расходах,</w:t>
      </w:r>
      <w:r w:rsidR="00620453" w:rsidRPr="00B86731">
        <w:rPr>
          <w:rFonts w:ascii="Times New Roman" w:hAnsi="Times New Roman"/>
        </w:rPr>
        <w:t xml:space="preserve"> </w:t>
      </w:r>
      <w:r w:rsidRPr="00B86731">
        <w:rPr>
          <w:rFonts w:ascii="Times New Roman" w:hAnsi="Times New Roman"/>
        </w:rPr>
        <w:t>об имуществе и обязательствах имущественного характера управляющего Отделением Пенсионного фонда Российской Федерации (государственного учреждения) по Ивановской области, начальников подведомственных территориальных органов ПФР</w:t>
      </w:r>
    </w:p>
    <w:p w:rsidR="00620453" w:rsidRPr="00B86731" w:rsidRDefault="00754638" w:rsidP="00620453">
      <w:pPr>
        <w:spacing w:after="0" w:line="240" w:lineRule="auto"/>
        <w:jc w:val="center"/>
        <w:rPr>
          <w:rFonts w:ascii="Times New Roman" w:hAnsi="Times New Roman"/>
        </w:rPr>
      </w:pPr>
      <w:r w:rsidRPr="00B86731">
        <w:rPr>
          <w:rFonts w:ascii="Times New Roman" w:hAnsi="Times New Roman"/>
        </w:rPr>
        <w:t xml:space="preserve"> и работников, замещающих должности, включенные в Перечень должностей, замещение которых влечет за собой размещение </w:t>
      </w:r>
    </w:p>
    <w:p w:rsidR="00811371" w:rsidRPr="00B86731" w:rsidRDefault="00754638" w:rsidP="00620453">
      <w:pPr>
        <w:spacing w:after="0" w:line="240" w:lineRule="auto"/>
        <w:jc w:val="center"/>
        <w:rPr>
          <w:rFonts w:ascii="Times New Roman" w:hAnsi="Times New Roman"/>
        </w:rPr>
      </w:pPr>
      <w:r w:rsidRPr="00B86731">
        <w:rPr>
          <w:rFonts w:ascii="Times New Roman" w:hAnsi="Times New Roman"/>
        </w:rPr>
        <w:t xml:space="preserve">сведений о доходах, расходах, об имуществе и обязательствах имущественного характера </w:t>
      </w:r>
      <w:r w:rsidR="00811371" w:rsidRPr="00B86731">
        <w:rPr>
          <w:rFonts w:ascii="Times New Roman" w:hAnsi="Times New Roman"/>
        </w:rPr>
        <w:t xml:space="preserve">на официальном сайте </w:t>
      </w:r>
    </w:p>
    <w:p w:rsidR="00620453" w:rsidRPr="00B86731" w:rsidRDefault="00811371" w:rsidP="00620453">
      <w:pPr>
        <w:spacing w:after="0" w:line="240" w:lineRule="auto"/>
        <w:jc w:val="center"/>
        <w:rPr>
          <w:rFonts w:ascii="Times New Roman" w:hAnsi="Times New Roman"/>
        </w:rPr>
      </w:pPr>
      <w:r w:rsidRPr="00B86731">
        <w:rPr>
          <w:rFonts w:ascii="Times New Roman" w:hAnsi="Times New Roman"/>
        </w:rPr>
        <w:t>Пенсионного фонда Российской Федерации в соответствии с постановлением Правления ПФР от 05.05.2014 № 82п</w:t>
      </w:r>
      <w:r w:rsidRPr="00B86731">
        <w:t xml:space="preserve">  </w:t>
      </w:r>
    </w:p>
    <w:p w:rsidR="00620453" w:rsidRPr="00B86731" w:rsidRDefault="00754638" w:rsidP="00620453">
      <w:pPr>
        <w:spacing w:after="0" w:line="240" w:lineRule="auto"/>
        <w:jc w:val="center"/>
        <w:rPr>
          <w:rFonts w:ascii="Times New Roman" w:hAnsi="Times New Roman"/>
        </w:rPr>
      </w:pPr>
      <w:r w:rsidRPr="00B86731">
        <w:rPr>
          <w:rFonts w:ascii="Times New Roman" w:hAnsi="Times New Roman"/>
        </w:rPr>
        <w:t xml:space="preserve">за период </w:t>
      </w:r>
      <w:r w:rsidRPr="00B86731">
        <w:rPr>
          <w:rFonts w:ascii="Times New Roman" w:hAnsi="Times New Roman"/>
          <w:b/>
        </w:rPr>
        <w:t xml:space="preserve">с 1 января </w:t>
      </w:r>
      <w:smartTag w:uri="urn:schemas-microsoft-com:office:smarttags" w:element="metricconverter">
        <w:smartTagPr>
          <w:attr w:name="ProductID" w:val="2016 г"/>
        </w:smartTagPr>
        <w:r w:rsidRPr="00B86731">
          <w:rPr>
            <w:rFonts w:ascii="Times New Roman" w:hAnsi="Times New Roman"/>
            <w:b/>
          </w:rPr>
          <w:t>201</w:t>
        </w:r>
        <w:r w:rsidR="007A5B34" w:rsidRPr="00B86731">
          <w:rPr>
            <w:rFonts w:ascii="Times New Roman" w:hAnsi="Times New Roman"/>
            <w:b/>
          </w:rPr>
          <w:t>6</w:t>
        </w:r>
        <w:r w:rsidRPr="00B86731">
          <w:rPr>
            <w:rFonts w:ascii="Times New Roman" w:hAnsi="Times New Roman"/>
            <w:b/>
          </w:rPr>
          <w:t xml:space="preserve"> г</w:t>
        </w:r>
      </w:smartTag>
      <w:r w:rsidRPr="00B86731">
        <w:rPr>
          <w:rFonts w:ascii="Times New Roman" w:hAnsi="Times New Roman"/>
          <w:b/>
        </w:rP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 w:rsidRPr="00B86731">
          <w:rPr>
            <w:rFonts w:ascii="Times New Roman" w:hAnsi="Times New Roman"/>
            <w:b/>
          </w:rPr>
          <w:t>201</w:t>
        </w:r>
        <w:r w:rsidR="007A5B34" w:rsidRPr="00B86731">
          <w:rPr>
            <w:rFonts w:ascii="Times New Roman" w:hAnsi="Times New Roman"/>
            <w:b/>
          </w:rPr>
          <w:t>6</w:t>
        </w:r>
        <w:r w:rsidRPr="00B86731">
          <w:rPr>
            <w:rFonts w:ascii="Times New Roman" w:hAnsi="Times New Roman"/>
            <w:b/>
          </w:rPr>
          <w:t xml:space="preserve"> г</w:t>
        </w:r>
      </w:smartTag>
      <w:r w:rsidRPr="00B86731">
        <w:rPr>
          <w:rFonts w:ascii="Times New Roman" w:hAnsi="Times New Roman"/>
          <w:b/>
        </w:rPr>
        <w:t>.</w:t>
      </w:r>
      <w:r w:rsidRPr="00B86731">
        <w:rPr>
          <w:rFonts w:ascii="Times New Roman" w:hAnsi="Times New Roman"/>
        </w:rPr>
        <w:t xml:space="preserve"> </w:t>
      </w:r>
    </w:p>
    <w:p w:rsidR="00D71CB0" w:rsidRPr="00B86731" w:rsidRDefault="00D71CB0" w:rsidP="00754638">
      <w:pPr>
        <w:spacing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</w:p>
    <w:tbl>
      <w:tblPr>
        <w:tblW w:w="503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1702"/>
        <w:gridCol w:w="1559"/>
        <w:gridCol w:w="1559"/>
        <w:gridCol w:w="1419"/>
        <w:gridCol w:w="991"/>
        <w:gridCol w:w="998"/>
        <w:gridCol w:w="1269"/>
        <w:gridCol w:w="991"/>
        <w:gridCol w:w="995"/>
        <w:gridCol w:w="1275"/>
        <w:gridCol w:w="991"/>
        <w:gridCol w:w="1702"/>
      </w:tblGrid>
      <w:tr w:rsidR="00663C55" w:rsidRPr="00B86731" w:rsidTr="00EB1A5F">
        <w:trPr>
          <w:cantSplit/>
          <w:tblHeader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</w:t>
            </w:r>
            <w:r w:rsidRPr="00B86731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(вид, марка)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2C4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Деклари</w:t>
            </w:r>
            <w:r w:rsidR="00D71CB0"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доход  (руб.)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2C4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E5F0C" w:rsidRPr="00B86731" w:rsidTr="00EB1A5F">
        <w:trPr>
          <w:cantSplit/>
          <w:trHeight w:val="1256"/>
          <w:tblHeader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распо</w:t>
            </w:r>
            <w:r w:rsidR="00663C55"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ложения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располо</w:t>
            </w:r>
            <w:r w:rsidR="00663C55"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86731">
              <w:rPr>
                <w:rFonts w:ascii="Times New Roman" w:hAnsi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22C" w:rsidRPr="00B86731" w:rsidRDefault="0027422C" w:rsidP="00BE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5B74" w:rsidRPr="00B86731" w:rsidTr="00F75B7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B74" w:rsidRPr="00B86731" w:rsidRDefault="00F75B74" w:rsidP="00BE3E5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Отделение Пенсионного фонда Российской Федерации (государственное учреждение) по Ивановской области</w:t>
            </w:r>
          </w:p>
        </w:tc>
      </w:tr>
      <w:tr w:rsidR="00BE3E53" w:rsidRPr="00B86731" w:rsidTr="00EB1A5F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Болдин М.В.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263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Управляющий Отделением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собственность, ½ доли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8D087D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EB1A5F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BE3E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BE3E53" w:rsidRPr="00B86731" w:rsidRDefault="00BE3E53" w:rsidP="00BE3E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KL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1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GRUZE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BE3E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3E53" w:rsidRPr="00B86731" w:rsidRDefault="00BE3E53" w:rsidP="00BE3E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</w:t>
            </w:r>
            <w:r w:rsidR="00631F27" w:rsidRPr="00B86731">
              <w:rPr>
                <w:rFonts w:ascii="Times New Roman" w:hAnsi="Times New Roman"/>
                <w:sz w:val="18"/>
                <w:szCs w:val="18"/>
                <w:lang w:val="en-US"/>
              </w:rPr>
              <w:t>762964</w:t>
            </w:r>
            <w:r w:rsidR="00631F27"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 w:rsidR="00631F27" w:rsidRPr="00B86731"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BE3E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3E53" w:rsidRPr="00B86731" w:rsidRDefault="00BE3E53" w:rsidP="00BE3E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E3E53" w:rsidRPr="00B86731" w:rsidTr="00EB1A5F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садово-огородный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8D087D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E53" w:rsidRPr="00B86731" w:rsidTr="00EB1A5F">
        <w:trPr>
          <w:trHeight w:val="659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собственность, ½ доли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73,8</w:t>
            </w:r>
          </w:p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8D087D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E53" w:rsidRPr="00B86731" w:rsidTr="00EB1A5F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8D087D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E53" w:rsidRPr="00B86731" w:rsidTr="00EB1A5F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8D087D" w:rsidP="00AB0F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E53" w:rsidRPr="00B86731" w:rsidTr="008C3AA8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84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3E53" w:rsidRPr="00B86731" w:rsidRDefault="00BE3E53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5B74" w:rsidRPr="00B86731" w:rsidRDefault="00BE3E53" w:rsidP="008C3A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железобетонный гараж</w:t>
            </w:r>
          </w:p>
          <w:p w:rsidR="008C3AA8" w:rsidRPr="00B86731" w:rsidRDefault="008C3AA8" w:rsidP="008C3A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371" w:rsidRPr="00B86731" w:rsidRDefault="00811371" w:rsidP="008C3A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</w:t>
            </w:r>
            <w:r w:rsidR="00BE3E53" w:rsidRPr="00B8673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371" w:rsidRPr="00B86731" w:rsidRDefault="00BE3E53" w:rsidP="008C3A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371" w:rsidRPr="00B86731" w:rsidRDefault="008D087D" w:rsidP="008C3A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53" w:rsidRPr="00B86731" w:rsidRDefault="00BE3E53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BDE" w:rsidRPr="00B86731" w:rsidTr="00EB1A5F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8D087D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садово-огородный 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3BDE" w:rsidRPr="00B86731" w:rsidRDefault="007A3BDE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3BDE" w:rsidRPr="00B86731" w:rsidRDefault="008D087D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3BDE" w:rsidRPr="00B86731" w:rsidRDefault="00631F27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473509,21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3BDE" w:rsidRPr="00B86731" w:rsidTr="00EB1A5F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8D087D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BDE" w:rsidRPr="00B86731" w:rsidTr="00EB1A5F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8D087D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BDE" w:rsidRPr="00B86731" w:rsidTr="00EB1A5F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66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7A3B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железобе-тонный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гараж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8D087D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DE" w:rsidRPr="00B86731" w:rsidRDefault="007A3BDE" w:rsidP="00663C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07E" w:rsidRPr="00B86731" w:rsidTr="00A01EE1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Буслаева Т.А.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631F2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административно-хозяйственного отдела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31F2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640979,34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31F2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31F27" w:rsidRPr="00B86731" w:rsidTr="00D05A5A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Воробьев Е.А.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отдела информационных технологий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6C7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садово-огородный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6C70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631F27" w:rsidRPr="00B86731" w:rsidRDefault="00631F27" w:rsidP="006C7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556</w:t>
            </w:r>
          </w:p>
          <w:p w:rsidR="00631F27" w:rsidRPr="00B86731" w:rsidRDefault="00631F27" w:rsidP="006C7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31F27" w:rsidRPr="00B86731" w:rsidRDefault="00631F27" w:rsidP="006C7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631F27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садово-огородный 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631F27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631F27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A01EE1">
            <w:pPr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легковой автомобиль ВАЗ 2190 "Гранта"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A01EE1">
            <w:pPr>
              <w:pStyle w:val="ConsPlusNormal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665011,25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31F27" w:rsidRPr="00B86731" w:rsidTr="00D05A5A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A01EE1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A01EE1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 1/4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631F27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гаражный бокс в ГСК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631F27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F27" w:rsidRPr="00B86731" w:rsidRDefault="00631F27" w:rsidP="00A01E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F27" w:rsidRPr="00B86731" w:rsidTr="00392639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A01EE1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A01EE1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A01EE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A01EE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A01EE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A01EE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631F27" w:rsidRPr="00B86731" w:rsidRDefault="00631F27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631F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631F27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F27" w:rsidRPr="00B86731" w:rsidRDefault="00631F2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F27" w:rsidRPr="00B86731" w:rsidRDefault="00631F27" w:rsidP="00A01E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04D4" w:rsidRPr="00B86731" w:rsidTr="00392639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D4" w:rsidRPr="00B86731" w:rsidRDefault="007104D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D4" w:rsidRPr="00B86731" w:rsidRDefault="007104D4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D4" w:rsidRPr="00B86731" w:rsidRDefault="007104D4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D4" w:rsidRPr="00B86731" w:rsidRDefault="007104D4" w:rsidP="00E2624C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D4" w:rsidRPr="00B86731" w:rsidRDefault="007104D4" w:rsidP="00E2624C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бщая долевая,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D4" w:rsidRPr="00B86731" w:rsidRDefault="007104D4" w:rsidP="00E2624C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D4" w:rsidRPr="00B86731" w:rsidRDefault="007104D4" w:rsidP="00E2624C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D4" w:rsidRPr="00B86731" w:rsidRDefault="007104D4" w:rsidP="00E2624C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садово-огородный 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D4" w:rsidRPr="00B86731" w:rsidRDefault="007104D4" w:rsidP="00E2624C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D4" w:rsidRPr="00B86731" w:rsidRDefault="007104D4" w:rsidP="00E2624C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D4" w:rsidRPr="00B86731" w:rsidRDefault="007104D4" w:rsidP="00A01E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D4" w:rsidRPr="00B86731" w:rsidRDefault="002D784A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200276,00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D4" w:rsidRPr="00B86731" w:rsidRDefault="007104D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04D4" w:rsidRPr="00B86731" w:rsidTr="00392639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D4" w:rsidRPr="00B86731" w:rsidRDefault="007104D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D4" w:rsidRPr="00B86731" w:rsidRDefault="007104D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D4" w:rsidRPr="00B86731" w:rsidRDefault="007104D4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D4" w:rsidRPr="00B86731" w:rsidRDefault="007104D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садово-огородный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D4" w:rsidRPr="00B86731" w:rsidRDefault="007104D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D4" w:rsidRPr="00B86731" w:rsidRDefault="007104D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D4" w:rsidRPr="00B86731" w:rsidRDefault="007104D4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D4" w:rsidRPr="00B86731" w:rsidRDefault="007104D4" w:rsidP="00E2624C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гаражный бокс в ГСК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D4" w:rsidRPr="00B86731" w:rsidRDefault="007104D4" w:rsidP="00E2624C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D4" w:rsidRPr="00B86731" w:rsidRDefault="007104D4" w:rsidP="00E2624C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D4" w:rsidRPr="00B86731" w:rsidRDefault="007104D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D4" w:rsidRPr="00B86731" w:rsidRDefault="007104D4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D4" w:rsidRPr="00B86731" w:rsidRDefault="007104D4" w:rsidP="00A01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959" w:rsidRPr="00B86731" w:rsidTr="006C707E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E325E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Думцев Д.А.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91BE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отдела информационных технологий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68,4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382861,98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707E" w:rsidRPr="00B86731" w:rsidTr="006C707E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E325E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Козенко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С.А.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капитального строительства и ремонта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162C13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</w:t>
            </w:r>
            <w:r w:rsidR="008F179C" w:rsidRPr="00B86731">
              <w:rPr>
                <w:rFonts w:ascii="Times New Roman" w:hAnsi="Times New Roman"/>
                <w:sz w:val="18"/>
                <w:szCs w:val="18"/>
              </w:rPr>
              <w:t>емельный участок под гаражом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8F179C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8F179C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Москвич М2141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</w:t>
            </w:r>
            <w:r w:rsidR="008A13F2" w:rsidRPr="00B86731">
              <w:rPr>
                <w:rFonts w:ascii="Times New Roman" w:hAnsi="Times New Roman"/>
                <w:sz w:val="18"/>
                <w:szCs w:val="18"/>
              </w:rPr>
              <w:t>39300,43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707E" w:rsidRPr="00B86731" w:rsidTr="006C707E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07E" w:rsidRPr="00B86731" w:rsidTr="006C707E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07E" w:rsidRPr="00B86731" w:rsidTr="006C707E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1133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07E" w:rsidRPr="00B86731" w:rsidTr="006C707E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1311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07E" w:rsidRPr="00B86731" w:rsidTr="006C707E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07E" w:rsidRPr="00B86731" w:rsidTr="00A01EE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LEXUS RX330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8A13F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597191,16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707E" w:rsidRPr="00B86731" w:rsidTr="00A01EE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36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E262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07E" w:rsidRPr="00B86731" w:rsidTr="00A01EE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1133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07E" w:rsidRPr="00B86731" w:rsidTr="00A01EE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6C7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07E" w:rsidRPr="00B86731" w:rsidTr="00A01EE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E325E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Маршалова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693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главного </w:t>
            </w: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бухгалтера-заместитель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начальника отдела казначейства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FA294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FA294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собственность – 20/100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FA294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68,1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FA294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FA294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FA294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FA294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8A13F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796238,29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707E" w:rsidRPr="00B86731" w:rsidTr="00A01EE1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FA294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FA294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собственность – 20/100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FA294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68,1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FA294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FA294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FA294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FA294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</w:t>
            </w:r>
            <w:r w:rsidR="008A13F2" w:rsidRPr="00B86731">
              <w:rPr>
                <w:rFonts w:ascii="Times New Roman" w:hAnsi="Times New Roman"/>
                <w:sz w:val="18"/>
                <w:szCs w:val="18"/>
              </w:rPr>
              <w:t>70898,56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707E" w:rsidRPr="00B86731" w:rsidTr="00A01EE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E325E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Моругин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Е.И.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693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3B51A1" w:rsidP="00FA294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3B51A1" w:rsidP="00FA294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FA294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</w:t>
            </w:r>
            <w:r w:rsidR="003B51A1" w:rsidRPr="00B86731">
              <w:rPr>
                <w:rFonts w:ascii="Times New Roman" w:hAnsi="Times New Roman"/>
                <w:sz w:val="18"/>
                <w:szCs w:val="18"/>
              </w:rPr>
              <w:t>21165,25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707E" w:rsidRPr="00B86731" w:rsidTr="00A01EE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693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FA294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FA294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FA294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07E" w:rsidRPr="00B86731" w:rsidRDefault="006C707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51A1" w:rsidRPr="00B86731" w:rsidTr="00D05A5A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1A1" w:rsidRPr="00B86731" w:rsidRDefault="003B51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1A1" w:rsidRPr="00B86731" w:rsidRDefault="003B51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1A1" w:rsidRPr="00B86731" w:rsidRDefault="003B51A1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1A1" w:rsidRPr="00B86731" w:rsidRDefault="003B51A1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1A1" w:rsidRPr="00B86731" w:rsidRDefault="003B51A1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1A1" w:rsidRPr="00B86731" w:rsidRDefault="003B51A1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1A1" w:rsidRPr="00B86731" w:rsidRDefault="003B51A1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1A1" w:rsidRPr="00B86731" w:rsidRDefault="003B51A1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1A1" w:rsidRPr="00B86731" w:rsidRDefault="003B51A1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1A1" w:rsidRPr="00B86731" w:rsidRDefault="003B51A1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1A1" w:rsidRPr="00B86731" w:rsidRDefault="003B51A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1A1" w:rsidRPr="00B86731" w:rsidRDefault="003B51A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152423,43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1A1" w:rsidRPr="00B86731" w:rsidRDefault="003B51A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B51A1" w:rsidRPr="00B86731" w:rsidTr="00D05A5A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1A1" w:rsidRPr="00B86731" w:rsidRDefault="003B51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1A1" w:rsidRPr="00B86731" w:rsidRDefault="003B51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1A1" w:rsidRPr="00B86731" w:rsidRDefault="003B51A1" w:rsidP="00FA29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1A1" w:rsidRPr="00B86731" w:rsidRDefault="003B51A1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1A1" w:rsidRPr="00B86731" w:rsidRDefault="003B51A1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1A1" w:rsidRPr="00B86731" w:rsidRDefault="003B51A1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1A1" w:rsidRPr="00B86731" w:rsidRDefault="003B51A1" w:rsidP="00FA29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1A1" w:rsidRPr="00B86731" w:rsidRDefault="003B51A1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1A1" w:rsidRPr="00B86731" w:rsidRDefault="003B51A1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1A1" w:rsidRPr="00B86731" w:rsidRDefault="003B51A1" w:rsidP="00693C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1A1" w:rsidRPr="00B86731" w:rsidRDefault="003B51A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1A1" w:rsidRPr="00B86731" w:rsidRDefault="003B51A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1A1" w:rsidRPr="00B86731" w:rsidRDefault="003B51A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BDE" w:rsidRPr="00B86731" w:rsidTr="00EB1A5F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E325E9" w:rsidP="00EF4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815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Ойкин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В.Г.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064F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управляющего Отделением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8156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8156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8156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815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7A3BDE" w:rsidRPr="00B86731" w:rsidRDefault="007A3BDE" w:rsidP="008156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FORD KUGA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8D087D" w:rsidP="008156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693CA1" w:rsidRPr="00B86731">
              <w:rPr>
                <w:rFonts w:ascii="Times New Roman" w:hAnsi="Times New Roman"/>
                <w:sz w:val="18"/>
                <w:szCs w:val="18"/>
              </w:rPr>
              <w:t>158413,82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8156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3BDE" w:rsidRPr="00B86731" w:rsidTr="00EB1A5F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EF4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815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815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собственность, 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8156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8156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8156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8156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8156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8156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BDE" w:rsidRPr="00B86731" w:rsidTr="00EB1A5F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EF4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815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815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157,8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8156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8156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8156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8156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8156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8156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BDE" w:rsidRPr="00B86731" w:rsidTr="00EB1A5F">
        <w:trPr>
          <w:trHeight w:val="672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EF4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815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815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A3BDE" w:rsidRPr="00B86731" w:rsidRDefault="007A3BDE" w:rsidP="008156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815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   участок</w:t>
            </w:r>
          </w:p>
          <w:p w:rsidR="007A3BDE" w:rsidRPr="00B86731" w:rsidRDefault="007A3BDE" w:rsidP="008156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8156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8156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8156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693CA1" w:rsidP="008156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229615,46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8156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A3BDE" w:rsidRPr="00B86731" w:rsidTr="00EB1A5F">
        <w:trPr>
          <w:cantSplit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EF4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EF4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EF4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157,8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9A60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9A60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9A60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9A60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9A60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BDE" w:rsidRPr="00B86731" w:rsidRDefault="007A3BDE" w:rsidP="009A60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403C" w:rsidRPr="00B86731" w:rsidTr="002402C5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03C" w:rsidRPr="00B86731" w:rsidRDefault="00EF403C" w:rsidP="00EF4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03C" w:rsidRPr="00B86731" w:rsidRDefault="00EF403C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="00BE5F0C"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03C" w:rsidRPr="00B86731" w:rsidRDefault="00EF403C" w:rsidP="00EF4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03C" w:rsidRPr="00B86731" w:rsidRDefault="00EF403C" w:rsidP="00CC4B3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03C" w:rsidRPr="00B86731" w:rsidRDefault="00EF403C" w:rsidP="00CC4B3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03C" w:rsidRPr="00B86731" w:rsidRDefault="00EF403C" w:rsidP="00CC4B3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03C" w:rsidRPr="00B86731" w:rsidRDefault="00EF403C" w:rsidP="00CC4B3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03C" w:rsidRPr="00B86731" w:rsidRDefault="00EF403C" w:rsidP="00CC4B3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03C" w:rsidRPr="00B86731" w:rsidRDefault="00EF403C" w:rsidP="00CC4B3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03C" w:rsidRPr="00B86731" w:rsidRDefault="00EF403C" w:rsidP="00CC4B3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03C" w:rsidRPr="00B86731" w:rsidRDefault="00EF403C" w:rsidP="00CC4B3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03C" w:rsidRPr="00B86731" w:rsidRDefault="00EF403C" w:rsidP="00CC4B3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03C" w:rsidRPr="00B86731" w:rsidRDefault="00EF403C" w:rsidP="00CC4B3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02C5" w:rsidRPr="00B86731" w:rsidTr="002402C5">
        <w:trPr>
          <w:trHeight w:val="178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E325E9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Осипова Л.П.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по делопроизводству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A91BE3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2402C5"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91BE3">
            <w:pPr>
              <w:spacing w:after="0" w:line="36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PEUGEOT</w:t>
            </w:r>
          </w:p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408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781765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,07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02C5" w:rsidRPr="00B86731" w:rsidTr="00D05A5A">
        <w:trPr>
          <w:trHeight w:val="177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2C5" w:rsidRPr="00B86731" w:rsidRDefault="002402C5" w:rsidP="00A91BE3">
            <w:pPr>
              <w:spacing w:after="0" w:line="36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2C5" w:rsidRPr="00B86731" w:rsidTr="00A91BE3">
        <w:trPr>
          <w:trHeight w:val="177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693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91BE3">
            <w:pPr>
              <w:spacing w:after="0" w:line="36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2C5" w:rsidRPr="00B86731" w:rsidTr="00A91BE3">
        <w:trPr>
          <w:trHeight w:val="266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A91BE3"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47,8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91BE3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321840,54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02C5" w:rsidRPr="00B86731" w:rsidTr="00A91BE3">
        <w:trPr>
          <w:trHeight w:val="266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693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2C5" w:rsidRPr="00B86731" w:rsidRDefault="002402C5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959" w:rsidRPr="00B86731" w:rsidTr="003D1959">
        <w:trPr>
          <w:trHeight w:val="182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E325E9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Панкова Е.Ю.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группы капитального строительства и ремонта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1399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Opel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Corsa</w:t>
            </w:r>
            <w:proofErr w:type="spellEnd"/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444058,62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D1959" w:rsidRPr="00B86731" w:rsidTr="003D1959">
        <w:trPr>
          <w:trHeight w:val="179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2/3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959" w:rsidRPr="00B86731" w:rsidTr="003D1959">
        <w:trPr>
          <w:trHeight w:val="179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959" w:rsidRPr="00B86731" w:rsidTr="003D1959">
        <w:trPr>
          <w:trHeight w:val="179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2/3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99,</w:t>
            </w:r>
            <w:r w:rsidR="00705DF2" w:rsidRPr="00B867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959" w:rsidRPr="00B86731" w:rsidTr="003D1959">
        <w:trPr>
          <w:trHeight w:val="179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705DF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705DF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705DF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705DF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959" w:rsidRPr="00B86731" w:rsidTr="00705DF2">
        <w:trPr>
          <w:trHeight w:val="179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705DF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705DF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705DF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705DF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959" w:rsidRPr="00B86731" w:rsidRDefault="003D195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DF2" w:rsidRPr="00B86731" w:rsidTr="00A91BE3">
        <w:trPr>
          <w:trHeight w:val="76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1399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660A4A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660A4A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660A4A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660A4A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660A4A" w:rsidRDefault="00660A4A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FB1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Outlander</w:t>
            </w:r>
            <w:r w:rsidR="002A0A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0A8F" w:rsidRDefault="002A0A8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0A8F" w:rsidRPr="00FB11B6" w:rsidRDefault="002A0A8F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лодка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Nissamaran</w:t>
            </w:r>
            <w:proofErr w:type="spellEnd"/>
            <w:r w:rsidRPr="00FB11B6">
              <w:rPr>
                <w:rFonts w:ascii="Times New Roman" w:hAnsi="Times New Roman"/>
                <w:sz w:val="18"/>
                <w:szCs w:val="18"/>
              </w:rPr>
              <w:t xml:space="preserve"> 360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DD6FA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404511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,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DD6FA9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05DF2" w:rsidRPr="00B86731" w:rsidTr="00A91BE3">
        <w:trPr>
          <w:trHeight w:val="7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DF2" w:rsidRPr="00B86731" w:rsidTr="00705DF2">
        <w:trPr>
          <w:trHeight w:val="75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DF2" w:rsidRPr="00B86731" w:rsidTr="00705DF2">
        <w:trPr>
          <w:trHeight w:val="75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5DF2" w:rsidRPr="00B86731" w:rsidTr="00705DF2">
        <w:trPr>
          <w:trHeight w:val="75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91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DF2" w:rsidRPr="00B86731" w:rsidRDefault="00705DF2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475" w:rsidRPr="00B86731" w:rsidTr="00705DF2">
        <w:trPr>
          <w:trHeight w:val="357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E325E9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Панкратов А.А.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по защите информации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Митсубиси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515130,06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F6475" w:rsidRPr="00B86731" w:rsidTr="00D05A5A">
        <w:trPr>
          <w:trHeight w:val="357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Ноут</w:t>
            </w:r>
            <w:proofErr w:type="spellEnd"/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475" w:rsidRPr="00B86731" w:rsidTr="00A01EE1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01EE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403557,35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F6475" w:rsidRPr="00B86731" w:rsidTr="00A01EE1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75" w:rsidRPr="00B86731" w:rsidRDefault="000F6475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77111" w:rsidRPr="00B86731" w:rsidTr="00EB1A5F">
        <w:trPr>
          <w:trHeight w:val="437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E325E9" w:rsidP="008A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66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Прокофьева И.В.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A91BE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бухгалтер-начальник отдела казначейства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7111" w:rsidRPr="00B86731" w:rsidRDefault="00777111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8E645F" w:rsidP="00A91BE3">
            <w:pPr>
              <w:spacing w:after="0" w:line="360" w:lineRule="auto"/>
              <w:ind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1066720,77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77111" w:rsidRPr="00B86731" w:rsidTr="00664B8C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8A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A91BE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E325E9" w:rsidRPr="00B86731" w:rsidRDefault="00E325E9" w:rsidP="00A91BE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A91BE3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111" w:rsidRPr="00B86731" w:rsidRDefault="00777111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111" w:rsidRPr="00B86731" w:rsidRDefault="00777111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   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111" w:rsidRPr="00B86731" w:rsidRDefault="00777111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111" w:rsidRPr="00B86731" w:rsidRDefault="00777111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111" w:rsidRPr="00B86731" w:rsidRDefault="00777111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111" w:rsidRPr="00B86731" w:rsidRDefault="00777111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111" w:rsidRPr="00B86731" w:rsidRDefault="00777111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111" w:rsidRPr="00B86731" w:rsidRDefault="00777111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111" w:rsidRPr="00B86731" w:rsidRDefault="00777111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111" w:rsidRPr="00B86731" w:rsidRDefault="00777111" w:rsidP="00A91BE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4B8C" w:rsidRPr="00B86731" w:rsidTr="00664B8C">
        <w:trPr>
          <w:trHeight w:val="387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E325E9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A2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Сараева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Л.М.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A2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организации </w:t>
            </w: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персонифициро-ванного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учета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8C" w:rsidRPr="00B86731" w:rsidRDefault="00664B8C" w:rsidP="00A91BE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8C" w:rsidRPr="00B86731" w:rsidRDefault="00664B8C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8C" w:rsidRPr="00B86731" w:rsidRDefault="00664B8C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8C" w:rsidRPr="00B86731" w:rsidRDefault="00664B8C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 2106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D456A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943500,10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64B8C" w:rsidRPr="00B86731" w:rsidTr="00664B8C">
        <w:trPr>
          <w:trHeight w:val="383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A2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A2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A2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8C" w:rsidRPr="00B86731" w:rsidRDefault="00664B8C" w:rsidP="00A91BE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8C" w:rsidRPr="00B86731" w:rsidRDefault="00664B8C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8C" w:rsidRPr="00B86731" w:rsidRDefault="00664B8C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8C" w:rsidRPr="00B86731" w:rsidRDefault="00664B8C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B8C" w:rsidRPr="00B86731" w:rsidTr="00664B8C">
        <w:trPr>
          <w:trHeight w:val="383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A2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A2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A2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8C" w:rsidRPr="00B86731" w:rsidRDefault="00664B8C" w:rsidP="00A91BE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8C" w:rsidRPr="00B86731" w:rsidRDefault="00664B8C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8C" w:rsidRPr="00B86731" w:rsidRDefault="00664B8C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8C" w:rsidRPr="00B86731" w:rsidRDefault="00664B8C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B8C" w:rsidRPr="00B86731" w:rsidTr="00664B8C">
        <w:trPr>
          <w:trHeight w:val="383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A2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A2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A2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8C" w:rsidRPr="00B86731" w:rsidRDefault="00664B8C" w:rsidP="00A91BE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664B8C" w:rsidRPr="00B86731" w:rsidRDefault="00664B8C" w:rsidP="00A91BE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8C" w:rsidRPr="00B86731" w:rsidRDefault="00664B8C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8C" w:rsidRPr="00B86731" w:rsidRDefault="00664B8C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97,2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8C" w:rsidRPr="00B86731" w:rsidRDefault="00664B8C" w:rsidP="00A91B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B8C" w:rsidRPr="00B86731" w:rsidTr="00664B8C">
        <w:trPr>
          <w:trHeight w:val="383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A2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A2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A2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8C" w:rsidRPr="00B86731" w:rsidRDefault="00664B8C" w:rsidP="0066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8C" w:rsidRPr="00B86731" w:rsidRDefault="00664B8C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8C" w:rsidRPr="00B86731" w:rsidRDefault="00664B8C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8C" w:rsidRPr="00B86731" w:rsidRDefault="00664B8C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B8C" w:rsidRPr="00B86731" w:rsidTr="00664B8C">
        <w:trPr>
          <w:trHeight w:val="383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A2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A2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A2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8C" w:rsidRPr="00B86731" w:rsidRDefault="00664B8C" w:rsidP="0066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8C" w:rsidRPr="00B86731" w:rsidRDefault="00664B8C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8C" w:rsidRPr="00B86731" w:rsidRDefault="00664B8C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8C" w:rsidRPr="00B86731" w:rsidRDefault="00664B8C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4B8C" w:rsidRPr="00B86731" w:rsidTr="00327331">
        <w:trPr>
          <w:trHeight w:val="383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A2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A2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A2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8C" w:rsidRPr="00B86731" w:rsidRDefault="00664B8C" w:rsidP="00664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8C" w:rsidRPr="00B86731" w:rsidRDefault="00664B8C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587/1237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8C" w:rsidRPr="00B86731" w:rsidRDefault="00664B8C" w:rsidP="00AE5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1237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B8C" w:rsidRPr="00B86731" w:rsidRDefault="00664B8C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8C" w:rsidRPr="00B86731" w:rsidRDefault="00664B8C" w:rsidP="00EC7D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7331" w:rsidRPr="00B86731" w:rsidTr="00327331">
        <w:trPr>
          <w:trHeight w:val="448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31" w:rsidRPr="00B86731" w:rsidRDefault="00E325E9" w:rsidP="00777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31" w:rsidRPr="00B86731" w:rsidRDefault="0032733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Соегова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Н.Е.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31" w:rsidRPr="00B86731" w:rsidRDefault="0032733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юридического отдела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31" w:rsidRPr="00B86731" w:rsidRDefault="00327331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31" w:rsidRPr="00B86731" w:rsidRDefault="00327331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31" w:rsidRPr="00B86731" w:rsidRDefault="00327331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31" w:rsidRPr="00B86731" w:rsidRDefault="00327331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31" w:rsidRPr="00B86731" w:rsidRDefault="0032733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31" w:rsidRPr="00B86731" w:rsidRDefault="0032733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31" w:rsidRPr="00B86731" w:rsidRDefault="0032733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31" w:rsidRPr="00B86731" w:rsidRDefault="0032733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31" w:rsidRPr="00B86731" w:rsidRDefault="0032733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449265,17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31" w:rsidRPr="00B86731" w:rsidRDefault="0032733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7331" w:rsidRPr="00B86731" w:rsidTr="00327331">
        <w:trPr>
          <w:trHeight w:val="447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31" w:rsidRPr="00B86731" w:rsidRDefault="00327331" w:rsidP="00777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31" w:rsidRPr="00B86731" w:rsidRDefault="0032733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31" w:rsidRPr="00B86731" w:rsidRDefault="0032733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31" w:rsidRPr="00B86731" w:rsidRDefault="00327331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31" w:rsidRPr="00B86731" w:rsidRDefault="00327331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31" w:rsidRPr="00B86731" w:rsidRDefault="00327331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29,9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31" w:rsidRPr="00B86731" w:rsidRDefault="00327331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31" w:rsidRPr="00B86731" w:rsidRDefault="0032733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31" w:rsidRPr="00B86731" w:rsidRDefault="0032733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31" w:rsidRPr="00B86731" w:rsidRDefault="0032733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31" w:rsidRPr="00B86731" w:rsidRDefault="0032733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31" w:rsidRPr="00B86731" w:rsidRDefault="0032733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31" w:rsidRPr="00B86731" w:rsidRDefault="0032733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6477" w:rsidRPr="00B86731" w:rsidTr="00392639">
        <w:trPr>
          <w:trHeight w:val="222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E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E325E9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Страдина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Л.А.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отдела казначейства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376477" w:rsidRPr="00B86731" w:rsidRDefault="00376477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3/10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ВАЗ-11183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LADA KALINA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F2140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470627,13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6477" w:rsidRPr="00B86731" w:rsidTr="00392639">
        <w:trPr>
          <w:trHeight w:val="222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376477" w:rsidRPr="00B86731" w:rsidRDefault="00376477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1/5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6477" w:rsidRPr="00B86731" w:rsidTr="00392639">
        <w:trPr>
          <w:trHeight w:val="222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664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6477" w:rsidRPr="00B86731" w:rsidTr="00392639">
        <w:trPr>
          <w:trHeight w:val="2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7771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7771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7771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7771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77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77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77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F2140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6477" w:rsidRPr="00B86731" w:rsidTr="009A4D53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ED03CD" w:rsidP="0077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</w:t>
            </w:r>
            <w:r w:rsidR="00376477"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ED03CD" w:rsidRPr="00B86731" w:rsidRDefault="00ED03CD" w:rsidP="0077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03CD" w:rsidRPr="00B86731" w:rsidRDefault="00ED03CD" w:rsidP="0077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03CD" w:rsidRPr="00B86731" w:rsidRDefault="00ED03CD" w:rsidP="0077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77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50,2</w:t>
            </w:r>
          </w:p>
          <w:p w:rsidR="00ED03CD" w:rsidRPr="00B86731" w:rsidRDefault="00ED03CD" w:rsidP="0077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03CD" w:rsidRPr="00B86731" w:rsidRDefault="00ED03CD" w:rsidP="0077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03CD" w:rsidRPr="00B86731" w:rsidRDefault="00ED03CD" w:rsidP="0077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77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D03CD" w:rsidRPr="00B86731" w:rsidRDefault="00ED03CD" w:rsidP="0077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03CD" w:rsidRPr="00B86731" w:rsidRDefault="00ED03CD" w:rsidP="0077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03CD" w:rsidRPr="00B86731" w:rsidRDefault="00ED03CD" w:rsidP="0077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D53" w:rsidRPr="00B86731" w:rsidTr="009A4D53">
        <w:trPr>
          <w:trHeight w:val="18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E325E9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Чугунов А.Г.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по осуществлению закупок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D05A5A" w:rsidP="00D05A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Авенсис</w:t>
            </w:r>
            <w:proofErr w:type="spellEnd"/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D05A5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845274,64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D05A5A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A4D53" w:rsidRPr="00B86731" w:rsidTr="009A4D53">
        <w:trPr>
          <w:trHeight w:val="178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D53" w:rsidRPr="00B86731" w:rsidTr="009A4D53">
        <w:trPr>
          <w:trHeight w:val="178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D05A5A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D05A5A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D05A5A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D53" w:rsidRPr="00B86731" w:rsidTr="000F4358">
        <w:trPr>
          <w:trHeight w:val="178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D05A5A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D05A5A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1056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D05A5A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53" w:rsidRPr="00B86731" w:rsidRDefault="009A4D53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A5A" w:rsidRPr="00B86731" w:rsidTr="000F4358">
        <w:trPr>
          <w:trHeight w:val="162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A5A" w:rsidRPr="00B86731" w:rsidRDefault="00D05A5A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A5A" w:rsidRPr="00B86731" w:rsidRDefault="00D05A5A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A5A" w:rsidRPr="00B86731" w:rsidRDefault="00D05A5A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A5A" w:rsidRPr="00B86731" w:rsidRDefault="000F435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A5A" w:rsidRPr="00B86731" w:rsidRDefault="000F435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A5A" w:rsidRPr="00B86731" w:rsidRDefault="000F435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A5A" w:rsidRPr="00B86731" w:rsidRDefault="000F435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A5A" w:rsidRPr="00B86731" w:rsidRDefault="000F4358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A5A" w:rsidRPr="00B86731" w:rsidRDefault="00D05A5A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A5A" w:rsidRPr="00B86731" w:rsidRDefault="00D05A5A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A5A" w:rsidRPr="00B86731" w:rsidRDefault="000F435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A5A" w:rsidRPr="00B86731" w:rsidRDefault="000F435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438439,16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A5A" w:rsidRPr="00B86731" w:rsidRDefault="000F4358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05A5A" w:rsidRPr="00B86731" w:rsidTr="000F4358">
        <w:trPr>
          <w:trHeight w:val="162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A5A" w:rsidRPr="00B86731" w:rsidRDefault="00D05A5A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A5A" w:rsidRPr="00B86731" w:rsidRDefault="00D05A5A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A5A" w:rsidRPr="00B86731" w:rsidRDefault="00D05A5A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A5A" w:rsidRPr="00B86731" w:rsidRDefault="000F435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A5A" w:rsidRPr="00B86731" w:rsidRDefault="000F435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A5A" w:rsidRPr="00B86731" w:rsidRDefault="000F435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A5A" w:rsidRPr="00B86731" w:rsidRDefault="000F435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A5A" w:rsidRPr="00B86731" w:rsidRDefault="00D05A5A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A5A" w:rsidRPr="00B86731" w:rsidRDefault="00D05A5A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A5A" w:rsidRPr="00B86731" w:rsidRDefault="00D05A5A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A5A" w:rsidRPr="00B86731" w:rsidRDefault="00D05A5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A5A" w:rsidRPr="00B86731" w:rsidRDefault="00D05A5A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5A5A" w:rsidRPr="00B86731" w:rsidRDefault="00D05A5A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4358" w:rsidRPr="00B86731" w:rsidTr="000F4358">
        <w:trPr>
          <w:trHeight w:val="121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F4358" w:rsidRPr="00B86731" w:rsidTr="000F4358">
        <w:trPr>
          <w:trHeight w:val="121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4358" w:rsidRPr="00B86731" w:rsidTr="00103907">
        <w:trPr>
          <w:trHeight w:val="121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1056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358" w:rsidRPr="00B86731" w:rsidRDefault="000F4358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111" w:rsidRPr="00B86731" w:rsidTr="00103907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E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E325E9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Шишов Д.В.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25E9" w:rsidRPr="00B86731" w:rsidRDefault="00777111" w:rsidP="00E3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информационных технологий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="00487D89"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7D89" w:rsidRPr="00B86731">
              <w:rPr>
                <w:rFonts w:ascii="Times New Roman" w:hAnsi="Times New Roman"/>
                <w:sz w:val="18"/>
                <w:szCs w:val="18"/>
                <w:lang w:val="en-US"/>
              </w:rPr>
              <w:t>Getz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</w:t>
            </w:r>
            <w:r w:rsidR="00D75B7C" w:rsidRPr="00B86731">
              <w:rPr>
                <w:rFonts w:ascii="Times New Roman" w:hAnsi="Times New Roman"/>
                <w:sz w:val="18"/>
                <w:szCs w:val="18"/>
              </w:rPr>
              <w:t>15170,56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77111" w:rsidRPr="00B86731" w:rsidTr="00103907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жилым домом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E325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111" w:rsidRPr="00B86731" w:rsidTr="00103907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</w:t>
            </w:r>
            <w:r w:rsidR="00D75B7C" w:rsidRPr="00B86731">
              <w:rPr>
                <w:rFonts w:ascii="Times New Roman" w:hAnsi="Times New Roman"/>
                <w:sz w:val="18"/>
                <w:szCs w:val="18"/>
              </w:rPr>
              <w:t>22768,34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77111" w:rsidRPr="00B86731" w:rsidTr="00103907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жилым домом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111" w:rsidRPr="00B86731" w:rsidTr="00103907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3104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 w:rsidR="0031045B" w:rsidRPr="00B86731">
              <w:rPr>
                <w:rFonts w:ascii="Times New Roman" w:hAnsi="Times New Roman"/>
                <w:sz w:val="18"/>
                <w:szCs w:val="18"/>
                <w:lang w:val="en-US"/>
              </w:rPr>
              <w:t>25/100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F35422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2E4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77111" w:rsidRPr="00B86731" w:rsidTr="00103907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жилым домом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5024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111" w:rsidRPr="00B86731" w:rsidTr="00103907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16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16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16053B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F35422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77111" w:rsidRPr="00B86731" w:rsidTr="00103907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16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111" w:rsidRPr="00B86731" w:rsidRDefault="00777111" w:rsidP="0016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111" w:rsidRPr="00B86731" w:rsidRDefault="00777111" w:rsidP="0016053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111" w:rsidRPr="00B86731" w:rsidRDefault="00777111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111" w:rsidRPr="00B86731" w:rsidRDefault="00777111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111" w:rsidRPr="00B86731" w:rsidRDefault="00777111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111" w:rsidRPr="00B86731" w:rsidRDefault="00777111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111" w:rsidRPr="00B86731" w:rsidRDefault="00777111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жилым домом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111" w:rsidRPr="00B86731" w:rsidRDefault="00777111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111" w:rsidRPr="00B86731" w:rsidRDefault="00777111" w:rsidP="000626A6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111" w:rsidRPr="00B86731" w:rsidRDefault="00777111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111" w:rsidRPr="00B86731" w:rsidRDefault="00777111" w:rsidP="001605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111" w:rsidRPr="00B86731" w:rsidRDefault="00777111" w:rsidP="001605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711A" w:rsidRPr="00B86731" w:rsidTr="00103907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E325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E325E9"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1F2C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Шлыкова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Н.Е.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юридического отдела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412,1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hAnsi="Times New Roman"/>
                <w:sz w:val="18"/>
                <w:szCs w:val="18"/>
              </w:rPr>
              <w:t>Спортейдж</w:t>
            </w:r>
            <w:proofErr w:type="spellEnd"/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5235957,03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5711A" w:rsidRPr="00B86731" w:rsidTr="000626A6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160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1F2C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1821,0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C57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1A" w:rsidRPr="00B86731" w:rsidRDefault="00C5711A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1A" w:rsidRPr="00B86731" w:rsidRDefault="00C5711A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11A" w:rsidRPr="00B86731" w:rsidRDefault="00C5711A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711A" w:rsidRPr="00B86731" w:rsidTr="000626A6">
        <w:trPr>
          <w:trHeight w:val="266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160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1F2C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D514C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8E6F8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8E6F8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8E6F8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8E6F8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D0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412,1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96659,87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5711A" w:rsidRPr="00B86731" w:rsidTr="000626A6">
        <w:trPr>
          <w:trHeight w:val="266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1605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1F2C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D514C5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8E6F8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8E6F8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8E6F8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8E6F8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D0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1821,0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11A" w:rsidRPr="00B86731" w:rsidRDefault="00C5711A" w:rsidP="00D514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7111" w:rsidRPr="00B86731" w:rsidTr="00754BDE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7111" w:rsidRPr="00B86731" w:rsidRDefault="00777111" w:rsidP="008E6F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Управление Пенсионного фонда Российской Федерации (государственное учреждение) в городских округах Иванове, Кохме и Ивановском муниципальном районе Ивановской области</w:t>
            </w:r>
          </w:p>
        </w:tc>
      </w:tr>
      <w:tr w:rsidR="000626A6" w:rsidRPr="00B86731" w:rsidTr="007D0BC8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6" w:rsidRPr="00B86731" w:rsidRDefault="000626A6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6" w:rsidRPr="00B86731" w:rsidRDefault="000626A6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Богаделина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6" w:rsidRPr="00B86731" w:rsidRDefault="000626A6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отдела учета поступления и расходования средств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6" w:rsidRPr="00B86731" w:rsidRDefault="000626A6" w:rsidP="008E6F8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6" w:rsidRPr="00B86731" w:rsidRDefault="000626A6" w:rsidP="008E6F8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 30/100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6" w:rsidRPr="00B86731" w:rsidRDefault="000626A6" w:rsidP="008E6F8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6" w:rsidRPr="00B86731" w:rsidRDefault="000626A6" w:rsidP="008E6F8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6" w:rsidRPr="00B86731" w:rsidRDefault="000626A6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6" w:rsidRPr="00B86731" w:rsidRDefault="000626A6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6" w:rsidRPr="00B86731" w:rsidRDefault="000626A6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6" w:rsidRPr="00B86731" w:rsidRDefault="007D0BC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 w:rsidR="000626A6"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егковой автомобиль </w:t>
            </w:r>
            <w:proofErr w:type="spellStart"/>
            <w:r w:rsidR="000626A6" w:rsidRPr="00B86731">
              <w:rPr>
                <w:rFonts w:ascii="Times New Roman" w:eastAsia="Times New Roman" w:hAnsi="Times New Roman"/>
                <w:sz w:val="18"/>
                <w:szCs w:val="18"/>
              </w:rPr>
              <w:t>Субару</w:t>
            </w:r>
            <w:proofErr w:type="spellEnd"/>
            <w:r w:rsidR="000626A6"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626A6" w:rsidRPr="00B86731">
              <w:rPr>
                <w:rFonts w:ascii="Times New Roman" w:eastAsia="Times New Roman" w:hAnsi="Times New Roman"/>
                <w:sz w:val="18"/>
                <w:szCs w:val="18"/>
              </w:rPr>
              <w:t>Импреза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6" w:rsidRPr="00B86731" w:rsidRDefault="000626A6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443169,91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6" w:rsidRPr="00B86731" w:rsidRDefault="000626A6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7D0BC8" w:rsidRPr="00B86731" w:rsidTr="0033314F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легковые автомобили: ВАЗ 21124</w:t>
            </w:r>
          </w:p>
          <w:p w:rsidR="007D0BC8" w:rsidRPr="00B86731" w:rsidRDefault="007D0BC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ВАЗ 21080</w:t>
            </w:r>
          </w:p>
          <w:p w:rsidR="007D0BC8" w:rsidRPr="00B86731" w:rsidRDefault="007D0BC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ВАЗ 21110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37593,93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7D0BC8" w:rsidRPr="00B86731" w:rsidTr="0033314F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под жилую застройку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1092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D0BC8" w:rsidRPr="00B86731" w:rsidTr="0033314F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A01E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A01E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F525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C8" w:rsidRPr="00B86731" w:rsidRDefault="007D0BC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626A6" w:rsidRPr="00B86731" w:rsidTr="007D0BC8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6" w:rsidRPr="00B86731" w:rsidRDefault="000626A6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6" w:rsidRPr="00B86731" w:rsidRDefault="000626A6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</w:t>
            </w:r>
            <w:proofErr w:type="spellEnd"/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6" w:rsidRPr="00B86731" w:rsidRDefault="000626A6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6" w:rsidRPr="00B86731" w:rsidRDefault="000626A6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6" w:rsidRPr="00B86731" w:rsidRDefault="000626A6" w:rsidP="00F525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6" w:rsidRPr="00B86731" w:rsidRDefault="000626A6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6" w:rsidRPr="00B86731" w:rsidRDefault="000626A6" w:rsidP="00F52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6" w:rsidRPr="00B86731" w:rsidRDefault="000626A6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6" w:rsidRPr="00B86731" w:rsidRDefault="000626A6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6" w:rsidRPr="00B86731" w:rsidRDefault="000626A6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6" w:rsidRPr="00B86731" w:rsidRDefault="000626A6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6" w:rsidRPr="00B86731" w:rsidRDefault="000626A6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6A6" w:rsidRPr="00B86731" w:rsidRDefault="000626A6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376477" w:rsidRPr="00B86731" w:rsidTr="007D0BC8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F5255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Зайцева О.Н.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Руководитель 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5060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1513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281DF7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576965,82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376477" w:rsidRPr="00B86731" w:rsidTr="00392639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 30/100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76477" w:rsidRPr="00B86731" w:rsidTr="00392639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 33/100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62,8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76477" w:rsidRPr="00B86731" w:rsidTr="00392639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незавершенный строительством 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41,7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F5255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76477" w:rsidRPr="00B86731" w:rsidTr="00392639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76477" w:rsidRPr="00B86731" w:rsidRDefault="00376477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 30/100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1513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281DF7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142332,94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376477" w:rsidRPr="00B86731" w:rsidTr="00392639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5060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76477" w:rsidRPr="00B86731" w:rsidTr="00392639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незавершен-ный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строительст-вом</w:t>
            </w:r>
            <w:proofErr w:type="spellEnd"/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8E6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668AA" w:rsidRPr="00B86731" w:rsidTr="000668AA">
        <w:trPr>
          <w:trHeight w:val="445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A426DF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754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Колесников С.В.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350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2327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754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3/10 в общей долевой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754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0668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754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3508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Опель Астра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54103B" w:rsidP="003508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724505,08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3508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68AA" w:rsidRPr="00B86731" w:rsidTr="000668AA">
        <w:trPr>
          <w:trHeight w:val="443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754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350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2327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754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754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0668AA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754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3508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3508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3508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8AA" w:rsidRPr="00B86731" w:rsidTr="00F52557">
        <w:trPr>
          <w:trHeight w:val="443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754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350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2327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CC1E86" w:rsidRPr="00B86731">
              <w:rPr>
                <w:rFonts w:ascii="Times New Roman" w:hAnsi="Times New Roman"/>
                <w:sz w:val="18"/>
                <w:szCs w:val="18"/>
              </w:rPr>
              <w:t xml:space="preserve"> для размещения индивидуального жилого дома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754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813,0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0668AA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754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3508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3508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3508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8AA" w:rsidRPr="00B86731" w:rsidTr="00F52557">
        <w:trPr>
          <w:trHeight w:val="502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DE1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167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167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668AA" w:rsidRPr="00B86731" w:rsidRDefault="000668AA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68AA" w:rsidRPr="00B86731" w:rsidRDefault="000668AA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68AA" w:rsidRPr="00B86731" w:rsidRDefault="000668AA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668AA" w:rsidRPr="00B86731" w:rsidRDefault="000668AA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68AA" w:rsidRPr="00B86731" w:rsidRDefault="000668AA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103B" w:rsidRPr="00B86731" w:rsidRDefault="0054103B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1/2 в общей долевой собственности</w:t>
            </w:r>
          </w:p>
          <w:p w:rsidR="000668AA" w:rsidRPr="00B86731" w:rsidRDefault="000668AA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1/10 в общей долевой собственности</w:t>
            </w:r>
          </w:p>
          <w:p w:rsidR="0054103B" w:rsidRPr="00B86731" w:rsidRDefault="0054103B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47,7</w:t>
            </w:r>
          </w:p>
          <w:p w:rsidR="000668AA" w:rsidRPr="00B86731" w:rsidRDefault="000668AA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68AA" w:rsidRPr="00B86731" w:rsidRDefault="000668AA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68AA" w:rsidRPr="00B86731" w:rsidRDefault="000668AA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49,1</w:t>
            </w:r>
          </w:p>
          <w:p w:rsidR="000668AA" w:rsidRPr="00B86731" w:rsidRDefault="000668AA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2557" w:rsidRPr="00B86731" w:rsidRDefault="00F52557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68AA" w:rsidRPr="00B86731" w:rsidRDefault="0054103B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35,6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0668AA" w:rsidRPr="00B86731" w:rsidRDefault="000668AA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68AA" w:rsidRPr="00B86731" w:rsidRDefault="000668AA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68AA" w:rsidRPr="00B86731" w:rsidRDefault="000668AA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0668AA" w:rsidRPr="00B86731" w:rsidRDefault="000668AA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2557" w:rsidRPr="00B86731" w:rsidRDefault="00F52557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668AA" w:rsidRPr="00B86731" w:rsidRDefault="0054103B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1673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0668AA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1673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54103B" w:rsidP="001673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467538,36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1673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68AA" w:rsidRPr="00B86731" w:rsidTr="00F52557">
        <w:trPr>
          <w:trHeight w:val="502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DE1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167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167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FF0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CC1E86" w:rsidP="001673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индивидуаль-ного жилого дома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813,0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A01EE1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1673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1673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8AA" w:rsidRPr="00B86731" w:rsidRDefault="000668AA" w:rsidP="001673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27E8" w:rsidRPr="00B86731" w:rsidTr="00A01EE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A426DF" w:rsidP="00BA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Кочетов А.В.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автоматизации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C420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C420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C420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C420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5198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573247,82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2327E8" w:rsidRPr="00B86731" w:rsidTr="00A01EE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C420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садовый дачный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C420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C4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C4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327E8" w:rsidRPr="00B86731" w:rsidTr="00A01EE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>общая долевая, 1/2 доли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>48,7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BA36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>садовый</w:t>
            </w:r>
            <w:r w:rsidRPr="00B86731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 xml:space="preserve"> </w:t>
            </w: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BA36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600</w:t>
            </w:r>
            <w:r w:rsidR="007D38F2" w:rsidRPr="00B86731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BA36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>легковой автомобиль</w:t>
            </w:r>
          </w:p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 xml:space="preserve">РЕНО </w:t>
            </w:r>
            <w:r w:rsidRPr="00B86731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SR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51988" w:rsidP="00F714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444</w:t>
            </w:r>
            <w:r w:rsidR="00F714DF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F714D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,28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2327E8" w:rsidRPr="00B86731" w:rsidTr="00A01EE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BA36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садовый дачный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BA36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  <w:r w:rsidR="007D38F2" w:rsidRPr="00B86731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342" w:rsidRPr="00B86731" w:rsidRDefault="002327E8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20FA1" w:rsidRPr="00B86731" w:rsidTr="00E20FA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Курилова  В.А.</w:t>
            </w: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административно-хозяйственной группы</w:t>
            </w: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iCs/>
                <w:sz w:val="18"/>
                <w:szCs w:val="18"/>
              </w:rPr>
              <w:t>общая долевая, 1/2 доли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ачный 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Легковые автомобили: Фиат Типо, ГАЗ 31105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504997,6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E20FA1" w:rsidRPr="00B86731" w:rsidTr="00E20FA1">
        <w:trPr>
          <w:trHeight w:val="185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адовый дачный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20FA1" w:rsidRPr="00B86731" w:rsidTr="00E20FA1">
        <w:trPr>
          <w:trHeight w:val="185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20FA1" w:rsidRPr="00B86731" w:rsidTr="00860238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Львов С.А.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D043D0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Руководитель административно-хозяйственной группы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61,4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легковой автомобиль УАЗ-469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816957,57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E20FA1" w:rsidRPr="00B86731" w:rsidTr="00860238">
        <w:trPr>
          <w:trHeight w:val="106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FA1" w:rsidRPr="00B86731" w:rsidRDefault="00E20FA1" w:rsidP="00A01EE1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FA1" w:rsidRPr="00B86731" w:rsidRDefault="00E20FA1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FA1" w:rsidRPr="00B86731" w:rsidRDefault="00E20FA1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FA1" w:rsidRPr="00B86731" w:rsidRDefault="00E20FA1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20FA1" w:rsidRPr="00B86731" w:rsidTr="00E20FA1">
        <w:trPr>
          <w:trHeight w:val="105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FA1" w:rsidRPr="00B86731" w:rsidRDefault="00E20FA1" w:rsidP="00A01EE1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FA1" w:rsidRPr="00B86731" w:rsidRDefault="00E20FA1" w:rsidP="00A01E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E20F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FA1" w:rsidRPr="00B86731" w:rsidRDefault="00E20FA1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FA1" w:rsidRPr="00B86731" w:rsidRDefault="00E20FA1" w:rsidP="00A01EE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20FA1" w:rsidRPr="00B86731" w:rsidTr="00F13934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C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упруга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61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423508,48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0FA1" w:rsidRPr="00B86731" w:rsidRDefault="00E20FA1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2327E8" w:rsidRPr="00B86731" w:rsidTr="00F13934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A426DF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Мухтдинова Т.В.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043D0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BA36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ССАНГ ЕНГ АКТИОН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81DF7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590092,62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01E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2327E8" w:rsidRPr="00B86731" w:rsidTr="00F13934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  <w:r w:rsidR="00A426DF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Подгузов В.А.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группы автоматизации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 11/25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64,9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0F1EC7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431171,58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2327E8" w:rsidRPr="00B86731" w:rsidTr="00A01EE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A426DF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Пырэу М.П.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Главный бухгалтер- начальник отдела учета поступления и расходования средств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42,1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B243B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  <w:r w:rsidR="000F762D"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с хозяйственными постройками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легковой автомобиль ХЕНДЭ ТУССАН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0F762D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599006,94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2327E8" w:rsidRPr="00B86731" w:rsidTr="00A01EE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7E8" w:rsidRPr="00B86731" w:rsidRDefault="002327E8" w:rsidP="00DB5C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7E8" w:rsidRPr="00B86731" w:rsidRDefault="002327E8" w:rsidP="00DB5C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</w:t>
            </w:r>
          </w:p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0F762D" w:rsidRPr="00B86731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/10</w:t>
            </w:r>
            <w:r w:rsidR="000F762D" w:rsidRPr="00B86731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0F762D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B243B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  <w:r w:rsidR="00CC1E86"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для индивидуаль-ного жилищного строительства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499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7E8" w:rsidRPr="00B86731" w:rsidRDefault="002327E8" w:rsidP="00DB5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7E8" w:rsidRPr="00B86731" w:rsidRDefault="002327E8" w:rsidP="00DB5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7E8" w:rsidRPr="00B86731" w:rsidRDefault="002327E8" w:rsidP="00DB5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27E8" w:rsidRPr="00B86731" w:rsidTr="00A01EE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CC1E86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499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грузовой автомобиль ГАЗ 2790-0000010-02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EA23CF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99179,86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2327E8" w:rsidRPr="00B86731" w:rsidTr="00A01EE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7E8" w:rsidRPr="00B86731" w:rsidRDefault="002327E8" w:rsidP="00DB5C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7E8" w:rsidRPr="00B86731" w:rsidRDefault="002327E8" w:rsidP="00DB5C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738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327E8" w:rsidRPr="00B86731" w:rsidTr="00A01EE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7E8" w:rsidRPr="00B86731" w:rsidRDefault="002327E8" w:rsidP="00DB5C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7E8" w:rsidRPr="00B86731" w:rsidRDefault="002327E8" w:rsidP="00DB5C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  <w:r w:rsidR="00DC5E05"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с хозяйственными постройками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64,4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A426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327E8" w:rsidRPr="00B86731" w:rsidTr="00EB1A5F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A426DF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946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Сухова А.В.</w:t>
            </w:r>
          </w:p>
          <w:p w:rsidR="00086946" w:rsidRPr="00B86731" w:rsidRDefault="00086946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</w:t>
            </w:r>
          </w:p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7422F1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669966,42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B243BF" w:rsidRPr="00B86731" w:rsidTr="0033314F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BF" w:rsidRPr="00B86731" w:rsidRDefault="00A426DF" w:rsidP="00DB5CF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BF" w:rsidRPr="00B86731" w:rsidRDefault="00B243BF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Седова Т.В.</w:t>
            </w:r>
          </w:p>
          <w:p w:rsidR="00B243BF" w:rsidRPr="00B86731" w:rsidRDefault="00B243BF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BF" w:rsidRPr="00B86731" w:rsidRDefault="00B243BF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кадров и делопроизводства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BF" w:rsidRPr="00B86731" w:rsidRDefault="00B243BF" w:rsidP="00F1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BF" w:rsidRPr="00B86731" w:rsidRDefault="00B243BF" w:rsidP="00F1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BF" w:rsidRPr="00B86731" w:rsidRDefault="00B243BF" w:rsidP="00F1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430,5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BF" w:rsidRPr="00B86731" w:rsidRDefault="00B243BF" w:rsidP="00F1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BF" w:rsidRPr="00B86731" w:rsidRDefault="00B243BF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BF" w:rsidRPr="00B86731" w:rsidRDefault="00B243BF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BF" w:rsidRPr="00B86731" w:rsidRDefault="00B243BF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BF" w:rsidRPr="00B86731" w:rsidRDefault="00B243BF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BF" w:rsidRPr="00B86731" w:rsidRDefault="00B243BF" w:rsidP="00DB5C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786169,95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BF" w:rsidRPr="00B86731" w:rsidRDefault="00B243BF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B243BF" w:rsidRPr="00B86731" w:rsidTr="0033314F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BF" w:rsidRPr="00B86731" w:rsidRDefault="00B243BF" w:rsidP="00DB5CF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BF" w:rsidRPr="00B86731" w:rsidRDefault="00B243BF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BF" w:rsidRPr="00B86731" w:rsidRDefault="00B243BF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BF" w:rsidRPr="00B86731" w:rsidRDefault="00B243BF" w:rsidP="00F1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 с хозяйственными постройками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BF" w:rsidRPr="00B86731" w:rsidRDefault="00B243BF" w:rsidP="00F1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BF" w:rsidRPr="00B86731" w:rsidRDefault="00B243BF" w:rsidP="00F1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BF" w:rsidRPr="00B86731" w:rsidRDefault="00B243BF" w:rsidP="00F139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BF" w:rsidRPr="00B86731" w:rsidRDefault="00B243BF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BF" w:rsidRPr="00B86731" w:rsidRDefault="00B243BF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BF" w:rsidRPr="00B86731" w:rsidRDefault="00B243BF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BF" w:rsidRPr="00B86731" w:rsidRDefault="00B243BF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BF" w:rsidRPr="00B86731" w:rsidRDefault="00B243BF" w:rsidP="00DB5C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BF" w:rsidRPr="00B86731" w:rsidRDefault="00B243BF" w:rsidP="00DB5C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327E8" w:rsidRPr="00B86731" w:rsidTr="00D269C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27E8" w:rsidRPr="00B86731" w:rsidRDefault="002327E8" w:rsidP="00D26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(государственное учреждение) в городском округе Вичуга и Вичугском муниципальном районе Ивановской области</w:t>
            </w:r>
          </w:p>
        </w:tc>
      </w:tr>
      <w:tr w:rsidR="00DB5CFB" w:rsidRPr="00B86731" w:rsidTr="00F13934">
        <w:trPr>
          <w:trHeight w:val="329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81567B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Арфаницкий А.В.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Главный специалист – эксперт (по автоматизации)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</w:t>
            </w:r>
            <w:r w:rsidR="001D2A55" w:rsidRPr="00B86731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1D2A55" w:rsidRPr="00B86731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DB5CFB" w:rsidRPr="00B86731" w:rsidRDefault="00DB5CFB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Форд Фокус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2+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</w:t>
            </w:r>
            <w:r w:rsidR="007A5B34" w:rsidRPr="00B86731">
              <w:rPr>
                <w:rFonts w:ascii="Times New Roman" w:hAnsi="Times New Roman"/>
                <w:sz w:val="18"/>
                <w:szCs w:val="18"/>
              </w:rPr>
              <w:t>18141,45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B5CFB" w:rsidRPr="00B86731" w:rsidTr="00705A4D">
        <w:trPr>
          <w:trHeight w:val="357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F139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1D2A55" w:rsidRPr="00B86731">
              <w:rPr>
                <w:rFonts w:ascii="Times New Roman" w:hAnsi="Times New Roman"/>
                <w:sz w:val="18"/>
                <w:szCs w:val="18"/>
              </w:rPr>
              <w:t xml:space="preserve"> под </w:t>
            </w:r>
            <w:r w:rsidR="00F13934" w:rsidRPr="00B86731"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42D0" w:rsidRPr="00B86731" w:rsidTr="009A42D0">
        <w:trPr>
          <w:trHeight w:val="363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2D0" w:rsidRPr="00B86731" w:rsidRDefault="009A42D0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2D0" w:rsidRPr="00B86731" w:rsidRDefault="009A42D0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2D0" w:rsidRPr="00B86731" w:rsidRDefault="009A42D0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2D0" w:rsidRPr="00B86731" w:rsidRDefault="009A42D0" w:rsidP="001D2A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2D0" w:rsidRPr="00B86731" w:rsidRDefault="009A42D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2D0" w:rsidRPr="00B86731" w:rsidRDefault="009A42D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724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2D0" w:rsidRPr="00B86731" w:rsidRDefault="009A42D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2D0" w:rsidRPr="00B86731" w:rsidRDefault="009A42D0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2D0" w:rsidRPr="00B86731" w:rsidRDefault="009A42D0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2D0" w:rsidRPr="00B86731" w:rsidRDefault="009A42D0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2D0" w:rsidRPr="00B86731" w:rsidRDefault="009A42D0" w:rsidP="00705A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НИССАН АЛМЕРА КЛАССИК 1.6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2D0" w:rsidRPr="00B86731" w:rsidRDefault="009A42D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110463,03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2D0" w:rsidRPr="00B86731" w:rsidRDefault="009A42D0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3D3C" w:rsidRPr="00B86731" w:rsidTr="00705A4D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D3C" w:rsidRPr="00B86731" w:rsidRDefault="002C3D3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D3C" w:rsidRPr="00B86731" w:rsidRDefault="002C3D3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D3C" w:rsidRPr="00B86731" w:rsidRDefault="002C3D3C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D3C" w:rsidRPr="00B86731" w:rsidRDefault="002C3D3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D3C" w:rsidRPr="00B86731" w:rsidRDefault="002C3D3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D3C" w:rsidRPr="00B86731" w:rsidRDefault="002C3D3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D3C" w:rsidRPr="00B86731" w:rsidRDefault="002C3D3C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D3C" w:rsidRPr="00B86731" w:rsidRDefault="00095014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D3C" w:rsidRPr="00B86731" w:rsidRDefault="00095014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D3C" w:rsidRPr="00B86731" w:rsidRDefault="00095014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D3C" w:rsidRPr="00B86731" w:rsidRDefault="002C3D3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D3C" w:rsidRPr="00B86731" w:rsidRDefault="002C3D3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D3C" w:rsidRPr="00B86731" w:rsidRDefault="002C3D3C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5CFB" w:rsidRPr="00B86731" w:rsidTr="00705A4D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095014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095014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095014" w:rsidP="0055563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D42" w:rsidRPr="00B86731" w:rsidTr="00EA51B6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D42" w:rsidRPr="00B86731" w:rsidRDefault="00296D4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D42" w:rsidRPr="00B86731" w:rsidRDefault="00296D42" w:rsidP="00EA51B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D42" w:rsidRPr="00B86731" w:rsidRDefault="00296D42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D42" w:rsidRPr="00B86731" w:rsidRDefault="00296D4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D42" w:rsidRPr="00B86731" w:rsidRDefault="00296D4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D42" w:rsidRPr="00B86731" w:rsidRDefault="00296D4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D42" w:rsidRPr="00B86731" w:rsidRDefault="00296D4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D42" w:rsidRPr="00B86731" w:rsidRDefault="00296D4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D42" w:rsidRPr="00B86731" w:rsidRDefault="00296D4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D42" w:rsidRPr="00B86731" w:rsidRDefault="00296D4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D42" w:rsidRPr="00B86731" w:rsidRDefault="00296D4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D42" w:rsidRPr="00B86731" w:rsidRDefault="00E57D2D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D42" w:rsidRPr="00B86731" w:rsidRDefault="00296D4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4AEE" w:rsidRPr="00B86731" w:rsidTr="0033314F">
        <w:trPr>
          <w:trHeight w:val="616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6F41" w:rsidP="00DF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Ионова А.К.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DF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Главный специалист-эксперт отдела персонифициро-ванного учета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399447,44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4AEE" w:rsidRPr="00B86731" w:rsidTr="0033314F">
        <w:trPr>
          <w:trHeight w:val="266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DF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DF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Киа Рио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94461,71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4AEE" w:rsidRPr="00B86731" w:rsidTr="00CA4AEE">
        <w:trPr>
          <w:trHeight w:val="266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DF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DF701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1185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AEE" w:rsidRPr="00B86731" w:rsidRDefault="00CA4AE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701E" w:rsidRPr="00B86731" w:rsidTr="00B76E43">
        <w:trPr>
          <w:trHeight w:val="456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81567B" w:rsidP="00CA6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CA6F41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Каблукова Е.В.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B7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</w:t>
            </w:r>
            <w:r w:rsidR="007A5B34" w:rsidRPr="00B86731">
              <w:rPr>
                <w:rFonts w:ascii="Times New Roman" w:hAnsi="Times New Roman"/>
                <w:sz w:val="18"/>
                <w:szCs w:val="18"/>
              </w:rPr>
              <w:t>24676,03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F701E" w:rsidRPr="00B86731" w:rsidTr="00B76E43">
        <w:trPr>
          <w:trHeight w:val="49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DF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DF701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701E" w:rsidRPr="00B86731" w:rsidTr="00EA51B6">
        <w:trPr>
          <w:trHeight w:val="273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 Renault  Fluence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7A5B34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636447,55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F701E" w:rsidRPr="00B86731" w:rsidTr="00EA51B6">
        <w:trPr>
          <w:trHeight w:val="272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  <w:r w:rsidR="007A5B34" w:rsidRPr="00B86731">
              <w:rPr>
                <w:rFonts w:ascii="Times New Roman" w:hAnsi="Times New Roman"/>
                <w:sz w:val="18"/>
                <w:szCs w:val="18"/>
              </w:rPr>
              <w:t xml:space="preserve"> земельный участок под гаражом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5B34" w:rsidRPr="00B86731" w:rsidRDefault="00DF701E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7A5B34" w:rsidRPr="00B86731" w:rsidRDefault="007A5B34" w:rsidP="00B76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F701E" w:rsidRPr="00B86731" w:rsidRDefault="007A5B34" w:rsidP="00B76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      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701E" w:rsidRPr="00B86731" w:rsidTr="0081567B">
        <w:trPr>
          <w:trHeight w:val="272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DF70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6" w:rsidRPr="00B86731" w:rsidRDefault="00EA51B6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</w:t>
            </w:r>
            <w:r w:rsidR="00DF701E"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6" w:rsidRPr="00B86731" w:rsidRDefault="00DF701E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1B6" w:rsidRPr="00B86731" w:rsidRDefault="00DF701E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01E" w:rsidRPr="00B86731" w:rsidRDefault="00DF701E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732" w:rsidRPr="00B86731" w:rsidTr="0081567B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81567B" w:rsidP="00CA6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CA6F41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Колобкова Е.А.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3/5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ВАЗ 2101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602602,66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22732" w:rsidRPr="00B86731" w:rsidTr="0081567B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B76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732" w:rsidRPr="00B86731" w:rsidTr="0081567B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B76E4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B76E4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B76E4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B76E4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732" w:rsidRPr="00B86731" w:rsidTr="0081567B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F139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22732" w:rsidRPr="00B86731" w:rsidRDefault="00422732" w:rsidP="00F139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F139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422732" w:rsidRPr="00B86731" w:rsidRDefault="00422732" w:rsidP="00F139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1/5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F139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53,4</w:t>
            </w:r>
          </w:p>
          <w:p w:rsidR="00422732" w:rsidRPr="00B86731" w:rsidRDefault="00422732" w:rsidP="00F139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F139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22732" w:rsidRPr="00B86731" w:rsidRDefault="00422732" w:rsidP="00F139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8949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612,0</w:t>
            </w:r>
          </w:p>
          <w:p w:rsidR="00422732" w:rsidRPr="00B86731" w:rsidRDefault="00422732" w:rsidP="00A01E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22732" w:rsidRPr="00B86731" w:rsidRDefault="00422732" w:rsidP="00A01E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Лада-Ларгус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450562,48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22732" w:rsidRPr="00B86731" w:rsidTr="0081567B">
        <w:trPr>
          <w:trHeight w:val="208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F139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F139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422732" w:rsidRPr="00B86731" w:rsidRDefault="00422732" w:rsidP="00F139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F139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F139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732" w:rsidRPr="00B86731" w:rsidTr="00CA6F41">
        <w:trPr>
          <w:trHeight w:val="207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F139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F139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F139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F139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32" w:rsidRPr="00B86731" w:rsidRDefault="00422732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6477" w:rsidRPr="00B86731" w:rsidTr="00CA6F4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81567B" w:rsidP="00CA6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CA6F41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Матырова Е.Г.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Главный специалист-эксперт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256B30" w:rsidP="00CA6F4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256B30" w:rsidP="00CA6F4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общая долевая, 33/100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256B30" w:rsidP="00CA6F4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657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256B30" w:rsidP="00CA6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256B30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легковой автомобиль Опель Корса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4</w:t>
            </w:r>
            <w:r w:rsidR="00FD0570" w:rsidRPr="00B86731">
              <w:rPr>
                <w:sz w:val="18"/>
                <w:szCs w:val="18"/>
              </w:rPr>
              <w:t>41118,72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6477" w:rsidRPr="00B86731" w:rsidTr="00CA6F4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CA6F4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земельный участок для увеличения площади ранее предоставленного участка для индивидуального жилищного строительства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CA6F4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CA6F4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280</w:t>
            </w:r>
            <w:r w:rsidR="005A5F1E" w:rsidRPr="00B86731">
              <w:rPr>
                <w:sz w:val="18"/>
                <w:szCs w:val="18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CA6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6477" w:rsidRPr="00B86731" w:rsidTr="00CA6F4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B30C8A">
            <w:pPr>
              <w:pStyle w:val="a3"/>
              <w:spacing w:before="0" w:beforeAutospacing="0" w:after="0" w:line="360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B30C8A">
            <w:pPr>
              <w:pStyle w:val="a3"/>
              <w:spacing w:before="0" w:beforeAutospacing="0" w:after="0" w:line="360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общая долевая, 33/100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B30C8A">
            <w:pPr>
              <w:pStyle w:val="a3"/>
              <w:spacing w:before="0" w:beforeAutospacing="0" w:after="0" w:line="360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156,7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B30C8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6477" w:rsidRPr="00B86731" w:rsidTr="00CA6F4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B30C8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76477" w:rsidRPr="00B86731" w:rsidRDefault="00376477" w:rsidP="00B30C8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B30C8A">
            <w:pPr>
              <w:pStyle w:val="a3"/>
              <w:spacing w:before="0" w:beforeAutospacing="0" w:after="0" w:line="360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общая долевая, 2/3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B30C8A">
            <w:pPr>
              <w:pStyle w:val="a3"/>
              <w:spacing w:before="0" w:beforeAutospacing="0" w:after="0" w:line="360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45,1</w:t>
            </w:r>
          </w:p>
          <w:p w:rsidR="00376477" w:rsidRPr="00B86731" w:rsidRDefault="00376477" w:rsidP="00B30C8A">
            <w:pPr>
              <w:pStyle w:val="a3"/>
              <w:spacing w:before="0" w:beforeAutospacing="0"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B30C8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76477" w:rsidRPr="00B86731" w:rsidRDefault="00376477" w:rsidP="00B30C8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6477" w:rsidRPr="00B86731" w:rsidTr="00B30C8A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7609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7609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общая долевая, 1/100</w:t>
            </w:r>
          </w:p>
          <w:p w:rsidR="00376477" w:rsidRPr="00B86731" w:rsidRDefault="00376477" w:rsidP="00760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7609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657</w:t>
            </w:r>
            <w:r w:rsidR="005A5F1E" w:rsidRPr="00B86731">
              <w:rPr>
                <w:sz w:val="18"/>
                <w:szCs w:val="18"/>
              </w:rPr>
              <w:t>,0</w:t>
            </w:r>
          </w:p>
          <w:p w:rsidR="00376477" w:rsidRPr="00B86731" w:rsidRDefault="00376477" w:rsidP="00760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760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76477" w:rsidRPr="00B86731" w:rsidRDefault="00376477" w:rsidP="00760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293D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увеличения площади ранее предоставлен-ного участка для индивидуаль-ного жилищного строительства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280</w:t>
            </w:r>
            <w:r w:rsidR="005A5F1E"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FD0570" w:rsidP="00C9430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147576,00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6477" w:rsidRPr="00B86731" w:rsidTr="00B30C8A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7609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7609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общая долевая, 1/100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7609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156,7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760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6477" w:rsidRPr="00B86731" w:rsidTr="00B30C8A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760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7609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общая долевая, 2/3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7609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61,3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760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76477" w:rsidRPr="00B86731" w:rsidRDefault="00376477" w:rsidP="00760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6477" w:rsidRPr="00B86731" w:rsidTr="00CA6F4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760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760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7609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53</w:t>
            </w:r>
            <w:r w:rsidR="005A5F1E" w:rsidRPr="00B86731">
              <w:rPr>
                <w:sz w:val="18"/>
                <w:szCs w:val="18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760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6477" w:rsidRPr="00B86731" w:rsidTr="00CA6F4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CA6F41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CA6F41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общая долевая, 33/100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CA6F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657</w:t>
            </w:r>
            <w:r w:rsidR="005A5F1E"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CA6F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76477" w:rsidRPr="00B86731" w:rsidRDefault="00376477" w:rsidP="00CA6F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14400,00</w:t>
            </w:r>
          </w:p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6477" w:rsidRPr="00B86731" w:rsidTr="00CA6F41">
        <w:trPr>
          <w:trHeight w:val="545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жилой дом</w:t>
            </w:r>
          </w:p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общая долевая, 33/100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156,7</w:t>
            </w:r>
          </w:p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6477" w:rsidRPr="00B86731" w:rsidTr="00CA6F4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61,3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6477" w:rsidRPr="00B86731" w:rsidTr="00CA6F4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1A274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1A274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общая долевая, 33/100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1A274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657</w:t>
            </w:r>
            <w:r w:rsidR="005A5F1E" w:rsidRPr="00B86731">
              <w:rPr>
                <w:sz w:val="18"/>
                <w:szCs w:val="18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1A2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FD0570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FD0570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376477" w:rsidRPr="00B86731" w:rsidTr="00CA6F4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1A274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1A2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33/100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1A274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156,7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1A2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76477" w:rsidRPr="00B86731" w:rsidRDefault="00376477" w:rsidP="001A2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6477" w:rsidRPr="00B86731" w:rsidTr="00392639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81567B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  <w:r w:rsidR="00CA6F41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 w:eastAsia="ru-RU"/>
              </w:rPr>
              <w:t>Новожилов В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B86731">
              <w:rPr>
                <w:rFonts w:ascii="Times New Roman" w:hAnsi="Times New Roman"/>
                <w:sz w:val="18"/>
                <w:szCs w:val="18"/>
                <w:lang w:val="en-US" w:eastAsia="ru-RU"/>
              </w:rPr>
              <w:t>А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376477" w:rsidRPr="00B86731" w:rsidRDefault="00376477" w:rsidP="00CA6F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специалист-эксперт (по автоматизации)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л/автомобиль</w:t>
            </w:r>
            <w:r w:rsidRPr="00B8673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Altima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0C2CF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601834,51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</w:p>
        </w:tc>
      </w:tr>
      <w:tr w:rsidR="00376477" w:rsidRPr="00B86731" w:rsidTr="00392639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CA6F4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л/автомобиль</w:t>
            </w:r>
            <w:r w:rsidRPr="00B8673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Nissa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Maxima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6477" w:rsidRPr="00B86731" w:rsidTr="00392639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425679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425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425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425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425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0C2CF8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203955,53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76477" w:rsidRPr="00B86731" w:rsidTr="00392639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425679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425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425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425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6477" w:rsidRPr="00B86731" w:rsidRDefault="00376477" w:rsidP="00425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477" w:rsidRPr="00B86731" w:rsidRDefault="00376477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5CFB" w:rsidRPr="00B86731" w:rsidTr="00A01EE1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81567B" w:rsidP="002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CA6F41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Смирнова И.Г.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CA6F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 руководитель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425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425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425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49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425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840,0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2E51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2E514F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  <w:r w:rsidR="00B375BA" w:rsidRPr="00B86731">
              <w:rPr>
                <w:rFonts w:ascii="Times New Roman" w:hAnsi="Times New Roman"/>
                <w:color w:val="000000"/>
                <w:sz w:val="18"/>
                <w:szCs w:val="18"/>
              </w:rPr>
              <w:t>14712,98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CFB" w:rsidRPr="00B86731" w:rsidRDefault="00DB5CFB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25679" w:rsidRPr="00B86731" w:rsidTr="00A01EE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CA6F41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Сокова В.И.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42567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42567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42567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42567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42567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25679" w:rsidRPr="00B86731" w:rsidRDefault="0042567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 гаражом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50,1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1058440,80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25679" w:rsidRPr="00B86731" w:rsidTr="0033314F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42567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4256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4256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4256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27,9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4256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5679" w:rsidRPr="00B86731" w:rsidTr="0033314F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42567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4256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425679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4256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38,9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4256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5679" w:rsidRPr="00B86731" w:rsidTr="00CB65B3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42567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42567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4256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42567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42567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5679" w:rsidRPr="00B86731" w:rsidRDefault="00425679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CB65B3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  <w:r w:rsidR="00CA6F41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Юрышева Е.Н.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925</w:t>
            </w:r>
            <w:r w:rsidR="005A5F1E"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5F30F3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415255,84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CB65B3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1087</w:t>
            </w:r>
            <w:r w:rsidR="005A5F1E"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CB65B3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223,7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90DD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CB65B3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925</w:t>
            </w:r>
            <w:r w:rsidR="005A5F1E"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Хонда Кросс-тур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962C98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1171230,47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CB65B3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1087</w:t>
            </w:r>
            <w:r w:rsidR="005A5F1E"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CB65B3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16E41" w:rsidRPr="00B86731" w:rsidRDefault="00416E4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223,7</w:t>
            </w:r>
          </w:p>
          <w:p w:rsidR="00416E41" w:rsidRPr="00B86731" w:rsidRDefault="00416E4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A01E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A01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6673FB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2D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(государственное учреждение) в городском округе Кинешме и Кинешемском муниципальном районе Ивановской области</w:t>
            </w:r>
            <w:r w:rsidR="0033314F" w:rsidRPr="00B8673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416E41" w:rsidRPr="00B86731" w:rsidTr="00B726C8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A747C8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Андреева Е.В.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6E4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15231A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410532,65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6562C2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31A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легковые автомобили: ВАЗ 21053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Sportage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15231A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471685,47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6562C2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A747C8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Гладышева О.Н.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340</w:t>
            </w:r>
            <w:r w:rsidR="0015231A"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15231A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КИА РИО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15231A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622467,66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6562C2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562C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15231A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38,4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6562C2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562C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15231A" w:rsidP="006562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7836CA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360" w:lineRule="auto"/>
              <w:jc w:val="center"/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15231A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31634,58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7836CA">
        <w:trPr>
          <w:trHeight w:val="409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A747C8" w:rsidP="00783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Калистратова А.В</w:t>
            </w:r>
            <w:r w:rsidRPr="00B86731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4168D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автомобиль легковой ВАЗ 21900 Лада Гранта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78206C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605115,84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7836CA">
        <w:trPr>
          <w:trHeight w:val="408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83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673F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EB1A5F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A747C8" w:rsidP="00BA7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55A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Лакеева Л.Г.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575B46" w:rsidP="004168D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Начальник</w:t>
            </w:r>
            <w:r w:rsidR="00416E41"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приусадебный земельный участок</w:t>
            </w:r>
          </w:p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жилой дом</w:t>
            </w:r>
          </w:p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квартира</w:t>
            </w:r>
          </w:p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общая долевая -1/2</w:t>
            </w:r>
          </w:p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общая долевая -1/2</w:t>
            </w:r>
          </w:p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общая долевая -1/2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1100,0</w:t>
            </w:r>
          </w:p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"/>
                <w:sz w:val="18"/>
                <w:szCs w:val="18"/>
              </w:rPr>
              <w:t>40,4</w:t>
            </w:r>
          </w:p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"/>
                <w:sz w:val="18"/>
                <w:szCs w:val="18"/>
              </w:rPr>
              <w:t>70,8</w:t>
            </w:r>
          </w:p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4168D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4168D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4168D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4168D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4168D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4168D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4168D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55A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55A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55A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55A63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легковой автомобиль</w:t>
            </w:r>
          </w:p>
          <w:p w:rsidR="00416E41" w:rsidRPr="00B86731" w:rsidRDefault="00416E41" w:rsidP="00595B1E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 xml:space="preserve">ниссан-примера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575B46" w:rsidP="00055A63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648663,59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55A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EB1A5F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55A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55A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приусадебный земельный участок</w:t>
            </w:r>
          </w:p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жилой дом</w:t>
            </w:r>
          </w:p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квартира</w:t>
            </w:r>
          </w:p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общая долевая -1/4</w:t>
            </w:r>
          </w:p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общая долевая -1/4</w:t>
            </w:r>
          </w:p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общая долевая -1/2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1056,0</w:t>
            </w:r>
          </w:p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</w:p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"/>
                <w:sz w:val="18"/>
                <w:szCs w:val="18"/>
              </w:rPr>
              <w:t>89,8</w:t>
            </w:r>
          </w:p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"/>
                <w:sz w:val="18"/>
                <w:szCs w:val="18"/>
              </w:rPr>
              <w:t>70,8</w:t>
            </w:r>
          </w:p>
          <w:p w:rsidR="00416E41" w:rsidRPr="00B86731" w:rsidRDefault="00416E41" w:rsidP="004168D6">
            <w:pPr>
              <w:pStyle w:val="ConsPlusNormal"/>
              <w:snapToGrid w:val="0"/>
              <w:spacing w:after="0"/>
              <w:jc w:val="center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4168D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4168D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4168D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4168D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4168D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4168D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4168D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595B1E" w:rsidP="00055A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</w:t>
            </w:r>
            <w:r w:rsidR="00416E41" w:rsidRPr="00B86731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575B46" w:rsidRPr="00B86731" w:rsidRDefault="00575B46" w:rsidP="00055A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B46" w:rsidRPr="00B86731" w:rsidRDefault="00595B1E" w:rsidP="00055A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</w:t>
            </w:r>
            <w:r w:rsidR="00575B46" w:rsidRPr="00B86731">
              <w:rPr>
                <w:rFonts w:ascii="Times New Roman" w:hAnsi="Times New Roman"/>
                <w:sz w:val="18"/>
                <w:szCs w:val="18"/>
              </w:rPr>
              <w:t>емельный участок под гаражом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55A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31,0</w:t>
            </w:r>
          </w:p>
          <w:p w:rsidR="00575B46" w:rsidRPr="00B86731" w:rsidRDefault="00575B46" w:rsidP="00055A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B46" w:rsidRPr="00B86731" w:rsidRDefault="00575B46" w:rsidP="00055A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B46" w:rsidRPr="00B86731" w:rsidRDefault="00575B46" w:rsidP="00055A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55A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595B1E" w:rsidRPr="00B86731" w:rsidRDefault="00595B1E" w:rsidP="00055A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5B1E" w:rsidRPr="00B86731" w:rsidRDefault="00595B1E" w:rsidP="00055A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5B1E" w:rsidRPr="00B86731" w:rsidRDefault="00595B1E" w:rsidP="00055A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595B1E" w:rsidP="00595B1E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sz w:val="18"/>
                <w:szCs w:val="18"/>
              </w:rPr>
            </w:pPr>
            <w:r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>г</w:t>
            </w:r>
            <w:r w:rsidR="00416E41" w:rsidRPr="00B86731">
              <w:rPr>
                <w:rFonts w:ascii="Times New Roman" w:eastAsia="Times New Roman CYR" w:hAnsi="Times New Roman" w:cs="Times New Roman CYR"/>
                <w:sz w:val="18"/>
                <w:szCs w:val="18"/>
              </w:rPr>
              <w:t xml:space="preserve">рузовой-фургон, фольсваген  Т4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575B46" w:rsidP="00055A63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 w:rsidRPr="00B86731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201291,85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55A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A609CA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A747C8" w:rsidP="006E7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Ларина А.В.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4168D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4168D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16E41" w:rsidRPr="00B86731" w:rsidRDefault="00416E41" w:rsidP="004168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16E41" w:rsidRPr="00B86731" w:rsidRDefault="00416E41" w:rsidP="004168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4168D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16E41" w:rsidRPr="00B86731" w:rsidRDefault="00416E41" w:rsidP="004168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–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4168D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30,6</w:t>
            </w:r>
          </w:p>
          <w:p w:rsidR="00416E41" w:rsidRPr="00B86731" w:rsidRDefault="00416E41" w:rsidP="004168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63,8</w:t>
            </w:r>
          </w:p>
          <w:p w:rsidR="00416E41" w:rsidRPr="00B86731" w:rsidRDefault="00416E41" w:rsidP="004168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4168D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4168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4168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B8101A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502709,64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EB1A5F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A747C8" w:rsidP="005A7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B4251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Фурсаева Н.А.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2D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B86731">
              <w:rPr>
                <w:rFonts w:ascii="Times New Roman" w:eastAsia="Times New Roman" w:hAnsi="Times New Roman"/>
                <w:sz w:val="18"/>
              </w:rPr>
              <w:t>Главный специалист-эксперт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B8101A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443456,20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EB1A5F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EB1A5F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7E7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Несовершеннолет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ний ребёнок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B8101A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2901,49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A009B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EB1A5F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A747C8" w:rsidP="00AB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Цымлякова Е.А.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6E4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B86731">
              <w:rPr>
                <w:rFonts w:ascii="Times New Roman" w:eastAsia="Times New Roman" w:hAnsi="Times New Roman"/>
                <w:sz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2C2E2C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561923,20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EB1A5F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Default="00416E41" w:rsidP="00F62D7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B76E43" w:rsidRDefault="00B76E43" w:rsidP="00F62D7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6E43" w:rsidRPr="00B86731" w:rsidRDefault="00B76E43" w:rsidP="00F62D7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E43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B76E43" w:rsidRDefault="00B76E43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Default="00B76E43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416E41" w:rsidRPr="00B8673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B76E43" w:rsidRDefault="00B76E43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6E43" w:rsidRPr="00B86731" w:rsidRDefault="00B76E43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82,3</w:t>
            </w:r>
          </w:p>
          <w:p w:rsidR="00B76E43" w:rsidRDefault="00B76E43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6E43" w:rsidRPr="00B86731" w:rsidRDefault="00B76E43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B76E43" w:rsidRDefault="00B76E43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6E43" w:rsidRPr="00B86731" w:rsidRDefault="00B76E43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Default="00B76E43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416E41" w:rsidRPr="00B86731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B76E43" w:rsidRDefault="00B76E43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6E43" w:rsidRPr="00B86731" w:rsidRDefault="00B76E43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Default="00B76E43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416E41" w:rsidRPr="00B86731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B76E43" w:rsidRDefault="00B76E43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6E43" w:rsidRPr="00B86731" w:rsidRDefault="00B76E43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Default="00062607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378183,34</w:t>
            </w:r>
          </w:p>
          <w:p w:rsidR="00B76E43" w:rsidRDefault="00B76E43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6E43" w:rsidRPr="00B86731" w:rsidRDefault="00B76E43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Default="00B76E43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416E41" w:rsidRPr="00B86731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B76E43" w:rsidRDefault="00B76E43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6E43" w:rsidRPr="00B86731" w:rsidRDefault="00B76E43" w:rsidP="00730549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B72AE2"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253EC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Управление Пенсионного фонда Российской Федерации (государственное учреждение) в городском округе Тейково и Тейковском муниципальном районе Ивановской области</w:t>
            </w:r>
          </w:p>
        </w:tc>
      </w:tr>
      <w:tr w:rsidR="00416E41" w:rsidRPr="00B86731" w:rsidTr="00F9155B">
        <w:trPr>
          <w:trHeight w:val="714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33314F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Богатова Г.В.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4168D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F91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823</w:t>
            </w:r>
            <w:r w:rsidR="00D645A2" w:rsidRPr="00B86731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D645A2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732229,69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76116D">
        <w:trPr>
          <w:trHeight w:val="713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4168D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F91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½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</w:t>
            </w:r>
            <w:r w:rsidR="00D645A2" w:rsidRPr="00B8673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F02164">
        <w:trPr>
          <w:trHeight w:val="409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33314F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7E7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Гончаров А.В.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7E7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7E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7E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7E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36,00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7E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472A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472A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472A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F1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Опель «Астра»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D645A2" w:rsidP="00937E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1037011,40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7E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F02164">
        <w:trPr>
          <w:trHeight w:val="408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4A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7E7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7E7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7E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7E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7E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7E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472A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472A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472A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F1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7E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7E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7812BE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30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7E7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7E70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7E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7E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7E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7E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472A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472A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73,40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472A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F1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D645A2" w:rsidP="00937E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318514,33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7E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50CC" w:rsidRPr="00B86731" w:rsidTr="00DA71AF">
        <w:trPr>
          <w:trHeight w:val="30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CC" w:rsidRPr="00B86731" w:rsidRDefault="0033314F" w:rsidP="006F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CC" w:rsidRPr="00B86731" w:rsidRDefault="005A50CC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Дубицкая Н.О.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CC" w:rsidRPr="00B86731" w:rsidRDefault="005A50CC" w:rsidP="006F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CC" w:rsidRPr="00B86731" w:rsidRDefault="005A50CC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CC" w:rsidRPr="00B86731" w:rsidRDefault="005A50CC" w:rsidP="005A50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5A50CC" w:rsidRPr="00B86731" w:rsidRDefault="005A50CC" w:rsidP="005A50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45/100</w:t>
            </w:r>
          </w:p>
          <w:p w:rsidR="005A50CC" w:rsidRPr="00B86731" w:rsidRDefault="005A50CC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CC" w:rsidRPr="00B86731" w:rsidRDefault="005A50CC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CC" w:rsidRPr="00B86731" w:rsidRDefault="005A50CC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CC" w:rsidRPr="00B86731" w:rsidRDefault="005A50CC" w:rsidP="00F472A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CC" w:rsidRPr="00B86731" w:rsidRDefault="005A50CC" w:rsidP="00F472A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CC" w:rsidRPr="00B86731" w:rsidRDefault="005A50CC" w:rsidP="00F472A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CC" w:rsidRPr="00B86731" w:rsidRDefault="005A50CC" w:rsidP="006F1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CC" w:rsidRPr="00B86731" w:rsidRDefault="005A50CC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402523,06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CC" w:rsidRPr="00B86731" w:rsidRDefault="005A50CC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DA71AF">
        <w:trPr>
          <w:trHeight w:val="303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F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33314F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Дудин Ю.Н.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F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F1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Рено Сандеро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C8001A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563714,17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DA71AF">
        <w:trPr>
          <w:trHeight w:val="720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F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F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индивидуаль-ное жилищное строительство</w:t>
            </w:r>
          </w:p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963</w:t>
            </w:r>
            <w:r w:rsidR="005A5F1E"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6F11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DA71AF">
        <w:trPr>
          <w:trHeight w:val="232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C8001A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532300,66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500326">
        <w:trPr>
          <w:trHeight w:val="402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индивидуаль-ное 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963</w:t>
            </w:r>
            <w:r w:rsidR="007662CD"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392639">
        <w:trPr>
          <w:trHeight w:val="209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33314F" w:rsidP="006F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Катышкина Е.И.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-эксперт финансово-экономической группы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570</w:t>
            </w:r>
            <w:r w:rsidR="005A5F1E"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400</w:t>
            </w:r>
            <w:r w:rsidR="007662CD"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7662CD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403066,59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392639">
        <w:trPr>
          <w:trHeight w:val="207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392639">
        <w:trPr>
          <w:trHeight w:val="207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392639">
        <w:trPr>
          <w:trHeight w:val="139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43,0</w:t>
            </w:r>
          </w:p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33314F" w:rsidRPr="00B86731" w:rsidRDefault="0033314F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392639">
        <w:trPr>
          <w:trHeight w:val="138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r w:rsidR="003528FA"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683</w:t>
            </w:r>
            <w:r w:rsidR="007662CD"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392639">
        <w:trPr>
          <w:trHeight w:val="138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392639">
        <w:trPr>
          <w:trHeight w:val="208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индивидуаль-ное 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392639">
        <w:trPr>
          <w:trHeight w:val="207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7C3A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392639">
        <w:trPr>
          <w:trHeight w:val="489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683,0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индивидуаль-ное 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AC5A6B" w:rsidP="002F7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="00416E41" w:rsidRPr="00B86731">
              <w:rPr>
                <w:rFonts w:ascii="Times New Roman" w:hAnsi="Times New Roman"/>
                <w:sz w:val="18"/>
                <w:szCs w:val="18"/>
              </w:rPr>
              <w:t>: Субару Форестер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AC5A6B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342375,71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392639">
        <w:trPr>
          <w:trHeight w:val="355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2F7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392639">
        <w:trPr>
          <w:trHeight w:val="591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416E41" w:rsidRPr="00B86731" w:rsidRDefault="00416E41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416E41" w:rsidRPr="00B86731" w:rsidRDefault="00416E41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2F7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392639">
        <w:trPr>
          <w:trHeight w:val="347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2F7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392639">
        <w:trPr>
          <w:trHeight w:val="539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400,0</w:t>
            </w:r>
          </w:p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2F7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3528FA">
        <w:trPr>
          <w:trHeight w:val="385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2F76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3528FA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33314F" w:rsidP="006F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E1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Киселева О.В.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E123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8E12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8E12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долевая, 1/5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8E12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8E12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8E12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8E12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8E12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8E12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CD3A3E" w:rsidP="008E12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489699,89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8E123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3528FA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C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7C226C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7C22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7C22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7C22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7C22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7C22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7C22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7C22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7C22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CD3A3E" w:rsidP="007C22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510519,54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7C226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3528FA">
        <w:trPr>
          <w:trHeight w:val="357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33314F" w:rsidP="001F4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Медвецкова М.Н.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</w:t>
            </w:r>
            <w:r w:rsidR="00347172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у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правления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КИА СПОРТИДЖ</w:t>
            </w:r>
          </w:p>
          <w:p w:rsidR="00347172" w:rsidRPr="00B86731" w:rsidRDefault="00347172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B86731">
                <w:rPr>
                  <w:rFonts w:ascii="Times New Roman" w:hAnsi="Times New Roman"/>
                  <w:sz w:val="18"/>
                  <w:szCs w:val="18"/>
                </w:rPr>
                <w:t>2006 г</w:t>
              </w:r>
            </w:smartTag>
            <w:r w:rsidRPr="00B86731">
              <w:rPr>
                <w:rFonts w:ascii="Times New Roman" w:hAnsi="Times New Roman"/>
                <w:sz w:val="18"/>
                <w:szCs w:val="18"/>
              </w:rPr>
              <w:t>.в.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347172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545786,38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8A1A66">
        <w:trPr>
          <w:trHeight w:val="357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1F4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DF469B" w:rsidRDefault="00416E41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DF469B" w:rsidRPr="00DF46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F469B">
              <w:rPr>
                <w:rFonts w:ascii="Times New Roman" w:hAnsi="Times New Roman"/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8A1A66">
        <w:trPr>
          <w:trHeight w:val="345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146,6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76F17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721449,29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8A1A66">
        <w:trPr>
          <w:trHeight w:val="419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долевая собственность 1/1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32,2</w:t>
            </w:r>
          </w:p>
          <w:p w:rsidR="00416E41" w:rsidRPr="00B86731" w:rsidRDefault="00416E41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8A1A66">
        <w:trPr>
          <w:trHeight w:val="419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DF469B">
              <w:rPr>
                <w:rFonts w:ascii="Times New Roman" w:hAnsi="Times New Roman"/>
                <w:sz w:val="18"/>
                <w:szCs w:val="18"/>
              </w:rPr>
              <w:t xml:space="preserve"> под индивидуальное жилищное строительство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B76E43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X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A1A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A1A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A1A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A1A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3314F" w:rsidRPr="00B86731" w:rsidRDefault="0033314F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DF469B">
              <w:rPr>
                <w:rFonts w:ascii="Times New Roman" w:hAnsi="Times New Roman"/>
                <w:sz w:val="18"/>
                <w:szCs w:val="18"/>
              </w:rPr>
              <w:t xml:space="preserve"> под индивидуальное 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146,6</w:t>
            </w:r>
          </w:p>
          <w:p w:rsidR="0033314F" w:rsidRPr="00B86731" w:rsidRDefault="0033314F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3314F" w:rsidRPr="00B86731" w:rsidRDefault="0033314F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8A1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6E0E" w:rsidRPr="00B86731" w:rsidTr="00B76E43">
        <w:trPr>
          <w:trHeight w:val="421"/>
        </w:trPr>
        <w:tc>
          <w:tcPr>
            <w:tcW w:w="1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Степанова В.А.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3331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3331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3331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3331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E0E" w:rsidRPr="00B86731" w:rsidRDefault="008B6E0E" w:rsidP="003331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E0E" w:rsidRPr="00B86731" w:rsidRDefault="008B6E0E" w:rsidP="003331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E0E" w:rsidRPr="00B86731" w:rsidRDefault="008B6E0E" w:rsidP="003331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669977,19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6E0E" w:rsidRPr="00B86731" w:rsidTr="008B6E0E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333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DF469B">
              <w:rPr>
                <w:rFonts w:ascii="Times New Roman" w:hAnsi="Times New Roman"/>
                <w:sz w:val="18"/>
                <w:szCs w:val="18"/>
              </w:rPr>
              <w:t>для ведения личного подсобного хозяйства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B6E0E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469B" w:rsidRDefault="00DF469B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469B" w:rsidRDefault="00DF469B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469B" w:rsidRDefault="00DF469B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469B" w:rsidRPr="00B86731" w:rsidRDefault="00DF469B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lastRenderedPageBreak/>
              <w:t>28,12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31,62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28,00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28,00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31,62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400,00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32,2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469B" w:rsidRDefault="00DF469B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469B" w:rsidRDefault="00DF469B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469B" w:rsidRDefault="00DF469B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469B" w:rsidRPr="00B86731" w:rsidRDefault="00DF469B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129,7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lastRenderedPageBreak/>
              <w:t>РФ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B6E0E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8FA" w:rsidRPr="00B86731" w:rsidRDefault="003528FA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B6E0E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469B" w:rsidRDefault="00DF469B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469B" w:rsidRDefault="00DF469B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469B" w:rsidRDefault="00DF469B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469B" w:rsidRPr="00B86731" w:rsidRDefault="00DF469B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6E0E" w:rsidRPr="00B86731" w:rsidTr="008B6E0E">
        <w:tc>
          <w:tcPr>
            <w:tcW w:w="1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X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F26B3D" w:rsidP="008A1A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</w:t>
            </w:r>
            <w:r w:rsidR="008B6E0E" w:rsidRPr="00B86731">
              <w:rPr>
                <w:rFonts w:ascii="Times New Roman" w:hAnsi="Times New Roman"/>
                <w:sz w:val="18"/>
                <w:szCs w:val="18"/>
              </w:rPr>
              <w:t>адовый земельный участок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1663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8A1A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8A1A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E0E" w:rsidRPr="00B86731" w:rsidRDefault="008B6E0E" w:rsidP="00166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E0E" w:rsidRPr="00B86731" w:rsidRDefault="00F26B3D" w:rsidP="00166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E0E" w:rsidRPr="00B86731" w:rsidRDefault="008B6E0E" w:rsidP="00166322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F26B3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Рено Симбол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EX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14 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F26B3D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245505,57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6E0E" w:rsidRPr="00B86731" w:rsidTr="008B6E0E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8A1A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1663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8A1A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8A1A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E0E" w:rsidRPr="00B86731" w:rsidRDefault="008B6E0E" w:rsidP="00166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E0E" w:rsidRPr="00B86731" w:rsidRDefault="00F26B3D" w:rsidP="00166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E0E" w:rsidRPr="00B86731" w:rsidRDefault="008B6E0E" w:rsidP="00166322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6E0E" w:rsidRPr="00B86731" w:rsidTr="00F26B3D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F26B3D" w:rsidP="008A1A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</w:t>
            </w:r>
            <w:r w:rsidR="008B6E0E" w:rsidRPr="00B86731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  <w:r w:rsidR="00DF469B">
              <w:rPr>
                <w:rFonts w:ascii="Times New Roman" w:hAnsi="Times New Roman"/>
                <w:sz w:val="18"/>
                <w:szCs w:val="18"/>
              </w:rPr>
              <w:t xml:space="preserve"> для личного подсобного хозяйства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F26B3D" w:rsidP="001663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F26B3D" w:rsidP="008A1A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F26B3D" w:rsidP="008A1A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F26B3D" w:rsidRPr="00B86731" w:rsidRDefault="00F26B3D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B3D" w:rsidRPr="00B86731" w:rsidRDefault="00F26B3D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F26B3D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28,0</w:t>
            </w:r>
          </w:p>
          <w:p w:rsidR="008B6E0E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8FA" w:rsidRPr="00B86731" w:rsidRDefault="003528FA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B3D" w:rsidRPr="00B86731" w:rsidRDefault="00F26B3D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F26B3D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28,0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F26B3D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31,6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F26B3D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31,6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B3D" w:rsidRPr="00B86731" w:rsidRDefault="00F26B3D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B3D" w:rsidRPr="00B86731" w:rsidRDefault="00F26B3D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129,7</w:t>
            </w:r>
          </w:p>
          <w:p w:rsidR="008B6E0E" w:rsidRPr="00B86731" w:rsidRDefault="008B6E0E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6E0E" w:rsidRPr="00B86731" w:rsidRDefault="00F26B3D" w:rsidP="00352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3528F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F26B3D" w:rsidRDefault="00F26B3D" w:rsidP="003528F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B3D" w:rsidRPr="00B86731" w:rsidRDefault="00F26B3D" w:rsidP="003528F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F26B3D" w:rsidRPr="00B86731" w:rsidRDefault="00F26B3D" w:rsidP="003528F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F26B3D" w:rsidRDefault="00F26B3D" w:rsidP="003528F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F26B3D" w:rsidRPr="00B86731" w:rsidRDefault="00F26B3D" w:rsidP="003528F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F26B3D" w:rsidRPr="00B86731" w:rsidRDefault="00F26B3D" w:rsidP="003528FA">
            <w:pPr>
              <w:spacing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E0E" w:rsidRPr="00B86731" w:rsidRDefault="008B6E0E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58122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8FA" w:rsidRPr="00B86731" w:rsidRDefault="00416E41" w:rsidP="00DF469B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(государственное учреждение) в Фурмановском муниципальном районе Ивановской области</w:t>
            </w:r>
          </w:p>
        </w:tc>
      </w:tr>
      <w:tr w:rsidR="00416E41" w:rsidRPr="00B86731" w:rsidTr="00F26B3D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F26B3D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Белянчиков А.С.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16E41" w:rsidRPr="00B86731" w:rsidRDefault="00416E4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16E41" w:rsidRPr="00B86731" w:rsidRDefault="00416E4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16E41" w:rsidRPr="00B86731" w:rsidRDefault="00416E4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</w:t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sz w:val="18"/>
                <w:szCs w:val="18"/>
              </w:rPr>
              <w:t>бщая долевая, 1/2                       общая долевая, 1/4</w:t>
            </w:r>
          </w:p>
          <w:p w:rsidR="00416E41" w:rsidRPr="00B86731" w:rsidRDefault="00416E4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42,4</w:t>
            </w:r>
          </w:p>
          <w:p w:rsidR="00416E41" w:rsidRPr="00B86731" w:rsidRDefault="00416E4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48,2</w:t>
            </w:r>
          </w:p>
          <w:p w:rsidR="00416E41" w:rsidRPr="00B86731" w:rsidRDefault="00416E4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48,2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DF46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325464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423556,22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F26B3D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3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3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3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42,4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3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3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325464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86207,46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EB1A5F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B077DC" w:rsidP="00AD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Ильинцева Е.Н.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528F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32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32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32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  <w:r w:rsidR="005A5F1E" w:rsidRPr="00B86731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32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32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627C08" w:rsidP="000D23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603434,63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EB1A5F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Default="00416E41" w:rsidP="00B726C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Несовершеннолет-ний ребенок</w:t>
            </w:r>
          </w:p>
          <w:p w:rsidR="003528FA" w:rsidRPr="00B86731" w:rsidRDefault="003528FA" w:rsidP="00B726C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528F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X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32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32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32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32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332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  <w:r w:rsidR="005A5F1E" w:rsidRPr="00B86731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B077DC" w:rsidP="000D23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1B4AC7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B077DC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Пешева О.В.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DF469B" w:rsidP="003528FA">
            <w:pPr>
              <w:pStyle w:val="ConsPlusNonformat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="00416E41"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 отдела  персонифициро-ванного учета, администриро-вания страховых взносов, взаимодействия со страхователями и взыскания задолженности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528FA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416E41" w:rsidRPr="00B86731" w:rsidRDefault="00416E41" w:rsidP="003528FA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416E41" w:rsidRPr="00B86731" w:rsidRDefault="00416E41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716</w:t>
            </w:r>
            <w:r w:rsidR="005A5F1E"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16E41" w:rsidRPr="00B86731" w:rsidRDefault="00416E41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325464" w:rsidP="00B726C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458438,36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1B4AC7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528FA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416E41" w:rsidRPr="00B86731" w:rsidRDefault="00416E41" w:rsidP="003528FA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416E41" w:rsidRPr="00B86731" w:rsidRDefault="00416E41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716</w:t>
            </w:r>
            <w:r w:rsidR="005A5F1E"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16E41" w:rsidRPr="00B86731" w:rsidRDefault="00416E41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16E41" w:rsidRPr="00B86731" w:rsidRDefault="00416E41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16E41" w:rsidRPr="00B86731" w:rsidRDefault="00416E41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16E41" w:rsidRPr="00B86731" w:rsidRDefault="00416E41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16E41" w:rsidRPr="00B86731" w:rsidRDefault="00416E41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726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14BC8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Omega</w:t>
            </w:r>
          </w:p>
          <w:p w:rsidR="00325464" w:rsidRPr="00B86731" w:rsidRDefault="00325464" w:rsidP="00014BC8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Хонда </w:t>
            </w:r>
            <w:r w:rsidRPr="00B867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325464" w:rsidP="00B726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1B4AC7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32"/>
                <w:szCs w:val="32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14BC8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личного </w:t>
            </w:r>
            <w:r w:rsidRPr="00B867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подсобного хозяйства</w:t>
            </w:r>
          </w:p>
          <w:p w:rsidR="00416E41" w:rsidRPr="00B86731" w:rsidRDefault="00416E41" w:rsidP="00014B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Default="00416E4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lastRenderedPageBreak/>
              <w:t>716</w:t>
            </w:r>
            <w:r w:rsidR="005A5F1E" w:rsidRPr="00B86731">
              <w:rPr>
                <w:sz w:val="18"/>
                <w:szCs w:val="18"/>
              </w:rPr>
              <w:t>,0</w:t>
            </w:r>
          </w:p>
          <w:p w:rsidR="00933226" w:rsidRDefault="00933226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933226" w:rsidRDefault="00933226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933226" w:rsidRPr="00B86731" w:rsidRDefault="00933226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50,1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Default="00416E4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lastRenderedPageBreak/>
              <w:t>РФ</w:t>
            </w:r>
          </w:p>
          <w:p w:rsidR="00933226" w:rsidRDefault="00933226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933226" w:rsidRDefault="00933226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933226" w:rsidRDefault="00933226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933226" w:rsidRDefault="00933226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933226" w:rsidRDefault="00933226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933226" w:rsidRPr="00B86731" w:rsidRDefault="00933226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D9361F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416E41" w:rsidRPr="00B86731" w:rsidTr="001B4AC7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32"/>
                <w:szCs w:val="32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14BC8">
            <w:pPr>
              <w:pStyle w:val="ConsPlusNormal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416E41" w:rsidRPr="00B86731" w:rsidRDefault="00416E41" w:rsidP="00014B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716</w:t>
            </w:r>
            <w:r w:rsidR="005A5F1E" w:rsidRPr="00B86731">
              <w:rPr>
                <w:sz w:val="18"/>
                <w:szCs w:val="18"/>
              </w:rPr>
              <w:t>,0</w:t>
            </w:r>
          </w:p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50,1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Default="00416E4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  <w:p w:rsidR="00933226" w:rsidRDefault="00933226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933226" w:rsidRDefault="00933226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933226" w:rsidRDefault="00933226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933226" w:rsidRDefault="00933226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933226" w:rsidRPr="00B86731" w:rsidRDefault="00933226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416E41" w:rsidRPr="00B86731" w:rsidTr="00B726C8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1B4AC7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Смирнов А.В.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D9361F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73,4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933226" w:rsidRDefault="00933226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933226">
              <w:rPr>
                <w:sz w:val="18"/>
                <w:szCs w:val="18"/>
              </w:rPr>
              <w:t>емельный</w:t>
            </w:r>
            <w:r>
              <w:rPr>
                <w:sz w:val="18"/>
                <w:szCs w:val="18"/>
              </w:rPr>
              <w:t xml:space="preserve"> участок для строительства гаража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933226" w:rsidRDefault="00933226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933226">
              <w:rPr>
                <w:sz w:val="18"/>
                <w:szCs w:val="18"/>
              </w:rPr>
              <w:t>32,0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933226" w:rsidRDefault="00933226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933226">
              <w:rPr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sz w:val="18"/>
                <w:szCs w:val="18"/>
                <w:lang w:val="en-US"/>
              </w:rPr>
              <w:t>HYNDAI</w:t>
            </w:r>
            <w:r w:rsidRPr="00B86731">
              <w:rPr>
                <w:sz w:val="18"/>
                <w:szCs w:val="18"/>
              </w:rPr>
              <w:t xml:space="preserve"> </w:t>
            </w:r>
            <w:r w:rsidRPr="00B86731">
              <w:rPr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D9361F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504712,76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416E41" w:rsidRPr="00B86731" w:rsidTr="00B726C8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Супруга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32"/>
                <w:szCs w:val="32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общая долевая,1/4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D9361F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73,4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D9361F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349296,52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416E41" w:rsidRPr="00B86731" w:rsidTr="00B726C8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Несовершеннолет</w:t>
            </w:r>
            <w:r w:rsidRPr="00B86731">
              <w:rPr>
                <w:sz w:val="18"/>
                <w:szCs w:val="18"/>
                <w:lang w:val="en-US"/>
              </w:rPr>
              <w:t>-</w:t>
            </w:r>
            <w:r w:rsidRPr="00B86731">
              <w:rPr>
                <w:sz w:val="18"/>
                <w:szCs w:val="18"/>
              </w:rPr>
              <w:t>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32"/>
                <w:szCs w:val="32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общая долевая,1/4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D9361F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73,4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after="0" w:line="276" w:lineRule="auto"/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after="0" w:line="276" w:lineRule="auto"/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D9361F" w:rsidP="00B726C8">
            <w:pPr>
              <w:pStyle w:val="a3"/>
              <w:spacing w:after="0" w:line="276" w:lineRule="auto"/>
              <w:jc w:val="center"/>
            </w:pPr>
            <w:r w:rsidRPr="00B86731"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416E41" w:rsidRPr="00B86731" w:rsidTr="00E2042A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1B4AC7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line="165" w:lineRule="atLeast"/>
              <w:jc w:val="center"/>
              <w:rPr>
                <w:color w:val="FF0000"/>
              </w:rPr>
            </w:pPr>
            <w:r w:rsidRPr="00B86731">
              <w:rPr>
                <w:sz w:val="18"/>
                <w:szCs w:val="18"/>
              </w:rPr>
              <w:t>Хусяинова О.А</w:t>
            </w:r>
            <w:r w:rsidRPr="00B86731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1B4AC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Заместитель начальника отдела назначения, перерасчета и выплаты пенсий и оценки пенсионных прав застрахованных лиц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квартира</w:t>
            </w:r>
          </w:p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</w:pPr>
          </w:p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общая долевая, 1/3</w:t>
            </w:r>
          </w:p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индивидуальная</w:t>
            </w:r>
          </w:p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58,30</w:t>
            </w:r>
          </w:p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817,0</w:t>
            </w:r>
          </w:p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398,9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78,7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E2042A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D9361F" w:rsidP="00E2042A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445974,66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D9361F" w:rsidP="00E204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416E41" w:rsidRPr="00B86731" w:rsidTr="00B726C8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line="30" w:lineRule="atLeast"/>
              <w:jc w:val="center"/>
            </w:pPr>
            <w:r w:rsidRPr="00B86731">
              <w:rPr>
                <w:sz w:val="18"/>
                <w:szCs w:val="18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line="30" w:lineRule="atLeast"/>
              <w:jc w:val="center"/>
            </w:pPr>
            <w:r w:rsidRPr="00B86731">
              <w:rPr>
                <w:sz w:val="32"/>
                <w:szCs w:val="32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78,7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земельный участок под индивидуаль-ное жилищное строительство</w:t>
            </w: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817,0</w:t>
            </w: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398,9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</w:pP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легковой автомобиль Хендэ Соната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DE6E50" w:rsidP="00B726C8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116851,44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3528FA" w:rsidP="00B726C8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E41" w:rsidRPr="00B86731" w:rsidTr="00B726C8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Несовершеннолет</w:t>
            </w:r>
            <w:r w:rsidRPr="00B86731">
              <w:rPr>
                <w:sz w:val="18"/>
                <w:szCs w:val="18"/>
                <w:lang w:val="en-US"/>
              </w:rPr>
              <w:t>-</w:t>
            </w:r>
            <w:r w:rsidRPr="00B86731">
              <w:rPr>
                <w:sz w:val="18"/>
                <w:szCs w:val="18"/>
              </w:rPr>
              <w:t>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32"/>
                <w:szCs w:val="32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after="0" w:line="276" w:lineRule="auto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after="0" w:line="276" w:lineRule="auto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after="0" w:line="276" w:lineRule="auto"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квартира</w:t>
            </w: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земельный участок под индивидуаль-ное жилищное строительство</w:t>
            </w: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 xml:space="preserve">78,7 </w:t>
            </w: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817,0</w:t>
            </w: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398,9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C84DF6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416E41" w:rsidRPr="00B86731" w:rsidTr="00B726C8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Несовершеннолет</w:t>
            </w:r>
            <w:r w:rsidRPr="00B86731">
              <w:rPr>
                <w:sz w:val="18"/>
                <w:szCs w:val="18"/>
                <w:lang w:val="en-US"/>
              </w:rPr>
              <w:t>-</w:t>
            </w:r>
            <w:r w:rsidRPr="00B86731">
              <w:rPr>
                <w:sz w:val="18"/>
                <w:szCs w:val="18"/>
              </w:rPr>
              <w:t>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32"/>
                <w:szCs w:val="32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after="0" w:line="276" w:lineRule="auto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after="0" w:line="276" w:lineRule="auto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after="0" w:line="276" w:lineRule="auto"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квартира</w:t>
            </w: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земельный участок под индивидуаль-ное жилищное строительство</w:t>
            </w: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 xml:space="preserve">78,7 </w:t>
            </w: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817,0</w:t>
            </w: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528FA" w:rsidRPr="00B86731" w:rsidRDefault="003528FA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398,9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528FA" w:rsidRPr="00B86731" w:rsidRDefault="003528FA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16E41" w:rsidRPr="00B86731" w:rsidRDefault="00416E41" w:rsidP="003528FA">
            <w:pPr>
              <w:pStyle w:val="a3"/>
              <w:spacing w:before="0" w:beforeAutospacing="0" w:after="0"/>
              <w:jc w:val="center"/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C84DF6" w:rsidP="00B726C8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726C8">
            <w:pPr>
              <w:pStyle w:val="a3"/>
              <w:spacing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нет</w:t>
            </w:r>
          </w:p>
        </w:tc>
      </w:tr>
      <w:tr w:rsidR="00416E41" w:rsidRPr="00B86731" w:rsidTr="00392639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1B4AC7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Чистякова О.Н</w:t>
            </w:r>
            <w:r w:rsidRPr="00B8673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46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 с постройками</w:t>
            </w: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B939A8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для ведения индивидуального садоводства и огородничества.</w:t>
            </w:r>
          </w:p>
          <w:p w:rsidR="00B939A8" w:rsidRPr="00B86731" w:rsidRDefault="00B939A8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B939A8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для сельскохозяйственного</w:t>
            </w:r>
            <w:r w:rsidR="00416E41"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производства</w:t>
            </w: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B939A8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для сельскохозяйственного </w:t>
            </w:r>
            <w:r w:rsidR="00416E41" w:rsidRPr="00B86731">
              <w:rPr>
                <w:rFonts w:ascii="Times New Roman" w:eastAsia="Times New Roman" w:hAnsi="Times New Roman"/>
                <w:sz w:val="18"/>
                <w:szCs w:val="18"/>
              </w:rPr>
              <w:t>производства</w:t>
            </w: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B939A8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для сельскохозяйственного</w:t>
            </w:r>
            <w:r w:rsidR="00416E41"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производства</w:t>
            </w: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C57FA" w:rsidRPr="00B86731" w:rsidRDefault="003C57FA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для </w:t>
            </w:r>
            <w:r w:rsidR="00B939A8"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сельскохозяйственного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производства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9A8" w:rsidRPr="00B86731" w:rsidRDefault="00B939A8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C57FA" w:rsidRPr="00B86731" w:rsidRDefault="003C57FA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939A8" w:rsidRPr="00B86731" w:rsidRDefault="00B939A8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939A8" w:rsidRPr="00B86731" w:rsidRDefault="00B939A8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939A8" w:rsidRPr="00B86731" w:rsidRDefault="00B939A8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939A8" w:rsidRPr="00B86731" w:rsidRDefault="00B939A8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 1/15</w:t>
            </w: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 1/15</w:t>
            </w: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939A8" w:rsidRPr="00B86731" w:rsidRDefault="00B939A8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939A8" w:rsidRPr="00B86731" w:rsidRDefault="00B939A8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 1/15</w:t>
            </w: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C57FA" w:rsidRPr="00B86731" w:rsidRDefault="003C57FA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C57FA" w:rsidRPr="00B86731" w:rsidRDefault="003C57FA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C57FA" w:rsidRPr="00B86731" w:rsidRDefault="003C57FA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 1/15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9A8" w:rsidRPr="00B86731" w:rsidRDefault="00B939A8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39,6</w:t>
            </w: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C57FA" w:rsidRPr="00B86731" w:rsidRDefault="003C57FA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939A8" w:rsidRPr="00B86731" w:rsidRDefault="00B939A8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1500</w:t>
            </w:r>
            <w:r w:rsidR="005A5F1E" w:rsidRPr="00B86731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077DC" w:rsidRPr="00B86731" w:rsidRDefault="00B077DC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939A8" w:rsidRPr="00B86731" w:rsidRDefault="00B939A8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939A8" w:rsidRPr="00B86731" w:rsidRDefault="00B939A8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3996</w:t>
            </w:r>
            <w:r w:rsidR="005A5F1E" w:rsidRPr="00B86731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194372</w:t>
            </w:r>
            <w:r w:rsidR="005A5F1E" w:rsidRPr="00B86731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68300</w:t>
            </w:r>
            <w:r w:rsidR="005A5F1E" w:rsidRPr="00B86731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077DC" w:rsidRDefault="00B077DC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528FA" w:rsidRPr="00B86731" w:rsidRDefault="003528FA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553520</w:t>
            </w:r>
            <w:r w:rsidR="005A5F1E" w:rsidRPr="00B86731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C57FA" w:rsidRPr="00B86731" w:rsidRDefault="003C57FA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C57FA" w:rsidRPr="00B86731" w:rsidRDefault="003C57FA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C57FA" w:rsidRPr="00B86731" w:rsidRDefault="003C57FA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077DC" w:rsidRPr="00B86731" w:rsidRDefault="00B077DC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215230</w:t>
            </w:r>
            <w:r w:rsidR="005A5F1E" w:rsidRPr="00B86731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9A8" w:rsidRPr="00B86731" w:rsidRDefault="00B939A8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C57FA" w:rsidRPr="00B86731" w:rsidRDefault="003C57FA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939A8" w:rsidRPr="00B86731" w:rsidRDefault="00B939A8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939A8" w:rsidRPr="00B86731" w:rsidRDefault="00B939A8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939A8" w:rsidRPr="00B86731" w:rsidRDefault="00B939A8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939A8" w:rsidRPr="00B86731" w:rsidRDefault="00B939A8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C57FA" w:rsidRPr="00B86731" w:rsidRDefault="003C57FA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077DC" w:rsidRDefault="00B077DC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528FA" w:rsidRPr="00B86731" w:rsidRDefault="003528FA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077DC" w:rsidRPr="00B86731" w:rsidRDefault="00B077DC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C57FA" w:rsidRPr="00B86731" w:rsidRDefault="003C57FA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C57FA" w:rsidRPr="00B86731" w:rsidRDefault="003C57FA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C57FA" w:rsidRPr="00B86731" w:rsidRDefault="003C57FA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352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11329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11329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  <w:r w:rsidR="005A5F1E" w:rsidRPr="00B86731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11329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11329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B939A8" w:rsidP="0011329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497363,10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11329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392639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1B4AC7" w:rsidP="00346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46A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46A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46A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  <w:r w:rsidR="005A5F1E" w:rsidRPr="00B86731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46A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27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 с постройками</w:t>
            </w:r>
          </w:p>
          <w:p w:rsidR="00416E41" w:rsidRDefault="00416E41" w:rsidP="0027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33226" w:rsidRPr="00B86731" w:rsidRDefault="00933226" w:rsidP="0027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640466" w:rsidP="009332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земельный участок для ведения личного подсобного хозяйства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27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39,6</w:t>
            </w:r>
          </w:p>
          <w:p w:rsidR="00416E41" w:rsidRPr="00B86731" w:rsidRDefault="00416E41" w:rsidP="0027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27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27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27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27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27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3996</w:t>
            </w:r>
            <w:r w:rsidR="005A5F1E" w:rsidRPr="00B86731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  <w:p w:rsidR="00416E41" w:rsidRPr="00B86731" w:rsidRDefault="00416E41" w:rsidP="0027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27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РФ</w:t>
            </w:r>
          </w:p>
          <w:p w:rsidR="00416E41" w:rsidRPr="00B86731" w:rsidRDefault="00416E41" w:rsidP="0027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27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27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27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27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27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27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640466" w:rsidP="00346A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а/м ФОРД ФЬЮЖН </w:t>
            </w:r>
          </w:p>
          <w:p w:rsidR="00640466" w:rsidRPr="00EE3B32" w:rsidRDefault="00640466" w:rsidP="00346A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FORD</w:t>
            </w:r>
            <w:r w:rsidR="0033369D" w:rsidRPr="00EE3B3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33369D"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FUSION</w:t>
            </w:r>
          </w:p>
          <w:p w:rsidR="0033369D" w:rsidRDefault="0033369D" w:rsidP="00346A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Мотоцикл ЯВА-350</w:t>
            </w:r>
            <w:r w:rsidR="00933226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</w:p>
          <w:p w:rsidR="00933226" w:rsidRPr="00B86731" w:rsidRDefault="00933226" w:rsidP="00346A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надувная лодка «Нырок-21»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33369D" w:rsidP="00346A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385111,96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3C57FA" w:rsidP="00346A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D269C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Управление Пенсионного фонда Российской Федерации (государственное учреждение) в городском округе Шуе и Шуйском муниципальном районе Ивановской области</w:t>
            </w:r>
          </w:p>
        </w:tc>
      </w:tr>
      <w:tr w:rsidR="00416E41" w:rsidRPr="00B86731" w:rsidTr="00322AD8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322AD8" w:rsidP="000B49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Ангелова Г.Н.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48,4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416E41" w:rsidRPr="00B86731" w:rsidRDefault="00416E41" w:rsidP="00322A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Фольксваген Бора</w:t>
            </w:r>
            <w:r w:rsidR="0057216E"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57216E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575591,91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528FA" w:rsidRPr="00B86731" w:rsidTr="00860238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8FA" w:rsidRPr="00B86731" w:rsidRDefault="003528F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8FA" w:rsidRPr="00B86731" w:rsidRDefault="003528FA" w:rsidP="00B95E3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Афанасьева С.В.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8FA" w:rsidRPr="00B86731" w:rsidRDefault="003528FA" w:rsidP="00B95E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A73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528FA" w:rsidRPr="00B86731" w:rsidRDefault="003528FA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64,1</w:t>
            </w:r>
          </w:p>
          <w:p w:rsidR="003528FA" w:rsidRPr="00B86731" w:rsidRDefault="003528FA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</w:p>
          <w:p w:rsidR="003528FA" w:rsidRPr="00B86731" w:rsidRDefault="003528FA" w:rsidP="00A73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3528FA" w:rsidRPr="00B86731" w:rsidRDefault="003528FA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Киа Серато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461487,05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A7338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528FA" w:rsidRPr="00B86731" w:rsidTr="00860238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8FA" w:rsidRPr="00B86731" w:rsidRDefault="003528F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8FA" w:rsidRPr="00B86731" w:rsidRDefault="003528FA" w:rsidP="00A73384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8FA" w:rsidRPr="00B86731" w:rsidRDefault="003528FA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32,8</w:t>
            </w: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B95E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A7338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A7338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414345,83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A7338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528FA" w:rsidRPr="00B86731" w:rsidTr="00860238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8FA" w:rsidRPr="00B86731" w:rsidRDefault="003528F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8FA" w:rsidRPr="00B86731" w:rsidRDefault="003528FA" w:rsidP="00A73384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8FA" w:rsidRPr="00B86731" w:rsidRDefault="003528FA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  <w:p w:rsidR="003528FA" w:rsidRPr="00B86731" w:rsidRDefault="003528FA" w:rsidP="00EE3B32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34/100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1222,0</w:t>
            </w: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83,0</w:t>
            </w: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A7338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A7338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12910,00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A7338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528FA" w:rsidRPr="00B86731" w:rsidTr="00860238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8FA" w:rsidRPr="00B86731" w:rsidRDefault="003528F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8FA" w:rsidRDefault="003528FA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  <w:p w:rsidR="003528FA" w:rsidRDefault="003528FA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528FA" w:rsidRDefault="003528FA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528FA" w:rsidRDefault="003528FA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528FA" w:rsidRDefault="003528FA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528FA" w:rsidRDefault="003528FA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528FA" w:rsidRDefault="003528FA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528FA" w:rsidRPr="00B86731" w:rsidRDefault="003528FA" w:rsidP="00A73384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8FA" w:rsidRPr="00B86731" w:rsidRDefault="003528FA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33/100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1222,0</w:t>
            </w: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83,0</w:t>
            </w: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8FA" w:rsidRPr="00B86731" w:rsidRDefault="003528FA" w:rsidP="003528FA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A7338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A7338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A73384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8FA" w:rsidRPr="00B86731" w:rsidRDefault="003528FA" w:rsidP="00A7338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B42FCF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322AD8" w:rsidP="00F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Грачева В.А.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2/5</w:t>
            </w:r>
          </w:p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2/5</w:t>
            </w:r>
          </w:p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</w:t>
            </w:r>
            <w:r w:rsidR="005A5F1E"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479</w:t>
            </w:r>
            <w:r w:rsidR="005A5F1E"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80,9</w:t>
            </w:r>
          </w:p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42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16E41" w:rsidRPr="00B86731" w:rsidRDefault="00416E41" w:rsidP="00B42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42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16E41" w:rsidRPr="00B86731" w:rsidRDefault="00416E41" w:rsidP="00B42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E41" w:rsidRPr="00B86731" w:rsidRDefault="00416E41" w:rsidP="00B42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16E41" w:rsidRPr="00B86731" w:rsidRDefault="00416E41" w:rsidP="00B42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16E41" w:rsidRPr="00B86731" w:rsidRDefault="00416E41" w:rsidP="00B42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/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/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416E41" w:rsidRPr="00B86731" w:rsidRDefault="00416E4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Honda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CR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-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1C28FD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806277,83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A73384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322AD8" w:rsidP="00F1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Кабешова Т.А.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22A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6078C" w:rsidRPr="00B86731" w:rsidRDefault="00B6078C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078C" w:rsidRPr="00B86731" w:rsidRDefault="00B6078C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</w:t>
            </w:r>
            <w:r w:rsidR="00B6078C" w:rsidRPr="00B86731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6078C" w:rsidRPr="00B86731" w:rsidRDefault="00B6078C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078C" w:rsidRPr="00B86731" w:rsidRDefault="00B6078C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828,0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B6078C" w:rsidRPr="00B86731" w:rsidRDefault="00B6078C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078C" w:rsidRPr="00B86731" w:rsidRDefault="00B6078C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B6078C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465728,49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2AD8" w:rsidRPr="00B86731" w:rsidTr="00392639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Кубарев А.Б.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/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/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427629,46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2AD8" w:rsidRPr="00B86731" w:rsidTr="00844865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2AD8" w:rsidRPr="00B86731" w:rsidRDefault="00322AD8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2AD8" w:rsidRPr="00B86731" w:rsidRDefault="00322AD8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  <w:p w:rsidR="00322AD8" w:rsidRPr="00B86731" w:rsidRDefault="00322AD8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65,0</w:t>
            </w:r>
          </w:p>
          <w:p w:rsidR="00322AD8" w:rsidRPr="00B86731" w:rsidRDefault="00322AD8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2AD8" w:rsidRPr="00B86731" w:rsidRDefault="00322AD8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22AD8" w:rsidRPr="00B86731" w:rsidRDefault="00322AD8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AD8" w:rsidRPr="00B86731" w:rsidRDefault="00322AD8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22AD8" w:rsidRPr="00B86731" w:rsidRDefault="00322AD8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Шевроле Авео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439923,88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2AD8" w:rsidRPr="00B86731" w:rsidTr="00844865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/>
              <w:jc w:val="center"/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A73384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322AD8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322AD8" w:rsidP="00745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Молева А.М.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352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D205D3" w:rsidP="00A733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425723,82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322AD8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322AD8" w:rsidP="00F0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Пайков С.В.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460</w:t>
            </w:r>
            <w:r w:rsidR="00326504"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326504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447592,22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322AD8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460</w:t>
            </w:r>
            <w:r w:rsidR="00326504"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326504" w:rsidP="00A73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380712,06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322AD8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460</w:t>
            </w:r>
            <w:r w:rsidR="003D1EBF"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3528FA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A73384">
            <w:pPr>
              <w:jc w:val="center"/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460</w:t>
            </w:r>
            <w:r w:rsidR="00FE6ECA"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E41" w:rsidRPr="00B86731" w:rsidRDefault="00416E41" w:rsidP="00DE66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A7338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2AD8" w:rsidRPr="00B86731" w:rsidTr="003528FA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  <w:r w:rsidR="00E01E3E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Садовникова Н.А.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AD8" w:rsidRPr="00B86731" w:rsidRDefault="00322AD8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878635,30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2AD8" w:rsidRPr="00B86731" w:rsidTr="003528FA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AD8" w:rsidRPr="00B86731" w:rsidRDefault="00322AD8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AD8" w:rsidRPr="00B86731" w:rsidRDefault="00322AD8" w:rsidP="003528FA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2AD8" w:rsidRPr="00B86731" w:rsidTr="003528FA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AD8" w:rsidRPr="00B86731" w:rsidRDefault="00322AD8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 с хозяйственными постройками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3528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AD8" w:rsidRPr="00B86731" w:rsidRDefault="00322AD8" w:rsidP="003528FA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2AD8" w:rsidRPr="00B86731" w:rsidTr="003528FA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AD8" w:rsidRPr="00B86731" w:rsidRDefault="00322AD8" w:rsidP="000D23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322AD8" w:rsidRPr="00B86731" w:rsidRDefault="00322AD8" w:rsidP="000D23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участок  под                  индивидуальное        жилищное строительство</w:t>
            </w:r>
          </w:p>
          <w:p w:rsidR="00322AD8" w:rsidRPr="00B86731" w:rsidRDefault="00322AD8" w:rsidP="000D23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D8" w:rsidRPr="00B86731" w:rsidRDefault="00322AD8" w:rsidP="000D23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жилой дом   с хоз.постройками</w:t>
            </w:r>
          </w:p>
          <w:p w:rsidR="00322AD8" w:rsidRPr="00B86731" w:rsidRDefault="00322AD8" w:rsidP="000D23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AD8" w:rsidRPr="00B86731" w:rsidRDefault="00322AD8" w:rsidP="000D234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2AD8" w:rsidRPr="00B86731" w:rsidRDefault="00322AD8" w:rsidP="000D234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½</w:t>
            </w:r>
          </w:p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32/100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521,0</w:t>
            </w:r>
          </w:p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46,7</w:t>
            </w:r>
          </w:p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22AD8" w:rsidRPr="00B86731" w:rsidRDefault="00322AD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250A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легковые автомобили:  Фольсваген  «Каравелла», Фольсваген «Тигуан»</w:t>
            </w:r>
          </w:p>
          <w:p w:rsidR="00322AD8" w:rsidRPr="00B86731" w:rsidRDefault="00322AD8" w:rsidP="00250A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2AD8" w:rsidRPr="00B86731" w:rsidRDefault="00322AD8" w:rsidP="00250A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надувная моторная лодка Нисса-маран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369393,62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AD8" w:rsidRPr="00B86731" w:rsidRDefault="00322AD8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4411A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Отдел Пенсионного фонда Российской Федерации (государственное учреждение) в Верхнеландеховском муниципальном районе Ивановской области</w:t>
            </w:r>
          </w:p>
        </w:tc>
      </w:tr>
      <w:tr w:rsidR="00E01E3E" w:rsidRPr="00B86731" w:rsidTr="00844865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Варенова М.А.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3528FA">
            <w:pPr>
              <w:spacing w:after="0"/>
              <w:ind w:firstLine="2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67,6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5154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430099,07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01E3E" w:rsidRPr="00B86731" w:rsidTr="00844865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E0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190F59">
            <w:pPr>
              <w:spacing w:after="0" w:line="240" w:lineRule="auto"/>
              <w:ind w:firstLine="2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5154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5154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67,6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5154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01E3E" w:rsidRPr="00B86731" w:rsidRDefault="00E01E3E" w:rsidP="005154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5154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EB1A5F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E01E3E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Горбова О.В.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15191">
            <w:pPr>
              <w:spacing w:after="0" w:line="240" w:lineRule="auto"/>
              <w:ind w:firstLine="2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группы назначения,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перерасчета, выплаты пенсий и оценки пенсионных прав застрахованных лиц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44,0</w:t>
            </w:r>
          </w:p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E23C0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470947,78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01E3E" w:rsidRPr="00B86731" w:rsidTr="00844865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Малышева О.А.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717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персонифициро-ванного учета, администриро-вания страховых взносов, взаимодействия со страхователями и взыскания задолженности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E3E" w:rsidRPr="00B86731" w:rsidRDefault="00E01E3E" w:rsidP="00717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01E3E" w:rsidRPr="00B86731" w:rsidRDefault="00E01E3E" w:rsidP="00717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1E3E" w:rsidRPr="00B86731" w:rsidRDefault="00E01E3E" w:rsidP="00717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1E3E" w:rsidRPr="00B86731" w:rsidRDefault="00E01E3E" w:rsidP="00717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E3E" w:rsidRPr="00B86731" w:rsidRDefault="00E01E3E" w:rsidP="00717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125,8</w:t>
            </w:r>
          </w:p>
          <w:p w:rsidR="00E01E3E" w:rsidRPr="00B86731" w:rsidRDefault="00E01E3E" w:rsidP="00717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1E3E" w:rsidRPr="00B86731" w:rsidRDefault="00E01E3E" w:rsidP="00717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1E3E" w:rsidRPr="00B86731" w:rsidRDefault="00E01E3E" w:rsidP="00717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1004,0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E3E" w:rsidRPr="00B86731" w:rsidRDefault="00E01E3E" w:rsidP="00717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01E3E" w:rsidRPr="00B86731" w:rsidRDefault="00E01E3E" w:rsidP="00717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1E3E" w:rsidRPr="00B86731" w:rsidRDefault="00E01E3E" w:rsidP="00717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1E3E" w:rsidRPr="00B86731" w:rsidRDefault="00E01E3E" w:rsidP="00717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01E3E" w:rsidRPr="00B86731" w:rsidRDefault="00E01E3E" w:rsidP="00717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629139,31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01E3E" w:rsidRPr="00B86731" w:rsidTr="00844865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E3E" w:rsidRPr="00B86731" w:rsidRDefault="00E01E3E" w:rsidP="00717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01E3E" w:rsidRPr="00B86731" w:rsidRDefault="00E01E3E" w:rsidP="00717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1E3E" w:rsidRPr="00B86731" w:rsidRDefault="00E01E3E" w:rsidP="00717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</w:t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t>уководительггскому муниципальному району осударственного учреждения) по Ивановской области</w:t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sz w:val="18"/>
                <w:szCs w:val="18"/>
              </w:rPr>
              <w:t>емельный участок для ведения личного подсобного хозяйства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E3E" w:rsidRPr="00B86731" w:rsidRDefault="00E01E3E" w:rsidP="00717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01E3E" w:rsidRPr="00B86731" w:rsidRDefault="00E01E3E" w:rsidP="00717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01E3E" w:rsidRPr="00B86731" w:rsidRDefault="00E01E3E" w:rsidP="00717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E3E" w:rsidRPr="00B86731" w:rsidRDefault="00E01E3E" w:rsidP="00717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125,8</w:t>
            </w:r>
          </w:p>
          <w:p w:rsidR="00E01E3E" w:rsidRPr="00B86731" w:rsidRDefault="00E01E3E" w:rsidP="00717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01E3E" w:rsidRPr="00B86731" w:rsidRDefault="00E01E3E" w:rsidP="00717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1004,0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E3E" w:rsidRPr="00B86731" w:rsidRDefault="00E01E3E" w:rsidP="00717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01E3E" w:rsidRPr="00B86731" w:rsidRDefault="00E01E3E" w:rsidP="00717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01E3E" w:rsidRPr="00B86731" w:rsidRDefault="00E01E3E" w:rsidP="00717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E3E" w:rsidRPr="00B86731" w:rsidRDefault="00E01E3E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EB1A5F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E01E3E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Морозова О.А.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E01E3E" w:rsidP="00B13F1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</w:t>
            </w:r>
            <w:r w:rsidR="00416E41" w:rsidRPr="00B86731">
              <w:rPr>
                <w:rFonts w:ascii="Times New Roman" w:hAnsi="Times New Roman"/>
                <w:sz w:val="18"/>
                <w:szCs w:val="18"/>
              </w:rPr>
              <w:t xml:space="preserve">вартира </w:t>
            </w:r>
          </w:p>
          <w:p w:rsidR="00416E41" w:rsidRPr="00B86731" w:rsidRDefault="00416E41" w:rsidP="00B13F1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13F1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16E41" w:rsidRPr="00B86731" w:rsidRDefault="00416E41" w:rsidP="00B13F1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13F1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45</w:t>
            </w:r>
            <w:r w:rsidR="005A5F1E"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16E41" w:rsidRPr="00B86731" w:rsidRDefault="00416E41" w:rsidP="00B13F1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42,1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13F1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B13F1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39</w:t>
            </w:r>
            <w:r w:rsidR="005A5F1E"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061847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Ford Fusion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061847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572653,92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BD581C"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(государственное учреждение) в Гаврилово-Посадском муниципальном районе Ивановской области</w:t>
            </w:r>
          </w:p>
        </w:tc>
      </w:tr>
      <w:tr w:rsidR="00B13F1A" w:rsidRPr="00B86731" w:rsidTr="00E87DF3">
        <w:trPr>
          <w:trHeight w:val="421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Гуськова Е.И.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627004,22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E87DF3" w:rsidRDefault="00B13F1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E87DF3">
              <w:rPr>
                <w:rFonts w:ascii="Times New Roman" w:eastAsia="Times New Roman" w:hAnsi="Times New Roman"/>
                <w:sz w:val="17"/>
                <w:szCs w:val="17"/>
              </w:rPr>
              <w:t>Источником получения средств за счет которых совершена сделка по приобретению квартиры являются: доход по основному месту работы, кредит</w:t>
            </w:r>
          </w:p>
        </w:tc>
      </w:tr>
      <w:tr w:rsidR="00B13F1A" w:rsidRPr="00B86731" w:rsidTr="00844865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13F1A" w:rsidRPr="00B86731" w:rsidTr="00844865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A7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16E41" w:rsidRPr="00B86731" w:rsidTr="00EB1A5F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 1/2</w:t>
            </w:r>
          </w:p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62,5</w:t>
            </w:r>
          </w:p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63372F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283765,38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F646D5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B13F1A" w:rsidP="00AF3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Касаткина З.Д.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 назначения, перерасчета, выплаты пенсий и оценки пенсионных прав застрахованных лиц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50/100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600</w:t>
            </w:r>
            <w:r w:rsidR="005A5F1E"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32740C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791639,64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F646D5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16E41" w:rsidRPr="00B86731" w:rsidRDefault="00416E4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50/100</w:t>
            </w:r>
          </w:p>
          <w:p w:rsidR="00416E41" w:rsidRPr="00B86731" w:rsidRDefault="00416E4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57,7</w:t>
            </w:r>
          </w:p>
          <w:p w:rsidR="00416E41" w:rsidRPr="00B86731" w:rsidRDefault="00416E4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25,1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almera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classic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32740C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426882,21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EB1A5F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B13F1A" w:rsidP="00C31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Пахтина Е.В.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17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45,3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участок, предоставлен-ный для обслуживания квартиры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237,0</w:t>
            </w:r>
          </w:p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0370CA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504378,70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7104D4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45,3</w:t>
            </w:r>
          </w:p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участок, предоставлен-ный для обслуживания квартиры </w:t>
            </w:r>
          </w:p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из земель поселений для строительства и обслуживания гаража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237,0</w:t>
            </w:r>
          </w:p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</w:t>
            </w:r>
            <w:r w:rsidR="005A5F1E" w:rsidRPr="00B86731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B151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ВАЗ 217230</w:t>
            </w:r>
          </w:p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Лада-Приора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3244EC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306905,34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13F1A" w:rsidRPr="00B86731" w:rsidTr="00844865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Селюженкова И.В.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E87DF3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</w:t>
            </w:r>
            <w:r w:rsidR="00B13F1A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ОНПВП и ОППЗЛ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F1A" w:rsidRPr="00B86731" w:rsidRDefault="00B13F1A" w:rsidP="009F1BD9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379984,73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13F1A" w:rsidRPr="00B86731" w:rsidTr="00844865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13F1A" w:rsidRPr="00B86731" w:rsidRDefault="00B13F1A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  <w:p w:rsidR="00B13F1A" w:rsidRPr="00B86731" w:rsidRDefault="00B13F1A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56,2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F1A" w:rsidRPr="00B86731" w:rsidRDefault="00B13F1A" w:rsidP="009F1BD9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3F1A" w:rsidRPr="00B86731" w:rsidTr="00C972AB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F1A" w:rsidRPr="00B86731" w:rsidRDefault="00B13F1A" w:rsidP="009F1BD9"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9F1BD9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="00E87DF3">
              <w:rPr>
                <w:rFonts w:ascii="Times New Roman" w:hAnsi="Times New Roman"/>
                <w:sz w:val="18"/>
                <w:szCs w:val="18"/>
              </w:rPr>
              <w:t>К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IA Spectra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397211,66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F1A" w:rsidRPr="00B86731" w:rsidRDefault="00B13F1A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20916" w:rsidRPr="00B86731" w:rsidTr="00E87DF3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916" w:rsidRPr="00B86731" w:rsidRDefault="00020916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916" w:rsidRDefault="00020916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="00C972AB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  <w:p w:rsidR="009F1BD9" w:rsidRPr="00B86731" w:rsidRDefault="009F1BD9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916" w:rsidRPr="00B86731" w:rsidRDefault="00020916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916" w:rsidRPr="00B86731" w:rsidRDefault="00020916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916" w:rsidRPr="00B86731" w:rsidRDefault="00020916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916" w:rsidRPr="00B86731" w:rsidRDefault="00020916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916" w:rsidRPr="00B86731" w:rsidRDefault="00020916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916" w:rsidRPr="00B86731" w:rsidRDefault="00020916" w:rsidP="00C972AB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916" w:rsidRPr="00B86731" w:rsidRDefault="00020916" w:rsidP="009D56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916" w:rsidRPr="00B86731" w:rsidRDefault="00020916" w:rsidP="00C972AB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916" w:rsidRPr="00B86731" w:rsidRDefault="002B3917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916" w:rsidRPr="00B86731" w:rsidRDefault="002B3917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916" w:rsidRPr="00B86731" w:rsidRDefault="002B3917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72AB" w:rsidRPr="00B86731" w:rsidTr="00E87DF3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AB" w:rsidRPr="00B86731" w:rsidRDefault="00C972A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AB" w:rsidRPr="00B86731" w:rsidRDefault="00C972A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Шарова О.Н.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AB" w:rsidRPr="009F1BD9" w:rsidRDefault="00E87DF3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1B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  <w:r w:rsidR="00C972AB" w:rsidRPr="009F1B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персонифициро-ванного учета, администрирова-ния страховых взносов, взаимодействия со страхователями и взыскания задолженности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AB" w:rsidRPr="00B86731" w:rsidRDefault="00C972AB" w:rsidP="000D2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AB" w:rsidRPr="00B86731" w:rsidRDefault="00C972AB" w:rsidP="000D2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AB" w:rsidRPr="00B86731" w:rsidRDefault="00C972AB" w:rsidP="000D2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AB" w:rsidRPr="00B86731" w:rsidRDefault="00C972AB" w:rsidP="000D2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AB" w:rsidRPr="00B86731" w:rsidRDefault="00C972AB" w:rsidP="000D2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для индивидуаль-ного жилищного строительства</w:t>
            </w:r>
          </w:p>
          <w:p w:rsidR="00C972AB" w:rsidRPr="00B86731" w:rsidRDefault="00C972AB" w:rsidP="000D234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AB" w:rsidRPr="00B86731" w:rsidRDefault="00C972AB" w:rsidP="000D2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972AB" w:rsidRPr="00B86731" w:rsidRDefault="00C972AB" w:rsidP="000D2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1245,0</w:t>
            </w:r>
          </w:p>
          <w:p w:rsidR="00C972AB" w:rsidRPr="00B86731" w:rsidRDefault="00C972AB" w:rsidP="000D2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972AB" w:rsidRPr="00B86731" w:rsidRDefault="00C972AB" w:rsidP="000D2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972AB" w:rsidRPr="00B86731" w:rsidRDefault="00C972AB" w:rsidP="000D2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103,6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AB" w:rsidRPr="00B86731" w:rsidRDefault="00C972AB" w:rsidP="000D2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972AB" w:rsidRPr="00B86731" w:rsidRDefault="00C972AB" w:rsidP="000D2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C972AB" w:rsidRPr="00B86731" w:rsidRDefault="00C972AB" w:rsidP="000D2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972AB" w:rsidRPr="00B86731" w:rsidRDefault="00C972AB" w:rsidP="000D2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972AB" w:rsidRPr="00B86731" w:rsidRDefault="00C972AB" w:rsidP="000D23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AB" w:rsidRPr="00B86731" w:rsidRDefault="00C972A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972AB" w:rsidRPr="00B86731" w:rsidRDefault="00C972A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AB" w:rsidRPr="00B86731" w:rsidRDefault="00C972A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972AB" w:rsidRPr="00B86731" w:rsidRDefault="00C972A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661812,14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AB" w:rsidRPr="00B86731" w:rsidRDefault="00C972AB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72AB" w:rsidRPr="00B86731" w:rsidTr="00E87DF3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AB" w:rsidRPr="00B86731" w:rsidRDefault="00C972A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AB" w:rsidRPr="00B86731" w:rsidRDefault="00C972A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AB" w:rsidRPr="00B86731" w:rsidRDefault="00C972A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AB" w:rsidRPr="00B86731" w:rsidRDefault="00C972AB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C972AB" w:rsidRPr="00B86731" w:rsidRDefault="00C972AB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972AB" w:rsidRPr="00B86731" w:rsidRDefault="00C972AB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AB" w:rsidRPr="00B86731" w:rsidRDefault="00C972AB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972AB" w:rsidRPr="00B86731" w:rsidRDefault="00C972AB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C972AB" w:rsidRPr="00B86731" w:rsidRDefault="00C972AB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972AB" w:rsidRPr="00B86731" w:rsidRDefault="00C972AB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972AB" w:rsidRPr="00B86731" w:rsidRDefault="00C972AB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972AB" w:rsidRPr="00B86731" w:rsidRDefault="00C972AB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972AB" w:rsidRPr="00B86731" w:rsidRDefault="00C972AB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AB" w:rsidRPr="00B86731" w:rsidRDefault="00C972AB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972AB" w:rsidRPr="00B86731" w:rsidRDefault="00C972AB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1245,0</w:t>
            </w:r>
          </w:p>
          <w:p w:rsidR="00C972AB" w:rsidRPr="00B86731" w:rsidRDefault="00C972AB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972AB" w:rsidRPr="00B86731" w:rsidRDefault="00C972AB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972AB" w:rsidRPr="00B86731" w:rsidRDefault="00C972AB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972AB" w:rsidRPr="00B86731" w:rsidRDefault="00C972AB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972AB" w:rsidRPr="00B86731" w:rsidRDefault="00C972AB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103,6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AB" w:rsidRPr="00B86731" w:rsidRDefault="00C972AB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972AB" w:rsidRPr="00B86731" w:rsidRDefault="00C972AB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C972AB" w:rsidRPr="00B86731" w:rsidRDefault="00C972AB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972AB" w:rsidRPr="00B86731" w:rsidRDefault="00C972AB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972AB" w:rsidRPr="00B86731" w:rsidRDefault="00C972AB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972AB" w:rsidRPr="00B86731" w:rsidRDefault="00C972AB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972AB" w:rsidRPr="00B86731" w:rsidRDefault="00C972AB" w:rsidP="00E87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AB" w:rsidRPr="00B86731" w:rsidRDefault="00C972A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t>ндивидуальнаяия со страхователями и взыскания страховых вызносов</w:t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AB" w:rsidRPr="00B86731" w:rsidRDefault="00C972A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AB" w:rsidRPr="00B86731" w:rsidRDefault="00C972AB" w:rsidP="000D234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AB" w:rsidRPr="00B86731" w:rsidRDefault="00C972A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HYUNDAI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IX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35, прицеп для перевозки грузов МЗСА 817710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AB" w:rsidRPr="00B86731" w:rsidRDefault="00C972A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317149,21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72AB" w:rsidRPr="00B86731" w:rsidRDefault="00C972A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E87DF3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C972AB" w:rsidP="005B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Шишова М.Г.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клиентской службы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Default="00416E41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87DF3" w:rsidRPr="00B86731" w:rsidRDefault="00E87DF3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Default="00416E41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87DF3" w:rsidRPr="00B86731" w:rsidRDefault="00E87DF3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Default="00416E41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87DF3" w:rsidRPr="00B86731" w:rsidRDefault="00E87DF3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16E41" w:rsidRDefault="00416E41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DF3" w:rsidRPr="00B86731" w:rsidRDefault="00E87DF3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Default="00E87DF3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87DF3" w:rsidRDefault="00E87DF3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DF3" w:rsidRPr="00B86731" w:rsidRDefault="00E87DF3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Default="00416E41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87DF3" w:rsidRPr="00B86731" w:rsidRDefault="00E87DF3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E87DF3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763,0</w:t>
            </w:r>
          </w:p>
          <w:p w:rsidR="00416E41" w:rsidRDefault="00416E41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DF3" w:rsidRPr="00B86731" w:rsidRDefault="00E87DF3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416E41" w:rsidRDefault="00416E41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DF3" w:rsidRPr="00B86731" w:rsidRDefault="00E87DF3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Default="00416E41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49,2</w:t>
            </w:r>
          </w:p>
          <w:p w:rsidR="00E87DF3" w:rsidRPr="00B86731" w:rsidRDefault="00E87DF3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Default="00416E41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DF3" w:rsidRPr="00B86731" w:rsidRDefault="00E87DF3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Default="00416E41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DF3" w:rsidRPr="00B86731" w:rsidRDefault="00E87DF3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Default="00416E41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87DF3" w:rsidRPr="00B86731" w:rsidRDefault="00E87DF3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E87DF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128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128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128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B128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185D5C" w:rsidP="00F16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519556,02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EB1A5F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½</w:t>
            </w:r>
          </w:p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2061,0</w:t>
            </w:r>
          </w:p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763,0</w:t>
            </w:r>
          </w:p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41" w:rsidRPr="00B86731" w:rsidRDefault="00185D5C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Легковые </w:t>
            </w:r>
            <w:r w:rsidR="00416E41" w:rsidRPr="00B86731">
              <w:rPr>
                <w:rFonts w:ascii="Times New Roman" w:hAnsi="Times New Roman"/>
                <w:sz w:val="18"/>
                <w:szCs w:val="18"/>
              </w:rPr>
              <w:t>автомобили ВАЗ-21150,</w:t>
            </w:r>
          </w:p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Шевроле лацетти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185D5C" w:rsidP="009F1B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82436,18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9F1BD9">
        <w:trPr>
          <w:trHeight w:val="357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D7111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Пенсионного фонда Российской Федерации (государственное учреждение) в Заволжском муниципальном районе Ивановской области</w:t>
            </w:r>
          </w:p>
        </w:tc>
      </w:tr>
      <w:tr w:rsidR="00416E41" w:rsidRPr="00B86731" w:rsidTr="00714C6B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C972AB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Захарова С. 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E87DF3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7DF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специалист-эксперт группы </w:t>
            </w:r>
            <w:r w:rsidR="00416E41" w:rsidRPr="00E87DF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персонифицированного учета, администрирования страховых взносов, взаимодействия со страхователями и взыскания задолженности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строительства гаража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307C63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УАЗ 315192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307C63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461587,99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9F1BD9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1650,0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D71110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D711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автомобиль легковой Шевроле-Нива 212300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7C63" w:rsidRPr="00B86731" w:rsidTr="00307C63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110417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Илларионова О. 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686,0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Pr="00B86731">
              <w:rPr>
                <w:b/>
                <w:bCs/>
                <w:lang w:val="en-GB"/>
              </w:rPr>
              <w:t xml:space="preserve"> </w:t>
            </w:r>
            <w:r w:rsidRPr="00B86731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Volkswagen</w:t>
            </w:r>
            <w:r w:rsidRPr="00B8673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Jetta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7C63" w:rsidRPr="00B86731" w:rsidRDefault="00307C63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631060,20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7C63" w:rsidRPr="00B86731" w:rsidRDefault="00307C63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C63" w:rsidRPr="00B86731" w:rsidTr="00307C63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садовый земельный участок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07C63" w:rsidRPr="00B86731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строительство гаража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307C63" w:rsidRPr="00B86731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7C63" w:rsidRPr="00B86731" w:rsidTr="00392639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7C63" w:rsidRPr="00B86731" w:rsidTr="00392639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C63" w:rsidRPr="00B86731" w:rsidRDefault="00307C63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9F1BD9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D71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D71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D71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686,0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D71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лековой автомобиль</w:t>
            </w:r>
          </w:p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NISSAN</w:t>
            </w:r>
            <w:r w:rsidRPr="00B86731">
              <w:rPr>
                <w:rFonts w:ascii="Times New Roman" w:hAnsi="Times New Roman"/>
                <w:bCs/>
                <w:sz w:val="18"/>
                <w:szCs w:val="18"/>
              </w:rPr>
              <w:t xml:space="preserve"> Р</w:t>
            </w:r>
            <w:r w:rsidRPr="00B8673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rimera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E87DF3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467860,71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9F1BD9">
        <w:tc>
          <w:tcPr>
            <w:tcW w:w="1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строительство гаража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садовый земельный участок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Cs/>
                <w:sz w:val="18"/>
                <w:szCs w:val="18"/>
              </w:rPr>
              <w:t>легковой автомобиль ВАЗ</w:t>
            </w:r>
            <w:r w:rsidRPr="00B8673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111940 </w:t>
            </w:r>
            <w:r w:rsidRPr="00B86731">
              <w:rPr>
                <w:rFonts w:ascii="Times New Roman" w:hAnsi="Times New Roman"/>
                <w:bCs/>
                <w:sz w:val="18"/>
                <w:szCs w:val="18"/>
              </w:rPr>
              <w:t>Калина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307C63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392639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Cs/>
                <w:sz w:val="18"/>
                <w:szCs w:val="18"/>
              </w:rPr>
              <w:t xml:space="preserve">грузовой автомобиль </w:t>
            </w:r>
          </w:p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Cs/>
                <w:sz w:val="18"/>
                <w:szCs w:val="18"/>
              </w:rPr>
              <w:t xml:space="preserve">ГАЗ-330253 </w:t>
            </w:r>
          </w:p>
          <w:p w:rsidR="00416E41" w:rsidRPr="00B86731" w:rsidRDefault="00416E41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392639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110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110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110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1104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1BD9" w:rsidRPr="00B86731" w:rsidTr="009F1BD9">
        <w:trPr>
          <w:trHeight w:val="611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BD9" w:rsidRPr="00B86731" w:rsidRDefault="009F1BD9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BD9" w:rsidRPr="00B86731" w:rsidRDefault="009F1BD9" w:rsidP="000D23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Киселева Н.В</w:t>
            </w:r>
            <w:r w:rsidRPr="00B86731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BD9" w:rsidRPr="00B86731" w:rsidRDefault="009F1BD9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группы персонифициро-ванного учета, администриро-вания страховых взносов, взаимодействия со страхователями и взыскания задолженности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BD9" w:rsidRPr="00B86731" w:rsidRDefault="009F1BD9" w:rsidP="009F1BD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BD9" w:rsidRPr="00B86731" w:rsidRDefault="009F1BD9" w:rsidP="009F1BD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BD9" w:rsidRPr="00B86731" w:rsidRDefault="009F1BD9" w:rsidP="009F1BD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BD9" w:rsidRPr="00B86731" w:rsidRDefault="009F1BD9" w:rsidP="009F1BD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BD9" w:rsidRPr="00B86731" w:rsidRDefault="009F1BD9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BD9" w:rsidRPr="00B86731" w:rsidRDefault="009F1BD9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BD9" w:rsidRPr="00B86731" w:rsidRDefault="009F1BD9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BD9" w:rsidRPr="00B86731" w:rsidRDefault="009F1BD9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BD9" w:rsidRPr="00B86731" w:rsidRDefault="009F1BD9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496364,62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BD9" w:rsidRPr="00B86731" w:rsidRDefault="009F1BD9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10417" w:rsidRPr="00B86731" w:rsidTr="00714C6B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9F1B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под нежилое помещение с/х назначения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9F1B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9F1B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9F1B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0417" w:rsidRPr="00B86731" w:rsidTr="00844865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9F1B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нежилое помещение с/х назначения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9F1B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9F1B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9F1B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0417" w:rsidRPr="00B86731" w:rsidTr="00844865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9F1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9F1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9F1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417" w:rsidRPr="00B86731" w:rsidRDefault="00110417" w:rsidP="009F1BD9">
            <w:pPr>
              <w:spacing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0417" w:rsidRPr="00B86731" w:rsidTr="00780200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9F1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9F1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9F1B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417" w:rsidRPr="00B86731" w:rsidRDefault="00110417" w:rsidP="009F1BD9">
            <w:pPr>
              <w:spacing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417" w:rsidRPr="00B86731" w:rsidRDefault="00110417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2499" w:rsidRPr="00B86731" w:rsidTr="00714C6B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110417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Кувичинская И.В.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11041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11041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11041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2499" w:rsidRPr="00B86731" w:rsidRDefault="00EC2499" w:rsidP="00110417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11041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433093,82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2499" w:rsidRPr="00B86731" w:rsidTr="00714C6B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11041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11041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11041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11041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2499" w:rsidRPr="00B86731" w:rsidTr="00EC2499">
        <w:trPr>
          <w:trHeight w:val="424"/>
        </w:trPr>
        <w:tc>
          <w:tcPr>
            <w:tcW w:w="1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11041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11041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11041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11041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499" w:rsidRPr="00B86731" w:rsidRDefault="00EC2499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714C6B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240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240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240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240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690201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240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jc w:val="center"/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2404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2404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2404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69020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110417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Редькина О.Л.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11041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бухгалтер-  руководитель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7F4877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482694,83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9F1E94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11041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HEUNDAI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GALLOPER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7F4877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254420,89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9F1E94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110417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Смельцова  И.Б.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отдела назначения, перерасчета, выплаты пенсий и оценки пенсионных прав застрахованных лиц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1600,0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C7CA7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687542,12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9F1E94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1097,0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9F1E94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9F1E94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9F1E94">
        <w:trPr>
          <w:trHeight w:val="20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86,4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9F1E94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71,3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9F1E94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9F1E94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9F1BD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9F1E94">
        <w:trPr>
          <w:trHeight w:val="829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86,4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1600,0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C7CA7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160042,85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9F1E94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1097,0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9F1E94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7CA7" w:rsidRPr="00B86731" w:rsidTr="004C7CA7">
        <w:trPr>
          <w:trHeight w:val="1058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7CA7" w:rsidRPr="00B86731" w:rsidRDefault="004C7CA7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7CA7" w:rsidRPr="00B86731" w:rsidRDefault="004C7CA7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7CA7" w:rsidRPr="00B86731" w:rsidRDefault="004C7CA7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7CA7" w:rsidRPr="00B86731" w:rsidRDefault="004C7CA7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7CA7" w:rsidRPr="00B86731" w:rsidRDefault="004C7CA7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7CA7" w:rsidRPr="00B86731" w:rsidRDefault="004C7CA7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7CA7" w:rsidRPr="00B86731" w:rsidRDefault="004C7CA7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7CA7" w:rsidRPr="00B86731" w:rsidRDefault="004C7CA7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7CA7" w:rsidRPr="00B86731" w:rsidRDefault="004C7CA7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7CA7" w:rsidRPr="00B86731" w:rsidRDefault="004C7CA7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7CA7" w:rsidRPr="00B86731" w:rsidRDefault="004C7CA7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7CA7" w:rsidRPr="00B86731" w:rsidRDefault="004C7CA7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7CA7" w:rsidRPr="00B86731" w:rsidRDefault="004C7CA7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9F1E94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7AE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7AE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7AE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80448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F70" w:rsidRPr="00B86731" w:rsidRDefault="00307F70" w:rsidP="000D7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6E4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Отдел Пенсионного фонда Российской Федерации (государственное учреждение) в Ильинском муниципальном районе Ивановской области</w:t>
            </w:r>
          </w:p>
          <w:p w:rsidR="009F1BD9" w:rsidRPr="00B86731" w:rsidRDefault="009F1BD9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E41" w:rsidRPr="00B86731" w:rsidTr="00EB1A5F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Балуева Л.Н.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  <w:p w:rsidR="00307F70" w:rsidRPr="00B86731" w:rsidRDefault="00307F70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1400,6</w:t>
            </w: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307F70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754758,89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16E41" w:rsidRPr="00B86731" w:rsidTr="00EB1A5F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1D33" w:rsidRPr="00B86731" w:rsidRDefault="00E01D33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1D33" w:rsidRPr="00B86731" w:rsidRDefault="00E01D33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E01D33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</w:t>
            </w:r>
            <w:r w:rsidR="00416E41" w:rsidRPr="00B8673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E01D33" w:rsidRPr="00B86731" w:rsidRDefault="00E01D33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1D33" w:rsidRPr="00B86731" w:rsidRDefault="00E01D33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приусадебный земельный участок </w:t>
            </w:r>
          </w:p>
          <w:p w:rsidR="00416E41" w:rsidRPr="00B86731" w:rsidRDefault="00416E41" w:rsidP="00E01D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долевая,1/2</w:t>
            </w:r>
          </w:p>
          <w:p w:rsidR="00E01D33" w:rsidRPr="00B86731" w:rsidRDefault="00E01D33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1D33" w:rsidRPr="00B86731" w:rsidRDefault="00E01D33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1D33" w:rsidRPr="00B86731" w:rsidRDefault="00E01D33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01D33" w:rsidRPr="00B86731" w:rsidRDefault="00E01D33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D33" w:rsidRPr="00B86731" w:rsidRDefault="00E01D33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66,9</w:t>
            </w: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1D33" w:rsidRPr="00B86731" w:rsidRDefault="00E01D33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1D33" w:rsidRPr="00B86731" w:rsidRDefault="00E01D33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33,5</w:t>
            </w:r>
          </w:p>
          <w:p w:rsidR="00E01D33" w:rsidRPr="00B86731" w:rsidRDefault="00E01D33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1D33" w:rsidRPr="00B86731" w:rsidRDefault="00E01D33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1400,6</w:t>
            </w: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E41" w:rsidRPr="00B86731" w:rsidRDefault="00416E41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E01D33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E01D33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D33" w:rsidRPr="00B86731" w:rsidRDefault="00E01D33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416E41" w:rsidRPr="00B86731" w:rsidRDefault="00E01D33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PEUGOT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408</w:t>
            </w:r>
            <w:r w:rsidR="00416E41" w:rsidRPr="00B86731">
              <w:rPr>
                <w:rFonts w:ascii="Times New Roman" w:hAnsi="Times New Roman"/>
                <w:sz w:val="18"/>
                <w:szCs w:val="18"/>
              </w:rPr>
              <w:t xml:space="preserve"> Газ 2401 (снят с учета)</w:t>
            </w:r>
          </w:p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E01D33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1000753,35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E41" w:rsidRPr="00B86731" w:rsidRDefault="00416E41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844865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Клюкина М.Е.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4A0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4A0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полевой 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4A0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долевая,1/248</w:t>
            </w:r>
          </w:p>
          <w:p w:rsidR="00A30174" w:rsidRPr="00B86731" w:rsidRDefault="00A30174" w:rsidP="004A0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23850000</w:t>
            </w:r>
          </w:p>
          <w:p w:rsidR="00A30174" w:rsidRPr="00B86731" w:rsidRDefault="00A30174" w:rsidP="004A0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608913,50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844865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гаража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4A0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174" w:rsidRPr="00B86731" w:rsidTr="00844865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4A03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  <w:p w:rsidR="00A30174" w:rsidRPr="00B86731" w:rsidRDefault="00A30174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3326,0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4A0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174" w:rsidRPr="00B86731" w:rsidTr="00844865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Полевой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4A0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долевая,1/248</w:t>
            </w:r>
          </w:p>
          <w:p w:rsidR="00A30174" w:rsidRPr="00B86731" w:rsidRDefault="00A30174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23850000,0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4A0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6C88" w:rsidRPr="00B86731" w:rsidTr="00844865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C88" w:rsidRPr="00B86731" w:rsidRDefault="006C6C88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C88" w:rsidRPr="00B86731" w:rsidRDefault="006C6C88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C88" w:rsidRPr="00B86731" w:rsidRDefault="006C6C88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C88" w:rsidRPr="00B86731" w:rsidRDefault="006C6C88" w:rsidP="00652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полевой земельный участок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C88" w:rsidRPr="00B86731" w:rsidRDefault="006C6C88" w:rsidP="00652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долевая,1/248</w:t>
            </w:r>
          </w:p>
          <w:p w:rsidR="006C6C88" w:rsidRPr="00B86731" w:rsidRDefault="006C6C88" w:rsidP="00652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C88" w:rsidRPr="00B86731" w:rsidRDefault="006C6C88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23850000,0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C88" w:rsidRPr="00B86731" w:rsidRDefault="006C6C88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C88" w:rsidRPr="00B86731" w:rsidRDefault="006C6C8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C88" w:rsidRPr="00B86731" w:rsidRDefault="006C6C8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C88" w:rsidRPr="00B86731" w:rsidRDefault="006C6C8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C88" w:rsidRPr="00B86731" w:rsidRDefault="006C6C8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NISSAN ALMERA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C88" w:rsidRPr="00B86731" w:rsidRDefault="006C6C8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208563,15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C88" w:rsidRPr="00B86731" w:rsidRDefault="006C6C88" w:rsidP="006C6C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6C88" w:rsidRPr="00B86731" w:rsidRDefault="006C6C88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6C88" w:rsidRPr="00B86731" w:rsidTr="00844865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C88" w:rsidRPr="00B86731" w:rsidRDefault="006C6C88" w:rsidP="0084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C88" w:rsidRPr="00B86731" w:rsidRDefault="006C6C88" w:rsidP="000D234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C88" w:rsidRPr="00B86731" w:rsidRDefault="006C6C88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C88" w:rsidRPr="00B86731" w:rsidRDefault="006C6C88" w:rsidP="00652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C88" w:rsidRPr="00B86731" w:rsidRDefault="006C6C88" w:rsidP="006522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C88" w:rsidRPr="00B86731" w:rsidRDefault="006C6C88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C88" w:rsidRPr="00B86731" w:rsidRDefault="006C6C88" w:rsidP="000D7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C88" w:rsidRPr="00B86731" w:rsidRDefault="006C6C88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гаража</w:t>
            </w:r>
          </w:p>
          <w:p w:rsidR="006C6C88" w:rsidRPr="00B86731" w:rsidRDefault="006C6C88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  <w:p w:rsidR="006C6C88" w:rsidRPr="00B86731" w:rsidRDefault="009F1BD9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6C6C88" w:rsidRPr="00B86731">
              <w:rPr>
                <w:rFonts w:ascii="Times New Roman" w:hAnsi="Times New Roman"/>
                <w:sz w:val="18"/>
                <w:szCs w:val="18"/>
              </w:rPr>
              <w:t>олевой земельный участок</w:t>
            </w:r>
          </w:p>
          <w:p w:rsidR="006C6C88" w:rsidRPr="00B86731" w:rsidRDefault="006C6C88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C88" w:rsidRPr="00B86731" w:rsidRDefault="006C6C88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6C88" w:rsidRPr="00B86731" w:rsidRDefault="006C6C88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20,0</w:t>
            </w:r>
          </w:p>
          <w:p w:rsidR="006C6C88" w:rsidRPr="00B86731" w:rsidRDefault="006C6C88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6C88" w:rsidRPr="00B86731" w:rsidRDefault="006C6C88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6C88" w:rsidRPr="00B86731" w:rsidRDefault="006C6C88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3326,0</w:t>
            </w:r>
          </w:p>
          <w:p w:rsidR="006C6C88" w:rsidRPr="00B86731" w:rsidRDefault="006C6C88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6C88" w:rsidRPr="00B86731" w:rsidRDefault="006C6C88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долевая,1/248</w:t>
            </w:r>
          </w:p>
          <w:p w:rsidR="006C6C88" w:rsidRPr="00B86731" w:rsidRDefault="006C6C88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23850000,0</w:t>
            </w:r>
          </w:p>
          <w:p w:rsidR="006C6C88" w:rsidRPr="00B86731" w:rsidRDefault="006C6C88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C88" w:rsidRPr="00B86731" w:rsidRDefault="006C6C88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C6C88" w:rsidRPr="00B86731" w:rsidRDefault="006C6C88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6C88" w:rsidRPr="00B86731" w:rsidRDefault="006C6C88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6C88" w:rsidRPr="00B86731" w:rsidRDefault="006C6C88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6C88" w:rsidRPr="00B86731" w:rsidRDefault="006C6C88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6C6C88" w:rsidRDefault="006C6C88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335D" w:rsidRDefault="0098335D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335D" w:rsidRPr="00B86731" w:rsidRDefault="0098335D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6C88" w:rsidRPr="00B86731" w:rsidRDefault="006C6C88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6C88" w:rsidRPr="00B86731" w:rsidRDefault="006C6C88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C88" w:rsidRPr="00B86731" w:rsidRDefault="006C6C8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C88" w:rsidRPr="00B86731" w:rsidRDefault="006C6C8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C88" w:rsidRPr="00B86731" w:rsidRDefault="006C6C88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174" w:rsidRPr="00B86731" w:rsidTr="00EB1A5F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6C6C88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Солодова О.А.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F1B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Руководитель группы назначения, перерасчета, выплаты пенсии и оценки пенсионных прав застрахованных лиц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½ доли</w:t>
            </w: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48,3</w:t>
            </w: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253,0</w:t>
            </w: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гаражом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609458,13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EB1A5F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6C6C88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Ступина Л.А.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Руководитель группы персонифициро-ванного учета, администриро-вания страховых взносов, взаимодействия со страхователями и взыскания задолженности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Садовый земельный участок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710089,06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80448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Управление Пенсионного фонда Российской Федерации (государственное учреждение) в Комсомольском муниципальном районе Ивановской области</w:t>
            </w:r>
          </w:p>
        </w:tc>
      </w:tr>
      <w:tr w:rsidR="00A30174" w:rsidRPr="00B86731" w:rsidTr="00EB1A5F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94225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Бабурина Н.В.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железный гараж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50,6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32,0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37,2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37,0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37,0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80,0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902967,89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EB1A5F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50,6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железный 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32,0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37,2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37,0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автомобиль легковой КИА «Соренто»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1231169,00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4225A" w:rsidRPr="00B86731" w:rsidTr="00844865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C3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Ваничкина И.В.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98335D" w:rsidRDefault="0094225A" w:rsidP="0098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33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отдела </w:t>
            </w:r>
            <w:r w:rsidRPr="009833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персонифициро-ванного учета, администриро-вания страховых взносов, взаимодействия со страхователями и взыскания </w:t>
            </w:r>
            <w:r w:rsidR="0098335D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98335D">
              <w:rPr>
                <w:rFonts w:ascii="Times New Roman" w:hAnsi="Times New Roman"/>
                <w:sz w:val="18"/>
                <w:szCs w:val="18"/>
                <w:lang w:eastAsia="ru-RU"/>
              </w:rPr>
              <w:t>адолже</w:t>
            </w:r>
            <w:r w:rsidR="0098335D">
              <w:rPr>
                <w:rFonts w:ascii="Times New Roman" w:hAnsi="Times New Roman"/>
                <w:sz w:val="18"/>
                <w:szCs w:val="18"/>
                <w:lang w:eastAsia="ru-RU"/>
              </w:rPr>
              <w:t>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67,8</w:t>
            </w:r>
          </w:p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597,0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369331,62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4225A" w:rsidRPr="00B86731" w:rsidTr="00844865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C3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C3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C32B3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59,7</w:t>
            </w:r>
          </w:p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597,0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Лада Приора</w:t>
            </w:r>
          </w:p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(ВАЗ 3217130)</w:t>
            </w:r>
          </w:p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Трактор ЮМЗ-6КЛ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983257,58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C32B3B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3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  <w:p w:rsidR="00A30174" w:rsidRPr="00B86731" w:rsidRDefault="00A30174" w:rsidP="00C3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32B3B">
            <w:pPr>
              <w:spacing w:after="0"/>
              <w:jc w:val="center"/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1846,50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32B3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EB1A5F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94225A" w:rsidP="00E62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Иванова И.Ю.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бухгалтер-руководитель 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E627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E627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E627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1/6</w:t>
            </w: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467866,85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F646D5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1/6</w:t>
            </w: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49,8</w:t>
            </w: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57F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Шкода Етти, мотоцикл «Минск», мотоцикл «ИЖ-Планета-4»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297491,81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860238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340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57F9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860238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94225A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Николаева Е.М.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4225A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назначения, перерасчета, выплаты пенсий и оценки пенсионных прав застрахованных лиц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2131,0</w:t>
            </w: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463382,28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860238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41,0</w:t>
            </w: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2131,0</w:t>
            </w: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1680,0</w:t>
            </w: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мотоцикл «Минский»</w:t>
            </w: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минитрактор «Уралец»</w:t>
            </w: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л/автомобиль ВАЗ 2107</w:t>
            </w: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Лада Ларгус</w:t>
            </w:r>
          </w:p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280462,92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EB1A5F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94225A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</w:t>
            </w:r>
            <w:r w:rsidR="00A30174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Якушина Е.А.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422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 персонифициро-ванного учета, администриро-вания страховых взносов, взаимодействия со страхователями и взыскания задолженности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 дом</w:t>
            </w: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514,0</w:t>
            </w: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44,7</w:t>
            </w: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407933,21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EB1A5F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индивидуаль-ное жилищное строительство</w:t>
            </w: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514,0</w:t>
            </w: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4869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Лада 21214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88039,47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BE625C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 Пенсионного фонда Российской Федерации (государственное учреждение) в Лежневском муниципальном районе Ивановской области</w:t>
            </w:r>
          </w:p>
        </w:tc>
      </w:tr>
      <w:tr w:rsidR="0094225A" w:rsidRPr="00B86731" w:rsidTr="00844865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C60F20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94225A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Гусева М.К.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C60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персонифициро-ванного учета, администриро-вания страховых взносов, взаимодействия со страхователями и взыскания задолженности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ИЖС</w:t>
            </w: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49/300</w:t>
            </w: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49/300</w:t>
            </w: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720,0</w:t>
            </w: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106,4</w:t>
            </w: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ВАЗ 21099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479296,56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4225A" w:rsidRPr="00B86731" w:rsidTr="00C60F20">
        <w:trPr>
          <w:trHeight w:val="1537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F646D5">
            <w:pPr>
              <w:spacing w:after="0" w:line="240" w:lineRule="auto"/>
              <w:jc w:val="center"/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36586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ИЖС</w:t>
            </w:r>
          </w:p>
          <w:p w:rsidR="0094225A" w:rsidRPr="00B86731" w:rsidRDefault="0094225A" w:rsidP="0036586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4225A" w:rsidRPr="00B86731" w:rsidRDefault="0094225A" w:rsidP="0036586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36586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49/300</w:t>
            </w:r>
          </w:p>
          <w:p w:rsidR="0094225A" w:rsidRPr="00B86731" w:rsidRDefault="0094225A" w:rsidP="0036586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49/300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36586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720,0</w:t>
            </w:r>
          </w:p>
          <w:p w:rsidR="0094225A" w:rsidRPr="00B86731" w:rsidRDefault="0094225A" w:rsidP="0036586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36586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106,4</w:t>
            </w:r>
          </w:p>
          <w:p w:rsidR="0094225A" w:rsidRPr="00B86731" w:rsidRDefault="0094225A" w:rsidP="0036586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36586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</w:p>
          <w:p w:rsidR="0094225A" w:rsidRPr="00B86731" w:rsidRDefault="0094225A" w:rsidP="0036586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5A" w:rsidRPr="00B86731" w:rsidRDefault="0094225A" w:rsidP="0036586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94225A" w:rsidRPr="00B86731" w:rsidRDefault="0094225A" w:rsidP="0036586D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25A" w:rsidRPr="00B86731" w:rsidRDefault="0094225A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C60F20">
        <w:trPr>
          <w:trHeight w:val="66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C60F20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A30174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Курыгина О.А.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производства сельхозпродукции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45958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60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60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60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596992,20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BB39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нат</w:t>
            </w:r>
          </w:p>
        </w:tc>
      </w:tr>
      <w:tr w:rsidR="00A30174" w:rsidRPr="00B86731" w:rsidTr="00C60F20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60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60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60F2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174" w:rsidRPr="00B86731" w:rsidTr="00C60F20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60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60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60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174" w:rsidRPr="00B86731" w:rsidTr="00C60F20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3658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3658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3658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70,3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3658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Хендай</w:t>
            </w:r>
          </w:p>
          <w:p w:rsidR="00A30174" w:rsidRPr="00B86731" w:rsidRDefault="00A30174" w:rsidP="00C60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Солярис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488109,40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C60F20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3658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жилищное строительство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3658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3658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3658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174" w:rsidRPr="00B86731" w:rsidTr="00C60F20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174" w:rsidRPr="00B86731" w:rsidTr="00F646D5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C60F20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</w:t>
            </w:r>
            <w:r w:rsidR="00A30174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Пестова Т.А.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60F2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 – руководитель ФЭГ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52,0</w:t>
            </w: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760,0</w:t>
            </w: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487870,07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F646D5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52,0</w:t>
            </w: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760,0</w:t>
            </w: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983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легковой автомобиль</w:t>
            </w:r>
          </w:p>
          <w:p w:rsidR="00A30174" w:rsidRPr="00B86731" w:rsidRDefault="00A30174" w:rsidP="00983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Нисан Кашкай</w:t>
            </w:r>
          </w:p>
          <w:p w:rsidR="00A30174" w:rsidRPr="00B86731" w:rsidRDefault="00A30174" w:rsidP="00983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(2011г.в.)</w:t>
            </w:r>
          </w:p>
          <w:p w:rsidR="00A30174" w:rsidRPr="00B86731" w:rsidRDefault="00A30174" w:rsidP="00983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595244,90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B77360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52,0</w:t>
            </w: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760,0</w:t>
            </w: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4120,00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B77360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C60F20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A30174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Среднева Е.В.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(по кадрам и </w:t>
            </w:r>
            <w:r w:rsidRPr="00B8673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делопроизводству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BD5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BD5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BD5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BD5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59,0</w:t>
            </w:r>
          </w:p>
          <w:p w:rsidR="00A30174" w:rsidRPr="00B86731" w:rsidRDefault="00A30174" w:rsidP="00BD5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BD5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110,0</w:t>
            </w:r>
          </w:p>
          <w:p w:rsidR="00A30174" w:rsidRPr="00B86731" w:rsidRDefault="00A30174" w:rsidP="00BD5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BD5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BD5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BD5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BD5C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412968,23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B77360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общая долевая,1/2 </w:t>
            </w: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59,0</w:t>
            </w: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26,1</w:t>
            </w: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42,7</w:t>
            </w: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110,0</w:t>
            </w: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41,0</w:t>
            </w: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Ниссан Х-Трейл</w:t>
            </w: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Лада Гранта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222339,62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860238">
        <w:trPr>
          <w:trHeight w:val="728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BD5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долевая,50/100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8334,00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860238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C60F20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A30174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Ходова С.Ю.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назначения, перерасчета, выплаты пенсий и оценки пенсионных прав застрахованных лиц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83,7</w:t>
            </w: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1506,0</w:t>
            </w: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ВАЗ 2109</w:t>
            </w: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467596,53</w:t>
            </w: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174" w:rsidRPr="00B86731" w:rsidTr="00860238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EB1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30174" w:rsidRPr="00B86731" w:rsidRDefault="00A30174" w:rsidP="00EB1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EB1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EB1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EB1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EB1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EB1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EB1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83,7</w:t>
            </w:r>
          </w:p>
          <w:p w:rsidR="00A30174" w:rsidRPr="00B86731" w:rsidRDefault="00A30174" w:rsidP="00EB1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EB1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1506,0</w:t>
            </w:r>
          </w:p>
          <w:p w:rsidR="00A30174" w:rsidRPr="00B86731" w:rsidRDefault="00A30174" w:rsidP="00EB1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EB1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EB1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EB1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EB1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мотоцикл ИЖ Ю5К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117252,82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860238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EB1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30174" w:rsidRPr="00B86731" w:rsidRDefault="00A30174" w:rsidP="00EB1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EB1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EB1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83,7</w:t>
            </w:r>
          </w:p>
          <w:p w:rsidR="00A30174" w:rsidRPr="00B86731" w:rsidRDefault="00A30174" w:rsidP="00EB1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EB1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1506,0</w:t>
            </w:r>
          </w:p>
          <w:p w:rsidR="00A30174" w:rsidRPr="00B86731" w:rsidRDefault="00A30174" w:rsidP="00EB1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EB1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EB1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EB1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EB1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720FB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Отдел  Пенсионного фонда Российской Федерации (государственное учреждение) в Лухском муниципальном районе Ивановской области</w:t>
            </w:r>
          </w:p>
        </w:tc>
      </w:tr>
      <w:tr w:rsidR="00C60F20" w:rsidRPr="00B86731" w:rsidTr="00844865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Деркова З.Г.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CE75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641495,75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60F20" w:rsidRPr="00B86731" w:rsidTr="00844865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CE75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20" w:rsidRPr="00B86731" w:rsidTr="00844865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CE75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3195,0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20" w:rsidRPr="00B86731" w:rsidTr="00844865">
        <w:trPr>
          <w:trHeight w:val="545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CE75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66,1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ВАЗ 21213</w:t>
            </w:r>
          </w:p>
          <w:p w:rsidR="00C60F20" w:rsidRPr="00B86731" w:rsidRDefault="00C60F20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0F20" w:rsidRPr="00B86731" w:rsidRDefault="00C60F20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Трактор Т-25А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251958,68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CE7555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45916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Коростелева Н.Ф.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E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группы НПВП и ОППЗЛ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Форд Фокус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86731">
                <w:rPr>
                  <w:rFonts w:ascii="Times New Roman" w:hAnsi="Times New Roman"/>
                  <w:sz w:val="18"/>
                  <w:szCs w:val="18"/>
                </w:rPr>
                <w:t>2006 г</w:t>
              </w:r>
            </w:smartTag>
            <w:r w:rsidRPr="00B86731">
              <w:rPr>
                <w:rFonts w:ascii="Times New Roman" w:hAnsi="Times New Roman"/>
                <w:sz w:val="18"/>
                <w:szCs w:val="18"/>
              </w:rPr>
              <w:t xml:space="preserve">.в.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352109,47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CE7555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 долевая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прицеп к легковым ТС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193104,74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CE7555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 долевая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5B1991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A45916">
        <w:trPr>
          <w:trHeight w:val="705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45916" w:rsidP="00EB1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Лебедева Л.А.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B47D0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группы ПУ и ВС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302,00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633888,13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C60F20">
        <w:trPr>
          <w:trHeight w:val="778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EB1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B47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Садовый земельный участок </w:t>
            </w:r>
          </w:p>
          <w:p w:rsidR="0098335D" w:rsidRPr="00B86731" w:rsidRDefault="0098335D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22,0</w:t>
            </w:r>
          </w:p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20" w:rsidRPr="00B86731" w:rsidTr="00A45916">
        <w:trPr>
          <w:trHeight w:val="663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A45916" w:rsidP="00036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101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Муркина С.Н.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5B19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Специалист- эксперт группы НПВП и ОППЗЛ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C60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C60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C60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C60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980,0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406294,42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60F20" w:rsidRPr="00B86731" w:rsidTr="00844865">
        <w:trPr>
          <w:trHeight w:val="452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036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C60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C60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C60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C60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78,9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8602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20" w:rsidRPr="00B86731" w:rsidTr="00A45916">
        <w:trPr>
          <w:trHeight w:val="670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036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60F20" w:rsidRPr="00B86731" w:rsidRDefault="00C60F20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980,0</w:t>
            </w:r>
          </w:p>
          <w:p w:rsidR="00C60F20" w:rsidRPr="00B86731" w:rsidRDefault="00C60F20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CB47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CB47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CB47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A459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автомобиль,</w:t>
            </w:r>
          </w:p>
          <w:p w:rsidR="00C60F20" w:rsidRPr="00B86731" w:rsidRDefault="00C60F20" w:rsidP="00A459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ВАЗ-21041-30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CB47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207941,29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60F20" w:rsidRPr="00B86731" w:rsidTr="00844865">
        <w:trPr>
          <w:trHeight w:val="341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036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60F20" w:rsidRPr="00B86731" w:rsidRDefault="00C60F20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60F20" w:rsidRPr="00B86731" w:rsidRDefault="00C60F20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78,9</w:t>
            </w:r>
          </w:p>
          <w:p w:rsidR="00C60F20" w:rsidRPr="00B86731" w:rsidRDefault="00C60F20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C60F20" w:rsidRPr="00B86731" w:rsidRDefault="00C60F20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CB47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CB47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CB47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CB47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CB47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F20" w:rsidRPr="00B86731" w:rsidTr="00844865">
        <w:trPr>
          <w:trHeight w:val="341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036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60F20" w:rsidRPr="00B86731" w:rsidRDefault="00C60F20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81,8</w:t>
            </w:r>
          </w:p>
          <w:p w:rsidR="00C60F20" w:rsidRPr="00B86731" w:rsidRDefault="00C60F20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C60F20" w:rsidRPr="00B86731" w:rsidRDefault="00C60F20" w:rsidP="009833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CB47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CB47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CB47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CB47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CB47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20" w:rsidRPr="00B86731" w:rsidRDefault="00C60F20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174" w:rsidRPr="00B86731" w:rsidTr="00CD7318">
        <w:trPr>
          <w:trHeight w:val="381"/>
        </w:trPr>
        <w:tc>
          <w:tcPr>
            <w:tcW w:w="1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36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459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459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78,9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459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CD7318">
        <w:trPr>
          <w:trHeight w:val="538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36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D7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D7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980,0</w:t>
            </w:r>
          </w:p>
          <w:p w:rsidR="00A30174" w:rsidRPr="00B86731" w:rsidRDefault="00A30174" w:rsidP="00CD7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D7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CD7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174" w:rsidRPr="00B86731" w:rsidTr="00CD7318">
        <w:trPr>
          <w:trHeight w:val="441"/>
        </w:trPr>
        <w:tc>
          <w:tcPr>
            <w:tcW w:w="1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36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B47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B47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B47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B47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60F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3926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78,9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3926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2300,15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2A321F">
        <w:trPr>
          <w:trHeight w:val="538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36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B47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B47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B47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B47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3926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</w:t>
            </w:r>
            <w:r w:rsidR="0098335D">
              <w:rPr>
                <w:rFonts w:ascii="Times New Roman" w:hAnsi="Times New Roman"/>
                <w:sz w:val="18"/>
                <w:szCs w:val="18"/>
              </w:rPr>
              <w:t xml:space="preserve">к для ведения личн. 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подсобного хозяйства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3926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980,0</w:t>
            </w:r>
          </w:p>
          <w:p w:rsidR="00A30174" w:rsidRPr="00B86731" w:rsidRDefault="00A30174" w:rsidP="003926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3926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3926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174" w:rsidRPr="00B86731" w:rsidTr="002A321F">
        <w:trPr>
          <w:trHeight w:val="805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45916" w:rsidP="00036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Тюрякова С.В.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2A1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2A1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2A1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2A1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459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A30174" w:rsidRPr="00B86731" w:rsidRDefault="00A30174" w:rsidP="003666C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3666C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1413,0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3666C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731522,69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A45916">
        <w:trPr>
          <w:trHeight w:val="661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36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2A1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2A1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2A1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79,9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2A1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3666C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3666C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3666C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174" w:rsidRPr="00B86731" w:rsidTr="00392639">
        <w:trPr>
          <w:trHeight w:val="347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62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62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62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62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АКУРА MDX,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86731">
                <w:rPr>
                  <w:rFonts w:ascii="Times New Roman" w:hAnsi="Times New Roman"/>
                  <w:sz w:val="18"/>
                  <w:szCs w:val="18"/>
                </w:rPr>
                <w:t>2004 г</w:t>
              </w:r>
            </w:smartTag>
            <w:r w:rsidRPr="00B86731">
              <w:rPr>
                <w:rFonts w:ascii="Times New Roman" w:hAnsi="Times New Roman"/>
                <w:sz w:val="18"/>
                <w:szCs w:val="18"/>
              </w:rPr>
              <w:t>.в.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300008,81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392639">
        <w:trPr>
          <w:trHeight w:val="427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62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62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62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79,9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62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174" w:rsidRPr="00B86731" w:rsidTr="00392639">
        <w:trPr>
          <w:trHeight w:val="618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62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ведения  личного подсобного хозяйства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62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A62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62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1413,00</w:t>
            </w:r>
          </w:p>
          <w:p w:rsidR="00A30174" w:rsidRPr="00B86731" w:rsidRDefault="00A30174" w:rsidP="00A62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62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A62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174" w:rsidRPr="00B86731" w:rsidTr="006270A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Отдел  Пенсионного фонда Российской Федерации (государственное учреждение) в Палехском муниципальном районе Ивановской области</w:t>
            </w:r>
          </w:p>
        </w:tc>
      </w:tr>
      <w:tr w:rsidR="00A30174" w:rsidRPr="00B86731" w:rsidTr="0076220E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45916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Будз И.М.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9833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группы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F646D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F646D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  <w:p w:rsidR="00A30174" w:rsidRPr="00B86731" w:rsidRDefault="00A30174" w:rsidP="00F646D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1/5</w:t>
            </w:r>
          </w:p>
          <w:p w:rsidR="00A30174" w:rsidRPr="00B86731" w:rsidRDefault="00A30174" w:rsidP="00F646D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150,5</w:t>
            </w:r>
          </w:p>
          <w:p w:rsidR="00A30174" w:rsidRPr="00B86731" w:rsidRDefault="00A30174" w:rsidP="00F646D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64,8</w:t>
            </w:r>
          </w:p>
          <w:p w:rsidR="00A30174" w:rsidRPr="00B86731" w:rsidRDefault="00A30174" w:rsidP="00F646D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3907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F646D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3907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F646D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381062,36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76220E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F646D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  <w:p w:rsidR="00A30174" w:rsidRPr="00B86731" w:rsidRDefault="00A30174" w:rsidP="00F646D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150,5</w:t>
            </w:r>
          </w:p>
          <w:p w:rsidR="00A30174" w:rsidRPr="00B86731" w:rsidRDefault="00A30174" w:rsidP="00F646D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64,8</w:t>
            </w:r>
          </w:p>
          <w:p w:rsidR="00A30174" w:rsidRPr="00B86731" w:rsidRDefault="00A30174" w:rsidP="00F646D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3907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F646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3907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F646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2344,09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3907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F646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ВАЗ Лада Ларгус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276539,71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76220E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F646D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  <w:p w:rsidR="00A30174" w:rsidRPr="00B86731" w:rsidRDefault="00A30174" w:rsidP="00F646D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150,5</w:t>
            </w:r>
          </w:p>
          <w:p w:rsidR="00A30174" w:rsidRPr="00B86731" w:rsidRDefault="00A30174" w:rsidP="00F646D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F646D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3907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F646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3907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F646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4278,68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76220E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36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655A83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844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Бычкова О.Б.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 с хозяйственными постройками</w:t>
            </w: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½</w:t>
            </w: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доля в праве ½</w:t>
            </w: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_UnoMark__263_1239240099"/>
            <w:bookmarkStart w:id="1" w:name="__UnoMark__262_1239240099"/>
            <w:bookmarkEnd w:id="0"/>
            <w:bookmarkEnd w:id="1"/>
            <w:r w:rsidRPr="00B86731">
              <w:rPr>
                <w:rFonts w:ascii="Times New Roman" w:hAnsi="Times New Roman"/>
                <w:sz w:val="18"/>
                <w:szCs w:val="18"/>
              </w:rPr>
              <w:t>1053,0</w:t>
            </w: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48,7</w:t>
            </w: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827911,30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  <w:bookmarkStart w:id="2" w:name="__UnoMark__275_1239240099"/>
            <w:bookmarkStart w:id="3" w:name="__UnoMark__274_1239240099"/>
            <w:bookmarkEnd w:id="2"/>
            <w:bookmarkEnd w:id="3"/>
          </w:p>
        </w:tc>
      </w:tr>
      <w:tr w:rsidR="00844865" w:rsidRPr="00B86731" w:rsidTr="00844865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Курсков С.А.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98335D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РЕНО САНДЕРО</w:t>
            </w:r>
          </w:p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Прицеп к легковому автомобилю БАГЕМ 81073С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lastRenderedPageBreak/>
              <w:t>1002471,28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44865" w:rsidRPr="00B86731" w:rsidTr="00844865">
        <w:trPr>
          <w:trHeight w:val="513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844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40/100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844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844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7A5E7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7A5E7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7A5E7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678378,83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44865" w:rsidRPr="00B86731" w:rsidTr="00844865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844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30/100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844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844865">
            <w:pPr>
              <w:spacing w:line="36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7A5E7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7A5E7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7A5E7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44865" w:rsidRPr="00B86731" w:rsidTr="00844865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844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30/100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844865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844865">
            <w:pPr>
              <w:spacing w:line="36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7A5E7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7A5E7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7A5E74">
            <w:pPr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44865" w:rsidRPr="00B86731" w:rsidTr="00844865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Маркова Н.В.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84486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назначения, перерасчета, выплаты пенсий и оценки пенсионных прав застрахованных лиц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 индивидуальное жилищное строительство</w:t>
            </w:r>
          </w:p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880</w:t>
            </w:r>
          </w:p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27,1</w:t>
            </w:r>
          </w:p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CB47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0D234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0D234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0D234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442116,23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0D234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44865" w:rsidRPr="00B86731" w:rsidTr="00844865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 ИЖС</w:t>
            </w: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строительство гаража</w:t>
            </w: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 дом</w:t>
            </w: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коллективная</w:t>
            </w: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4250,0</w:t>
            </w: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35,5</w:t>
            </w: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ВАЗ 2111</w:t>
            </w: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мотоцикл      ИЖ Юпитер-4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64305,73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254D25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844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Ромодина О. С.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764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персонифициро-ванного учета, администриро-вания страховых взносов, взаимодействия со страхователями, взыскания задолженности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409892,97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254D25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D06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D06C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D06C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D06C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D06C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D06C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D06C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D06C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D06C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D06CA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Форд Фокус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D06C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22800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D06C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254D25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D06CA8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D06C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D06C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D06C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D06C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D06C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D06C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D06C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D06C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D06C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D06C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D06CA8">
            <w:pPr>
              <w:snapToGrid w:val="0"/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185B2F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Отдел  Пенсионного фонда Российской Федерации (государственное учреждение) в Пестяковском муниципальном районе Ивановской области</w:t>
            </w:r>
          </w:p>
        </w:tc>
      </w:tr>
      <w:tr w:rsidR="00A30174" w:rsidRPr="00B86731" w:rsidTr="00844865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844865" w:rsidP="00F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8448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Ботина Н.А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844865" w:rsidP="0084486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84486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 с хозяйственными постройками</w:t>
            </w:r>
          </w:p>
          <w:p w:rsidR="00A30174" w:rsidRPr="00B86731" w:rsidRDefault="00A30174" w:rsidP="0084486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30174" w:rsidRPr="00B86731" w:rsidRDefault="00A30174" w:rsidP="0084486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приусадебный земельный участок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84486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30174" w:rsidRPr="00B86731" w:rsidRDefault="00A30174" w:rsidP="0084486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84486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30174" w:rsidRPr="00B86731" w:rsidRDefault="00A30174" w:rsidP="0084486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30174" w:rsidRPr="00B86731" w:rsidRDefault="00A30174" w:rsidP="0084486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84486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84486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30174" w:rsidRPr="00B86731" w:rsidRDefault="00A30174" w:rsidP="0084486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36,2</w:t>
            </w:r>
          </w:p>
          <w:p w:rsidR="00A30174" w:rsidRPr="00B86731" w:rsidRDefault="00A30174" w:rsidP="0084486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30174" w:rsidRPr="00B86731" w:rsidRDefault="00A30174" w:rsidP="0084486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30174" w:rsidRPr="00B86731" w:rsidRDefault="00A30174" w:rsidP="0084486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641,0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84486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30174" w:rsidRPr="00B86731" w:rsidRDefault="00A30174" w:rsidP="0084486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84486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30174" w:rsidRPr="00B86731" w:rsidRDefault="00A30174" w:rsidP="0084486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30174" w:rsidRPr="00B86731" w:rsidRDefault="00A30174" w:rsidP="0084486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РФ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525327,23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646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844865" w:rsidRPr="00B86731" w:rsidTr="007F6ED4">
        <w:trPr>
          <w:trHeight w:val="312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Гаврилова С.А.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76,1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 ИЖС</w:t>
            </w: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E2694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73,9</w:t>
            </w:r>
          </w:p>
          <w:p w:rsidR="00844865" w:rsidRPr="00B86731" w:rsidRDefault="00844865" w:rsidP="00E2694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44865" w:rsidRPr="00B86731" w:rsidRDefault="00844865" w:rsidP="00E2694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44865" w:rsidRPr="00B86731" w:rsidRDefault="00844865" w:rsidP="00E2694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44865" w:rsidRPr="00B86731" w:rsidRDefault="00844865" w:rsidP="00E2694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1572 (-+-66)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E2694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844865" w:rsidRPr="00B86731" w:rsidRDefault="00844865" w:rsidP="00E2694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44865" w:rsidRPr="00B86731" w:rsidRDefault="00844865" w:rsidP="00E2694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44865" w:rsidRPr="00B86731" w:rsidRDefault="00844865" w:rsidP="00E2694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44865" w:rsidRPr="00B86731" w:rsidRDefault="00844865" w:rsidP="00E2694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Легковой автомобиль РЕНО ЛОГАН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44865" w:rsidRPr="00B86731" w:rsidRDefault="00844865" w:rsidP="000D234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750426,15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44865" w:rsidRPr="00B86731" w:rsidRDefault="00844865" w:rsidP="000D234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t>Р в Пестяковском муниципальном районе Ивановской области</w:t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eastAsia="Times New Roman" w:hAnsi="Times New Roman"/>
                <w:vanish/>
                <w:sz w:val="18"/>
                <w:szCs w:val="18"/>
              </w:rPr>
              <w:pgNum/>
            </w:r>
          </w:p>
        </w:tc>
      </w:tr>
      <w:tr w:rsidR="00844865" w:rsidRPr="00B86731" w:rsidTr="007F6ED4">
        <w:trPr>
          <w:trHeight w:val="311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 ИЖС</w:t>
            </w: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 ¼</w:t>
            </w: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E2694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E2694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4865" w:rsidRPr="00B86731" w:rsidTr="00844865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76,1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E2694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44865" w:rsidRPr="00B86731" w:rsidRDefault="00844865" w:rsidP="00E2694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73,9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E2694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44865" w:rsidRPr="00B86731" w:rsidRDefault="00844865" w:rsidP="00E2694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0D234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0D234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44865" w:rsidRPr="00B86731" w:rsidTr="00844865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E2694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1572 (-+-66)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E2694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0D234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0D234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44865" w:rsidRPr="00B86731" w:rsidTr="00844865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84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76,1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E2694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44865" w:rsidRPr="00B86731" w:rsidRDefault="00844865" w:rsidP="00E2694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73,9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E2694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44865" w:rsidRPr="00B86731" w:rsidRDefault="00844865" w:rsidP="00E2694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7B001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7B001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7B001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44865" w:rsidRPr="00B86731" w:rsidTr="00844865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0D234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84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4B" w:rsidRPr="00B86731" w:rsidRDefault="00844865" w:rsidP="009B3C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E2694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1572 (-+-66)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E2694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7B001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865" w:rsidRPr="00B86731" w:rsidRDefault="00844865" w:rsidP="007B0012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5" w:rsidRPr="00B86731" w:rsidRDefault="00844865" w:rsidP="007B001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2694B" w:rsidRPr="00B86731" w:rsidTr="00B86731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Ушенина Т.В.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84645E">
            <w:pPr>
              <w:spacing w:after="0" w:line="240" w:lineRule="auto"/>
              <w:jc w:val="center"/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Руководитель группы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персонифициро-ванного учета, администриро-вания страховых взносов, взаимодействия со страхователями, взыскания задолженности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44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огородный 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460568,43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E2694B" w:rsidRPr="00B86731" w:rsidTr="00B86731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F646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BF6C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E2694B" w:rsidRPr="00B86731" w:rsidRDefault="00E2694B" w:rsidP="00BF6C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2694B" w:rsidRPr="00B86731" w:rsidRDefault="00E2694B" w:rsidP="00BF6C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огородный 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BF6C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44,3</w:t>
            </w:r>
          </w:p>
          <w:p w:rsidR="00E2694B" w:rsidRPr="00B86731" w:rsidRDefault="00E2694B" w:rsidP="00BF6C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2694B" w:rsidRPr="00B86731" w:rsidRDefault="00E2694B" w:rsidP="00BF6C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956,0</w:t>
            </w:r>
          </w:p>
          <w:p w:rsidR="00E2694B" w:rsidRPr="00B86731" w:rsidRDefault="00E2694B" w:rsidP="00BF6C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2694B" w:rsidRPr="00B86731" w:rsidRDefault="00E2694B" w:rsidP="00BF6C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BF6C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E2694B" w:rsidRPr="00B86731" w:rsidRDefault="00E2694B" w:rsidP="00BF6C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2694B" w:rsidRPr="00B86731" w:rsidRDefault="00E2694B" w:rsidP="00BF6C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E2694B" w:rsidRPr="00B86731" w:rsidRDefault="00E2694B" w:rsidP="00BF6C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2694B" w:rsidRPr="00B86731" w:rsidRDefault="00E2694B" w:rsidP="00BF6C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 xml:space="preserve">л\автомобили: Рено Сандеро Степвэй, </w:t>
            </w:r>
          </w:p>
          <w:p w:rsidR="00E2694B" w:rsidRPr="00B86731" w:rsidRDefault="00E2694B" w:rsidP="000D234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ВАЗ 21214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595755,47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7030E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 Пенсионного фонда Российской Федерации (государственное учреждение) в Приволжском муниципальном районе Ивановской области</w:t>
            </w:r>
          </w:p>
        </w:tc>
      </w:tr>
      <w:tr w:rsidR="00A30174" w:rsidRPr="00B86731" w:rsidTr="00172D7C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E2694B" w:rsidP="007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Величкина Л.И</w:t>
            </w:r>
            <w:r w:rsidRPr="00B8673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отдела ПУ, АСВ,ВС и ВЗ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129,0</w:t>
            </w: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172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431959,12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2694B" w:rsidRPr="00B86731" w:rsidTr="00E2694B">
        <w:trPr>
          <w:trHeight w:val="1697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Локтева Т.С.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бухгалтер-руководитель ФЭГ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4B" w:rsidRPr="00B86731" w:rsidRDefault="00E2694B" w:rsidP="00172D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  <w:p w:rsidR="00E2694B" w:rsidRPr="00B86731" w:rsidRDefault="00E2694B" w:rsidP="00172D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2694B" w:rsidRPr="00B86731" w:rsidRDefault="00E2694B" w:rsidP="00172D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2694B" w:rsidRPr="00B86731" w:rsidRDefault="00E2694B" w:rsidP="00172D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  <w:p w:rsidR="00E2694B" w:rsidRPr="00B86731" w:rsidRDefault="00E2694B" w:rsidP="00172D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2694B" w:rsidRPr="00B86731" w:rsidRDefault="00E2694B" w:rsidP="00172D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4B" w:rsidRPr="00B86731" w:rsidRDefault="00E2694B" w:rsidP="0017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86731">
              <w:rPr>
                <w:rFonts w:ascii="Times New Roman" w:hAnsi="Times New Roman"/>
                <w:sz w:val="18"/>
                <w:szCs w:val="16"/>
              </w:rPr>
              <w:t>общая долевая,1/2</w:t>
            </w:r>
          </w:p>
          <w:p w:rsidR="00E2694B" w:rsidRPr="00B86731" w:rsidRDefault="00E2694B" w:rsidP="0017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E2694B" w:rsidRPr="00B86731" w:rsidRDefault="00E2694B" w:rsidP="0017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86731">
              <w:rPr>
                <w:rFonts w:ascii="Times New Roman" w:hAnsi="Times New Roman"/>
                <w:sz w:val="18"/>
                <w:szCs w:val="16"/>
              </w:rPr>
              <w:t>общая долевая,1/2</w:t>
            </w:r>
          </w:p>
          <w:p w:rsidR="00E2694B" w:rsidRPr="00B86731" w:rsidRDefault="00E2694B" w:rsidP="0017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E2694B" w:rsidRPr="00B86731" w:rsidRDefault="00E2694B" w:rsidP="0017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86731">
              <w:rPr>
                <w:rFonts w:ascii="Times New Roman" w:hAnsi="Times New Roman"/>
                <w:sz w:val="18"/>
                <w:szCs w:val="16"/>
              </w:rPr>
              <w:t>общая долевая,1/5</w:t>
            </w:r>
          </w:p>
          <w:p w:rsidR="00E2694B" w:rsidRPr="00B86731" w:rsidRDefault="00E2694B" w:rsidP="00172D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72,0</w:t>
            </w:r>
          </w:p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642,0</w:t>
            </w:r>
          </w:p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694B" w:rsidRPr="00B86731" w:rsidRDefault="00E2694B" w:rsidP="00E26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694B" w:rsidRPr="00B86731" w:rsidRDefault="00E2694B" w:rsidP="0017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694B" w:rsidRPr="00B86731" w:rsidRDefault="00E2694B" w:rsidP="00172D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715079,48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2694B" w:rsidRPr="00B86731" w:rsidTr="00B86731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4B" w:rsidRPr="00B86731" w:rsidRDefault="00E2694B" w:rsidP="00846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2694B" w:rsidRPr="00B86731" w:rsidRDefault="00E2694B" w:rsidP="00846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694B" w:rsidRPr="00B86731" w:rsidRDefault="00E2694B" w:rsidP="00846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2694B" w:rsidRPr="00B86731" w:rsidRDefault="00E2694B" w:rsidP="00846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4B" w:rsidRPr="00B86731" w:rsidRDefault="00E2694B" w:rsidP="00DF56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72,0</w:t>
            </w:r>
          </w:p>
          <w:p w:rsidR="00E2694B" w:rsidRPr="00B86731" w:rsidRDefault="00E2694B" w:rsidP="00DF56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694B" w:rsidRPr="00B86731" w:rsidRDefault="00E2694B" w:rsidP="00DF56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4B" w:rsidRPr="00B86731" w:rsidRDefault="00E2694B" w:rsidP="00846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2694B" w:rsidRPr="00B86731" w:rsidRDefault="00E2694B" w:rsidP="00846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694B" w:rsidRPr="00B86731" w:rsidRDefault="00E2694B" w:rsidP="00846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E2694B" w:rsidRPr="00B86731" w:rsidRDefault="00E2694B" w:rsidP="00846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694B" w:rsidRPr="00B86731" w:rsidRDefault="00E2694B" w:rsidP="00846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4B" w:rsidRPr="00B86731" w:rsidRDefault="00E2694B" w:rsidP="00846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E2694B" w:rsidRPr="00B86731" w:rsidRDefault="00E2694B" w:rsidP="00846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Renault Megan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846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329624,59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2694B" w:rsidRPr="00B86731" w:rsidTr="00B86731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CA5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CA547F">
            <w:pPr>
              <w:spacing w:after="0" w:line="240" w:lineRule="auto"/>
              <w:jc w:val="center"/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E269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  <w:p w:rsidR="00E2694B" w:rsidRPr="00B86731" w:rsidRDefault="00E2694B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4B" w:rsidRPr="00B86731" w:rsidRDefault="00E2694B" w:rsidP="00E269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86731">
              <w:rPr>
                <w:rFonts w:ascii="Times New Roman" w:hAnsi="Times New Roman"/>
                <w:sz w:val="18"/>
                <w:szCs w:val="16"/>
              </w:rPr>
              <w:t>общая долевая,1/2</w:t>
            </w:r>
          </w:p>
          <w:p w:rsidR="00E2694B" w:rsidRPr="00B86731" w:rsidRDefault="00E2694B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4B" w:rsidRPr="00B86731" w:rsidRDefault="00E2694B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4B" w:rsidRPr="00B86731" w:rsidRDefault="00E2694B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4B" w:rsidRPr="00B86731" w:rsidRDefault="00E2694B" w:rsidP="00846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4B" w:rsidRPr="00B86731" w:rsidRDefault="00E2694B" w:rsidP="00DF56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4B" w:rsidRPr="00B86731" w:rsidRDefault="00E2694B" w:rsidP="00846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4B" w:rsidRPr="00B86731" w:rsidRDefault="00E2694B" w:rsidP="00846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846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7408,00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2694B" w:rsidRPr="00B86731" w:rsidTr="00CA547F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CA5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CA5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E269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  <w:p w:rsidR="00E2694B" w:rsidRPr="00B86731" w:rsidRDefault="00E2694B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4B" w:rsidRPr="00B86731" w:rsidRDefault="00E2694B" w:rsidP="00E269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86731">
              <w:rPr>
                <w:rFonts w:ascii="Times New Roman" w:hAnsi="Times New Roman"/>
                <w:sz w:val="18"/>
                <w:szCs w:val="16"/>
              </w:rPr>
              <w:t>общая долевая,1/2</w:t>
            </w:r>
          </w:p>
          <w:p w:rsidR="00E2694B" w:rsidRPr="00B86731" w:rsidRDefault="00E2694B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4B" w:rsidRPr="00B86731" w:rsidRDefault="00E2694B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4B" w:rsidRPr="00B86731" w:rsidRDefault="00E2694B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4B" w:rsidRPr="00B86731" w:rsidRDefault="00E2694B" w:rsidP="00846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4B" w:rsidRPr="00B86731" w:rsidRDefault="00E2694B" w:rsidP="00DF56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4B" w:rsidRPr="00B86731" w:rsidRDefault="00E2694B" w:rsidP="00846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94B" w:rsidRPr="00B86731" w:rsidRDefault="00E2694B" w:rsidP="00846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8464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174" w:rsidRPr="00B86731" w:rsidTr="0084645E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E2694B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Иванова Н.П.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97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ПУ,АСВ,ВС и ВЗ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A30174" w:rsidRPr="00B86731" w:rsidRDefault="00A30174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1/6</w:t>
            </w:r>
          </w:p>
          <w:p w:rsidR="00A30174" w:rsidRPr="00B86731" w:rsidRDefault="00A30174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общая долевая, 1/6</w:t>
            </w:r>
          </w:p>
          <w:p w:rsidR="00A30174" w:rsidRPr="00B86731" w:rsidRDefault="00A30174" w:rsidP="00E269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A30174" w:rsidRPr="00B86731" w:rsidRDefault="00A30174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648,0</w:t>
            </w:r>
          </w:p>
          <w:p w:rsidR="00A30174" w:rsidRPr="00B86731" w:rsidRDefault="00A30174" w:rsidP="00E269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E26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E269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8F2B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8F2B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F2B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8F2B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44,3</w:t>
            </w:r>
          </w:p>
          <w:p w:rsidR="00A30174" w:rsidRPr="00B86731" w:rsidRDefault="00A30174" w:rsidP="008F2B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F2B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8F2B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8F2B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F2B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ВАЗ 111930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494720,47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84645E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A636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A636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30174" w:rsidRPr="00B86731" w:rsidRDefault="00A30174" w:rsidP="00A636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A636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A636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A636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A636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A636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44,4</w:t>
            </w:r>
          </w:p>
          <w:p w:rsidR="00A30174" w:rsidRPr="00B86731" w:rsidRDefault="00A30174" w:rsidP="00A636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A30174" w:rsidRPr="00B86731" w:rsidRDefault="00A30174" w:rsidP="00A636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A636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A636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A636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A636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A6368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315524,69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84645E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97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97A30">
            <w:pPr>
              <w:spacing w:after="0" w:line="240" w:lineRule="auto"/>
              <w:jc w:val="center"/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97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633F70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E2694B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Карасева Н.В.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97A3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назначения, перерасчета, выплаты пенсий и оценки пенсионных прав застрахованных лиц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172D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172D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30174" w:rsidRPr="00B86731" w:rsidRDefault="00A30174" w:rsidP="00172D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172D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172D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30174" w:rsidRPr="00B86731" w:rsidRDefault="00A30174" w:rsidP="00172D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172D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59,3</w:t>
            </w:r>
          </w:p>
          <w:p w:rsidR="00A30174" w:rsidRPr="00B86731" w:rsidRDefault="00A30174" w:rsidP="00172D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30174" w:rsidRPr="00B86731" w:rsidRDefault="00A30174" w:rsidP="00172D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36,9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172D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172D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30174" w:rsidRPr="00B86731" w:rsidRDefault="00A30174" w:rsidP="00172D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486975,42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633F70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97A3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  <w:p w:rsidR="00A30174" w:rsidRPr="00B86731" w:rsidRDefault="00A30174" w:rsidP="00697A3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97A30">
            <w:pPr>
              <w:spacing w:after="0"/>
              <w:jc w:val="center"/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97A30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97A30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97A30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97A30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97A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97A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97A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97A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97A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97A3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860238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E2694B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Курникова Н.Ф.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  <w:p w:rsidR="00A30174" w:rsidRPr="00B86731" w:rsidRDefault="00A30174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30174" w:rsidRPr="00B86731" w:rsidRDefault="00A30174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A30174" w:rsidRPr="00B86731" w:rsidRDefault="00A30174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38,5</w:t>
            </w:r>
          </w:p>
          <w:p w:rsidR="00A30174" w:rsidRPr="00B86731" w:rsidRDefault="00A30174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29,2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464091,61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2694B" w:rsidRPr="00B86731" w:rsidTr="00860238">
        <w:trPr>
          <w:trHeight w:val="628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504FBF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Шестириков Е.П.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2A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73,</w:t>
            </w:r>
            <w:r w:rsidR="002A0A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Тайота РАФ-4 (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86731">
                <w:rPr>
                  <w:rFonts w:ascii="Times New Roman" w:hAnsi="Times New Roman"/>
                  <w:sz w:val="18"/>
                  <w:szCs w:val="18"/>
                </w:rPr>
                <w:t>2007 г</w:t>
              </w:r>
            </w:smartTag>
            <w:r w:rsidRPr="00B86731">
              <w:rPr>
                <w:rFonts w:ascii="Times New Roman" w:hAnsi="Times New Roman"/>
                <w:sz w:val="18"/>
                <w:szCs w:val="18"/>
              </w:rPr>
              <w:t>.в.)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959777,15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2694B" w:rsidRPr="00B86731" w:rsidTr="00860238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ED3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694B" w:rsidRPr="00B86731" w:rsidTr="00860238">
        <w:trPr>
          <w:trHeight w:val="297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2A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73,</w:t>
            </w:r>
            <w:r w:rsidR="002A0A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ED38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ED38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ED38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341315,9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2694B" w:rsidRPr="00B86731" w:rsidTr="00860238">
        <w:trPr>
          <w:trHeight w:val="297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118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504FBF" w:rsidP="00ED38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504FBF" w:rsidP="00ED38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504FBF" w:rsidP="00ED38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694B" w:rsidRPr="00B86731" w:rsidRDefault="00E2694B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174" w:rsidRPr="00B86731" w:rsidTr="00391D2F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 Пенсионного фонда Российской Федерации (государственное учреждение) в Пучежском муниципальном районе Ивановской области</w:t>
            </w:r>
          </w:p>
        </w:tc>
      </w:tr>
      <w:tr w:rsidR="00A30174" w:rsidRPr="00B86731" w:rsidTr="005B193C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504FBF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Антипина С.Е.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назначения, перерасчета, выплаты пенсий и оценки пенсионных прав застрахованных лиц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7607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DB474F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33,4</w:t>
            </w: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44,8</w:t>
            </w: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637,0</w:t>
            </w: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474F" w:rsidRPr="00B86731" w:rsidRDefault="00DB474F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474F" w:rsidRDefault="00DB474F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474F" w:rsidRPr="00B86731" w:rsidRDefault="00DB474F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РФ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500317,46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5B193C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286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286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A30174" w:rsidRPr="00B86731" w:rsidRDefault="00A30174" w:rsidP="00286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286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286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286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286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286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37,0</w:t>
            </w:r>
          </w:p>
          <w:p w:rsidR="00A30174" w:rsidRPr="00B86731" w:rsidRDefault="00A30174" w:rsidP="00286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286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286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РФ</w:t>
            </w:r>
          </w:p>
          <w:p w:rsidR="00A30174" w:rsidRPr="00B86731" w:rsidRDefault="00A30174" w:rsidP="00286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286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DA6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33,4</w:t>
            </w: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44,8</w:t>
            </w:r>
          </w:p>
          <w:p w:rsidR="00A30174" w:rsidRPr="00B86731" w:rsidRDefault="00A30174" w:rsidP="000F2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04FB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Легковые автомобили ЛУАЗ 969М,</w:t>
            </w:r>
          </w:p>
          <w:p w:rsidR="00A30174" w:rsidRPr="00B86731" w:rsidRDefault="00A30174" w:rsidP="00504FB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Лада Гранта 219010, грузовой автомобиль ГАЗ 5201 (снят с учета)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384295,64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6473B2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504FBF" w:rsidP="00494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118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Антонова И.Н.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Управления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32,6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легковые автомобили: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Chevrole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Lanos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Reno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Megan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1.6, </w:t>
            </w:r>
          </w:p>
          <w:p w:rsidR="00A30174" w:rsidRPr="00B86731" w:rsidRDefault="00A30174" w:rsidP="00DB47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Elantra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582013,96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6473B2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504FBF" w:rsidP="00494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Дружинин Н.А.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DB4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 – руководитель </w:t>
            </w:r>
            <w:r w:rsidR="00DB47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автомобиль легковой Лада Гранта 219010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501564,14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6473B2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637936,86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6473B2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504FBF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4FBF" w:rsidRPr="00B86731" w:rsidTr="00504FBF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Новожилова Н.В.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ФЭГ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504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410855,39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4FBF" w:rsidRPr="00B86731" w:rsidTr="00504FBF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504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4FBF" w:rsidRPr="00B86731" w:rsidTr="00504FBF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A636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DB47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</w:t>
            </w:r>
            <w:r w:rsidR="00DB474F">
              <w:rPr>
                <w:rFonts w:ascii="Times New Roman" w:hAnsi="Times New Roman"/>
                <w:sz w:val="18"/>
                <w:szCs w:val="18"/>
              </w:rPr>
              <w:t>е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DB47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Легковые автомобили: ВАЗ – 11193 Лада Калина</w:t>
            </w:r>
          </w:p>
          <w:p w:rsidR="00504FBF" w:rsidRPr="00B86731" w:rsidRDefault="00504FBF" w:rsidP="00DB47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04FBF" w:rsidRPr="00B86731" w:rsidRDefault="00504FBF" w:rsidP="00DB47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ВАЗ-21102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DB47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596947,87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FBF" w:rsidRPr="00B86731" w:rsidRDefault="00504FBF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504FBF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504FBF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Рупосова Н.Б.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3D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43,4</w:t>
            </w: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501226,31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781B3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 Пенсионного фонда Российской Федерации (государственное учреждение) в Родниковском муниципальном районе Ивановской области</w:t>
            </w:r>
          </w:p>
        </w:tc>
      </w:tr>
      <w:tr w:rsidR="00A30174" w:rsidRPr="00B86731" w:rsidTr="00EB1A5F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504FBF" w:rsidP="002C7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Бычкова Л.А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582,0</w:t>
            </w: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57,4</w:t>
            </w: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914A66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914A66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896784,76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0D3467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садовый земельный участок    </w:t>
            </w: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строительства гаража</w:t>
            </w: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315,0</w:t>
            </w: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26,0</w:t>
            </w: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41,5</w:t>
            </w: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8C54A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582,0</w:t>
            </w: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57,4</w:t>
            </w: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62,1</w:t>
            </w: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ВАЗ 111930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914A66" w:rsidP="008C54A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665260,47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0D3467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393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8712FE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Комиссарова С.В.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  <w:p w:rsidR="00A30174" w:rsidRPr="00B86731" w:rsidRDefault="00A30174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744,0</w:t>
            </w:r>
          </w:p>
          <w:p w:rsidR="00A30174" w:rsidRPr="00B86731" w:rsidRDefault="00A30174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376800,02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0D3467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34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  <w:p w:rsidR="00A30174" w:rsidRPr="00B86731" w:rsidRDefault="00A30174" w:rsidP="000D34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34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744,0</w:t>
            </w:r>
          </w:p>
          <w:p w:rsidR="00A30174" w:rsidRPr="00B86731" w:rsidRDefault="00A30174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автомобиль: Хендэ акцент; грузовой автомобиль: Сангйонг муссо спортс 29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OS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832063,78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0D3467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для ИЖС</w:t>
            </w:r>
          </w:p>
          <w:p w:rsidR="00A30174" w:rsidRPr="00B86731" w:rsidRDefault="00A30174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744,0</w:t>
            </w: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1F27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172D7C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8712FE" w:rsidP="00393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 w:eastAsia="ru-RU"/>
              </w:rPr>
              <w:t>Красильников</w:t>
            </w: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М.С.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D01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9786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садовый земельный участок</w:t>
            </w: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97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978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легковой автомобиль, ВАЗ 21144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458552,99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172D7C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8712FE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садовый земельный участок</w:t>
            </w:r>
          </w:p>
          <w:p w:rsidR="00A30174" w:rsidRPr="00B86731" w:rsidRDefault="00A30174" w:rsidP="008712FE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8712FE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садовый домик</w:t>
            </w:r>
          </w:p>
          <w:p w:rsidR="00A30174" w:rsidRPr="00B86731" w:rsidRDefault="00A30174" w:rsidP="008712FE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8712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8712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A30174" w:rsidRPr="00B86731" w:rsidRDefault="00A30174" w:rsidP="008712F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8712FE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 индивидуальная</w:t>
            </w:r>
          </w:p>
          <w:p w:rsidR="00A30174" w:rsidRPr="00B86731" w:rsidRDefault="00A30174" w:rsidP="008712FE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8712FE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A30174" w:rsidRPr="00B86731" w:rsidRDefault="00A30174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долевая,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372</w:t>
            </w:r>
          </w:p>
          <w:p w:rsidR="00A30174" w:rsidRPr="00B86731" w:rsidRDefault="00A30174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17,0</w:t>
            </w:r>
          </w:p>
          <w:p w:rsidR="00A30174" w:rsidRPr="00B86731" w:rsidRDefault="00A30174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61,8</w:t>
            </w:r>
          </w:p>
          <w:p w:rsidR="00A30174" w:rsidRPr="00B86731" w:rsidRDefault="00A30174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712FE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442354,75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172D7C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D03EF5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8712FE" w:rsidP="00393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125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pStyle w:val="a3"/>
              <w:spacing w:after="0"/>
              <w:jc w:val="center"/>
            </w:pPr>
            <w:r w:rsidRPr="00B86731">
              <w:rPr>
                <w:sz w:val="18"/>
                <w:szCs w:val="18"/>
              </w:rPr>
              <w:t>Маслова Т.Ю.</w:t>
            </w: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069B9">
            <w:pPr>
              <w:pStyle w:val="a3"/>
              <w:spacing w:before="0" w:beforeAutospacing="0" w:after="0" w:line="360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Начальник отдела персонифициро-ванного учета, администриро-вания страховых взносов, взаимодействия со страхователями и взыскания задолженности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квартира</w:t>
            </w:r>
          </w:p>
          <w:p w:rsidR="00A30174" w:rsidRPr="00B86731" w:rsidRDefault="00A30174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A30174" w:rsidRPr="00B86731" w:rsidRDefault="00A30174" w:rsidP="001069B9">
            <w:pPr>
              <w:pStyle w:val="a3"/>
              <w:spacing w:before="0" w:beforeAutospacing="0" w:after="0"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земля сельскохозяйственного назначения для коллективного садоводства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индивидуальная</w:t>
            </w:r>
          </w:p>
          <w:p w:rsidR="00A30174" w:rsidRPr="00B86731" w:rsidRDefault="00A30174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A30174" w:rsidRPr="00B86731" w:rsidRDefault="00A30174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A30174" w:rsidRPr="00B86731" w:rsidRDefault="00A30174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индивидуальная</w:t>
            </w:r>
          </w:p>
          <w:p w:rsidR="00A30174" w:rsidRPr="00B86731" w:rsidRDefault="00A30174" w:rsidP="001069B9">
            <w:pPr>
              <w:pStyle w:val="a3"/>
              <w:spacing w:before="0" w:beforeAutospacing="0" w:after="0" w:line="276" w:lineRule="auto"/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52,2</w:t>
            </w:r>
          </w:p>
          <w:p w:rsidR="00A30174" w:rsidRPr="00B86731" w:rsidRDefault="00A30174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A30174" w:rsidRPr="00B86731" w:rsidRDefault="00A30174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A30174" w:rsidRPr="00B86731" w:rsidRDefault="00A30174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600,0</w:t>
            </w:r>
          </w:p>
          <w:p w:rsidR="00A30174" w:rsidRPr="00B86731" w:rsidRDefault="00A30174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  <w:p w:rsidR="00A30174" w:rsidRPr="00B86731" w:rsidRDefault="00A30174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A30174" w:rsidRPr="00B86731" w:rsidRDefault="00A30174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A30174" w:rsidRPr="00B86731" w:rsidRDefault="00A30174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  <w:p w:rsidR="00A30174" w:rsidRPr="00B86731" w:rsidRDefault="00A30174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442304,39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D03EF5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069B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069B9">
            <w:pPr>
              <w:pStyle w:val="a3"/>
              <w:spacing w:before="0" w:beforeAutospacing="0" w:after="0" w:line="276" w:lineRule="auto"/>
              <w:jc w:val="center"/>
            </w:pPr>
            <w:r w:rsidRPr="00B86731">
              <w:rPr>
                <w:sz w:val="18"/>
                <w:szCs w:val="18"/>
              </w:rPr>
              <w:t>квартира</w:t>
            </w:r>
          </w:p>
          <w:p w:rsidR="00A30174" w:rsidRPr="00B86731" w:rsidRDefault="00A30174" w:rsidP="001069B9">
            <w:pPr>
              <w:spacing w:after="0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069B9">
            <w:pPr>
              <w:pStyle w:val="a3"/>
              <w:spacing w:before="0" w:beforeAutospacing="0" w:after="0"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8712F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квартира</w:t>
            </w:r>
          </w:p>
          <w:p w:rsidR="00A30174" w:rsidRPr="00B86731" w:rsidRDefault="00A30174" w:rsidP="008712F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A30174" w:rsidRPr="00B86731" w:rsidRDefault="00A30174" w:rsidP="008712F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земля сельскохозяйственного назначения для коллективного садоводства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871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52,2</w:t>
            </w:r>
          </w:p>
          <w:p w:rsidR="00A30174" w:rsidRPr="00B86731" w:rsidRDefault="00A30174" w:rsidP="00871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71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A30174" w:rsidRPr="00B86731" w:rsidRDefault="00A30174" w:rsidP="00871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871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871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71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871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легковой автомобиль ГАЗ 3110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069B9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218293,75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D03EF5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069B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069B9">
            <w:pPr>
              <w:pStyle w:val="a3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8712F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квартира</w:t>
            </w:r>
          </w:p>
          <w:p w:rsidR="00A30174" w:rsidRPr="00B86731" w:rsidRDefault="00A30174" w:rsidP="008712F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A30174" w:rsidRPr="00B86731" w:rsidRDefault="00A30174" w:rsidP="008712F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86731">
              <w:rPr>
                <w:sz w:val="18"/>
                <w:szCs w:val="18"/>
              </w:rPr>
              <w:t>земля сельскохозяйственного назначения для коллективного садоводства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871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52,2</w:t>
            </w:r>
          </w:p>
          <w:p w:rsidR="00A30174" w:rsidRPr="00B86731" w:rsidRDefault="00A30174" w:rsidP="00871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71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71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71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71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71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A30174" w:rsidRPr="00B86731" w:rsidRDefault="00A30174" w:rsidP="00871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871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871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71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71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71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71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871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871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069B9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172D7C">
        <w:tc>
          <w:tcPr>
            <w:tcW w:w="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8712FE" w:rsidP="00393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126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Морохова Е.А.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069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отдела персонифициро-ванного учета, администриро-вания страховых взносов, взаимодействия со страхователями и взыскания задолженности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508204,13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D01F24"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EB1A5F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BB7259" w:rsidP="00393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Смирнова Т.А.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 -  руководитель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D03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  <w:p w:rsidR="00A30174" w:rsidRPr="00B86731" w:rsidRDefault="00A30174" w:rsidP="00D03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D03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D03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D03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D03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D03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D03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D03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D03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D03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628,0</w:t>
            </w:r>
          </w:p>
          <w:p w:rsidR="00A30174" w:rsidRPr="00B86731" w:rsidRDefault="00A30174" w:rsidP="00D03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D03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D03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D03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D03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D03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D03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D03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D03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D03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D03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D03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D03E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43,5</w:t>
            </w: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546004,80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EB1A5F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628,0</w:t>
            </w: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540710,57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3E3298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BB7259" w:rsidP="00C8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Якимова Е.В.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23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Начальник отдела назначения, перерасчета и выплаты пенсий и оценки пенсионных прав застрахованных лиц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индивидуаль-ное жилищное строительство</w:t>
            </w:r>
            <w:r w:rsidRPr="00B86731">
              <w:rPr>
                <w:sz w:val="18"/>
                <w:szCs w:val="18"/>
              </w:rPr>
              <w:t xml:space="preserve"> </w:t>
            </w: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906,0</w:t>
            </w: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30174" w:rsidRPr="00B86731" w:rsidRDefault="00A30174" w:rsidP="004F5ECB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  <w:r w:rsidRPr="00B86731">
              <w:rPr>
                <w:sz w:val="18"/>
                <w:szCs w:val="18"/>
              </w:rPr>
              <w:t xml:space="preserve"> </w:t>
            </w: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30174" w:rsidRPr="00B86731" w:rsidRDefault="00A30174" w:rsidP="00121B2D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304F7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304F7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409841,61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304F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BB7259">
        <w:trPr>
          <w:trHeight w:val="1904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906,0</w:t>
            </w: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174" w:rsidRPr="00B86731" w:rsidRDefault="00A30174" w:rsidP="00BB7259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  <w:r w:rsidRPr="00B86731">
              <w:t xml:space="preserve"> </w:t>
            </w: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  <w:r w:rsidRPr="00B86731">
              <w:t xml:space="preserve"> </w:t>
            </w: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</w:pPr>
          </w:p>
          <w:p w:rsidR="00A30174" w:rsidRPr="00B86731" w:rsidRDefault="00A30174" w:rsidP="00C239C7">
            <w:pPr>
              <w:pStyle w:val="WW-"/>
              <w:spacing w:after="0" w:line="240" w:lineRule="auto"/>
              <w:jc w:val="center"/>
            </w:pPr>
          </w:p>
          <w:p w:rsidR="00A30174" w:rsidRPr="00B86731" w:rsidRDefault="00A30174" w:rsidP="00C239C7">
            <w:pPr>
              <w:spacing w:after="0" w:line="240" w:lineRule="auto"/>
              <w:jc w:val="center"/>
              <w:rPr>
                <w:lang w:eastAsia="zh-CN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304F73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КИА СПЕКТРА</w:t>
            </w:r>
          </w:p>
          <w:p w:rsidR="00A30174" w:rsidRPr="00B86731" w:rsidRDefault="00A30174" w:rsidP="00304F73">
            <w:pPr>
              <w:pStyle w:val="WW-"/>
              <w:spacing w:after="0" w:line="240" w:lineRule="auto"/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304F7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731">
              <w:rPr>
                <w:rFonts w:ascii="Times New Roman" w:hAnsi="Times New Roman" w:cs="Times New Roman"/>
                <w:sz w:val="18"/>
                <w:szCs w:val="18"/>
              </w:rPr>
              <w:t>84645,83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172D7C">
            <w:pPr>
              <w:spacing w:after="0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5979D5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 Пенсионного фонда Российской Федерации (государственное учреждение) в Савинском муниципальном районе Ивановской области</w:t>
            </w:r>
          </w:p>
        </w:tc>
      </w:tr>
      <w:tr w:rsidR="00A30174" w:rsidRPr="00B86731" w:rsidTr="00FB430F">
        <w:trPr>
          <w:trHeight w:val="357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 w:rsidR="00BB7259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Кузьмина Н.Г.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 ПФР в Савинском муниципальном районе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B43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B43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</w:t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t xml:space="preserve"> Савинском муниципальном районе Ивановской области</w:t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B8673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B43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B430F">
            <w:pPr>
              <w:pStyle w:val="WW-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603131,83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FB430F">
        <w:trPr>
          <w:trHeight w:val="357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83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B43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B43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FB430F">
            <w:pPr>
              <w:pStyle w:val="WW-"/>
              <w:spacing w:after="0" w:line="240" w:lineRule="auto"/>
              <w:jc w:val="center"/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C83D83">
            <w:pPr>
              <w:pStyle w:val="WW-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0174" w:rsidRPr="00B86731" w:rsidTr="00483288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BB7259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Озерова Н.А.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34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группы персонифициро-ванного учета, администриро-вания страховых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взносов, взаимодействия со страхователями и взыскания задолженности (приказ от 31.12.2013 года №71)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28,0</w:t>
            </w: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1010,0</w:t>
            </w: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486951,20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483288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341D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квартира</w:t>
            </w:r>
          </w:p>
          <w:p w:rsidR="00A30174" w:rsidRPr="00B86731" w:rsidRDefault="00A30174" w:rsidP="0034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34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A30174" w:rsidRPr="00B86731" w:rsidRDefault="00A30174" w:rsidP="0034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341D0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земельный участок под ИЖС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341D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  <w:p w:rsidR="00A30174" w:rsidRPr="00B86731" w:rsidRDefault="00A30174" w:rsidP="00341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A30174" w:rsidRPr="00B86731" w:rsidRDefault="00A30174" w:rsidP="00341D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341D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341D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30,5</w:t>
            </w:r>
          </w:p>
          <w:p w:rsidR="00A30174" w:rsidRPr="00B86731" w:rsidRDefault="00A30174" w:rsidP="00341D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341D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28,0</w:t>
            </w:r>
          </w:p>
          <w:p w:rsidR="00A30174" w:rsidRPr="00B86731" w:rsidRDefault="00A30174" w:rsidP="00341D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341D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341D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341D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341D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341D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341D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автомобиль легковой ВАЗ-21100, автомобиль легковой ВАЗ-21103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235792,02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483288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48328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A30174" w:rsidRPr="00B86731" w:rsidRDefault="00A30174" w:rsidP="00483288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48328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48328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28,0</w:t>
            </w:r>
          </w:p>
          <w:p w:rsidR="00A30174" w:rsidRPr="00B86731" w:rsidRDefault="00A30174" w:rsidP="0048328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48328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1010,0</w:t>
            </w:r>
          </w:p>
          <w:p w:rsidR="00A30174" w:rsidRPr="00B86731" w:rsidRDefault="00A30174" w:rsidP="0048328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48328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48328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48328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48328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266949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C4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A30174" w:rsidRPr="00B86731" w:rsidRDefault="00A30174" w:rsidP="00C4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C46B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C46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28,0</w:t>
            </w:r>
          </w:p>
          <w:p w:rsidR="00A30174" w:rsidRPr="00B86731" w:rsidRDefault="00A30174" w:rsidP="00C46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C46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1010,0</w:t>
            </w:r>
          </w:p>
          <w:p w:rsidR="00A30174" w:rsidRPr="00B86731" w:rsidRDefault="00A30174" w:rsidP="00C46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C46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C46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C46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C46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266949">
        <w:trPr>
          <w:trHeight w:val="539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BB7259" w:rsidP="00BB7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Соколова Н.К.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02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597760,29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30174" w:rsidRPr="00B86731" w:rsidTr="00266949">
        <w:trPr>
          <w:trHeight w:val="538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02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долевая, 1/3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30174" w:rsidRPr="00B86731" w:rsidTr="00483288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1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10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A10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483288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BB7259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Шиганова И.А.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8602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назначения,</w:t>
            </w:r>
          </w:p>
          <w:p w:rsidR="00A30174" w:rsidRPr="00B86731" w:rsidRDefault="00A30174" w:rsidP="008602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перерасчета, выплаты пенсий  и оценки пенсионных прав застрахованных лиц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для индивидуального жилого строительства </w:t>
            </w: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жилой  дом</w:t>
            </w: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866,0</w:t>
            </w: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65,2</w:t>
            </w: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478592,76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30174" w:rsidRPr="00B86731" w:rsidTr="00483288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867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4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A30174" w:rsidRPr="00B86731" w:rsidRDefault="00A30174" w:rsidP="00C4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C4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4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65,2</w:t>
            </w:r>
          </w:p>
          <w:p w:rsidR="00A30174" w:rsidRPr="00B86731" w:rsidRDefault="00A30174" w:rsidP="00C4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C4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866,0</w:t>
            </w:r>
          </w:p>
          <w:p w:rsidR="00A30174" w:rsidRPr="00B86731" w:rsidRDefault="00A30174" w:rsidP="00C4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C4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C4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  <w:p w:rsidR="00A30174" w:rsidRPr="00B86731" w:rsidRDefault="00A30174" w:rsidP="00C4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C4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  <w:p w:rsidR="00A30174" w:rsidRPr="00B86731" w:rsidRDefault="00A30174" w:rsidP="00C4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C46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8602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Грузовой автомобиль ГАЗ 53,</w:t>
            </w:r>
          </w:p>
          <w:p w:rsidR="00A30174" w:rsidRPr="00B86731" w:rsidRDefault="00A30174" w:rsidP="008602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 ВАЗ 21060,</w:t>
            </w:r>
          </w:p>
          <w:p w:rsidR="00A30174" w:rsidRPr="00B86731" w:rsidRDefault="00A30174" w:rsidP="008602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мотоцикл</w:t>
            </w:r>
          </w:p>
          <w:p w:rsidR="00A30174" w:rsidRPr="00B86731" w:rsidRDefault="00A30174" w:rsidP="008602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Восход 3М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9646,69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30174" w:rsidRPr="00B86731" w:rsidTr="00483288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Несовершеннолет-ний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54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A30174" w:rsidRPr="00B86731" w:rsidRDefault="00A30174" w:rsidP="0054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54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54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65,2</w:t>
            </w:r>
          </w:p>
          <w:p w:rsidR="00A30174" w:rsidRPr="00B86731" w:rsidRDefault="00A30174" w:rsidP="0054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54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866,0</w:t>
            </w:r>
          </w:p>
          <w:p w:rsidR="00A30174" w:rsidRPr="00B86731" w:rsidRDefault="00A30174" w:rsidP="0054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54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54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  <w:p w:rsidR="00A30174" w:rsidRPr="00B86731" w:rsidRDefault="00A30174" w:rsidP="0054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54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  <w:p w:rsidR="00A30174" w:rsidRPr="00B86731" w:rsidRDefault="00A30174" w:rsidP="0054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0174" w:rsidRPr="00B86731" w:rsidRDefault="00A30174" w:rsidP="0054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172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30174" w:rsidRPr="00B86731" w:rsidTr="00F6374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48328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Управление  Пенсионного фонда Российской Федерации (государственное учреждение) в Южском муниципальном районе Ивановской области</w:t>
            </w:r>
          </w:p>
        </w:tc>
      </w:tr>
      <w:tr w:rsidR="00A30174" w:rsidRPr="00B86731" w:rsidTr="005E30FC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BB7259" w:rsidP="004A2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Большакова Т.Р.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назначения, перерасчета, выплаты пенсий и оценки пенсионных прав застрахованных лиц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огородный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60,0</w:t>
            </w:r>
          </w:p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639,0</w:t>
            </w:r>
          </w:p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536095,81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1C4B1C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4832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Жилое помещение в студенческом общежитии (комната)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142249,17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1C4B1C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4A2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 w:rsidR="00BB7259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Забелина О.Л.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511601,50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1C4B1C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04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04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047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легковые автомобили: ВАЗ 21150 Лада Самара,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OPEL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>ZAFIRA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667499,55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1C4B1C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15878,78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1C4B1C"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</w:pPr>
            <w:r w:rsidRPr="00B8673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5E30FC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4A2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 w:rsidR="00BB7259"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Капорова О.А.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38,8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511495,00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EB1A5F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BB7259" w:rsidP="004A2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Куприна С.В.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662,0</w:t>
            </w:r>
          </w:p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BB7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ЗАЗ ШАНС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614184,32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6D065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b/>
                <w:sz w:val="18"/>
                <w:szCs w:val="18"/>
              </w:rPr>
              <w:t>Управление  Пенсионного фонда Российской Федерации (государственное учреждение) в Юрьевецком муниципальном районе Ивановской области</w:t>
            </w:r>
          </w:p>
        </w:tc>
      </w:tr>
      <w:tr w:rsidR="00A30174" w:rsidRPr="00B86731" w:rsidTr="0067524E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BB7259" w:rsidP="00675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Воронкова Т.Н</w:t>
            </w:r>
            <w:r w:rsidRPr="00B86731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 - руководитель финансово - экономической группы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4861C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615,0</w:t>
            </w: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50,5</w:t>
            </w: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53,6</w:t>
            </w: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67524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0D23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482697,57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BB7259" w:rsidP="002B1605">
            <w:pPr>
              <w:snapToGrid w:val="0"/>
              <w:spacing w:after="0"/>
              <w:jc w:val="center"/>
            </w:pPr>
            <w:r w:rsidRPr="00B86731">
              <w:t>нет</w:t>
            </w:r>
          </w:p>
        </w:tc>
      </w:tr>
      <w:tr w:rsidR="00A30174" w:rsidRPr="00B86731" w:rsidTr="00EB1A5F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BB7259" w:rsidP="00675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138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Комарова В.Д.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34,2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Daewo Matiz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600564,02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5E30FC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C20BF7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Коткова О.Н.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4861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назначения, перерасчета, выплаты пенсий и оценки пенсионных прав граждан застрахованных лиц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66,9</w:t>
            </w:r>
          </w:p>
          <w:p w:rsidR="00A30174" w:rsidRPr="00B86731" w:rsidRDefault="00A30174" w:rsidP="005E30F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5E30FC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6752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BF1802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483791</w:t>
            </w:r>
            <w:r w:rsidR="00A30174" w:rsidRPr="00B86731">
              <w:rPr>
                <w:rFonts w:ascii="Times New Roman" w:hAnsi="Times New Roman"/>
                <w:sz w:val="18"/>
                <w:szCs w:val="18"/>
              </w:rPr>
              <w:t>,22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5E30FC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675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0174" w:rsidRPr="00B86731" w:rsidRDefault="00A30174" w:rsidP="005E30F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5E30F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66,9</w:t>
            </w:r>
          </w:p>
          <w:p w:rsidR="00A30174" w:rsidRPr="00B86731" w:rsidRDefault="00A30174" w:rsidP="005E30F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5E30F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NISSAN QASHQAI </w:t>
            </w:r>
            <w:r w:rsidRPr="00B86731">
              <w:rPr>
                <w:rFonts w:ascii="Times New Roman" w:hAnsi="Times New Roman"/>
                <w:sz w:val="18"/>
                <w:szCs w:val="18"/>
              </w:rPr>
              <w:t>+2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907574,57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67524E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C20BF7" w:rsidP="00675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Урусова О.В.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персонифициро-ванного учета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56,6</w:t>
            </w:r>
          </w:p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color w:val="00000A"/>
                <w:sz w:val="18"/>
                <w:szCs w:val="18"/>
              </w:rPr>
              <w:t>432080,45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B86731" w:rsidTr="0067524E"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30,1 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легковой автомобиль ВАЗ 2105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82208,00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0174" w:rsidRPr="006441B8" w:rsidTr="00596328"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 ребенок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 xml:space="preserve">комната в </w:t>
            </w:r>
          </w:p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общежитие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30,1</w:t>
            </w:r>
          </w:p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 13,5</w:t>
            </w:r>
          </w:p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963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5963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0174" w:rsidRPr="00B86731" w:rsidRDefault="00A30174" w:rsidP="005963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A30174" w:rsidRPr="00B86731" w:rsidRDefault="00A30174" w:rsidP="005963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Pr="00B86731" w:rsidRDefault="00A30174" w:rsidP="005E30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74" w:rsidRDefault="00A30174" w:rsidP="005E3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673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D26FAF" w:rsidRPr="006441B8" w:rsidRDefault="00D26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26FAF" w:rsidRPr="006441B8" w:rsidSect="00AC7E0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9B8"/>
    <w:multiLevelType w:val="hybridMultilevel"/>
    <w:tmpl w:val="873C9D00"/>
    <w:lvl w:ilvl="0" w:tplc="D1265E7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/>
  <w:documentProtection w:edit="readOnly" w:formatting="1" w:enforcement="1" w:cryptProviderType="rsaFull" w:cryptAlgorithmClass="hash" w:cryptAlgorithmType="typeAny" w:cryptAlgorithmSid="4" w:cryptSpinCount="50000" w:hash="6fy1xyppBzFJr5PFjfW+F+NNN2s=" w:salt="MNqSi76pXLQL6uQmXjNnmw=="/>
  <w:defaultTabStop w:val="708"/>
  <w:drawingGridHorizontalSpacing w:val="110"/>
  <w:displayHorizontalDrawingGridEvery w:val="2"/>
  <w:characterSpacingControl w:val="doNotCompress"/>
  <w:compat/>
  <w:rsids>
    <w:rsidRoot w:val="00D26FAF"/>
    <w:rsid w:val="00000439"/>
    <w:rsid w:val="00003389"/>
    <w:rsid w:val="00004643"/>
    <w:rsid w:val="0000476D"/>
    <w:rsid w:val="00004E04"/>
    <w:rsid w:val="00006B1E"/>
    <w:rsid w:val="0001186B"/>
    <w:rsid w:val="00011C74"/>
    <w:rsid w:val="0001264F"/>
    <w:rsid w:val="00012D7C"/>
    <w:rsid w:val="000144E6"/>
    <w:rsid w:val="00014B09"/>
    <w:rsid w:val="00014BC8"/>
    <w:rsid w:val="00016BFA"/>
    <w:rsid w:val="00020916"/>
    <w:rsid w:val="00020B01"/>
    <w:rsid w:val="00026B5F"/>
    <w:rsid w:val="0002734A"/>
    <w:rsid w:val="00030A18"/>
    <w:rsid w:val="00032620"/>
    <w:rsid w:val="00032DCB"/>
    <w:rsid w:val="0003366A"/>
    <w:rsid w:val="0003577D"/>
    <w:rsid w:val="00035805"/>
    <w:rsid w:val="0003619D"/>
    <w:rsid w:val="000361A3"/>
    <w:rsid w:val="00036C51"/>
    <w:rsid w:val="000370CA"/>
    <w:rsid w:val="00037D75"/>
    <w:rsid w:val="000408E0"/>
    <w:rsid w:val="0004186D"/>
    <w:rsid w:val="00045F6D"/>
    <w:rsid w:val="000509E3"/>
    <w:rsid w:val="00051845"/>
    <w:rsid w:val="00051B31"/>
    <w:rsid w:val="00051C0A"/>
    <w:rsid w:val="00052540"/>
    <w:rsid w:val="00054950"/>
    <w:rsid w:val="00055A63"/>
    <w:rsid w:val="00055D70"/>
    <w:rsid w:val="00055FB9"/>
    <w:rsid w:val="000572E8"/>
    <w:rsid w:val="00060640"/>
    <w:rsid w:val="0006159C"/>
    <w:rsid w:val="00061847"/>
    <w:rsid w:val="00061D40"/>
    <w:rsid w:val="00062607"/>
    <w:rsid w:val="000626A6"/>
    <w:rsid w:val="0006370F"/>
    <w:rsid w:val="00064B33"/>
    <w:rsid w:val="00064F38"/>
    <w:rsid w:val="000655D2"/>
    <w:rsid w:val="00065A83"/>
    <w:rsid w:val="000668AA"/>
    <w:rsid w:val="00066915"/>
    <w:rsid w:val="000746AE"/>
    <w:rsid w:val="000762B8"/>
    <w:rsid w:val="000764AD"/>
    <w:rsid w:val="00076786"/>
    <w:rsid w:val="00077CDE"/>
    <w:rsid w:val="000801EB"/>
    <w:rsid w:val="00082951"/>
    <w:rsid w:val="0008390F"/>
    <w:rsid w:val="00084125"/>
    <w:rsid w:val="00086946"/>
    <w:rsid w:val="0009013F"/>
    <w:rsid w:val="00091F70"/>
    <w:rsid w:val="000940FB"/>
    <w:rsid w:val="00095014"/>
    <w:rsid w:val="00096EFE"/>
    <w:rsid w:val="000A1F75"/>
    <w:rsid w:val="000A1FD5"/>
    <w:rsid w:val="000A385E"/>
    <w:rsid w:val="000A61AB"/>
    <w:rsid w:val="000A6C43"/>
    <w:rsid w:val="000B052C"/>
    <w:rsid w:val="000B31A5"/>
    <w:rsid w:val="000B4904"/>
    <w:rsid w:val="000B4991"/>
    <w:rsid w:val="000B62B0"/>
    <w:rsid w:val="000C1DFC"/>
    <w:rsid w:val="000C1E46"/>
    <w:rsid w:val="000C2CF8"/>
    <w:rsid w:val="000C3403"/>
    <w:rsid w:val="000C5A41"/>
    <w:rsid w:val="000C72C8"/>
    <w:rsid w:val="000D03CE"/>
    <w:rsid w:val="000D2347"/>
    <w:rsid w:val="000D279F"/>
    <w:rsid w:val="000D3467"/>
    <w:rsid w:val="000D4746"/>
    <w:rsid w:val="000D677A"/>
    <w:rsid w:val="000D7962"/>
    <w:rsid w:val="000D7AEC"/>
    <w:rsid w:val="000E1A18"/>
    <w:rsid w:val="000E1D8F"/>
    <w:rsid w:val="000E3FC9"/>
    <w:rsid w:val="000E7D9B"/>
    <w:rsid w:val="000F0F5E"/>
    <w:rsid w:val="000F1EC7"/>
    <w:rsid w:val="000F25DC"/>
    <w:rsid w:val="000F4358"/>
    <w:rsid w:val="000F6475"/>
    <w:rsid w:val="000F7433"/>
    <w:rsid w:val="000F762D"/>
    <w:rsid w:val="00102DF6"/>
    <w:rsid w:val="00102F97"/>
    <w:rsid w:val="00103907"/>
    <w:rsid w:val="001039A0"/>
    <w:rsid w:val="00103DD8"/>
    <w:rsid w:val="001069B9"/>
    <w:rsid w:val="00106E09"/>
    <w:rsid w:val="00107B90"/>
    <w:rsid w:val="00110417"/>
    <w:rsid w:val="001109FE"/>
    <w:rsid w:val="00112A86"/>
    <w:rsid w:val="00112ED3"/>
    <w:rsid w:val="0011329A"/>
    <w:rsid w:val="001166F0"/>
    <w:rsid w:val="00116D34"/>
    <w:rsid w:val="0012051E"/>
    <w:rsid w:val="001208BE"/>
    <w:rsid w:val="00121B2D"/>
    <w:rsid w:val="00126079"/>
    <w:rsid w:val="00126EA2"/>
    <w:rsid w:val="0012724D"/>
    <w:rsid w:val="001315DF"/>
    <w:rsid w:val="00136036"/>
    <w:rsid w:val="001414BE"/>
    <w:rsid w:val="00141EA0"/>
    <w:rsid w:val="00144F81"/>
    <w:rsid w:val="00146E6B"/>
    <w:rsid w:val="0014709D"/>
    <w:rsid w:val="0015085D"/>
    <w:rsid w:val="00151006"/>
    <w:rsid w:val="0015231A"/>
    <w:rsid w:val="0015519D"/>
    <w:rsid w:val="001552DC"/>
    <w:rsid w:val="00157D00"/>
    <w:rsid w:val="0016053B"/>
    <w:rsid w:val="00160EFA"/>
    <w:rsid w:val="00162C13"/>
    <w:rsid w:val="00163817"/>
    <w:rsid w:val="00166322"/>
    <w:rsid w:val="0016684F"/>
    <w:rsid w:val="00167387"/>
    <w:rsid w:val="001676E4"/>
    <w:rsid w:val="001715B6"/>
    <w:rsid w:val="00172D7C"/>
    <w:rsid w:val="001744FA"/>
    <w:rsid w:val="00176E78"/>
    <w:rsid w:val="001773D4"/>
    <w:rsid w:val="00180FB2"/>
    <w:rsid w:val="00185439"/>
    <w:rsid w:val="00185B2F"/>
    <w:rsid w:val="00185D5C"/>
    <w:rsid w:val="00185FAA"/>
    <w:rsid w:val="00186D50"/>
    <w:rsid w:val="00190F59"/>
    <w:rsid w:val="0019154B"/>
    <w:rsid w:val="00197E56"/>
    <w:rsid w:val="001A0D30"/>
    <w:rsid w:val="001A1B4C"/>
    <w:rsid w:val="001A274B"/>
    <w:rsid w:val="001A2D2A"/>
    <w:rsid w:val="001A3A50"/>
    <w:rsid w:val="001A7551"/>
    <w:rsid w:val="001B255B"/>
    <w:rsid w:val="001B475E"/>
    <w:rsid w:val="001B4AC7"/>
    <w:rsid w:val="001B5A53"/>
    <w:rsid w:val="001C1018"/>
    <w:rsid w:val="001C16D1"/>
    <w:rsid w:val="001C24BF"/>
    <w:rsid w:val="001C28FD"/>
    <w:rsid w:val="001C2939"/>
    <w:rsid w:val="001C4B1C"/>
    <w:rsid w:val="001D088B"/>
    <w:rsid w:val="001D261C"/>
    <w:rsid w:val="001D2A55"/>
    <w:rsid w:val="001D35ED"/>
    <w:rsid w:val="001D5CD2"/>
    <w:rsid w:val="001D64EC"/>
    <w:rsid w:val="001D78CF"/>
    <w:rsid w:val="001E0746"/>
    <w:rsid w:val="001E48F3"/>
    <w:rsid w:val="001E5348"/>
    <w:rsid w:val="001E7A69"/>
    <w:rsid w:val="001F02B0"/>
    <w:rsid w:val="001F27EA"/>
    <w:rsid w:val="001F2CA0"/>
    <w:rsid w:val="001F491A"/>
    <w:rsid w:val="001F6061"/>
    <w:rsid w:val="001F65F3"/>
    <w:rsid w:val="00200161"/>
    <w:rsid w:val="00200F23"/>
    <w:rsid w:val="00204542"/>
    <w:rsid w:val="002107D6"/>
    <w:rsid w:val="002111CE"/>
    <w:rsid w:val="002127F8"/>
    <w:rsid w:val="0021295E"/>
    <w:rsid w:val="00221487"/>
    <w:rsid w:val="00222A1A"/>
    <w:rsid w:val="00225B7F"/>
    <w:rsid w:val="00225F89"/>
    <w:rsid w:val="00227B49"/>
    <w:rsid w:val="00230FF0"/>
    <w:rsid w:val="00231D96"/>
    <w:rsid w:val="002327E8"/>
    <w:rsid w:val="00233B58"/>
    <w:rsid w:val="00233DF1"/>
    <w:rsid w:val="0023510F"/>
    <w:rsid w:val="0023662B"/>
    <w:rsid w:val="00237889"/>
    <w:rsid w:val="002402C5"/>
    <w:rsid w:val="0024042F"/>
    <w:rsid w:val="00241380"/>
    <w:rsid w:val="00245227"/>
    <w:rsid w:val="00246066"/>
    <w:rsid w:val="00246552"/>
    <w:rsid w:val="00247B0A"/>
    <w:rsid w:val="00250A6F"/>
    <w:rsid w:val="002516FE"/>
    <w:rsid w:val="00251988"/>
    <w:rsid w:val="00251FBA"/>
    <w:rsid w:val="002524E9"/>
    <w:rsid w:val="00253EC7"/>
    <w:rsid w:val="00254D25"/>
    <w:rsid w:val="0025570B"/>
    <w:rsid w:val="00256B30"/>
    <w:rsid w:val="00257EE3"/>
    <w:rsid w:val="0026331C"/>
    <w:rsid w:val="00266949"/>
    <w:rsid w:val="002706AE"/>
    <w:rsid w:val="0027422C"/>
    <w:rsid w:val="002742BF"/>
    <w:rsid w:val="00274359"/>
    <w:rsid w:val="00277B09"/>
    <w:rsid w:val="00277F36"/>
    <w:rsid w:val="00281DF7"/>
    <w:rsid w:val="00283878"/>
    <w:rsid w:val="0028448C"/>
    <w:rsid w:val="002866D9"/>
    <w:rsid w:val="00293DD6"/>
    <w:rsid w:val="00296D42"/>
    <w:rsid w:val="002A0A8F"/>
    <w:rsid w:val="002A181F"/>
    <w:rsid w:val="002A1928"/>
    <w:rsid w:val="002A321F"/>
    <w:rsid w:val="002A5F47"/>
    <w:rsid w:val="002B1605"/>
    <w:rsid w:val="002B1A59"/>
    <w:rsid w:val="002B2240"/>
    <w:rsid w:val="002B2A2C"/>
    <w:rsid w:val="002B3917"/>
    <w:rsid w:val="002B5036"/>
    <w:rsid w:val="002B7071"/>
    <w:rsid w:val="002C2BDD"/>
    <w:rsid w:val="002C2CDE"/>
    <w:rsid w:val="002C2D8F"/>
    <w:rsid w:val="002C2E2C"/>
    <w:rsid w:val="002C384B"/>
    <w:rsid w:val="002C3997"/>
    <w:rsid w:val="002C3D3C"/>
    <w:rsid w:val="002C3E33"/>
    <w:rsid w:val="002C4510"/>
    <w:rsid w:val="002C6897"/>
    <w:rsid w:val="002C7802"/>
    <w:rsid w:val="002C7ABF"/>
    <w:rsid w:val="002C7D7E"/>
    <w:rsid w:val="002C7FDD"/>
    <w:rsid w:val="002D27A6"/>
    <w:rsid w:val="002D4B20"/>
    <w:rsid w:val="002D784A"/>
    <w:rsid w:val="002D7FC9"/>
    <w:rsid w:val="002E0FEE"/>
    <w:rsid w:val="002E15B0"/>
    <w:rsid w:val="002E22D0"/>
    <w:rsid w:val="002E26F5"/>
    <w:rsid w:val="002E272C"/>
    <w:rsid w:val="002E3F4F"/>
    <w:rsid w:val="002E49A3"/>
    <w:rsid w:val="002E514F"/>
    <w:rsid w:val="002E5848"/>
    <w:rsid w:val="002E65DC"/>
    <w:rsid w:val="002E7709"/>
    <w:rsid w:val="002F093B"/>
    <w:rsid w:val="002F0993"/>
    <w:rsid w:val="002F4EF7"/>
    <w:rsid w:val="002F51B6"/>
    <w:rsid w:val="002F5D2E"/>
    <w:rsid w:val="002F71FB"/>
    <w:rsid w:val="002F763B"/>
    <w:rsid w:val="00300AFB"/>
    <w:rsid w:val="00304BD3"/>
    <w:rsid w:val="00304F73"/>
    <w:rsid w:val="003051F5"/>
    <w:rsid w:val="00307C63"/>
    <w:rsid w:val="00307F70"/>
    <w:rsid w:val="0031045B"/>
    <w:rsid w:val="003111FB"/>
    <w:rsid w:val="00313696"/>
    <w:rsid w:val="00314BA4"/>
    <w:rsid w:val="003150E0"/>
    <w:rsid w:val="00315500"/>
    <w:rsid w:val="003162F5"/>
    <w:rsid w:val="00316A1D"/>
    <w:rsid w:val="00317386"/>
    <w:rsid w:val="00317F15"/>
    <w:rsid w:val="003204C9"/>
    <w:rsid w:val="0032270B"/>
    <w:rsid w:val="00322AD8"/>
    <w:rsid w:val="00323BE8"/>
    <w:rsid w:val="00323E4C"/>
    <w:rsid w:val="0032442D"/>
    <w:rsid w:val="003244EC"/>
    <w:rsid w:val="00325464"/>
    <w:rsid w:val="00326276"/>
    <w:rsid w:val="00326504"/>
    <w:rsid w:val="003265D8"/>
    <w:rsid w:val="00327331"/>
    <w:rsid w:val="0032740C"/>
    <w:rsid w:val="00331301"/>
    <w:rsid w:val="00331747"/>
    <w:rsid w:val="0033314F"/>
    <w:rsid w:val="0033369D"/>
    <w:rsid w:val="003339FE"/>
    <w:rsid w:val="00335004"/>
    <w:rsid w:val="003350A9"/>
    <w:rsid w:val="0033534F"/>
    <w:rsid w:val="00336DDA"/>
    <w:rsid w:val="003404DC"/>
    <w:rsid w:val="00341D0A"/>
    <w:rsid w:val="0034247A"/>
    <w:rsid w:val="0034302C"/>
    <w:rsid w:val="00346087"/>
    <w:rsid w:val="0034648D"/>
    <w:rsid w:val="00346AE8"/>
    <w:rsid w:val="003470DF"/>
    <w:rsid w:val="00347172"/>
    <w:rsid w:val="00347C50"/>
    <w:rsid w:val="00350392"/>
    <w:rsid w:val="003508A1"/>
    <w:rsid w:val="00352823"/>
    <w:rsid w:val="003528FA"/>
    <w:rsid w:val="00354130"/>
    <w:rsid w:val="003546AD"/>
    <w:rsid w:val="00354D78"/>
    <w:rsid w:val="00355853"/>
    <w:rsid w:val="0035700D"/>
    <w:rsid w:val="00360A0D"/>
    <w:rsid w:val="0036586D"/>
    <w:rsid w:val="003666CF"/>
    <w:rsid w:val="0037121D"/>
    <w:rsid w:val="00372E7B"/>
    <w:rsid w:val="00373379"/>
    <w:rsid w:val="003743ED"/>
    <w:rsid w:val="003746F3"/>
    <w:rsid w:val="00376477"/>
    <w:rsid w:val="0037660D"/>
    <w:rsid w:val="00377521"/>
    <w:rsid w:val="0038138B"/>
    <w:rsid w:val="0038255A"/>
    <w:rsid w:val="00382CC9"/>
    <w:rsid w:val="003860C1"/>
    <w:rsid w:val="00387CEC"/>
    <w:rsid w:val="00390757"/>
    <w:rsid w:val="00391CD0"/>
    <w:rsid w:val="00391D2F"/>
    <w:rsid w:val="00392008"/>
    <w:rsid w:val="00392639"/>
    <w:rsid w:val="00392DAF"/>
    <w:rsid w:val="003930D9"/>
    <w:rsid w:val="003939B2"/>
    <w:rsid w:val="003955D3"/>
    <w:rsid w:val="003A0B6A"/>
    <w:rsid w:val="003A16CA"/>
    <w:rsid w:val="003A378F"/>
    <w:rsid w:val="003A5D29"/>
    <w:rsid w:val="003B2874"/>
    <w:rsid w:val="003B3F16"/>
    <w:rsid w:val="003B4540"/>
    <w:rsid w:val="003B4A79"/>
    <w:rsid w:val="003B5117"/>
    <w:rsid w:val="003B51A1"/>
    <w:rsid w:val="003B76E9"/>
    <w:rsid w:val="003C1F5F"/>
    <w:rsid w:val="003C57FA"/>
    <w:rsid w:val="003D0546"/>
    <w:rsid w:val="003D1959"/>
    <w:rsid w:val="003D1EBF"/>
    <w:rsid w:val="003D481F"/>
    <w:rsid w:val="003D527C"/>
    <w:rsid w:val="003D538F"/>
    <w:rsid w:val="003E1AA2"/>
    <w:rsid w:val="003E204A"/>
    <w:rsid w:val="003E3298"/>
    <w:rsid w:val="003E37D5"/>
    <w:rsid w:val="003E4C54"/>
    <w:rsid w:val="003E77CB"/>
    <w:rsid w:val="003E7987"/>
    <w:rsid w:val="003F0F4C"/>
    <w:rsid w:val="003F1266"/>
    <w:rsid w:val="003F309F"/>
    <w:rsid w:val="003F60AF"/>
    <w:rsid w:val="003F6642"/>
    <w:rsid w:val="003F71D6"/>
    <w:rsid w:val="003F774F"/>
    <w:rsid w:val="00400853"/>
    <w:rsid w:val="00404ABD"/>
    <w:rsid w:val="00404FFB"/>
    <w:rsid w:val="00406E47"/>
    <w:rsid w:val="004075EE"/>
    <w:rsid w:val="00410817"/>
    <w:rsid w:val="00412640"/>
    <w:rsid w:val="00413170"/>
    <w:rsid w:val="0041322A"/>
    <w:rsid w:val="004162F4"/>
    <w:rsid w:val="00416446"/>
    <w:rsid w:val="004168D6"/>
    <w:rsid w:val="00416E39"/>
    <w:rsid w:val="00416E41"/>
    <w:rsid w:val="00422284"/>
    <w:rsid w:val="00422732"/>
    <w:rsid w:val="00425679"/>
    <w:rsid w:val="00433B48"/>
    <w:rsid w:val="004349BB"/>
    <w:rsid w:val="00436714"/>
    <w:rsid w:val="00436F52"/>
    <w:rsid w:val="00437E83"/>
    <w:rsid w:val="004409D9"/>
    <w:rsid w:val="00440E5C"/>
    <w:rsid w:val="004411A1"/>
    <w:rsid w:val="00441560"/>
    <w:rsid w:val="0044497A"/>
    <w:rsid w:val="00453898"/>
    <w:rsid w:val="004560E0"/>
    <w:rsid w:val="004566CF"/>
    <w:rsid w:val="00456930"/>
    <w:rsid w:val="00456C64"/>
    <w:rsid w:val="00457C80"/>
    <w:rsid w:val="00457FC2"/>
    <w:rsid w:val="004610B9"/>
    <w:rsid w:val="00461C0F"/>
    <w:rsid w:val="00462749"/>
    <w:rsid w:val="004644F4"/>
    <w:rsid w:val="00465A21"/>
    <w:rsid w:val="004711E6"/>
    <w:rsid w:val="00471C20"/>
    <w:rsid w:val="00476F17"/>
    <w:rsid w:val="00482167"/>
    <w:rsid w:val="00483288"/>
    <w:rsid w:val="00484CFF"/>
    <w:rsid w:val="004861C8"/>
    <w:rsid w:val="00486990"/>
    <w:rsid w:val="00486BD9"/>
    <w:rsid w:val="00487D89"/>
    <w:rsid w:val="00493E56"/>
    <w:rsid w:val="00494A3F"/>
    <w:rsid w:val="00495709"/>
    <w:rsid w:val="0049631E"/>
    <w:rsid w:val="004A03CA"/>
    <w:rsid w:val="004A0C99"/>
    <w:rsid w:val="004A0D9F"/>
    <w:rsid w:val="004A1453"/>
    <w:rsid w:val="004A2A70"/>
    <w:rsid w:val="004A2B1D"/>
    <w:rsid w:val="004A35F0"/>
    <w:rsid w:val="004A4DB2"/>
    <w:rsid w:val="004A6351"/>
    <w:rsid w:val="004A6AF0"/>
    <w:rsid w:val="004A6C9B"/>
    <w:rsid w:val="004A7118"/>
    <w:rsid w:val="004B062B"/>
    <w:rsid w:val="004B20BE"/>
    <w:rsid w:val="004B2204"/>
    <w:rsid w:val="004B3DE0"/>
    <w:rsid w:val="004B404B"/>
    <w:rsid w:val="004C10B7"/>
    <w:rsid w:val="004C7CA7"/>
    <w:rsid w:val="004D6D6F"/>
    <w:rsid w:val="004E2511"/>
    <w:rsid w:val="004E3388"/>
    <w:rsid w:val="004F0B8C"/>
    <w:rsid w:val="004F0DF0"/>
    <w:rsid w:val="004F0E51"/>
    <w:rsid w:val="004F214D"/>
    <w:rsid w:val="004F2803"/>
    <w:rsid w:val="004F2ED0"/>
    <w:rsid w:val="004F478B"/>
    <w:rsid w:val="004F4E1E"/>
    <w:rsid w:val="004F5ECB"/>
    <w:rsid w:val="004F6129"/>
    <w:rsid w:val="00500326"/>
    <w:rsid w:val="005004AC"/>
    <w:rsid w:val="005009B9"/>
    <w:rsid w:val="00502459"/>
    <w:rsid w:val="00502549"/>
    <w:rsid w:val="00502B34"/>
    <w:rsid w:val="00504FBF"/>
    <w:rsid w:val="00505895"/>
    <w:rsid w:val="0051000E"/>
    <w:rsid w:val="00510304"/>
    <w:rsid w:val="00512486"/>
    <w:rsid w:val="00512F27"/>
    <w:rsid w:val="00513761"/>
    <w:rsid w:val="0051541D"/>
    <w:rsid w:val="005165E6"/>
    <w:rsid w:val="00517BE6"/>
    <w:rsid w:val="00521457"/>
    <w:rsid w:val="00521972"/>
    <w:rsid w:val="00522D38"/>
    <w:rsid w:val="005252E8"/>
    <w:rsid w:val="005263AB"/>
    <w:rsid w:val="00526930"/>
    <w:rsid w:val="00526DA5"/>
    <w:rsid w:val="005313A8"/>
    <w:rsid w:val="00531CE9"/>
    <w:rsid w:val="00533360"/>
    <w:rsid w:val="00534E50"/>
    <w:rsid w:val="0053531F"/>
    <w:rsid w:val="005359C4"/>
    <w:rsid w:val="0053601C"/>
    <w:rsid w:val="00536B49"/>
    <w:rsid w:val="00537822"/>
    <w:rsid w:val="00537C54"/>
    <w:rsid w:val="00540912"/>
    <w:rsid w:val="0054103B"/>
    <w:rsid w:val="005448EF"/>
    <w:rsid w:val="00545274"/>
    <w:rsid w:val="0054688F"/>
    <w:rsid w:val="00550C7F"/>
    <w:rsid w:val="00550F52"/>
    <w:rsid w:val="0055140F"/>
    <w:rsid w:val="005518AA"/>
    <w:rsid w:val="005525D3"/>
    <w:rsid w:val="00554897"/>
    <w:rsid w:val="00555638"/>
    <w:rsid w:val="0055635A"/>
    <w:rsid w:val="00556492"/>
    <w:rsid w:val="00556747"/>
    <w:rsid w:val="00556EA8"/>
    <w:rsid w:val="00557A4F"/>
    <w:rsid w:val="005609B3"/>
    <w:rsid w:val="00560EBA"/>
    <w:rsid w:val="005622E8"/>
    <w:rsid w:val="00564985"/>
    <w:rsid w:val="00564B14"/>
    <w:rsid w:val="005655A9"/>
    <w:rsid w:val="00565F3E"/>
    <w:rsid w:val="00566D56"/>
    <w:rsid w:val="005675BA"/>
    <w:rsid w:val="00570425"/>
    <w:rsid w:val="0057216E"/>
    <w:rsid w:val="00572388"/>
    <w:rsid w:val="00572A86"/>
    <w:rsid w:val="0057426B"/>
    <w:rsid w:val="00574275"/>
    <w:rsid w:val="005746CC"/>
    <w:rsid w:val="005759C7"/>
    <w:rsid w:val="00575B46"/>
    <w:rsid w:val="0057671C"/>
    <w:rsid w:val="00580C2E"/>
    <w:rsid w:val="00580F19"/>
    <w:rsid w:val="00581227"/>
    <w:rsid w:val="005821A1"/>
    <w:rsid w:val="00582BCD"/>
    <w:rsid w:val="00584077"/>
    <w:rsid w:val="005840D4"/>
    <w:rsid w:val="00590289"/>
    <w:rsid w:val="005920CC"/>
    <w:rsid w:val="00595B1E"/>
    <w:rsid w:val="00596328"/>
    <w:rsid w:val="00597797"/>
    <w:rsid w:val="005979D5"/>
    <w:rsid w:val="005A139F"/>
    <w:rsid w:val="005A4C8D"/>
    <w:rsid w:val="005A50CC"/>
    <w:rsid w:val="005A5F1E"/>
    <w:rsid w:val="005A7327"/>
    <w:rsid w:val="005A7E95"/>
    <w:rsid w:val="005B16DA"/>
    <w:rsid w:val="005B193C"/>
    <w:rsid w:val="005B1991"/>
    <w:rsid w:val="005B1C79"/>
    <w:rsid w:val="005B2784"/>
    <w:rsid w:val="005B37F7"/>
    <w:rsid w:val="005B620D"/>
    <w:rsid w:val="005B6797"/>
    <w:rsid w:val="005B793A"/>
    <w:rsid w:val="005B7BD0"/>
    <w:rsid w:val="005C01F5"/>
    <w:rsid w:val="005C0EED"/>
    <w:rsid w:val="005C55B0"/>
    <w:rsid w:val="005C5B0F"/>
    <w:rsid w:val="005C7307"/>
    <w:rsid w:val="005D2792"/>
    <w:rsid w:val="005D557D"/>
    <w:rsid w:val="005D7EEF"/>
    <w:rsid w:val="005E0817"/>
    <w:rsid w:val="005E0EA9"/>
    <w:rsid w:val="005E11F8"/>
    <w:rsid w:val="005E30FC"/>
    <w:rsid w:val="005E354D"/>
    <w:rsid w:val="005E3BC6"/>
    <w:rsid w:val="005E431C"/>
    <w:rsid w:val="005E47E0"/>
    <w:rsid w:val="005E56BB"/>
    <w:rsid w:val="005F1C9E"/>
    <w:rsid w:val="005F1FD5"/>
    <w:rsid w:val="005F2397"/>
    <w:rsid w:val="005F30F3"/>
    <w:rsid w:val="005F352D"/>
    <w:rsid w:val="005F385F"/>
    <w:rsid w:val="005F5CDA"/>
    <w:rsid w:val="00602AC3"/>
    <w:rsid w:val="006030CF"/>
    <w:rsid w:val="0060440C"/>
    <w:rsid w:val="00605E19"/>
    <w:rsid w:val="0060655D"/>
    <w:rsid w:val="00611F14"/>
    <w:rsid w:val="006131A6"/>
    <w:rsid w:val="00614342"/>
    <w:rsid w:val="00616417"/>
    <w:rsid w:val="00616764"/>
    <w:rsid w:val="00617485"/>
    <w:rsid w:val="00620453"/>
    <w:rsid w:val="00621279"/>
    <w:rsid w:val="00624906"/>
    <w:rsid w:val="00624ADE"/>
    <w:rsid w:val="00626F56"/>
    <w:rsid w:val="006270A2"/>
    <w:rsid w:val="00627C08"/>
    <w:rsid w:val="006300FB"/>
    <w:rsid w:val="00631AD1"/>
    <w:rsid w:val="00631DFB"/>
    <w:rsid w:val="00631F27"/>
    <w:rsid w:val="0063372F"/>
    <w:rsid w:val="00633B71"/>
    <w:rsid w:val="00633F70"/>
    <w:rsid w:val="00634ABF"/>
    <w:rsid w:val="00635E1E"/>
    <w:rsid w:val="006362EA"/>
    <w:rsid w:val="00640466"/>
    <w:rsid w:val="0064129D"/>
    <w:rsid w:val="00643423"/>
    <w:rsid w:val="006438D0"/>
    <w:rsid w:val="00643F52"/>
    <w:rsid w:val="006441B8"/>
    <w:rsid w:val="00646D78"/>
    <w:rsid w:val="00646D7F"/>
    <w:rsid w:val="006473B2"/>
    <w:rsid w:val="00652255"/>
    <w:rsid w:val="0065239F"/>
    <w:rsid w:val="006540BD"/>
    <w:rsid w:val="00655543"/>
    <w:rsid w:val="00655A83"/>
    <w:rsid w:val="006562C2"/>
    <w:rsid w:val="00657A7F"/>
    <w:rsid w:val="00657C89"/>
    <w:rsid w:val="00660A4A"/>
    <w:rsid w:val="00663C55"/>
    <w:rsid w:val="00664128"/>
    <w:rsid w:val="00664728"/>
    <w:rsid w:val="00664B8C"/>
    <w:rsid w:val="006673FB"/>
    <w:rsid w:val="00672C30"/>
    <w:rsid w:val="0067524E"/>
    <w:rsid w:val="00680B90"/>
    <w:rsid w:val="00684077"/>
    <w:rsid w:val="00684881"/>
    <w:rsid w:val="00685441"/>
    <w:rsid w:val="00686360"/>
    <w:rsid w:val="0069017B"/>
    <w:rsid w:val="00690201"/>
    <w:rsid w:val="00691491"/>
    <w:rsid w:val="0069370C"/>
    <w:rsid w:val="00693CA1"/>
    <w:rsid w:val="006945EA"/>
    <w:rsid w:val="006963CC"/>
    <w:rsid w:val="00697384"/>
    <w:rsid w:val="00697A30"/>
    <w:rsid w:val="006A0B66"/>
    <w:rsid w:val="006A2F48"/>
    <w:rsid w:val="006A3F12"/>
    <w:rsid w:val="006B0943"/>
    <w:rsid w:val="006B1BA7"/>
    <w:rsid w:val="006B26B0"/>
    <w:rsid w:val="006B451D"/>
    <w:rsid w:val="006B6056"/>
    <w:rsid w:val="006B633C"/>
    <w:rsid w:val="006B72EB"/>
    <w:rsid w:val="006C017A"/>
    <w:rsid w:val="006C0989"/>
    <w:rsid w:val="006C1708"/>
    <w:rsid w:val="006C34D5"/>
    <w:rsid w:val="006C4680"/>
    <w:rsid w:val="006C4CC8"/>
    <w:rsid w:val="006C6C88"/>
    <w:rsid w:val="006C707E"/>
    <w:rsid w:val="006C797A"/>
    <w:rsid w:val="006C7FD0"/>
    <w:rsid w:val="006D0657"/>
    <w:rsid w:val="006D2BF0"/>
    <w:rsid w:val="006D459C"/>
    <w:rsid w:val="006D68CD"/>
    <w:rsid w:val="006D738A"/>
    <w:rsid w:val="006E37FD"/>
    <w:rsid w:val="006E4397"/>
    <w:rsid w:val="006E54BC"/>
    <w:rsid w:val="006E54E5"/>
    <w:rsid w:val="006E5F6A"/>
    <w:rsid w:val="006E665D"/>
    <w:rsid w:val="006E7487"/>
    <w:rsid w:val="006E7C17"/>
    <w:rsid w:val="006F022E"/>
    <w:rsid w:val="006F113D"/>
    <w:rsid w:val="006F33A5"/>
    <w:rsid w:val="007030ED"/>
    <w:rsid w:val="007038A9"/>
    <w:rsid w:val="00704742"/>
    <w:rsid w:val="00704E15"/>
    <w:rsid w:val="00705A4D"/>
    <w:rsid w:val="00705DF2"/>
    <w:rsid w:val="00706833"/>
    <w:rsid w:val="007104D4"/>
    <w:rsid w:val="00712532"/>
    <w:rsid w:val="00712C9B"/>
    <w:rsid w:val="007144D0"/>
    <w:rsid w:val="00714C6B"/>
    <w:rsid w:val="00715147"/>
    <w:rsid w:val="00715FB2"/>
    <w:rsid w:val="00717D85"/>
    <w:rsid w:val="00720147"/>
    <w:rsid w:val="00720FB4"/>
    <w:rsid w:val="00721D06"/>
    <w:rsid w:val="007262EA"/>
    <w:rsid w:val="00726D46"/>
    <w:rsid w:val="00727B01"/>
    <w:rsid w:val="00730549"/>
    <w:rsid w:val="007422F1"/>
    <w:rsid w:val="007433D2"/>
    <w:rsid w:val="00745F4C"/>
    <w:rsid w:val="007465B0"/>
    <w:rsid w:val="0075187E"/>
    <w:rsid w:val="007530A3"/>
    <w:rsid w:val="00754347"/>
    <w:rsid w:val="00754638"/>
    <w:rsid w:val="00754BDE"/>
    <w:rsid w:val="0075551C"/>
    <w:rsid w:val="00755634"/>
    <w:rsid w:val="00757EEE"/>
    <w:rsid w:val="007605FA"/>
    <w:rsid w:val="00760742"/>
    <w:rsid w:val="007609FC"/>
    <w:rsid w:val="0076116D"/>
    <w:rsid w:val="00761CC3"/>
    <w:rsid w:val="0076220E"/>
    <w:rsid w:val="00763FEF"/>
    <w:rsid w:val="007662CD"/>
    <w:rsid w:val="00772B73"/>
    <w:rsid w:val="00772E90"/>
    <w:rsid w:val="00775973"/>
    <w:rsid w:val="007763E3"/>
    <w:rsid w:val="00776FF4"/>
    <w:rsid w:val="00777111"/>
    <w:rsid w:val="00780200"/>
    <w:rsid w:val="00780E95"/>
    <w:rsid w:val="00780F6E"/>
    <w:rsid w:val="007812BE"/>
    <w:rsid w:val="0078154C"/>
    <w:rsid w:val="00781B33"/>
    <w:rsid w:val="00781B6F"/>
    <w:rsid w:val="0078206C"/>
    <w:rsid w:val="00782303"/>
    <w:rsid w:val="0078255F"/>
    <w:rsid w:val="007836CA"/>
    <w:rsid w:val="00785CF0"/>
    <w:rsid w:val="007909C0"/>
    <w:rsid w:val="00791CD2"/>
    <w:rsid w:val="00792046"/>
    <w:rsid w:val="00796118"/>
    <w:rsid w:val="0079712E"/>
    <w:rsid w:val="007A02E2"/>
    <w:rsid w:val="007A077A"/>
    <w:rsid w:val="007A2369"/>
    <w:rsid w:val="007A2500"/>
    <w:rsid w:val="007A2CC1"/>
    <w:rsid w:val="007A33E0"/>
    <w:rsid w:val="007A3BDE"/>
    <w:rsid w:val="007A5B34"/>
    <w:rsid w:val="007A5E74"/>
    <w:rsid w:val="007A6753"/>
    <w:rsid w:val="007B0012"/>
    <w:rsid w:val="007B1E83"/>
    <w:rsid w:val="007B41D5"/>
    <w:rsid w:val="007B60F7"/>
    <w:rsid w:val="007C0759"/>
    <w:rsid w:val="007C226C"/>
    <w:rsid w:val="007C2EC2"/>
    <w:rsid w:val="007C311C"/>
    <w:rsid w:val="007C35F3"/>
    <w:rsid w:val="007C3A03"/>
    <w:rsid w:val="007C4D71"/>
    <w:rsid w:val="007C5CE4"/>
    <w:rsid w:val="007C6EE4"/>
    <w:rsid w:val="007D0BC8"/>
    <w:rsid w:val="007D1F93"/>
    <w:rsid w:val="007D38F2"/>
    <w:rsid w:val="007E0D28"/>
    <w:rsid w:val="007E5044"/>
    <w:rsid w:val="007E7633"/>
    <w:rsid w:val="007E7ECD"/>
    <w:rsid w:val="007F383B"/>
    <w:rsid w:val="007F4877"/>
    <w:rsid w:val="007F5EB1"/>
    <w:rsid w:val="007F6ED4"/>
    <w:rsid w:val="00800A15"/>
    <w:rsid w:val="00800C39"/>
    <w:rsid w:val="00804483"/>
    <w:rsid w:val="00804E72"/>
    <w:rsid w:val="00805287"/>
    <w:rsid w:val="0080673B"/>
    <w:rsid w:val="008070A7"/>
    <w:rsid w:val="00807ABD"/>
    <w:rsid w:val="00807EED"/>
    <w:rsid w:val="00811371"/>
    <w:rsid w:val="0081241D"/>
    <w:rsid w:val="00813E6F"/>
    <w:rsid w:val="0081567B"/>
    <w:rsid w:val="00815685"/>
    <w:rsid w:val="00817857"/>
    <w:rsid w:val="00823726"/>
    <w:rsid w:val="00824115"/>
    <w:rsid w:val="008249F5"/>
    <w:rsid w:val="008252C5"/>
    <w:rsid w:val="0082668C"/>
    <w:rsid w:val="0083075A"/>
    <w:rsid w:val="00830C79"/>
    <w:rsid w:val="00830D15"/>
    <w:rsid w:val="00833A9C"/>
    <w:rsid w:val="00841423"/>
    <w:rsid w:val="00842ECC"/>
    <w:rsid w:val="00844865"/>
    <w:rsid w:val="0084645E"/>
    <w:rsid w:val="00851402"/>
    <w:rsid w:val="00852106"/>
    <w:rsid w:val="00852AD8"/>
    <w:rsid w:val="00860238"/>
    <w:rsid w:val="0086143D"/>
    <w:rsid w:val="00862E36"/>
    <w:rsid w:val="00866646"/>
    <w:rsid w:val="008672E9"/>
    <w:rsid w:val="0087022C"/>
    <w:rsid w:val="00870626"/>
    <w:rsid w:val="008711EC"/>
    <w:rsid w:val="008712FE"/>
    <w:rsid w:val="00872549"/>
    <w:rsid w:val="00881F37"/>
    <w:rsid w:val="00883D33"/>
    <w:rsid w:val="00890603"/>
    <w:rsid w:val="00890DDF"/>
    <w:rsid w:val="00894998"/>
    <w:rsid w:val="008965AE"/>
    <w:rsid w:val="008A13F2"/>
    <w:rsid w:val="008A1A66"/>
    <w:rsid w:val="008A32EF"/>
    <w:rsid w:val="008A42AB"/>
    <w:rsid w:val="008A585D"/>
    <w:rsid w:val="008A6188"/>
    <w:rsid w:val="008A7B55"/>
    <w:rsid w:val="008B0E3C"/>
    <w:rsid w:val="008B2C85"/>
    <w:rsid w:val="008B6DB6"/>
    <w:rsid w:val="008B6E0E"/>
    <w:rsid w:val="008C2478"/>
    <w:rsid w:val="008C3AA8"/>
    <w:rsid w:val="008C3F57"/>
    <w:rsid w:val="008C54AE"/>
    <w:rsid w:val="008C73E0"/>
    <w:rsid w:val="008D087D"/>
    <w:rsid w:val="008D1007"/>
    <w:rsid w:val="008D239A"/>
    <w:rsid w:val="008D2BC2"/>
    <w:rsid w:val="008D376C"/>
    <w:rsid w:val="008D3B05"/>
    <w:rsid w:val="008D62C9"/>
    <w:rsid w:val="008D6D8A"/>
    <w:rsid w:val="008E1236"/>
    <w:rsid w:val="008E1EC9"/>
    <w:rsid w:val="008E2E74"/>
    <w:rsid w:val="008E3933"/>
    <w:rsid w:val="008E645F"/>
    <w:rsid w:val="008E6F8D"/>
    <w:rsid w:val="008E76D7"/>
    <w:rsid w:val="008F1406"/>
    <w:rsid w:val="008F179C"/>
    <w:rsid w:val="008F2B95"/>
    <w:rsid w:val="008F39C5"/>
    <w:rsid w:val="008F4201"/>
    <w:rsid w:val="008F6DE0"/>
    <w:rsid w:val="008F790B"/>
    <w:rsid w:val="0090054D"/>
    <w:rsid w:val="00900D09"/>
    <w:rsid w:val="0090197C"/>
    <w:rsid w:val="00903CE8"/>
    <w:rsid w:val="00905587"/>
    <w:rsid w:val="00905B02"/>
    <w:rsid w:val="00907237"/>
    <w:rsid w:val="009120F9"/>
    <w:rsid w:val="009128B0"/>
    <w:rsid w:val="00914A66"/>
    <w:rsid w:val="00916ADA"/>
    <w:rsid w:val="009225B3"/>
    <w:rsid w:val="0092677E"/>
    <w:rsid w:val="009278E2"/>
    <w:rsid w:val="00930A6E"/>
    <w:rsid w:val="0093157B"/>
    <w:rsid w:val="00931A71"/>
    <w:rsid w:val="00931BDE"/>
    <w:rsid w:val="00933226"/>
    <w:rsid w:val="00935178"/>
    <w:rsid w:val="0093592F"/>
    <w:rsid w:val="00935BBE"/>
    <w:rsid w:val="00935BD8"/>
    <w:rsid w:val="00937995"/>
    <w:rsid w:val="00937E70"/>
    <w:rsid w:val="0094225A"/>
    <w:rsid w:val="00942EAC"/>
    <w:rsid w:val="00952B97"/>
    <w:rsid w:val="00953843"/>
    <w:rsid w:val="009601C9"/>
    <w:rsid w:val="0096278C"/>
    <w:rsid w:val="00962C98"/>
    <w:rsid w:val="00963F96"/>
    <w:rsid w:val="00966AF4"/>
    <w:rsid w:val="00971567"/>
    <w:rsid w:val="00971CCE"/>
    <w:rsid w:val="00975106"/>
    <w:rsid w:val="009816CB"/>
    <w:rsid w:val="00981750"/>
    <w:rsid w:val="0098335D"/>
    <w:rsid w:val="0098688A"/>
    <w:rsid w:val="009877C0"/>
    <w:rsid w:val="00987BC9"/>
    <w:rsid w:val="0099086A"/>
    <w:rsid w:val="00990C40"/>
    <w:rsid w:val="009910CC"/>
    <w:rsid w:val="0099507A"/>
    <w:rsid w:val="00997424"/>
    <w:rsid w:val="009A1EAD"/>
    <w:rsid w:val="009A42D0"/>
    <w:rsid w:val="009A4D53"/>
    <w:rsid w:val="009A601F"/>
    <w:rsid w:val="009B3C52"/>
    <w:rsid w:val="009B41F6"/>
    <w:rsid w:val="009B44B8"/>
    <w:rsid w:val="009B5355"/>
    <w:rsid w:val="009C1D9E"/>
    <w:rsid w:val="009C2A67"/>
    <w:rsid w:val="009C33E5"/>
    <w:rsid w:val="009C6675"/>
    <w:rsid w:val="009D0021"/>
    <w:rsid w:val="009D0423"/>
    <w:rsid w:val="009D04D2"/>
    <w:rsid w:val="009D22F6"/>
    <w:rsid w:val="009D230F"/>
    <w:rsid w:val="009D268C"/>
    <w:rsid w:val="009D2787"/>
    <w:rsid w:val="009D2A21"/>
    <w:rsid w:val="009D2B41"/>
    <w:rsid w:val="009D4697"/>
    <w:rsid w:val="009D4C98"/>
    <w:rsid w:val="009D56F9"/>
    <w:rsid w:val="009D7C0B"/>
    <w:rsid w:val="009E34EA"/>
    <w:rsid w:val="009E4F77"/>
    <w:rsid w:val="009E56AE"/>
    <w:rsid w:val="009E6589"/>
    <w:rsid w:val="009F0475"/>
    <w:rsid w:val="009F08AC"/>
    <w:rsid w:val="009F1328"/>
    <w:rsid w:val="009F1BD9"/>
    <w:rsid w:val="009F1E94"/>
    <w:rsid w:val="009F1F9C"/>
    <w:rsid w:val="009F3D54"/>
    <w:rsid w:val="009F4574"/>
    <w:rsid w:val="009F592B"/>
    <w:rsid w:val="009F68DE"/>
    <w:rsid w:val="009F747F"/>
    <w:rsid w:val="009F79AA"/>
    <w:rsid w:val="00A01789"/>
    <w:rsid w:val="00A01833"/>
    <w:rsid w:val="00A01EE1"/>
    <w:rsid w:val="00A02CD2"/>
    <w:rsid w:val="00A03908"/>
    <w:rsid w:val="00A045C9"/>
    <w:rsid w:val="00A05C08"/>
    <w:rsid w:val="00A06E54"/>
    <w:rsid w:val="00A074CB"/>
    <w:rsid w:val="00A10276"/>
    <w:rsid w:val="00A10558"/>
    <w:rsid w:val="00A11E34"/>
    <w:rsid w:val="00A127AB"/>
    <w:rsid w:val="00A155F7"/>
    <w:rsid w:val="00A177DB"/>
    <w:rsid w:val="00A2239F"/>
    <w:rsid w:val="00A22C5C"/>
    <w:rsid w:val="00A23595"/>
    <w:rsid w:val="00A237CC"/>
    <w:rsid w:val="00A23B68"/>
    <w:rsid w:val="00A25B85"/>
    <w:rsid w:val="00A27B99"/>
    <w:rsid w:val="00A30174"/>
    <w:rsid w:val="00A32B44"/>
    <w:rsid w:val="00A33C36"/>
    <w:rsid w:val="00A3404F"/>
    <w:rsid w:val="00A34E36"/>
    <w:rsid w:val="00A40059"/>
    <w:rsid w:val="00A426DF"/>
    <w:rsid w:val="00A4289C"/>
    <w:rsid w:val="00A4544D"/>
    <w:rsid w:val="00A45916"/>
    <w:rsid w:val="00A45A7F"/>
    <w:rsid w:val="00A50B85"/>
    <w:rsid w:val="00A56D7C"/>
    <w:rsid w:val="00A576C3"/>
    <w:rsid w:val="00A57C23"/>
    <w:rsid w:val="00A60049"/>
    <w:rsid w:val="00A609CA"/>
    <w:rsid w:val="00A614D1"/>
    <w:rsid w:val="00A62615"/>
    <w:rsid w:val="00A6273E"/>
    <w:rsid w:val="00A62A1A"/>
    <w:rsid w:val="00A62DC4"/>
    <w:rsid w:val="00A632B5"/>
    <w:rsid w:val="00A63682"/>
    <w:rsid w:val="00A64A16"/>
    <w:rsid w:val="00A668BD"/>
    <w:rsid w:val="00A66D94"/>
    <w:rsid w:val="00A67613"/>
    <w:rsid w:val="00A718C4"/>
    <w:rsid w:val="00A73384"/>
    <w:rsid w:val="00A747C8"/>
    <w:rsid w:val="00A75EBE"/>
    <w:rsid w:val="00A762F4"/>
    <w:rsid w:val="00A810DF"/>
    <w:rsid w:val="00A81C1E"/>
    <w:rsid w:val="00A82567"/>
    <w:rsid w:val="00A9107D"/>
    <w:rsid w:val="00A91A03"/>
    <w:rsid w:val="00A91BE3"/>
    <w:rsid w:val="00A95288"/>
    <w:rsid w:val="00A95498"/>
    <w:rsid w:val="00A963E0"/>
    <w:rsid w:val="00A96A92"/>
    <w:rsid w:val="00AA013D"/>
    <w:rsid w:val="00AA0C8E"/>
    <w:rsid w:val="00AA0DE5"/>
    <w:rsid w:val="00AA2D3D"/>
    <w:rsid w:val="00AA367B"/>
    <w:rsid w:val="00AA3AD2"/>
    <w:rsid w:val="00AA5BE5"/>
    <w:rsid w:val="00AA6D78"/>
    <w:rsid w:val="00AB08DB"/>
    <w:rsid w:val="00AB0F89"/>
    <w:rsid w:val="00AB1FD4"/>
    <w:rsid w:val="00AB4251"/>
    <w:rsid w:val="00AB4F1C"/>
    <w:rsid w:val="00AB57F1"/>
    <w:rsid w:val="00AB60B9"/>
    <w:rsid w:val="00AB7487"/>
    <w:rsid w:val="00AB75D9"/>
    <w:rsid w:val="00AB77AA"/>
    <w:rsid w:val="00AC0A5C"/>
    <w:rsid w:val="00AC5A6B"/>
    <w:rsid w:val="00AC5AD6"/>
    <w:rsid w:val="00AC6F14"/>
    <w:rsid w:val="00AC72AA"/>
    <w:rsid w:val="00AC7623"/>
    <w:rsid w:val="00AC7E03"/>
    <w:rsid w:val="00AD3229"/>
    <w:rsid w:val="00AD38E1"/>
    <w:rsid w:val="00AD42B6"/>
    <w:rsid w:val="00AD44AF"/>
    <w:rsid w:val="00AD4BDC"/>
    <w:rsid w:val="00AD52E7"/>
    <w:rsid w:val="00AD531E"/>
    <w:rsid w:val="00AD5335"/>
    <w:rsid w:val="00AD721B"/>
    <w:rsid w:val="00AD74FD"/>
    <w:rsid w:val="00AE2B3D"/>
    <w:rsid w:val="00AE522D"/>
    <w:rsid w:val="00AE5C94"/>
    <w:rsid w:val="00AF0852"/>
    <w:rsid w:val="00AF31D7"/>
    <w:rsid w:val="00AF33C7"/>
    <w:rsid w:val="00AF73C9"/>
    <w:rsid w:val="00AF7C18"/>
    <w:rsid w:val="00B012FF"/>
    <w:rsid w:val="00B01910"/>
    <w:rsid w:val="00B019F9"/>
    <w:rsid w:val="00B020A5"/>
    <w:rsid w:val="00B04448"/>
    <w:rsid w:val="00B06B70"/>
    <w:rsid w:val="00B077DC"/>
    <w:rsid w:val="00B078E2"/>
    <w:rsid w:val="00B07D9E"/>
    <w:rsid w:val="00B10986"/>
    <w:rsid w:val="00B11A8A"/>
    <w:rsid w:val="00B124FD"/>
    <w:rsid w:val="00B128D6"/>
    <w:rsid w:val="00B12ACC"/>
    <w:rsid w:val="00B13F1A"/>
    <w:rsid w:val="00B14DEF"/>
    <w:rsid w:val="00B15191"/>
    <w:rsid w:val="00B154E9"/>
    <w:rsid w:val="00B15DE7"/>
    <w:rsid w:val="00B15E08"/>
    <w:rsid w:val="00B20BAB"/>
    <w:rsid w:val="00B243BF"/>
    <w:rsid w:val="00B25DB4"/>
    <w:rsid w:val="00B2758B"/>
    <w:rsid w:val="00B277CB"/>
    <w:rsid w:val="00B30C8A"/>
    <w:rsid w:val="00B31B08"/>
    <w:rsid w:val="00B32760"/>
    <w:rsid w:val="00B34827"/>
    <w:rsid w:val="00B35003"/>
    <w:rsid w:val="00B35BE1"/>
    <w:rsid w:val="00B375BA"/>
    <w:rsid w:val="00B40AB8"/>
    <w:rsid w:val="00B41C54"/>
    <w:rsid w:val="00B42FCF"/>
    <w:rsid w:val="00B4390F"/>
    <w:rsid w:val="00B44DDC"/>
    <w:rsid w:val="00B4694D"/>
    <w:rsid w:val="00B47D2F"/>
    <w:rsid w:val="00B51740"/>
    <w:rsid w:val="00B51860"/>
    <w:rsid w:val="00B54A0A"/>
    <w:rsid w:val="00B5709B"/>
    <w:rsid w:val="00B6078C"/>
    <w:rsid w:val="00B61A82"/>
    <w:rsid w:val="00B6555D"/>
    <w:rsid w:val="00B726C8"/>
    <w:rsid w:val="00B72AE2"/>
    <w:rsid w:val="00B72B31"/>
    <w:rsid w:val="00B755E1"/>
    <w:rsid w:val="00B76E43"/>
    <w:rsid w:val="00B77360"/>
    <w:rsid w:val="00B777FB"/>
    <w:rsid w:val="00B802A4"/>
    <w:rsid w:val="00B8084B"/>
    <w:rsid w:val="00B8101A"/>
    <w:rsid w:val="00B8155C"/>
    <w:rsid w:val="00B8301C"/>
    <w:rsid w:val="00B850EA"/>
    <w:rsid w:val="00B86731"/>
    <w:rsid w:val="00B86CF3"/>
    <w:rsid w:val="00B86D50"/>
    <w:rsid w:val="00B87DBF"/>
    <w:rsid w:val="00B90F0A"/>
    <w:rsid w:val="00B939A8"/>
    <w:rsid w:val="00B95E3D"/>
    <w:rsid w:val="00B96510"/>
    <w:rsid w:val="00BA060E"/>
    <w:rsid w:val="00BA3553"/>
    <w:rsid w:val="00BA36B8"/>
    <w:rsid w:val="00BA4A68"/>
    <w:rsid w:val="00BA6020"/>
    <w:rsid w:val="00BA66B2"/>
    <w:rsid w:val="00BA7368"/>
    <w:rsid w:val="00BA7DC5"/>
    <w:rsid w:val="00BB056F"/>
    <w:rsid w:val="00BB2360"/>
    <w:rsid w:val="00BB33A4"/>
    <w:rsid w:val="00BB39EF"/>
    <w:rsid w:val="00BB7259"/>
    <w:rsid w:val="00BC00FF"/>
    <w:rsid w:val="00BC1221"/>
    <w:rsid w:val="00BC14A2"/>
    <w:rsid w:val="00BC2340"/>
    <w:rsid w:val="00BC5C23"/>
    <w:rsid w:val="00BC7DB4"/>
    <w:rsid w:val="00BD2F59"/>
    <w:rsid w:val="00BD36A8"/>
    <w:rsid w:val="00BD4996"/>
    <w:rsid w:val="00BD4C13"/>
    <w:rsid w:val="00BD506D"/>
    <w:rsid w:val="00BD581C"/>
    <w:rsid w:val="00BD5C54"/>
    <w:rsid w:val="00BD76A4"/>
    <w:rsid w:val="00BE08B1"/>
    <w:rsid w:val="00BE36FB"/>
    <w:rsid w:val="00BE3E53"/>
    <w:rsid w:val="00BE5F0C"/>
    <w:rsid w:val="00BE625C"/>
    <w:rsid w:val="00BE712E"/>
    <w:rsid w:val="00BF1802"/>
    <w:rsid w:val="00BF1CB5"/>
    <w:rsid w:val="00BF1D58"/>
    <w:rsid w:val="00BF1DCC"/>
    <w:rsid w:val="00BF1F21"/>
    <w:rsid w:val="00BF6CE5"/>
    <w:rsid w:val="00C00F55"/>
    <w:rsid w:val="00C01389"/>
    <w:rsid w:val="00C03499"/>
    <w:rsid w:val="00C04DD5"/>
    <w:rsid w:val="00C052B4"/>
    <w:rsid w:val="00C056C0"/>
    <w:rsid w:val="00C10B8C"/>
    <w:rsid w:val="00C10CE9"/>
    <w:rsid w:val="00C11203"/>
    <w:rsid w:val="00C13D31"/>
    <w:rsid w:val="00C168CD"/>
    <w:rsid w:val="00C16A8F"/>
    <w:rsid w:val="00C17920"/>
    <w:rsid w:val="00C20364"/>
    <w:rsid w:val="00C20BF7"/>
    <w:rsid w:val="00C21112"/>
    <w:rsid w:val="00C21E49"/>
    <w:rsid w:val="00C2262E"/>
    <w:rsid w:val="00C226A6"/>
    <w:rsid w:val="00C239C7"/>
    <w:rsid w:val="00C2418F"/>
    <w:rsid w:val="00C24450"/>
    <w:rsid w:val="00C257FD"/>
    <w:rsid w:val="00C26AFB"/>
    <w:rsid w:val="00C276A2"/>
    <w:rsid w:val="00C31B7C"/>
    <w:rsid w:val="00C32669"/>
    <w:rsid w:val="00C32B3B"/>
    <w:rsid w:val="00C3320F"/>
    <w:rsid w:val="00C34A21"/>
    <w:rsid w:val="00C35FA6"/>
    <w:rsid w:val="00C36AB3"/>
    <w:rsid w:val="00C41C03"/>
    <w:rsid w:val="00C42095"/>
    <w:rsid w:val="00C423F4"/>
    <w:rsid w:val="00C4242C"/>
    <w:rsid w:val="00C428AB"/>
    <w:rsid w:val="00C46B53"/>
    <w:rsid w:val="00C47322"/>
    <w:rsid w:val="00C50709"/>
    <w:rsid w:val="00C535F8"/>
    <w:rsid w:val="00C56631"/>
    <w:rsid w:val="00C5711A"/>
    <w:rsid w:val="00C57F95"/>
    <w:rsid w:val="00C60F20"/>
    <w:rsid w:val="00C63CBE"/>
    <w:rsid w:val="00C64EB5"/>
    <w:rsid w:val="00C6545C"/>
    <w:rsid w:val="00C6587B"/>
    <w:rsid w:val="00C65BEA"/>
    <w:rsid w:val="00C767A6"/>
    <w:rsid w:val="00C8001A"/>
    <w:rsid w:val="00C80BC6"/>
    <w:rsid w:val="00C814E5"/>
    <w:rsid w:val="00C827CA"/>
    <w:rsid w:val="00C83D83"/>
    <w:rsid w:val="00C84DF6"/>
    <w:rsid w:val="00C85F43"/>
    <w:rsid w:val="00C90324"/>
    <w:rsid w:val="00C90E1A"/>
    <w:rsid w:val="00C918D7"/>
    <w:rsid w:val="00C932A1"/>
    <w:rsid w:val="00C9430E"/>
    <w:rsid w:val="00C949B7"/>
    <w:rsid w:val="00C94C48"/>
    <w:rsid w:val="00C95174"/>
    <w:rsid w:val="00C96ACE"/>
    <w:rsid w:val="00C972AB"/>
    <w:rsid w:val="00C9786F"/>
    <w:rsid w:val="00CA0AE1"/>
    <w:rsid w:val="00CA4AEE"/>
    <w:rsid w:val="00CA4DCD"/>
    <w:rsid w:val="00CA547F"/>
    <w:rsid w:val="00CA6F41"/>
    <w:rsid w:val="00CB1E63"/>
    <w:rsid w:val="00CB2629"/>
    <w:rsid w:val="00CB35F0"/>
    <w:rsid w:val="00CB47D0"/>
    <w:rsid w:val="00CB65B3"/>
    <w:rsid w:val="00CB7CFB"/>
    <w:rsid w:val="00CC1373"/>
    <w:rsid w:val="00CC1E86"/>
    <w:rsid w:val="00CC262E"/>
    <w:rsid w:val="00CC4B3D"/>
    <w:rsid w:val="00CC751E"/>
    <w:rsid w:val="00CC79CC"/>
    <w:rsid w:val="00CD00F1"/>
    <w:rsid w:val="00CD2114"/>
    <w:rsid w:val="00CD3A3E"/>
    <w:rsid w:val="00CD549B"/>
    <w:rsid w:val="00CD7318"/>
    <w:rsid w:val="00CD7652"/>
    <w:rsid w:val="00CE754D"/>
    <w:rsid w:val="00CE7555"/>
    <w:rsid w:val="00CF4A2F"/>
    <w:rsid w:val="00D01442"/>
    <w:rsid w:val="00D01F24"/>
    <w:rsid w:val="00D022C2"/>
    <w:rsid w:val="00D03EF5"/>
    <w:rsid w:val="00D043D0"/>
    <w:rsid w:val="00D05A5A"/>
    <w:rsid w:val="00D06CA8"/>
    <w:rsid w:val="00D077DF"/>
    <w:rsid w:val="00D07EA3"/>
    <w:rsid w:val="00D12432"/>
    <w:rsid w:val="00D12581"/>
    <w:rsid w:val="00D16FA4"/>
    <w:rsid w:val="00D205D3"/>
    <w:rsid w:val="00D20C11"/>
    <w:rsid w:val="00D21055"/>
    <w:rsid w:val="00D269CD"/>
    <w:rsid w:val="00D26FAF"/>
    <w:rsid w:val="00D30153"/>
    <w:rsid w:val="00D35CBC"/>
    <w:rsid w:val="00D36537"/>
    <w:rsid w:val="00D36704"/>
    <w:rsid w:val="00D36A3A"/>
    <w:rsid w:val="00D37F21"/>
    <w:rsid w:val="00D40E88"/>
    <w:rsid w:val="00D44780"/>
    <w:rsid w:val="00D45428"/>
    <w:rsid w:val="00D456AC"/>
    <w:rsid w:val="00D46F2E"/>
    <w:rsid w:val="00D50BA8"/>
    <w:rsid w:val="00D514C5"/>
    <w:rsid w:val="00D517B5"/>
    <w:rsid w:val="00D5242F"/>
    <w:rsid w:val="00D553E8"/>
    <w:rsid w:val="00D611B9"/>
    <w:rsid w:val="00D62F28"/>
    <w:rsid w:val="00D638EE"/>
    <w:rsid w:val="00D63DD8"/>
    <w:rsid w:val="00D63E39"/>
    <w:rsid w:val="00D6459E"/>
    <w:rsid w:val="00D645A2"/>
    <w:rsid w:val="00D65AF0"/>
    <w:rsid w:val="00D71110"/>
    <w:rsid w:val="00D71CB0"/>
    <w:rsid w:val="00D7498A"/>
    <w:rsid w:val="00D750A7"/>
    <w:rsid w:val="00D75B7C"/>
    <w:rsid w:val="00D80960"/>
    <w:rsid w:val="00D81F00"/>
    <w:rsid w:val="00D82884"/>
    <w:rsid w:val="00D9361F"/>
    <w:rsid w:val="00D9562C"/>
    <w:rsid w:val="00D9711A"/>
    <w:rsid w:val="00DA5C82"/>
    <w:rsid w:val="00DA613F"/>
    <w:rsid w:val="00DA71AF"/>
    <w:rsid w:val="00DB2F7F"/>
    <w:rsid w:val="00DB474F"/>
    <w:rsid w:val="00DB5CFB"/>
    <w:rsid w:val="00DC1ECB"/>
    <w:rsid w:val="00DC5E05"/>
    <w:rsid w:val="00DC6136"/>
    <w:rsid w:val="00DD389A"/>
    <w:rsid w:val="00DD69CD"/>
    <w:rsid w:val="00DD6FA9"/>
    <w:rsid w:val="00DD7D15"/>
    <w:rsid w:val="00DE0340"/>
    <w:rsid w:val="00DE1236"/>
    <w:rsid w:val="00DE1C9A"/>
    <w:rsid w:val="00DE4972"/>
    <w:rsid w:val="00DE6629"/>
    <w:rsid w:val="00DE6E50"/>
    <w:rsid w:val="00DF1224"/>
    <w:rsid w:val="00DF3822"/>
    <w:rsid w:val="00DF469B"/>
    <w:rsid w:val="00DF5657"/>
    <w:rsid w:val="00DF615E"/>
    <w:rsid w:val="00DF701E"/>
    <w:rsid w:val="00E0048D"/>
    <w:rsid w:val="00E010ED"/>
    <w:rsid w:val="00E01D33"/>
    <w:rsid w:val="00E01E3E"/>
    <w:rsid w:val="00E04E99"/>
    <w:rsid w:val="00E10883"/>
    <w:rsid w:val="00E2042A"/>
    <w:rsid w:val="00E20614"/>
    <w:rsid w:val="00E20FA1"/>
    <w:rsid w:val="00E22797"/>
    <w:rsid w:val="00E23C01"/>
    <w:rsid w:val="00E2624C"/>
    <w:rsid w:val="00E2694B"/>
    <w:rsid w:val="00E27721"/>
    <w:rsid w:val="00E27D11"/>
    <w:rsid w:val="00E3108D"/>
    <w:rsid w:val="00E325E9"/>
    <w:rsid w:val="00E3286E"/>
    <w:rsid w:val="00E35EAA"/>
    <w:rsid w:val="00E36324"/>
    <w:rsid w:val="00E403AB"/>
    <w:rsid w:val="00E4411D"/>
    <w:rsid w:val="00E44E9B"/>
    <w:rsid w:val="00E50695"/>
    <w:rsid w:val="00E53271"/>
    <w:rsid w:val="00E536D6"/>
    <w:rsid w:val="00E53844"/>
    <w:rsid w:val="00E57D2D"/>
    <w:rsid w:val="00E61A9D"/>
    <w:rsid w:val="00E62750"/>
    <w:rsid w:val="00E64160"/>
    <w:rsid w:val="00E67012"/>
    <w:rsid w:val="00E67FB9"/>
    <w:rsid w:val="00E703DD"/>
    <w:rsid w:val="00E72176"/>
    <w:rsid w:val="00E73FB8"/>
    <w:rsid w:val="00E742AB"/>
    <w:rsid w:val="00E757A4"/>
    <w:rsid w:val="00E82BE4"/>
    <w:rsid w:val="00E87DF3"/>
    <w:rsid w:val="00E91984"/>
    <w:rsid w:val="00E92DE4"/>
    <w:rsid w:val="00E933BB"/>
    <w:rsid w:val="00E94C7E"/>
    <w:rsid w:val="00EA009B"/>
    <w:rsid w:val="00EA100B"/>
    <w:rsid w:val="00EA1D72"/>
    <w:rsid w:val="00EA23CF"/>
    <w:rsid w:val="00EA30B6"/>
    <w:rsid w:val="00EA3268"/>
    <w:rsid w:val="00EA3272"/>
    <w:rsid w:val="00EA51B6"/>
    <w:rsid w:val="00EB18FF"/>
    <w:rsid w:val="00EB1A5F"/>
    <w:rsid w:val="00EB1AE9"/>
    <w:rsid w:val="00EC000A"/>
    <w:rsid w:val="00EC064C"/>
    <w:rsid w:val="00EC2499"/>
    <w:rsid w:val="00EC44C9"/>
    <w:rsid w:val="00EC7D16"/>
    <w:rsid w:val="00ED00A6"/>
    <w:rsid w:val="00ED03CD"/>
    <w:rsid w:val="00ED0E26"/>
    <w:rsid w:val="00ED3897"/>
    <w:rsid w:val="00EE0A8B"/>
    <w:rsid w:val="00EE0C8D"/>
    <w:rsid w:val="00EE0F6A"/>
    <w:rsid w:val="00EE3B32"/>
    <w:rsid w:val="00EE49A5"/>
    <w:rsid w:val="00EE6D81"/>
    <w:rsid w:val="00EE78D7"/>
    <w:rsid w:val="00EF1DBF"/>
    <w:rsid w:val="00EF403C"/>
    <w:rsid w:val="00F00319"/>
    <w:rsid w:val="00F01A17"/>
    <w:rsid w:val="00F02164"/>
    <w:rsid w:val="00F03A5A"/>
    <w:rsid w:val="00F04CAB"/>
    <w:rsid w:val="00F058DC"/>
    <w:rsid w:val="00F06653"/>
    <w:rsid w:val="00F111F5"/>
    <w:rsid w:val="00F13934"/>
    <w:rsid w:val="00F162F5"/>
    <w:rsid w:val="00F16FA4"/>
    <w:rsid w:val="00F173CF"/>
    <w:rsid w:val="00F1752D"/>
    <w:rsid w:val="00F21401"/>
    <w:rsid w:val="00F219FD"/>
    <w:rsid w:val="00F22452"/>
    <w:rsid w:val="00F2324E"/>
    <w:rsid w:val="00F238DB"/>
    <w:rsid w:val="00F26B3D"/>
    <w:rsid w:val="00F3042A"/>
    <w:rsid w:val="00F3183C"/>
    <w:rsid w:val="00F33A25"/>
    <w:rsid w:val="00F3482C"/>
    <w:rsid w:val="00F35422"/>
    <w:rsid w:val="00F41A1A"/>
    <w:rsid w:val="00F444B2"/>
    <w:rsid w:val="00F472AA"/>
    <w:rsid w:val="00F475B7"/>
    <w:rsid w:val="00F52557"/>
    <w:rsid w:val="00F554A0"/>
    <w:rsid w:val="00F5622F"/>
    <w:rsid w:val="00F5731D"/>
    <w:rsid w:val="00F60A69"/>
    <w:rsid w:val="00F615C0"/>
    <w:rsid w:val="00F6275A"/>
    <w:rsid w:val="00F627C4"/>
    <w:rsid w:val="00F62D7E"/>
    <w:rsid w:val="00F633F9"/>
    <w:rsid w:val="00F63743"/>
    <w:rsid w:val="00F646D5"/>
    <w:rsid w:val="00F65519"/>
    <w:rsid w:val="00F655A4"/>
    <w:rsid w:val="00F70528"/>
    <w:rsid w:val="00F714AC"/>
    <w:rsid w:val="00F714DF"/>
    <w:rsid w:val="00F72FB4"/>
    <w:rsid w:val="00F75B74"/>
    <w:rsid w:val="00F768E8"/>
    <w:rsid w:val="00F76ABC"/>
    <w:rsid w:val="00F77344"/>
    <w:rsid w:val="00F77C3C"/>
    <w:rsid w:val="00F85422"/>
    <w:rsid w:val="00F879EA"/>
    <w:rsid w:val="00F9155B"/>
    <w:rsid w:val="00F94801"/>
    <w:rsid w:val="00F95C1D"/>
    <w:rsid w:val="00F96758"/>
    <w:rsid w:val="00F97C81"/>
    <w:rsid w:val="00FA1974"/>
    <w:rsid w:val="00FA294A"/>
    <w:rsid w:val="00FA39D3"/>
    <w:rsid w:val="00FA6B8F"/>
    <w:rsid w:val="00FB0A44"/>
    <w:rsid w:val="00FB0F9F"/>
    <w:rsid w:val="00FB11B6"/>
    <w:rsid w:val="00FB1E91"/>
    <w:rsid w:val="00FB430F"/>
    <w:rsid w:val="00FB64F4"/>
    <w:rsid w:val="00FC10F8"/>
    <w:rsid w:val="00FC1508"/>
    <w:rsid w:val="00FC2462"/>
    <w:rsid w:val="00FC674F"/>
    <w:rsid w:val="00FD0570"/>
    <w:rsid w:val="00FD226F"/>
    <w:rsid w:val="00FD4094"/>
    <w:rsid w:val="00FD73E2"/>
    <w:rsid w:val="00FE06FB"/>
    <w:rsid w:val="00FE1230"/>
    <w:rsid w:val="00FE1978"/>
    <w:rsid w:val="00FE6ECA"/>
    <w:rsid w:val="00FF06C2"/>
    <w:rsid w:val="00FF4C38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97424"/>
    <w:pPr>
      <w:widowControl w:val="0"/>
      <w:suppressAutoHyphens/>
      <w:spacing w:after="200" w:line="276" w:lineRule="auto"/>
    </w:pPr>
    <w:rPr>
      <w:rFonts w:ascii="Arial" w:eastAsia="Times New Roman" w:hAnsi="Arial" w:cs="Arial"/>
      <w:color w:val="00000A"/>
      <w:lang w:eastAsia="en-US"/>
    </w:rPr>
  </w:style>
  <w:style w:type="paragraph" w:styleId="a3">
    <w:name w:val="Normal (Web)"/>
    <w:basedOn w:val="a"/>
    <w:uiPriority w:val="99"/>
    <w:unhideWhenUsed/>
    <w:rsid w:val="00B8084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77F36"/>
    <w:pPr>
      <w:widowControl w:val="0"/>
      <w:suppressAutoHyphens/>
      <w:autoSpaceDE w:val="0"/>
      <w:spacing w:after="200" w:line="276" w:lineRule="auto"/>
    </w:pPr>
    <w:rPr>
      <w:rFonts w:ascii="Courier New" w:eastAsia="Times New Roman" w:hAnsi="Courier New" w:cs="Courier New"/>
      <w:kern w:val="1"/>
      <w:lang w:eastAsia="ar-SA"/>
    </w:rPr>
  </w:style>
  <w:style w:type="paragraph" w:customStyle="1" w:styleId="ConsPlusCell">
    <w:name w:val="ConsPlusCell"/>
    <w:rsid w:val="00D63E39"/>
    <w:pPr>
      <w:widowControl w:val="0"/>
      <w:autoSpaceDE w:val="0"/>
      <w:autoSpaceDN w:val="0"/>
      <w:adjustRightInd w:val="0"/>
    </w:pPr>
    <w:rPr>
      <w:rFonts w:ascii="Helv" w:eastAsia="Times New Roman" w:hAnsi="Helv" w:cs="Helv"/>
    </w:rPr>
  </w:style>
  <w:style w:type="paragraph" w:customStyle="1" w:styleId="WW-">
    <w:name w:val="WW-Базовый"/>
    <w:rsid w:val="004F214D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a4">
    <w:name w:val="Body Text"/>
    <w:basedOn w:val="a"/>
    <w:link w:val="a5"/>
    <w:rsid w:val="00C24450"/>
    <w:pPr>
      <w:suppressAutoHyphens/>
      <w:spacing w:after="140" w:line="288" w:lineRule="auto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C24450"/>
    <w:rPr>
      <w:sz w:val="22"/>
      <w:szCs w:val="22"/>
      <w:lang w:eastAsia="zh-CN"/>
    </w:rPr>
  </w:style>
  <w:style w:type="paragraph" w:customStyle="1" w:styleId="a6">
    <w:name w:val="Базовый"/>
    <w:rsid w:val="00172D7C"/>
    <w:pPr>
      <w:tabs>
        <w:tab w:val="left" w:pos="708"/>
      </w:tabs>
      <w:suppressAutoHyphens/>
      <w:spacing w:after="200" w:line="276" w:lineRule="auto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BD2A-1BF0-4001-8234-B69338C3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76</Pages>
  <Words>9312</Words>
  <Characters>53085</Characters>
  <Application>Microsoft Office Word</Application>
  <DocSecurity>8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ivpfr</Company>
  <LinksUpToDate>false</LinksUpToDate>
  <CharactersWithSpaces>62273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0505</dc:creator>
  <cp:lastModifiedBy>Среднева Елена Владимировна</cp:lastModifiedBy>
  <cp:revision>3</cp:revision>
  <cp:lastPrinted>2015-11-06T05:51:00Z</cp:lastPrinted>
  <dcterms:created xsi:type="dcterms:W3CDTF">2019-05-30T13:07:00Z</dcterms:created>
  <dcterms:modified xsi:type="dcterms:W3CDTF">2019-05-30T13:08:00Z</dcterms:modified>
</cp:coreProperties>
</file>