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47AE" w:rsidRPr="00B247AE" w:rsidRDefault="00B247AE" w:rsidP="00B247AE">
      <w:pPr>
        <w:spacing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bookmarkStart w:id="0" w:name="_GoBack"/>
      <w:bookmarkEnd w:id="0"/>
      <w:r w:rsidRPr="00B247AE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Индексация отдельных социальных выплат с 1 февраля 2025 года</w:t>
      </w:r>
    </w:p>
    <w:p w:rsidR="00B247AE" w:rsidRPr="00B247AE" w:rsidRDefault="00B247AE" w:rsidP="00B247A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247AE">
        <w:rPr>
          <w:rFonts w:ascii="Times New Roman" w:eastAsia="Times New Roman" w:hAnsi="Times New Roman" w:cs="Times New Roman"/>
          <w:sz w:val="24"/>
          <w:szCs w:val="24"/>
          <w:lang w:eastAsia="ru-RU"/>
        </w:rPr>
        <w:t>С 1 февраля 2025 года пособия и меры социальной поддержки проиндексированы на 9,5% (в соответствии с уровнем инфляции за прошлый год, определенным Росстатом).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847"/>
        <w:gridCol w:w="2538"/>
      </w:tblGrid>
      <w:tr w:rsidR="00B247AE" w:rsidRPr="00B247AE" w:rsidTr="00C272C7">
        <w:tc>
          <w:tcPr>
            <w:tcW w:w="6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47AE" w:rsidRPr="00B247AE" w:rsidRDefault="00B247AE" w:rsidP="00B247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47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B247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Название выплаты</w:t>
            </w:r>
          </w:p>
        </w:tc>
        <w:tc>
          <w:tcPr>
            <w:tcW w:w="2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47AE" w:rsidRPr="00B247AE" w:rsidRDefault="00B247AE" w:rsidP="00B247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47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Размер после индексации (руб.)</w:t>
            </w:r>
          </w:p>
        </w:tc>
      </w:tr>
      <w:tr w:rsidR="00B247AE" w:rsidRPr="00B247AE" w:rsidTr="00C272C7">
        <w:tc>
          <w:tcPr>
            <w:tcW w:w="93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47AE" w:rsidRPr="00B247AE" w:rsidRDefault="00B247AE" w:rsidP="00B247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47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Материнский капитал</w:t>
            </w:r>
          </w:p>
        </w:tc>
      </w:tr>
      <w:tr w:rsidR="00B247AE" w:rsidRPr="00B247AE" w:rsidTr="00C272C7">
        <w:tc>
          <w:tcPr>
            <w:tcW w:w="6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47AE" w:rsidRPr="000747F6" w:rsidRDefault="00B247AE" w:rsidP="00B247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47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первенца, рожденного или усыновленного с 2020 года</w:t>
            </w:r>
          </w:p>
        </w:tc>
        <w:tc>
          <w:tcPr>
            <w:tcW w:w="2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47AE" w:rsidRPr="000747F6" w:rsidRDefault="00B247AE" w:rsidP="00B247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47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690 266,95</w:t>
            </w:r>
          </w:p>
        </w:tc>
      </w:tr>
      <w:tr w:rsidR="00B247AE" w:rsidRPr="00B247AE" w:rsidTr="00C272C7">
        <w:tc>
          <w:tcPr>
            <w:tcW w:w="6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47AE" w:rsidRPr="000747F6" w:rsidRDefault="00B247AE" w:rsidP="00B247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47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доплата за появление в семье второго ребенка</w:t>
            </w:r>
          </w:p>
        </w:tc>
        <w:tc>
          <w:tcPr>
            <w:tcW w:w="2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47AE" w:rsidRPr="000747F6" w:rsidRDefault="00B247AE" w:rsidP="00B247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47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221 895,14</w:t>
            </w:r>
          </w:p>
        </w:tc>
      </w:tr>
      <w:tr w:rsidR="00B247AE" w:rsidRPr="00B247AE" w:rsidTr="00C272C7">
        <w:tc>
          <w:tcPr>
            <w:tcW w:w="6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47AE" w:rsidRPr="000747F6" w:rsidRDefault="00B247AE" w:rsidP="00B247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47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второго или последующих детей, рожденных или усыновленных с 2020 года (если право на капитал возникло впервые)</w:t>
            </w:r>
          </w:p>
        </w:tc>
        <w:tc>
          <w:tcPr>
            <w:tcW w:w="2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47AE" w:rsidRPr="000747F6" w:rsidRDefault="00B247AE" w:rsidP="00B247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47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912 162,09</w:t>
            </w:r>
          </w:p>
        </w:tc>
      </w:tr>
      <w:tr w:rsidR="00B247AE" w:rsidRPr="00B247AE" w:rsidTr="00C272C7">
        <w:tc>
          <w:tcPr>
            <w:tcW w:w="6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47AE" w:rsidRPr="000747F6" w:rsidRDefault="00B247AE" w:rsidP="00B247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47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 </w:t>
            </w:r>
            <w:proofErr w:type="gramStart"/>
            <w:r w:rsidRPr="000747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второго ребенка, рожденного или усыновлен</w:t>
            </w:r>
            <w:proofErr w:type="gramEnd"/>
            <w:r w:rsidRPr="000747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 2007 по 2019 год, а также на третьего ребенка, если ранее право на капитал не возникало</w:t>
            </w:r>
          </w:p>
        </w:tc>
        <w:tc>
          <w:tcPr>
            <w:tcW w:w="2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47AE" w:rsidRPr="000747F6" w:rsidRDefault="00B247AE" w:rsidP="00B247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47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690 266,95</w:t>
            </w:r>
          </w:p>
        </w:tc>
      </w:tr>
      <w:tr w:rsidR="00B247AE" w:rsidRPr="00B247AE" w:rsidTr="00C272C7">
        <w:tc>
          <w:tcPr>
            <w:tcW w:w="93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47AE" w:rsidRPr="000747F6" w:rsidRDefault="00B247AE" w:rsidP="00B247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4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Ежемесячная денежная выплата </w:t>
            </w:r>
            <w:r w:rsidRPr="000747F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(с учетом стоимости набора социальных услуг)</w:t>
            </w:r>
          </w:p>
        </w:tc>
      </w:tr>
      <w:tr w:rsidR="00B247AE" w:rsidRPr="00B247AE" w:rsidTr="00C272C7">
        <w:tc>
          <w:tcPr>
            <w:tcW w:w="6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47AE" w:rsidRPr="000747F6" w:rsidRDefault="00B247AE" w:rsidP="00B247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47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инвалидам I группы</w:t>
            </w:r>
          </w:p>
        </w:tc>
        <w:tc>
          <w:tcPr>
            <w:tcW w:w="2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47AE" w:rsidRPr="000747F6" w:rsidRDefault="00B247AE" w:rsidP="00B247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47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5 830,70</w:t>
            </w:r>
          </w:p>
        </w:tc>
      </w:tr>
      <w:tr w:rsidR="00B247AE" w:rsidRPr="00B247AE" w:rsidTr="00C272C7">
        <w:tc>
          <w:tcPr>
            <w:tcW w:w="6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47AE" w:rsidRPr="000747F6" w:rsidRDefault="00B247AE" w:rsidP="00B247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47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инвалидам II группы</w:t>
            </w:r>
          </w:p>
        </w:tc>
        <w:tc>
          <w:tcPr>
            <w:tcW w:w="2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47AE" w:rsidRPr="000747F6" w:rsidRDefault="00B247AE" w:rsidP="00B247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47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4 164,04</w:t>
            </w:r>
          </w:p>
        </w:tc>
      </w:tr>
      <w:tr w:rsidR="00B247AE" w:rsidRPr="00B247AE" w:rsidTr="00C272C7">
        <w:tc>
          <w:tcPr>
            <w:tcW w:w="6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47AE" w:rsidRPr="000747F6" w:rsidRDefault="00B247AE" w:rsidP="00B247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47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инвалидам III группы</w:t>
            </w:r>
          </w:p>
        </w:tc>
        <w:tc>
          <w:tcPr>
            <w:tcW w:w="2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47AE" w:rsidRPr="000747F6" w:rsidRDefault="00B247AE" w:rsidP="00B247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47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3 333,34</w:t>
            </w:r>
          </w:p>
        </w:tc>
      </w:tr>
      <w:tr w:rsidR="00B247AE" w:rsidRPr="00B247AE" w:rsidTr="00C272C7">
        <w:tc>
          <w:tcPr>
            <w:tcW w:w="6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47AE" w:rsidRPr="000747F6" w:rsidRDefault="00B247AE" w:rsidP="00B247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47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детям-инвалидам</w:t>
            </w:r>
          </w:p>
        </w:tc>
        <w:tc>
          <w:tcPr>
            <w:tcW w:w="2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47AE" w:rsidRPr="000747F6" w:rsidRDefault="00B247AE" w:rsidP="00B247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47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4 164,04</w:t>
            </w:r>
          </w:p>
        </w:tc>
      </w:tr>
      <w:tr w:rsidR="00B247AE" w:rsidRPr="00B247AE" w:rsidTr="00C272C7">
        <w:tc>
          <w:tcPr>
            <w:tcW w:w="6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47AE" w:rsidRPr="000747F6" w:rsidRDefault="00B247AE" w:rsidP="00B247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47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ветеранам боевых действий</w:t>
            </w:r>
          </w:p>
        </w:tc>
        <w:tc>
          <w:tcPr>
            <w:tcW w:w="2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47AE" w:rsidRPr="000747F6" w:rsidRDefault="00B247AE" w:rsidP="00B247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47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4 582,04</w:t>
            </w:r>
          </w:p>
        </w:tc>
      </w:tr>
      <w:tr w:rsidR="00B247AE" w:rsidRPr="00B247AE" w:rsidTr="00C272C7">
        <w:tc>
          <w:tcPr>
            <w:tcW w:w="6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47AE" w:rsidRPr="000747F6" w:rsidRDefault="00B247AE" w:rsidP="00B247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47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Героям и полным кавалерам ордена Славы</w:t>
            </w:r>
          </w:p>
        </w:tc>
        <w:tc>
          <w:tcPr>
            <w:tcW w:w="2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47AE" w:rsidRPr="000747F6" w:rsidRDefault="00B247AE" w:rsidP="00B247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47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98 194,28</w:t>
            </w:r>
          </w:p>
        </w:tc>
      </w:tr>
      <w:tr w:rsidR="00B247AE" w:rsidRPr="00B247AE" w:rsidTr="00C272C7">
        <w:tc>
          <w:tcPr>
            <w:tcW w:w="6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47AE" w:rsidRPr="000747F6" w:rsidRDefault="00B247AE" w:rsidP="00B247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47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Героям Труда РФ, Героям </w:t>
            </w:r>
            <w:proofErr w:type="spellStart"/>
            <w:r w:rsidRPr="000747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Соцтруда</w:t>
            </w:r>
            <w:proofErr w:type="spellEnd"/>
            <w:r w:rsidRPr="000747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и полным кавалерам ордена Трудовой Славы</w:t>
            </w:r>
          </w:p>
        </w:tc>
        <w:tc>
          <w:tcPr>
            <w:tcW w:w="2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47AE" w:rsidRPr="000747F6" w:rsidRDefault="00B247AE" w:rsidP="00B247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47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72 403,79</w:t>
            </w:r>
          </w:p>
        </w:tc>
      </w:tr>
      <w:tr w:rsidR="00B247AE" w:rsidRPr="00B247AE" w:rsidTr="00C272C7">
        <w:tc>
          <w:tcPr>
            <w:tcW w:w="93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47AE" w:rsidRPr="000747F6" w:rsidRDefault="00B247AE" w:rsidP="00B247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4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Пособия на детей</w:t>
            </w:r>
          </w:p>
        </w:tc>
      </w:tr>
      <w:tr w:rsidR="009E5D8F" w:rsidRPr="00B247AE" w:rsidTr="00C272C7">
        <w:tc>
          <w:tcPr>
            <w:tcW w:w="6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5D8F" w:rsidRPr="000747F6" w:rsidRDefault="009E5D8F" w:rsidP="00B247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47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единовременное пособие при рождении ребенка </w:t>
            </w:r>
          </w:p>
        </w:tc>
        <w:tc>
          <w:tcPr>
            <w:tcW w:w="2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5D8F" w:rsidRPr="000747F6" w:rsidRDefault="009E5D8F" w:rsidP="008970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0747F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37718,39</w:t>
            </w:r>
          </w:p>
        </w:tc>
      </w:tr>
      <w:tr w:rsidR="009E5D8F" w:rsidRPr="00B247AE" w:rsidTr="00C272C7">
        <w:tc>
          <w:tcPr>
            <w:tcW w:w="6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5D8F" w:rsidRPr="000747F6" w:rsidRDefault="009E5D8F" w:rsidP="00B247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47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ежемесячное пособие неработающим родителям по уходу за ребенком до 1,5 лет </w:t>
            </w:r>
          </w:p>
        </w:tc>
        <w:tc>
          <w:tcPr>
            <w:tcW w:w="2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5D8F" w:rsidRPr="000747F6" w:rsidRDefault="009E5D8F" w:rsidP="008970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0747F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14145,36</w:t>
            </w:r>
          </w:p>
        </w:tc>
      </w:tr>
      <w:tr w:rsidR="009E5D8F" w:rsidRPr="00B247AE" w:rsidTr="00C272C7">
        <w:tc>
          <w:tcPr>
            <w:tcW w:w="6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5D8F" w:rsidRPr="000747F6" w:rsidRDefault="009E5D8F" w:rsidP="00B247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47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единовременное пособие беременной жене военнослужащего по призыву </w:t>
            </w:r>
          </w:p>
        </w:tc>
        <w:tc>
          <w:tcPr>
            <w:tcW w:w="2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5D8F" w:rsidRPr="000747F6" w:rsidRDefault="009E5D8F" w:rsidP="008970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0747F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59731,00</w:t>
            </w:r>
          </w:p>
        </w:tc>
      </w:tr>
      <w:tr w:rsidR="009E5D8F" w:rsidRPr="00B247AE" w:rsidTr="00C272C7">
        <w:tc>
          <w:tcPr>
            <w:tcW w:w="6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5D8F" w:rsidRPr="000747F6" w:rsidRDefault="009E5D8F" w:rsidP="00B247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47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ежемесячное пособие на ребенка военнослужащего по призыву </w:t>
            </w:r>
          </w:p>
        </w:tc>
        <w:tc>
          <w:tcPr>
            <w:tcW w:w="2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5D8F" w:rsidRPr="000747F6" w:rsidRDefault="009E5D8F" w:rsidP="008970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0747F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25599,00</w:t>
            </w:r>
          </w:p>
        </w:tc>
      </w:tr>
      <w:tr w:rsidR="00B247AE" w:rsidRPr="00B247AE" w:rsidTr="00C272C7">
        <w:tc>
          <w:tcPr>
            <w:tcW w:w="93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47AE" w:rsidRPr="00B247AE" w:rsidRDefault="00B247AE" w:rsidP="00B247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47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Выплаты по обязательному социальному страхованию от несчастных случаев на производстве и профессиональных заболеваний</w:t>
            </w:r>
          </w:p>
        </w:tc>
      </w:tr>
      <w:tr w:rsidR="00AE0445" w:rsidRPr="00B247AE" w:rsidTr="00C272C7">
        <w:tc>
          <w:tcPr>
            <w:tcW w:w="6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0445" w:rsidRPr="000747F6" w:rsidRDefault="00AE0445" w:rsidP="00B247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47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максимальный размер единовременной страховой выплаты </w:t>
            </w:r>
          </w:p>
        </w:tc>
        <w:tc>
          <w:tcPr>
            <w:tcW w:w="2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0445" w:rsidRPr="000747F6" w:rsidRDefault="00AE0445" w:rsidP="008970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47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154 920,78</w:t>
            </w:r>
          </w:p>
        </w:tc>
      </w:tr>
      <w:tr w:rsidR="00AE0445" w:rsidRPr="00B247AE" w:rsidTr="00C272C7">
        <w:tc>
          <w:tcPr>
            <w:tcW w:w="6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0445" w:rsidRPr="000747F6" w:rsidRDefault="00AE0445" w:rsidP="00B247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47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максимальный размер ежемесячной страховой выплаты</w:t>
            </w:r>
          </w:p>
        </w:tc>
        <w:tc>
          <w:tcPr>
            <w:tcW w:w="2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0445" w:rsidRPr="000747F6" w:rsidRDefault="00AE0445" w:rsidP="008970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47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119 118,52</w:t>
            </w:r>
          </w:p>
        </w:tc>
      </w:tr>
      <w:tr w:rsidR="00B247AE" w:rsidRPr="00B247AE" w:rsidTr="00C272C7">
        <w:tc>
          <w:tcPr>
            <w:tcW w:w="6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47AE" w:rsidRPr="000747F6" w:rsidRDefault="00B247AE" w:rsidP="00B247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4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Выплаты гражданам, подвергшимся воздействию радиации</w:t>
            </w:r>
          </w:p>
        </w:tc>
        <w:tc>
          <w:tcPr>
            <w:tcW w:w="2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47AE" w:rsidRPr="000747F6" w:rsidRDefault="00B247AE" w:rsidP="00B247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47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138,76 до 30 361,84</w:t>
            </w:r>
          </w:p>
        </w:tc>
      </w:tr>
      <w:tr w:rsidR="00B247AE" w:rsidRPr="00B247AE" w:rsidTr="00C272C7">
        <w:tc>
          <w:tcPr>
            <w:tcW w:w="6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47AE" w:rsidRPr="000747F6" w:rsidRDefault="00B247AE" w:rsidP="00B247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4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Компенсация набора социальных услуг, в том числе:</w:t>
            </w:r>
          </w:p>
        </w:tc>
        <w:tc>
          <w:tcPr>
            <w:tcW w:w="2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47AE" w:rsidRPr="000747F6" w:rsidRDefault="00B247AE" w:rsidP="00B247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4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1 728,46</w:t>
            </w:r>
          </w:p>
        </w:tc>
      </w:tr>
      <w:tr w:rsidR="00B247AE" w:rsidRPr="00B247AE" w:rsidTr="00C272C7">
        <w:tc>
          <w:tcPr>
            <w:tcW w:w="6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47AE" w:rsidRPr="000747F6" w:rsidRDefault="00B247AE" w:rsidP="00B247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47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лекарственные препараты</w:t>
            </w:r>
          </w:p>
        </w:tc>
        <w:tc>
          <w:tcPr>
            <w:tcW w:w="2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47AE" w:rsidRPr="000747F6" w:rsidRDefault="00B247AE" w:rsidP="00B247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47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1 331,30</w:t>
            </w:r>
          </w:p>
        </w:tc>
      </w:tr>
      <w:tr w:rsidR="00B247AE" w:rsidRPr="00B247AE" w:rsidTr="00C272C7">
        <w:tc>
          <w:tcPr>
            <w:tcW w:w="6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47AE" w:rsidRPr="000747F6" w:rsidRDefault="00B247AE" w:rsidP="00B247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47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санаторно-курортное лечение</w:t>
            </w:r>
          </w:p>
        </w:tc>
        <w:tc>
          <w:tcPr>
            <w:tcW w:w="2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47AE" w:rsidRPr="000747F6" w:rsidRDefault="00B247AE" w:rsidP="00B247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47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205,95</w:t>
            </w:r>
          </w:p>
        </w:tc>
      </w:tr>
      <w:tr w:rsidR="00B247AE" w:rsidRPr="00B247AE" w:rsidTr="00C272C7">
        <w:tc>
          <w:tcPr>
            <w:tcW w:w="6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47AE" w:rsidRPr="000747F6" w:rsidRDefault="00B247AE" w:rsidP="00B247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47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бесплатный проезд к месту лечения и обратно</w:t>
            </w:r>
          </w:p>
        </w:tc>
        <w:tc>
          <w:tcPr>
            <w:tcW w:w="2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47AE" w:rsidRPr="000747F6" w:rsidRDefault="00B247AE" w:rsidP="00B247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47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191,21</w:t>
            </w:r>
          </w:p>
        </w:tc>
      </w:tr>
      <w:tr w:rsidR="00B247AE" w:rsidRPr="00B247AE" w:rsidTr="00C272C7">
        <w:tc>
          <w:tcPr>
            <w:tcW w:w="6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47AE" w:rsidRPr="000747F6" w:rsidRDefault="00B247AE" w:rsidP="00B247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4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Со</w:t>
            </w:r>
            <w:r w:rsidR="00C272C7" w:rsidRPr="00074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циальное пособие на погребение </w:t>
            </w:r>
          </w:p>
        </w:tc>
        <w:tc>
          <w:tcPr>
            <w:tcW w:w="2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47AE" w:rsidRPr="000747F6" w:rsidRDefault="006417AE" w:rsidP="00B247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4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12 831.52</w:t>
            </w:r>
          </w:p>
        </w:tc>
      </w:tr>
      <w:tr w:rsidR="00B247AE" w:rsidRPr="00B247AE" w:rsidTr="00C272C7">
        <w:tc>
          <w:tcPr>
            <w:tcW w:w="6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47AE" w:rsidRPr="000747F6" w:rsidRDefault="00B247AE" w:rsidP="00B247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4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Ежегодная компенсация инвалидам расходов на содержание собак-проводников</w:t>
            </w:r>
          </w:p>
        </w:tc>
        <w:tc>
          <w:tcPr>
            <w:tcW w:w="2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47AE" w:rsidRPr="000747F6" w:rsidRDefault="0007420B" w:rsidP="00B247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4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37 832,53</w:t>
            </w:r>
          </w:p>
        </w:tc>
      </w:tr>
    </w:tbl>
    <w:p w:rsidR="00B247AE" w:rsidRPr="00B247AE" w:rsidRDefault="00B247AE" w:rsidP="00B247A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247A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sectPr w:rsidR="00B247AE" w:rsidRPr="00B247A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0B71"/>
    <w:rsid w:val="00033075"/>
    <w:rsid w:val="0007420B"/>
    <w:rsid w:val="000747F6"/>
    <w:rsid w:val="000A778D"/>
    <w:rsid w:val="00201BFC"/>
    <w:rsid w:val="00380534"/>
    <w:rsid w:val="005C3400"/>
    <w:rsid w:val="005D6EB5"/>
    <w:rsid w:val="006417AE"/>
    <w:rsid w:val="009E5D8F"/>
    <w:rsid w:val="00AE0445"/>
    <w:rsid w:val="00B247AE"/>
    <w:rsid w:val="00C272C7"/>
    <w:rsid w:val="00CA0D8E"/>
    <w:rsid w:val="00FE0B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57693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801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297</Words>
  <Characters>1696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Сильванович Юлиана Александровна</dc:creator>
  <cp:lastModifiedBy>Костюк Елизавета Сергеевна</cp:lastModifiedBy>
  <cp:revision>3</cp:revision>
  <dcterms:created xsi:type="dcterms:W3CDTF">2025-06-03T11:29:00Z</dcterms:created>
  <dcterms:modified xsi:type="dcterms:W3CDTF">2025-06-09T06:34:00Z</dcterms:modified>
</cp:coreProperties>
</file>