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7" w:rsidRPr="005A1114" w:rsidRDefault="00B72D41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272607" w:rsidRDefault="00272607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УПФР в г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.К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уйбышеве и Куйбышевском районе</w:t>
      </w:r>
    </w:p>
    <w:p w:rsidR="00272607" w:rsidRPr="005A1114" w:rsidRDefault="00272607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Pr="005A111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272607" w:rsidRPr="005A1114" w:rsidRDefault="00272607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272607" w:rsidRPr="005A1114" w:rsidRDefault="00272607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272607" w:rsidRPr="00291CFF" w:rsidRDefault="00272607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11 декабря  2017 года с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 г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.К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уйбышеве и Куйбышевском районе Новосибирской области </w:t>
      </w:r>
      <w:r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272607" w:rsidRPr="00291CFF" w:rsidRDefault="00272607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9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Отсутствует   3   человека.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272607" w:rsidRDefault="00272607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272607" w:rsidRDefault="00272607" w:rsidP="006A0A6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272607" w:rsidRDefault="00272607" w:rsidP="006A0A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272607" w:rsidRDefault="00272607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272607" w:rsidRPr="00143F5C" w:rsidRDefault="00143F5C" w:rsidP="00B72D4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43F5C">
        <w:rPr>
          <w:rFonts w:ascii="Times New Roman" w:hAnsi="Times New Roman"/>
          <w:sz w:val="26"/>
          <w:szCs w:val="26"/>
          <w:lang w:val="ru-RU" w:eastAsia="ru-RU"/>
        </w:rPr>
        <w:t>П</w:t>
      </w:r>
      <w:r w:rsidR="00272607" w:rsidRPr="00143F5C">
        <w:rPr>
          <w:rFonts w:ascii="Times New Roman" w:hAnsi="Times New Roman"/>
          <w:sz w:val="26"/>
          <w:szCs w:val="26"/>
          <w:lang w:val="ru-RU" w:eastAsia="ru-RU"/>
        </w:rPr>
        <w:t xml:space="preserve">оступившее на имя начальника  УПФР в </w:t>
      </w:r>
      <w:proofErr w:type="gramStart"/>
      <w:r w:rsidR="00272607" w:rsidRPr="00143F5C">
        <w:rPr>
          <w:rFonts w:ascii="Times New Roman" w:hAnsi="Times New Roman"/>
          <w:sz w:val="26"/>
          <w:szCs w:val="26"/>
          <w:lang w:val="ru-RU" w:eastAsia="ru-RU"/>
        </w:rPr>
        <w:t>г</w:t>
      </w:r>
      <w:proofErr w:type="gramEnd"/>
      <w:r w:rsidR="00272607" w:rsidRPr="00143F5C">
        <w:rPr>
          <w:rFonts w:ascii="Times New Roman" w:hAnsi="Times New Roman"/>
          <w:sz w:val="26"/>
          <w:szCs w:val="26"/>
          <w:lang w:val="ru-RU" w:eastAsia="ru-RU"/>
        </w:rPr>
        <w:t>. Куйбышеве и Куйбышевском районе Новосибирской области 1 уведомление работника УПФР от 04.12.2017  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 страховой пенсии по старости его матери. Работник являлся главным специалистом-экспертом (по автоматизации)</w:t>
      </w:r>
      <w:r w:rsidRPr="00143F5C">
        <w:rPr>
          <w:rFonts w:ascii="Times New Roman" w:hAnsi="Times New Roman"/>
          <w:sz w:val="26"/>
          <w:szCs w:val="26"/>
          <w:lang w:val="ru-RU" w:eastAsia="ru-RU"/>
        </w:rPr>
        <w:t xml:space="preserve">, поступившие на имя начальника  УПФР </w:t>
      </w:r>
      <w:r w:rsidR="00272607" w:rsidRPr="00143F5C">
        <w:rPr>
          <w:rFonts w:ascii="Times New Roman" w:hAnsi="Times New Roman"/>
          <w:sz w:val="26"/>
          <w:szCs w:val="26"/>
          <w:lang w:val="ru-RU" w:eastAsia="ru-RU"/>
        </w:rPr>
        <w:t xml:space="preserve">от  6 </w:t>
      </w:r>
      <w:r w:rsidRPr="00143F5C">
        <w:rPr>
          <w:rFonts w:ascii="Times New Roman" w:hAnsi="Times New Roman"/>
          <w:sz w:val="26"/>
          <w:szCs w:val="26"/>
          <w:lang w:val="ru-RU" w:eastAsia="ru-RU"/>
        </w:rPr>
        <w:t>работников</w:t>
      </w:r>
      <w:r w:rsidR="00272607" w:rsidRPr="00143F5C">
        <w:rPr>
          <w:rFonts w:ascii="Times New Roman" w:hAnsi="Times New Roman"/>
          <w:sz w:val="26"/>
          <w:szCs w:val="26"/>
          <w:lang w:val="ru-RU" w:eastAsia="ru-RU"/>
        </w:rPr>
        <w:t xml:space="preserve"> уведомления от 07.12.2017 о перерасчете </w:t>
      </w:r>
      <w:r w:rsidRPr="00143F5C">
        <w:rPr>
          <w:rFonts w:ascii="Times New Roman" w:hAnsi="Times New Roman"/>
          <w:sz w:val="26"/>
          <w:szCs w:val="26"/>
          <w:lang w:val="ru-RU" w:eastAsia="ru-RU"/>
        </w:rPr>
        <w:t xml:space="preserve">размера страховой </w:t>
      </w:r>
      <w:r w:rsidR="00272607" w:rsidRPr="00143F5C">
        <w:rPr>
          <w:rFonts w:ascii="Times New Roman" w:hAnsi="Times New Roman"/>
          <w:sz w:val="26"/>
          <w:szCs w:val="26"/>
          <w:lang w:val="ru-RU" w:eastAsia="ru-RU"/>
        </w:rPr>
        <w:t>пенси</w:t>
      </w:r>
      <w:r w:rsidRPr="00143F5C">
        <w:rPr>
          <w:rFonts w:ascii="Times New Roman" w:hAnsi="Times New Roman"/>
          <w:sz w:val="26"/>
          <w:szCs w:val="26"/>
          <w:lang w:val="ru-RU" w:eastAsia="ru-RU"/>
        </w:rPr>
        <w:t xml:space="preserve">и </w:t>
      </w:r>
      <w:r w:rsidR="00272607" w:rsidRPr="00143F5C">
        <w:rPr>
          <w:rFonts w:ascii="Times New Roman" w:hAnsi="Times New Roman"/>
          <w:sz w:val="26"/>
          <w:szCs w:val="26"/>
          <w:lang w:val="ru-RU" w:eastAsia="ru-RU"/>
        </w:rPr>
        <w:t xml:space="preserve">своим родственникам. Вопрос рассматривался в соответствии </w:t>
      </w:r>
      <w:r w:rsidR="00272607" w:rsidRPr="00143F5C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272607" w:rsidRPr="00143F5C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272607" w:rsidRPr="00143F5C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272607" w:rsidRPr="00014378" w:rsidRDefault="00272607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272607" w:rsidRPr="00014378" w:rsidRDefault="00272607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272607" w:rsidRDefault="00272607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Pr="00DF124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 должностных обязанностей конфликт интересов отсутствует.</w:t>
      </w:r>
    </w:p>
    <w:p w:rsidR="00272607" w:rsidRDefault="00272607" w:rsidP="00CB54D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2.</w:t>
      </w:r>
      <w:r w:rsidRPr="00DF124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УПФР  должностных обязанностей конфликт интересов отсутствует. </w:t>
      </w:r>
    </w:p>
    <w:p w:rsidR="00272607" w:rsidRDefault="00272607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3.</w:t>
      </w:r>
      <w:r w:rsidRPr="00DF124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 должностных обязанностей конфликт интересов отсутствует.</w:t>
      </w:r>
    </w:p>
    <w:p w:rsidR="00272607" w:rsidRDefault="00272607" w:rsidP="00CB54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</w:t>
      </w:r>
      <w:r w:rsidRPr="00DF124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 должностных обязанностей конфликт интересов отсутствует.</w:t>
      </w:r>
    </w:p>
    <w:p w:rsidR="00272607" w:rsidRDefault="00272607" w:rsidP="00CB54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</w:t>
      </w:r>
      <w:r w:rsidRPr="00DF124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 должностных обязанностей конфликт интересов отсутствует.</w:t>
      </w:r>
    </w:p>
    <w:p w:rsidR="00272607" w:rsidRDefault="00272607" w:rsidP="00CB54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</w:t>
      </w:r>
      <w:r w:rsidRPr="00DF124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 должностных обязанностей конфликт интересов отсутствует.</w:t>
      </w:r>
    </w:p>
    <w:p w:rsidR="00272607" w:rsidRDefault="00272607" w:rsidP="00CB54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7.</w:t>
      </w:r>
      <w:r w:rsidRPr="00DF124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 должностных обязанностей конфликт интересов отсутствует.</w:t>
      </w:r>
    </w:p>
    <w:p w:rsidR="00272607" w:rsidRDefault="00272607" w:rsidP="00CB54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72607" w:rsidRDefault="00272607" w:rsidP="00CB54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72607" w:rsidRDefault="00272607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272607" w:rsidRDefault="00272607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272607" w:rsidRDefault="00272607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272607" w:rsidRPr="003B1595" w:rsidRDefault="00272607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272607" w:rsidRPr="003B1595" w:rsidSect="00B72D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67" w:rsidRDefault="00145E67" w:rsidP="00664093">
      <w:pPr>
        <w:spacing w:after="0" w:line="240" w:lineRule="auto"/>
      </w:pPr>
      <w:r>
        <w:separator/>
      </w:r>
    </w:p>
  </w:endnote>
  <w:endnote w:type="continuationSeparator" w:id="0">
    <w:p w:rsidR="00145E67" w:rsidRDefault="00145E67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67" w:rsidRDefault="00145E67" w:rsidP="00664093">
      <w:pPr>
        <w:spacing w:after="0" w:line="240" w:lineRule="auto"/>
      </w:pPr>
      <w:r>
        <w:separator/>
      </w:r>
    </w:p>
  </w:footnote>
  <w:footnote w:type="continuationSeparator" w:id="0">
    <w:p w:rsidR="00145E67" w:rsidRDefault="00145E67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219DF"/>
    <w:rsid w:val="000502FE"/>
    <w:rsid w:val="000649AC"/>
    <w:rsid w:val="000D598B"/>
    <w:rsid w:val="000E5C13"/>
    <w:rsid w:val="000F542C"/>
    <w:rsid w:val="00100CB0"/>
    <w:rsid w:val="00105E2A"/>
    <w:rsid w:val="00125BAD"/>
    <w:rsid w:val="00125EF7"/>
    <w:rsid w:val="001366A1"/>
    <w:rsid w:val="00141DFD"/>
    <w:rsid w:val="001425CE"/>
    <w:rsid w:val="00143681"/>
    <w:rsid w:val="00143F5C"/>
    <w:rsid w:val="00145E67"/>
    <w:rsid w:val="001501AB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D782F"/>
    <w:rsid w:val="001E682F"/>
    <w:rsid w:val="001F2B90"/>
    <w:rsid w:val="002400DE"/>
    <w:rsid w:val="00240228"/>
    <w:rsid w:val="00247B52"/>
    <w:rsid w:val="00255A5B"/>
    <w:rsid w:val="002563DD"/>
    <w:rsid w:val="00267483"/>
    <w:rsid w:val="00272607"/>
    <w:rsid w:val="002814D2"/>
    <w:rsid w:val="00291CFF"/>
    <w:rsid w:val="002961B6"/>
    <w:rsid w:val="002A7E18"/>
    <w:rsid w:val="002B3C82"/>
    <w:rsid w:val="002B6BDF"/>
    <w:rsid w:val="002E0DE9"/>
    <w:rsid w:val="002E11FE"/>
    <w:rsid w:val="002E33AA"/>
    <w:rsid w:val="002F0692"/>
    <w:rsid w:val="002F7287"/>
    <w:rsid w:val="002F76C0"/>
    <w:rsid w:val="0031482D"/>
    <w:rsid w:val="00325C5C"/>
    <w:rsid w:val="00341B36"/>
    <w:rsid w:val="00343695"/>
    <w:rsid w:val="00345524"/>
    <w:rsid w:val="00345F33"/>
    <w:rsid w:val="00381AC4"/>
    <w:rsid w:val="003A3A42"/>
    <w:rsid w:val="003B1595"/>
    <w:rsid w:val="003C693A"/>
    <w:rsid w:val="003E1336"/>
    <w:rsid w:val="003E20DE"/>
    <w:rsid w:val="003F5D04"/>
    <w:rsid w:val="003F5D0E"/>
    <w:rsid w:val="00400610"/>
    <w:rsid w:val="004167CD"/>
    <w:rsid w:val="00421A0D"/>
    <w:rsid w:val="004433DC"/>
    <w:rsid w:val="0046751A"/>
    <w:rsid w:val="00472863"/>
    <w:rsid w:val="004842ED"/>
    <w:rsid w:val="00487BC9"/>
    <w:rsid w:val="00490105"/>
    <w:rsid w:val="004A7B33"/>
    <w:rsid w:val="004B12A3"/>
    <w:rsid w:val="004C0B69"/>
    <w:rsid w:val="004C638E"/>
    <w:rsid w:val="004E14E2"/>
    <w:rsid w:val="004E3240"/>
    <w:rsid w:val="004E4CD8"/>
    <w:rsid w:val="005004E7"/>
    <w:rsid w:val="00507EF0"/>
    <w:rsid w:val="00522F16"/>
    <w:rsid w:val="00524C7C"/>
    <w:rsid w:val="00530936"/>
    <w:rsid w:val="00535008"/>
    <w:rsid w:val="00564867"/>
    <w:rsid w:val="00585BA2"/>
    <w:rsid w:val="00595A0A"/>
    <w:rsid w:val="005A1114"/>
    <w:rsid w:val="005A432E"/>
    <w:rsid w:val="005C7E90"/>
    <w:rsid w:val="005D5EEE"/>
    <w:rsid w:val="005E3487"/>
    <w:rsid w:val="005E6579"/>
    <w:rsid w:val="00612934"/>
    <w:rsid w:val="00616F65"/>
    <w:rsid w:val="0062669E"/>
    <w:rsid w:val="00647045"/>
    <w:rsid w:val="00654376"/>
    <w:rsid w:val="006547D9"/>
    <w:rsid w:val="00664093"/>
    <w:rsid w:val="00664A88"/>
    <w:rsid w:val="00675CF7"/>
    <w:rsid w:val="0069095A"/>
    <w:rsid w:val="006921D5"/>
    <w:rsid w:val="006A0A64"/>
    <w:rsid w:val="006C1DD2"/>
    <w:rsid w:val="006D05D8"/>
    <w:rsid w:val="006D31EA"/>
    <w:rsid w:val="006D5D01"/>
    <w:rsid w:val="006D6BD8"/>
    <w:rsid w:val="006E10F2"/>
    <w:rsid w:val="0071295D"/>
    <w:rsid w:val="00712E05"/>
    <w:rsid w:val="0075289C"/>
    <w:rsid w:val="00753E69"/>
    <w:rsid w:val="007556D3"/>
    <w:rsid w:val="0075666F"/>
    <w:rsid w:val="0078647F"/>
    <w:rsid w:val="00792290"/>
    <w:rsid w:val="007A36D3"/>
    <w:rsid w:val="007B6E35"/>
    <w:rsid w:val="007D0855"/>
    <w:rsid w:val="007E086B"/>
    <w:rsid w:val="007E2F03"/>
    <w:rsid w:val="007E4AA4"/>
    <w:rsid w:val="007E5BE8"/>
    <w:rsid w:val="008022E7"/>
    <w:rsid w:val="00811206"/>
    <w:rsid w:val="00813FDC"/>
    <w:rsid w:val="008256C2"/>
    <w:rsid w:val="0085518E"/>
    <w:rsid w:val="0086746E"/>
    <w:rsid w:val="008807ED"/>
    <w:rsid w:val="00890788"/>
    <w:rsid w:val="008A6C51"/>
    <w:rsid w:val="008B1630"/>
    <w:rsid w:val="008C0ACE"/>
    <w:rsid w:val="008C138D"/>
    <w:rsid w:val="008C1CFD"/>
    <w:rsid w:val="008D2A1A"/>
    <w:rsid w:val="00900709"/>
    <w:rsid w:val="0092035A"/>
    <w:rsid w:val="00920476"/>
    <w:rsid w:val="0094165D"/>
    <w:rsid w:val="009476AD"/>
    <w:rsid w:val="009500EC"/>
    <w:rsid w:val="009632CF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72686"/>
    <w:rsid w:val="00A75286"/>
    <w:rsid w:val="00AA65DD"/>
    <w:rsid w:val="00AB01AF"/>
    <w:rsid w:val="00AC17F2"/>
    <w:rsid w:val="00AF176A"/>
    <w:rsid w:val="00AF2276"/>
    <w:rsid w:val="00AF4DED"/>
    <w:rsid w:val="00AF77ED"/>
    <w:rsid w:val="00B0397F"/>
    <w:rsid w:val="00B511B6"/>
    <w:rsid w:val="00B55201"/>
    <w:rsid w:val="00B60E24"/>
    <w:rsid w:val="00B61424"/>
    <w:rsid w:val="00B61AED"/>
    <w:rsid w:val="00B72D41"/>
    <w:rsid w:val="00B738DA"/>
    <w:rsid w:val="00B82989"/>
    <w:rsid w:val="00B82E68"/>
    <w:rsid w:val="00B92FAD"/>
    <w:rsid w:val="00BA3C2D"/>
    <w:rsid w:val="00BB7C43"/>
    <w:rsid w:val="00BD1BF7"/>
    <w:rsid w:val="00BD3126"/>
    <w:rsid w:val="00BE56F6"/>
    <w:rsid w:val="00BE6B67"/>
    <w:rsid w:val="00BE6D33"/>
    <w:rsid w:val="00BF3017"/>
    <w:rsid w:val="00C11451"/>
    <w:rsid w:val="00C11BA4"/>
    <w:rsid w:val="00C20E5A"/>
    <w:rsid w:val="00C27120"/>
    <w:rsid w:val="00C37B68"/>
    <w:rsid w:val="00C43991"/>
    <w:rsid w:val="00C472DE"/>
    <w:rsid w:val="00C55E07"/>
    <w:rsid w:val="00C57DAA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B54D1"/>
    <w:rsid w:val="00CC5104"/>
    <w:rsid w:val="00CF1892"/>
    <w:rsid w:val="00D04BFF"/>
    <w:rsid w:val="00D23F06"/>
    <w:rsid w:val="00D272CA"/>
    <w:rsid w:val="00D3396A"/>
    <w:rsid w:val="00D37DA0"/>
    <w:rsid w:val="00D40CC8"/>
    <w:rsid w:val="00D424AD"/>
    <w:rsid w:val="00D50F74"/>
    <w:rsid w:val="00D5243D"/>
    <w:rsid w:val="00D90149"/>
    <w:rsid w:val="00D95212"/>
    <w:rsid w:val="00DB0CC7"/>
    <w:rsid w:val="00DB110C"/>
    <w:rsid w:val="00DD2242"/>
    <w:rsid w:val="00DE76B8"/>
    <w:rsid w:val="00DF1244"/>
    <w:rsid w:val="00E03415"/>
    <w:rsid w:val="00E106F9"/>
    <w:rsid w:val="00E263F9"/>
    <w:rsid w:val="00E4565E"/>
    <w:rsid w:val="00E53BDA"/>
    <w:rsid w:val="00E60D65"/>
    <w:rsid w:val="00E64835"/>
    <w:rsid w:val="00E652DD"/>
    <w:rsid w:val="00E72043"/>
    <w:rsid w:val="00E9510F"/>
    <w:rsid w:val="00EB2617"/>
    <w:rsid w:val="00EF625D"/>
    <w:rsid w:val="00F05353"/>
    <w:rsid w:val="00F4659C"/>
    <w:rsid w:val="00F55709"/>
    <w:rsid w:val="00F63D7D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340</Words>
  <Characters>1938</Characters>
  <Application>Microsoft Office Word</Application>
  <DocSecurity>0</DocSecurity>
  <Lines>16</Lines>
  <Paragraphs>4</Paragraphs>
  <ScaleCrop>false</ScaleCrop>
  <Company>opfr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46</cp:revision>
  <cp:lastPrinted>2019-06-24T01:41:00Z</cp:lastPrinted>
  <dcterms:created xsi:type="dcterms:W3CDTF">2019-06-07T05:38:00Z</dcterms:created>
  <dcterms:modified xsi:type="dcterms:W3CDTF">2019-08-19T07:25:00Z</dcterms:modified>
</cp:coreProperties>
</file>