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B41" w:rsidRDefault="002560F9" w:rsidP="0028097E">
      <w:pPr>
        <w:rPr>
          <w:rFonts w:ascii="Calibri" w:hAnsi="Calibri" w:cs="Calibri"/>
        </w:rPr>
      </w:pPr>
      <w:r>
        <w:rPr>
          <w:rFonts w:ascii="Calibri" w:hAnsi="Calibri" w:cs="Calibri"/>
        </w:rPr>
        <w:t>Колпна</w:t>
      </w:r>
      <w:r w:rsidR="008271C0">
        <w:rPr>
          <w:rFonts w:ascii="Calibri" w:hAnsi="Calibri" w:cs="Calibri"/>
        </w:rPr>
        <w:t>. Занятие с психологом</w:t>
      </w:r>
    </w:p>
    <w:p w:rsidR="0028097E" w:rsidRPr="00834B41" w:rsidRDefault="00834B41" w:rsidP="0028097E">
      <w:pPr>
        <w:rPr>
          <w:bCs/>
        </w:rPr>
      </w:pPr>
      <w:r>
        <w:t>Накануне</w:t>
      </w:r>
      <w:r w:rsidR="0028097E" w:rsidRPr="0028097E">
        <w:t xml:space="preserve"> в </w:t>
      </w:r>
      <w:proofErr w:type="spellStart"/>
      <w:r w:rsidR="002560F9">
        <w:t>Колпнянском</w:t>
      </w:r>
      <w:proofErr w:type="spellEnd"/>
      <w:r w:rsidR="0028097E" w:rsidRPr="0028097E">
        <w:t xml:space="preserve"> Центре </w:t>
      </w:r>
      <w:r>
        <w:t xml:space="preserve">общения старшего поколения </w:t>
      </w:r>
      <w:r w:rsidR="0028097E" w:rsidRPr="0028097E">
        <w:t xml:space="preserve">прошла встреча с </w:t>
      </w:r>
      <w:r w:rsidR="0028097E" w:rsidRPr="00834B41">
        <w:rPr>
          <w:bCs/>
        </w:rPr>
        <w:t>Ларисой Петровной</w:t>
      </w:r>
      <w:r w:rsidRPr="00834B41">
        <w:rPr>
          <w:bCs/>
        </w:rPr>
        <w:t xml:space="preserve"> </w:t>
      </w:r>
      <w:proofErr w:type="spellStart"/>
      <w:r w:rsidRPr="00834B41">
        <w:rPr>
          <w:bCs/>
        </w:rPr>
        <w:t>Чупахиной</w:t>
      </w:r>
      <w:proofErr w:type="spellEnd"/>
      <w:r>
        <w:rPr>
          <w:bCs/>
        </w:rPr>
        <w:t>, работником</w:t>
      </w:r>
      <w:r w:rsidRPr="00834B41">
        <w:rPr>
          <w:bCs/>
        </w:rPr>
        <w:t xml:space="preserve"> отдела кадров Отделения Социальн</w:t>
      </w:r>
      <w:r>
        <w:rPr>
          <w:bCs/>
        </w:rPr>
        <w:t xml:space="preserve">ого фонда по Орловской области </w:t>
      </w:r>
      <w:r w:rsidR="0028097E" w:rsidRPr="0028097E">
        <w:t>на важную тему: «</w:t>
      </w:r>
      <w:r w:rsidR="002560F9">
        <w:t>Тренинг общения</w:t>
      </w:r>
      <w:r w:rsidR="0028097E" w:rsidRPr="0028097E">
        <w:t>».</w:t>
      </w:r>
    </w:p>
    <w:p w:rsidR="000B0BCC" w:rsidRPr="000B0BCC" w:rsidRDefault="000B0BCC" w:rsidP="000B0BCC">
      <w:r w:rsidRPr="000B0BCC">
        <w:t>Почему общение так важно</w:t>
      </w:r>
      <w:r w:rsidR="00D51752">
        <w:t xml:space="preserve"> в пожилом возрасте? Всё просто! О</w:t>
      </w:r>
      <w:r w:rsidRPr="000B0BCC">
        <w:t>но помогает оставаться активными, чувствовать свою значимость и поддерживать самоу</w:t>
      </w:r>
      <w:r w:rsidR="00D51752">
        <w:t>важение. Чем шире круг общения,</w:t>
      </w:r>
      <w:r w:rsidRPr="000B0BCC">
        <w:t xml:space="preserve"> тем ярче жизнь! Не стоит замыкаться </w:t>
      </w:r>
      <w:r w:rsidR="00D51752">
        <w:t>в семейном кругу. Н</w:t>
      </w:r>
      <w:r w:rsidRPr="000B0BCC">
        <w:t>овые знакомства, разговоры, обмен мнениями дарят силы, вдохновение и радость каждого дня.</w:t>
      </w:r>
    </w:p>
    <w:p w:rsidR="000B0BCC" w:rsidRPr="000B0BCC" w:rsidRDefault="000B0BCC" w:rsidP="00D51752">
      <w:r w:rsidRPr="000B0BCC">
        <w:t>Лариса Петро</w:t>
      </w:r>
      <w:r w:rsidR="00D51752">
        <w:t xml:space="preserve">вна помогла участникам тренинга лучше узнать друг друга, </w:t>
      </w:r>
      <w:r w:rsidRPr="000B0BCC">
        <w:t>освоить простые, но важн</w:t>
      </w:r>
      <w:r w:rsidR="00D51752">
        <w:t xml:space="preserve">ые техники эффективного общения, </w:t>
      </w:r>
      <w:r w:rsidRPr="000B0BCC">
        <w:t>научиться проявлять доброжелател</w:t>
      </w:r>
      <w:r w:rsidR="00D51752">
        <w:t xml:space="preserve">ьность и внимание к собеседнику, </w:t>
      </w:r>
      <w:r w:rsidRPr="000B0BCC">
        <w:t>под</w:t>
      </w:r>
      <w:r w:rsidR="00D51752">
        <w:t xml:space="preserve">держивать партнёра по общению </w:t>
      </w:r>
      <w:r w:rsidRPr="000B0BCC">
        <w:t>словом, взглядом, улыбкой.</w:t>
      </w:r>
    </w:p>
    <w:p w:rsidR="000B0BCC" w:rsidRPr="000B0BCC" w:rsidRDefault="00D51752" w:rsidP="000B0BCC">
      <w:r>
        <w:t>Посетители Центра н</w:t>
      </w:r>
      <w:r w:rsidR="000B0BCC" w:rsidRPr="000B0BCC">
        <w:t xml:space="preserve">а занятии </w:t>
      </w:r>
      <w:r>
        <w:t>выполняли интересные упражнения</w:t>
      </w:r>
      <w:r w:rsidR="000B0BCC" w:rsidRPr="000B0BCC">
        <w:t>:</w:t>
      </w:r>
    </w:p>
    <w:p w:rsidR="000B0BCC" w:rsidRPr="00D51752" w:rsidRDefault="000B0BCC" w:rsidP="000B0BCC">
      <w:pPr>
        <w:numPr>
          <w:ilvl w:val="0"/>
          <w:numId w:val="4"/>
        </w:numPr>
      </w:pPr>
      <w:r w:rsidRPr="00D51752">
        <w:rPr>
          <w:bCs/>
        </w:rPr>
        <w:t>«Интервью»</w:t>
      </w:r>
      <w:r w:rsidRPr="00D51752">
        <w:t xml:space="preserve"> — участники задавали друг другу вопросы и открывали неожиданные грани знакомых людей.</w:t>
      </w:r>
    </w:p>
    <w:p w:rsidR="00D51752" w:rsidRDefault="000B0BCC" w:rsidP="000D740E">
      <w:pPr>
        <w:numPr>
          <w:ilvl w:val="0"/>
          <w:numId w:val="4"/>
        </w:numPr>
      </w:pPr>
      <w:r w:rsidRPr="00D51752">
        <w:rPr>
          <w:bCs/>
        </w:rPr>
        <w:t>«Ассоциации»</w:t>
      </w:r>
      <w:r w:rsidRPr="00D51752">
        <w:t xml:space="preserve"> — гости делились, на кого похож тот или иной человек. </w:t>
      </w:r>
    </w:p>
    <w:p w:rsidR="00D51752" w:rsidRDefault="00D51752" w:rsidP="00D51752">
      <w:pPr>
        <w:numPr>
          <w:ilvl w:val="0"/>
          <w:numId w:val="4"/>
        </w:numPr>
      </w:pPr>
      <w:r>
        <w:t>Очень весело прошл</w:t>
      </w:r>
      <w:r>
        <w:t>о упражнение, которое показало</w:t>
      </w:r>
      <w:r>
        <w:t>, как происходит потеря информации в процессе общения.</w:t>
      </w:r>
    </w:p>
    <w:p w:rsidR="000B0BCC" w:rsidRPr="000B0BCC" w:rsidRDefault="000B0BCC" w:rsidP="00D51752">
      <w:r w:rsidRPr="00D51752">
        <w:t>А завершилось всё</w:t>
      </w:r>
      <w:r w:rsidR="00D51752">
        <w:t xml:space="preserve"> </w:t>
      </w:r>
      <w:r w:rsidRPr="00D51752">
        <w:rPr>
          <w:bCs/>
        </w:rPr>
        <w:t>дружеским чаепитием</w:t>
      </w:r>
      <w:r w:rsidRPr="00D51752">
        <w:t xml:space="preserve"> с ароматным чаем</w:t>
      </w:r>
      <w:r w:rsidR="002F5CFC">
        <w:t xml:space="preserve">, вкусной </w:t>
      </w:r>
      <w:r w:rsidRPr="000B0BCC">
        <w:t xml:space="preserve">выпечкой и разговорами по душам. </w:t>
      </w:r>
    </w:p>
    <w:p w:rsidR="000B0BCC" w:rsidRDefault="002F5CFC" w:rsidP="002A4FA1">
      <w:r>
        <w:rPr>
          <w:rStyle w:val="markdown-word"/>
        </w:rPr>
        <w:t>Большое спасибо Ларисе Петровне</w:t>
      </w:r>
      <w:r>
        <w:rPr>
          <w:rStyle w:val="markdown-word"/>
        </w:rPr>
        <w:t xml:space="preserve"> за чудесный тренинг.</w:t>
      </w:r>
      <w:r>
        <w:rPr>
          <w:rStyle w:val="markdown-word"/>
        </w:rPr>
        <w:t xml:space="preserve"> Было познавательно, вдохновляюще и очень душевно</w:t>
      </w:r>
      <w:r>
        <w:rPr>
          <w:rStyle w:val="markdown-word"/>
        </w:rPr>
        <w:t>.</w:t>
      </w:r>
      <w:r w:rsidRPr="000B0BCC">
        <w:t xml:space="preserve"> </w:t>
      </w:r>
      <w:r w:rsidR="000B0BCC" w:rsidRPr="000B0BCC">
        <w:t xml:space="preserve">Ждём новых встреч и новых открытий вместе! </w:t>
      </w:r>
    </w:p>
    <w:p w:rsidR="00834B41" w:rsidRDefault="002A4FA1" w:rsidP="002A4FA1">
      <w:r>
        <w:t>#СФР #</w:t>
      </w:r>
      <w:proofErr w:type="spellStart"/>
      <w:r>
        <w:t>цосп</w:t>
      </w:r>
      <w:proofErr w:type="spellEnd"/>
      <w:r w:rsidR="00755464" w:rsidRPr="0008417A">
        <w:rPr>
          <w:noProof/>
          <w:lang w:eastAsia="ru-RU"/>
        </w:rPr>
        <w:drawing>
          <wp:inline distT="0" distB="0" distL="0" distR="0" wp14:anchorId="1BE97880" wp14:editId="66C0892F">
            <wp:extent cx="5306400" cy="4114800"/>
            <wp:effectExtent l="0" t="0" r="8890" b="0"/>
            <wp:docPr id="2" name="Рисунок 2" descr="L:\ARXIV\ЦОСП\КОЛПНА_Вика_2026\04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RXIV\ЦОСП\КОЛПНА_Вика_2026\04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E1BD2"/>
    <w:multiLevelType w:val="multilevel"/>
    <w:tmpl w:val="F1FE6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324AC1"/>
    <w:multiLevelType w:val="multilevel"/>
    <w:tmpl w:val="3E1AB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834131"/>
    <w:multiLevelType w:val="multilevel"/>
    <w:tmpl w:val="75024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00789A"/>
    <w:multiLevelType w:val="multilevel"/>
    <w:tmpl w:val="0B82E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FA1"/>
    <w:rsid w:val="0008417A"/>
    <w:rsid w:val="000B0BCC"/>
    <w:rsid w:val="000B1A48"/>
    <w:rsid w:val="0015194F"/>
    <w:rsid w:val="001768D5"/>
    <w:rsid w:val="001D65DB"/>
    <w:rsid w:val="002560F9"/>
    <w:rsid w:val="0028097E"/>
    <w:rsid w:val="002A4FA1"/>
    <w:rsid w:val="002F5CFC"/>
    <w:rsid w:val="0035578B"/>
    <w:rsid w:val="00456939"/>
    <w:rsid w:val="004B6192"/>
    <w:rsid w:val="006544D6"/>
    <w:rsid w:val="00733E77"/>
    <w:rsid w:val="00755464"/>
    <w:rsid w:val="007B1CFF"/>
    <w:rsid w:val="008271C0"/>
    <w:rsid w:val="00834B41"/>
    <w:rsid w:val="008F7C36"/>
    <w:rsid w:val="00962DEB"/>
    <w:rsid w:val="009E07EC"/>
    <w:rsid w:val="00AE782B"/>
    <w:rsid w:val="00BB00AA"/>
    <w:rsid w:val="00BE7FEE"/>
    <w:rsid w:val="00C70850"/>
    <w:rsid w:val="00D22D9C"/>
    <w:rsid w:val="00D311CE"/>
    <w:rsid w:val="00D5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5DC091-B9A9-4EE5-A0DD-B247947BC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down-word">
    <w:name w:val="markdown-word"/>
    <w:basedOn w:val="a0"/>
    <w:rsid w:val="002F5C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Юркова Виктория Александровна</dc:creator>
  <cp:keywords/>
  <dc:description/>
  <cp:lastModifiedBy>Максимова Оксана Геннадьевна</cp:lastModifiedBy>
  <cp:revision>19</cp:revision>
  <dcterms:created xsi:type="dcterms:W3CDTF">2026-02-24T07:01:00Z</dcterms:created>
  <dcterms:modified xsi:type="dcterms:W3CDTF">2026-04-10T06:48:00Z</dcterms:modified>
</cp:coreProperties>
</file>