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5E4A" w:rsidRPr="00735E4A" w:rsidRDefault="00735E4A" w:rsidP="001000A0">
      <w:pPr>
        <w:spacing w:after="0" w:line="360" w:lineRule="auto"/>
        <w:ind w:right="-708"/>
        <w:jc w:val="right"/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</w:pPr>
      <w:r w:rsidRPr="00735E4A"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  <w:t>Приложение №1 к Приказу №</w:t>
      </w:r>
      <w:r w:rsidR="00D01ECB"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  <w:t>_____</w:t>
      </w:r>
      <w:r w:rsidR="00393D62"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  <w:t xml:space="preserve"> </w:t>
      </w:r>
      <w:r w:rsidRPr="00735E4A"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  <w:t>от</w:t>
      </w:r>
      <w:r w:rsidR="00393D62"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  <w:t xml:space="preserve"> </w:t>
      </w:r>
      <w:r w:rsidR="00D01ECB"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  <w:t>______202__</w:t>
      </w:r>
      <w:r w:rsidRPr="00735E4A"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  <w:t>г.</w:t>
      </w:r>
      <w:r w:rsidR="001000A0" w:rsidRPr="00735E4A"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  <w:t xml:space="preserve">                                                                                                 </w:t>
      </w:r>
    </w:p>
    <w:p w:rsidR="00735E4A" w:rsidRDefault="00735E4A" w:rsidP="001000A0">
      <w:pPr>
        <w:spacing w:after="0" w:line="360" w:lineRule="auto"/>
        <w:ind w:right="-708"/>
        <w:jc w:val="right"/>
        <w:rPr>
          <w:rFonts w:ascii="Times New Roman" w:eastAsia="Times New Roman" w:hAnsi="Times New Roman" w:cs="Times New Roman"/>
          <w:b/>
          <w:bCs/>
          <w:spacing w:val="10"/>
          <w:sz w:val="26"/>
          <w:szCs w:val="26"/>
          <w:lang w:eastAsia="ru-RU"/>
        </w:rPr>
      </w:pPr>
    </w:p>
    <w:p w:rsidR="001000A0" w:rsidRPr="00723350" w:rsidRDefault="001000A0" w:rsidP="001000A0">
      <w:pPr>
        <w:spacing w:after="0" w:line="360" w:lineRule="auto"/>
        <w:ind w:right="-708"/>
        <w:jc w:val="right"/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</w:pPr>
      <w:r w:rsidRPr="00723350">
        <w:rPr>
          <w:rFonts w:ascii="Times New Roman" w:eastAsia="Times New Roman" w:hAnsi="Times New Roman" w:cs="Times New Roman"/>
          <w:b/>
          <w:bCs/>
          <w:spacing w:val="10"/>
          <w:sz w:val="26"/>
          <w:szCs w:val="26"/>
          <w:lang w:eastAsia="ru-RU"/>
        </w:rPr>
        <w:t xml:space="preserve">   </w:t>
      </w:r>
      <w:r w:rsidRPr="00723350"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  <w:t xml:space="preserve"> «Утверждаю»                                                                                                                               </w:t>
      </w:r>
    </w:p>
    <w:p w:rsidR="001000A0" w:rsidRDefault="001000A0" w:rsidP="001000A0">
      <w:pPr>
        <w:spacing w:after="0" w:line="360" w:lineRule="auto"/>
        <w:ind w:right="-708"/>
        <w:jc w:val="right"/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</w:pPr>
      <w:r w:rsidRPr="00723350"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  <w:t xml:space="preserve">                                                                                                      </w:t>
      </w:r>
      <w:r w:rsidR="003260C2"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  <w:t>Заместитель</w:t>
      </w:r>
      <w:r w:rsidRPr="00723350"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  <w:t xml:space="preserve">  </w:t>
      </w:r>
      <w:r w:rsidR="003260C2"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  <w:t>у</w:t>
      </w:r>
      <w:r w:rsidRPr="00723350"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  <w:t>правляющ</w:t>
      </w:r>
      <w:r w:rsidR="003260C2"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  <w:t>его</w:t>
      </w:r>
      <w:r w:rsidRPr="00723350"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  <w:t xml:space="preserve"> ОСФР </w:t>
      </w:r>
    </w:p>
    <w:p w:rsidR="001000A0" w:rsidRPr="00C06952" w:rsidRDefault="001000A0" w:rsidP="001000A0">
      <w:pPr>
        <w:spacing w:after="0" w:line="360" w:lineRule="auto"/>
        <w:ind w:right="-708"/>
        <w:jc w:val="right"/>
        <w:rPr>
          <w:rFonts w:ascii="Times New Roman" w:eastAsia="Times New Roman" w:hAnsi="Times New Roman" w:cs="Times New Roman"/>
          <w:bCs/>
          <w:spacing w:val="10"/>
          <w:sz w:val="10"/>
          <w:szCs w:val="10"/>
          <w:u w:val="single"/>
          <w:lang w:eastAsia="ru-RU"/>
        </w:rPr>
      </w:pPr>
      <w:r w:rsidRPr="00723350"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  <w:t>по Сахалинской области</w:t>
      </w:r>
    </w:p>
    <w:p w:rsidR="001000A0" w:rsidRPr="00723350" w:rsidRDefault="001000A0" w:rsidP="001000A0">
      <w:pPr>
        <w:spacing w:after="0" w:line="360" w:lineRule="auto"/>
        <w:ind w:right="-708"/>
        <w:jc w:val="right"/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</w:pPr>
      <w:r w:rsidRPr="00723350"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  <w:t xml:space="preserve">                                                                                                                                         </w:t>
      </w:r>
      <w:bookmarkStart w:id="0" w:name="_GoBack"/>
      <w:bookmarkEnd w:id="0"/>
      <w:r w:rsidRPr="00723350"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  <w:t xml:space="preserve"> </w:t>
      </w:r>
      <w:r w:rsidR="003260C2"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  <w:t>Ж.А</w:t>
      </w:r>
      <w:r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  <w:t xml:space="preserve">. </w:t>
      </w:r>
      <w:r w:rsidR="003260C2"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  <w:t>Червякова</w:t>
      </w:r>
    </w:p>
    <w:p w:rsidR="0060666F" w:rsidRDefault="0060666F" w:rsidP="0060666F">
      <w:pPr>
        <w:spacing w:after="0" w:line="274" w:lineRule="exact"/>
        <w:ind w:right="80"/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</w:pPr>
    </w:p>
    <w:p w:rsidR="001000A0" w:rsidRPr="0060666F" w:rsidRDefault="001000A0" w:rsidP="0060666F">
      <w:pPr>
        <w:spacing w:after="0" w:line="274" w:lineRule="exact"/>
        <w:ind w:right="80"/>
        <w:rPr>
          <w:rFonts w:ascii="Times New Roman" w:eastAsia="Times New Roman" w:hAnsi="Times New Roman" w:cs="Times New Roman"/>
          <w:bCs/>
          <w:spacing w:val="10"/>
          <w:sz w:val="26"/>
          <w:szCs w:val="26"/>
          <w:lang w:eastAsia="ru-RU"/>
        </w:rPr>
      </w:pPr>
    </w:p>
    <w:p w:rsidR="0060666F" w:rsidRPr="00735E4A" w:rsidRDefault="0060666F" w:rsidP="00A97BB7">
      <w:pPr>
        <w:spacing w:after="0" w:line="274" w:lineRule="exact"/>
        <w:ind w:right="80"/>
        <w:jc w:val="center"/>
        <w:rPr>
          <w:rFonts w:ascii="Times New Roman" w:eastAsia="Times New Roman" w:hAnsi="Times New Roman" w:cs="Times New Roman"/>
          <w:b/>
          <w:bCs/>
          <w:spacing w:val="10"/>
          <w:sz w:val="28"/>
          <w:szCs w:val="28"/>
          <w:lang w:eastAsia="ru-RU"/>
        </w:rPr>
      </w:pPr>
      <w:r w:rsidRPr="00735E4A">
        <w:rPr>
          <w:rFonts w:ascii="Times New Roman" w:eastAsia="Times New Roman" w:hAnsi="Times New Roman" w:cs="Times New Roman"/>
          <w:b/>
          <w:bCs/>
          <w:spacing w:val="10"/>
          <w:sz w:val="28"/>
          <w:szCs w:val="28"/>
          <w:lang w:eastAsia="ru-RU"/>
        </w:rPr>
        <w:t>План-график</w:t>
      </w:r>
    </w:p>
    <w:p w:rsidR="001000A0" w:rsidRPr="00735E4A" w:rsidRDefault="0060666F" w:rsidP="001000A0">
      <w:pPr>
        <w:keepNext/>
        <w:keepLines/>
        <w:spacing w:after="0" w:line="274" w:lineRule="exact"/>
        <w:ind w:right="80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bookmark4"/>
      <w:r w:rsidRPr="00735E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проведения </w:t>
      </w:r>
      <w:r w:rsidR="00723350" w:rsidRPr="00735E4A">
        <w:rPr>
          <w:rFonts w:ascii="Times New Roman" w:eastAsia="Times New Roman" w:hAnsi="Times New Roman" w:cs="Times New Roman"/>
          <w:sz w:val="28"/>
          <w:szCs w:val="28"/>
          <w:lang w:eastAsia="ru-RU"/>
        </w:rPr>
        <w:t>ОСФР по Сахалинской области</w:t>
      </w:r>
      <w:r w:rsidRPr="00735E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проверок соблюдения порядка выдачи и оформления листков нетрудоспособности в медицинских организациях Сахалинской области</w:t>
      </w:r>
    </w:p>
    <w:p w:rsidR="00C25A34" w:rsidRDefault="0060666F" w:rsidP="00A97BB7">
      <w:pPr>
        <w:keepNext/>
        <w:keepLines/>
        <w:spacing w:after="0" w:line="274" w:lineRule="exact"/>
        <w:ind w:right="80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5E4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</w:t>
      </w:r>
      <w:r w:rsidR="00413F26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735E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bookmarkEnd w:id="1"/>
    </w:p>
    <w:p w:rsidR="001000A0" w:rsidRPr="00A7048F" w:rsidRDefault="001000A0" w:rsidP="00A97BB7">
      <w:pPr>
        <w:keepNext/>
        <w:keepLines/>
        <w:spacing w:after="0" w:line="274" w:lineRule="exact"/>
        <w:ind w:right="8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180" w:rightFromText="180" w:vertAnchor="text" w:tblpX="5" w:tblpY="1"/>
        <w:tblOverlap w:val="never"/>
        <w:tblW w:w="151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74"/>
        <w:gridCol w:w="2977"/>
        <w:gridCol w:w="1721"/>
        <w:gridCol w:w="2835"/>
        <w:gridCol w:w="992"/>
        <w:gridCol w:w="1843"/>
        <w:gridCol w:w="1134"/>
        <w:gridCol w:w="3402"/>
      </w:tblGrid>
      <w:tr w:rsidR="00D66CA6" w:rsidRPr="0060666F" w:rsidTr="006E64DA">
        <w:trPr>
          <w:trHeight w:val="1416"/>
        </w:trPr>
        <w:tc>
          <w:tcPr>
            <w:tcW w:w="274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977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b/>
                <w:bCs/>
                <w:spacing w:val="10"/>
                <w:sz w:val="20"/>
                <w:szCs w:val="20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b/>
                <w:bCs/>
                <w:spacing w:val="10"/>
                <w:sz w:val="20"/>
                <w:szCs w:val="20"/>
                <w:lang w:eastAsia="ru-RU"/>
              </w:rPr>
              <w:t>Наименование ЛПУ</w:t>
            </w:r>
          </w:p>
        </w:tc>
        <w:tc>
          <w:tcPr>
            <w:tcW w:w="1721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10"/>
                <w:sz w:val="20"/>
                <w:szCs w:val="20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b/>
                <w:bCs/>
                <w:spacing w:val="10"/>
                <w:sz w:val="20"/>
                <w:szCs w:val="20"/>
                <w:lang w:eastAsia="ru-RU"/>
              </w:rPr>
              <w:t>ИНН</w:t>
            </w:r>
          </w:p>
        </w:tc>
        <w:tc>
          <w:tcPr>
            <w:tcW w:w="2835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10"/>
                <w:sz w:val="20"/>
                <w:szCs w:val="20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b/>
                <w:bCs/>
                <w:spacing w:val="10"/>
                <w:sz w:val="20"/>
                <w:szCs w:val="20"/>
                <w:lang w:eastAsia="ru-RU"/>
              </w:rPr>
              <w:t>Место нахождения</w:t>
            </w:r>
          </w:p>
        </w:tc>
        <w:tc>
          <w:tcPr>
            <w:tcW w:w="992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1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0"/>
                <w:sz w:val="20"/>
                <w:szCs w:val="20"/>
                <w:lang w:eastAsia="ru-RU"/>
              </w:rPr>
              <w:t xml:space="preserve">Месяц </w:t>
            </w:r>
            <w:r w:rsidRPr="00735E4A">
              <w:rPr>
                <w:rFonts w:ascii="Times New Roman" w:eastAsia="Times New Roman" w:hAnsi="Times New Roman" w:cs="Times New Roman"/>
                <w:b/>
                <w:bCs/>
                <w:spacing w:val="10"/>
                <w:sz w:val="20"/>
                <w:szCs w:val="20"/>
                <w:lang w:eastAsia="ru-RU"/>
              </w:rPr>
              <w:t>проведения проверки</w:t>
            </w:r>
          </w:p>
        </w:tc>
        <w:tc>
          <w:tcPr>
            <w:tcW w:w="1843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b/>
                <w:bCs/>
                <w:spacing w:val="10"/>
                <w:sz w:val="20"/>
                <w:szCs w:val="20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b/>
                <w:bCs/>
                <w:spacing w:val="10"/>
                <w:sz w:val="20"/>
                <w:szCs w:val="20"/>
                <w:lang w:eastAsia="ru-RU"/>
              </w:rPr>
              <w:t>Период проверки</w:t>
            </w:r>
          </w:p>
        </w:tc>
        <w:tc>
          <w:tcPr>
            <w:tcW w:w="1134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10"/>
                <w:sz w:val="20"/>
                <w:szCs w:val="20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b/>
                <w:bCs/>
                <w:spacing w:val="10"/>
                <w:sz w:val="20"/>
                <w:szCs w:val="20"/>
                <w:lang w:eastAsia="ru-RU"/>
              </w:rPr>
              <w:t>Кол-во проведения экспертиз страховых</w:t>
            </w:r>
          </w:p>
          <w:p w:rsidR="00D66CA6" w:rsidRPr="00735E4A" w:rsidRDefault="00D66CA6" w:rsidP="006E64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10"/>
                <w:sz w:val="20"/>
                <w:szCs w:val="20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b/>
                <w:bCs/>
                <w:spacing w:val="10"/>
                <w:sz w:val="20"/>
                <w:szCs w:val="20"/>
                <w:lang w:eastAsia="ru-RU"/>
              </w:rPr>
              <w:t>случаев в</w:t>
            </w:r>
          </w:p>
          <w:p w:rsidR="00D66CA6" w:rsidRPr="00735E4A" w:rsidRDefault="00D66CA6" w:rsidP="006E64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20"/>
                <w:sz w:val="20"/>
                <w:szCs w:val="20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pacing w:val="2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3402" w:type="dxa"/>
            <w:shd w:val="clear" w:color="auto" w:fill="FFFFFF"/>
          </w:tcPr>
          <w:p w:rsidR="00D66CA6" w:rsidRPr="00735E4A" w:rsidRDefault="00D66CA6" w:rsidP="006E64DA">
            <w:pPr>
              <w:spacing w:before="18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10"/>
                <w:sz w:val="20"/>
                <w:szCs w:val="20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b/>
                <w:bCs/>
                <w:spacing w:val="10"/>
                <w:sz w:val="20"/>
                <w:szCs w:val="20"/>
                <w:lang w:eastAsia="ru-RU"/>
              </w:rPr>
              <w:t>Предмет проверки</w:t>
            </w:r>
          </w:p>
        </w:tc>
      </w:tr>
      <w:tr w:rsidR="00F01728" w:rsidRPr="0060666F" w:rsidTr="006E64DA">
        <w:trPr>
          <w:trHeight w:val="696"/>
        </w:trPr>
        <w:tc>
          <w:tcPr>
            <w:tcW w:w="274" w:type="dxa"/>
            <w:shd w:val="clear" w:color="auto" w:fill="FFFFFF"/>
          </w:tcPr>
          <w:p w:rsidR="00F01728" w:rsidRPr="00735E4A" w:rsidRDefault="00F0172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77" w:type="dxa"/>
            <w:shd w:val="clear" w:color="auto" w:fill="FFFFFF"/>
          </w:tcPr>
          <w:p w:rsidR="00F01728" w:rsidRPr="00735E4A" w:rsidRDefault="00F0172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ГБУЗ «Детская городская поликлиника»</w:t>
            </w:r>
          </w:p>
          <w:p w:rsidR="00F01728" w:rsidRPr="00735E4A" w:rsidRDefault="00F0172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shd w:val="clear" w:color="auto" w:fill="FFFFFF"/>
          </w:tcPr>
          <w:p w:rsidR="00F01728" w:rsidRPr="00735E4A" w:rsidRDefault="00F0172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73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6501026071</w:t>
            </w:r>
          </w:p>
        </w:tc>
        <w:tc>
          <w:tcPr>
            <w:tcW w:w="2835" w:type="dxa"/>
            <w:shd w:val="clear" w:color="auto" w:fill="FFFFFF"/>
          </w:tcPr>
          <w:p w:rsidR="00F01728" w:rsidRPr="00735E4A" w:rsidRDefault="00F0172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73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693023, Сахалинская область, город Южно-Сахалинск, </w:t>
            </w:r>
            <w:proofErr w:type="spellStart"/>
            <w:r w:rsidRPr="001673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</w:t>
            </w:r>
            <w:proofErr w:type="spellEnd"/>
            <w:r w:rsidRPr="001673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Емельянова А.О., д. 2</w:t>
            </w:r>
          </w:p>
        </w:tc>
        <w:tc>
          <w:tcPr>
            <w:tcW w:w="992" w:type="dxa"/>
            <w:shd w:val="clear" w:color="auto" w:fill="FFFFFF"/>
          </w:tcPr>
          <w:p w:rsidR="00F01728" w:rsidRPr="00735E4A" w:rsidRDefault="00F01728" w:rsidP="006E64DA">
            <w:pPr>
              <w:spacing w:after="0" w:line="240" w:lineRule="auto"/>
              <w:ind w:right="-1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843" w:type="dxa"/>
            <w:shd w:val="clear" w:color="auto" w:fill="FFFFFF"/>
          </w:tcPr>
          <w:p w:rsidR="00F01728" w:rsidRPr="00735E4A" w:rsidRDefault="00F0172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</w:p>
          <w:p w:rsidR="00F01728" w:rsidRPr="00735E4A" w:rsidRDefault="00F0172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134" w:type="dxa"/>
            <w:shd w:val="clear" w:color="auto" w:fill="FFFFFF"/>
          </w:tcPr>
          <w:p w:rsidR="00F01728" w:rsidRPr="00735E4A" w:rsidRDefault="002D45AC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 w:rsidR="00F01728"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402" w:type="dxa"/>
            <w:shd w:val="clear" w:color="auto" w:fill="FFFFFF"/>
          </w:tcPr>
          <w:p w:rsidR="00F01728" w:rsidRPr="00735E4A" w:rsidRDefault="00F0172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10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порядка выдачи, продления, оформления листков нетрудоспособности</w:t>
            </w:r>
          </w:p>
        </w:tc>
      </w:tr>
      <w:tr w:rsidR="00F71F72" w:rsidRPr="0060666F" w:rsidTr="006E64DA">
        <w:trPr>
          <w:trHeight w:val="696"/>
        </w:trPr>
        <w:tc>
          <w:tcPr>
            <w:tcW w:w="274" w:type="dxa"/>
            <w:shd w:val="clear" w:color="auto" w:fill="FFFFFF"/>
          </w:tcPr>
          <w:p w:rsidR="00F71F72" w:rsidRPr="00735E4A" w:rsidRDefault="00F71F72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77" w:type="dxa"/>
            <w:shd w:val="clear" w:color="auto" w:fill="FFFFFF"/>
          </w:tcPr>
          <w:p w:rsidR="00F71F72" w:rsidRPr="00413F26" w:rsidRDefault="00F71F72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1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ООО "МЦ </w:t>
            </w:r>
            <w:proofErr w:type="spellStart"/>
            <w:r w:rsidRPr="00F71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Мангустин</w:t>
            </w:r>
            <w:proofErr w:type="spellEnd"/>
            <w:r w:rsidRPr="00F71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721" w:type="dxa"/>
            <w:shd w:val="clear" w:color="auto" w:fill="FFFFFF"/>
          </w:tcPr>
          <w:p w:rsidR="00F71F72" w:rsidRPr="00413F26" w:rsidRDefault="00F71F72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1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6500003868</w:t>
            </w:r>
          </w:p>
        </w:tc>
        <w:tc>
          <w:tcPr>
            <w:tcW w:w="2835" w:type="dxa"/>
            <w:shd w:val="clear" w:color="auto" w:fill="FFFFFF"/>
          </w:tcPr>
          <w:p w:rsidR="00F71F72" w:rsidRPr="00413F26" w:rsidRDefault="00F71F72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1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693013, Сахалинская область, г Южно-Сахалинск, Комсомольская </w:t>
            </w:r>
            <w:proofErr w:type="spellStart"/>
            <w:r w:rsidRPr="00F71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</w:t>
            </w:r>
            <w:proofErr w:type="spellEnd"/>
            <w:r w:rsidRPr="00F71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282а, </w:t>
            </w:r>
            <w:proofErr w:type="spellStart"/>
            <w:r w:rsidRPr="00F71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помещ</w:t>
            </w:r>
            <w:proofErr w:type="spellEnd"/>
            <w:r w:rsidRPr="00F71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7</w:t>
            </w:r>
          </w:p>
        </w:tc>
        <w:tc>
          <w:tcPr>
            <w:tcW w:w="992" w:type="dxa"/>
            <w:shd w:val="clear" w:color="auto" w:fill="FFFFFF"/>
          </w:tcPr>
          <w:p w:rsidR="00F71F72" w:rsidRDefault="00F71F72" w:rsidP="006E64DA">
            <w:pPr>
              <w:spacing w:after="0" w:line="240" w:lineRule="auto"/>
              <w:ind w:right="-1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843" w:type="dxa"/>
            <w:shd w:val="clear" w:color="auto" w:fill="FFFFFF"/>
          </w:tcPr>
          <w:p w:rsidR="00F71F72" w:rsidRPr="00471F76" w:rsidRDefault="00F71F72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F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01.01.2022 -</w:t>
            </w:r>
          </w:p>
          <w:p w:rsidR="00F71F72" w:rsidRPr="00F71F72" w:rsidRDefault="00F71F72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71F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134" w:type="dxa"/>
            <w:shd w:val="clear" w:color="auto" w:fill="FFFFFF"/>
          </w:tcPr>
          <w:p w:rsidR="00F71F72" w:rsidRDefault="00F71F72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3402" w:type="dxa"/>
            <w:shd w:val="clear" w:color="auto" w:fill="FFFFFF"/>
          </w:tcPr>
          <w:p w:rsidR="00F71F72" w:rsidRPr="00F71F72" w:rsidRDefault="00F71F72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1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порядка выдачи, продления, оформл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ения листков нетрудоспособности</w:t>
            </w:r>
          </w:p>
          <w:p w:rsidR="00F71F72" w:rsidRPr="00695CBA" w:rsidRDefault="00F71F72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6CA6" w:rsidRPr="0060666F" w:rsidTr="006E64DA">
        <w:trPr>
          <w:trHeight w:val="696"/>
        </w:trPr>
        <w:tc>
          <w:tcPr>
            <w:tcW w:w="274" w:type="dxa"/>
            <w:shd w:val="clear" w:color="auto" w:fill="FFFFFF"/>
          </w:tcPr>
          <w:p w:rsidR="00D66CA6" w:rsidRPr="00735E4A" w:rsidRDefault="00F71F72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77" w:type="dxa"/>
            <w:shd w:val="clear" w:color="auto" w:fill="FFFFFF"/>
          </w:tcPr>
          <w:p w:rsidR="00D66CA6" w:rsidRPr="00735E4A" w:rsidRDefault="008802AD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ГБУЗ «</w:t>
            </w:r>
            <w:r w:rsidR="00B355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Долинская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ЦРБ»</w:t>
            </w:r>
          </w:p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shd w:val="clear" w:color="auto" w:fill="FFFFFF"/>
          </w:tcPr>
          <w:p w:rsidR="00D66CA6" w:rsidRPr="00735E4A" w:rsidRDefault="000B48EB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8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6503001731</w:t>
            </w:r>
          </w:p>
        </w:tc>
        <w:tc>
          <w:tcPr>
            <w:tcW w:w="2835" w:type="dxa"/>
            <w:shd w:val="clear" w:color="auto" w:fill="FFFFFF"/>
          </w:tcPr>
          <w:p w:rsidR="00D66CA6" w:rsidRPr="00735E4A" w:rsidRDefault="000B48EB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8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694051, Сахалинская область, </w:t>
            </w:r>
            <w:proofErr w:type="spellStart"/>
            <w:r w:rsidRPr="000B48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Долинский</w:t>
            </w:r>
            <w:proofErr w:type="spellEnd"/>
            <w:r w:rsidRPr="000B48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город Долинск, ул. Севастьянова, д.1а</w:t>
            </w:r>
          </w:p>
        </w:tc>
        <w:tc>
          <w:tcPr>
            <w:tcW w:w="992" w:type="dxa"/>
            <w:shd w:val="clear" w:color="auto" w:fill="FFFFFF"/>
          </w:tcPr>
          <w:p w:rsidR="00D66CA6" w:rsidRPr="00735E4A" w:rsidRDefault="00F71F72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1843" w:type="dxa"/>
            <w:shd w:val="clear" w:color="auto" w:fill="FFFFFF"/>
          </w:tcPr>
          <w:p w:rsidR="00D66CA6" w:rsidRPr="00735E4A" w:rsidRDefault="00F71F72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 w:rsidR="00B355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  <w:r w:rsidR="00D66CA6"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</w:p>
          <w:p w:rsidR="00D66CA6" w:rsidRPr="00735E4A" w:rsidRDefault="00F71F72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134" w:type="dxa"/>
            <w:shd w:val="clear" w:color="auto" w:fill="FFFFFF"/>
          </w:tcPr>
          <w:p w:rsidR="00D66CA6" w:rsidRPr="00735E4A" w:rsidRDefault="00F71F72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 w:rsidR="00D66CA6"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402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5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порядка выдачи, продления, оформления листков нетрудоспособности, включая проверку соблюдения порядка учета, хранения и распределения бланков листков нетрудоспособности</w:t>
            </w:r>
          </w:p>
        </w:tc>
      </w:tr>
      <w:tr w:rsidR="00F01728" w:rsidRPr="0060666F" w:rsidTr="006E64DA">
        <w:trPr>
          <w:trHeight w:val="696"/>
        </w:trPr>
        <w:tc>
          <w:tcPr>
            <w:tcW w:w="274" w:type="dxa"/>
            <w:shd w:val="clear" w:color="auto" w:fill="FFFFFF"/>
          </w:tcPr>
          <w:p w:rsidR="00F01728" w:rsidRPr="00735E4A" w:rsidRDefault="00F0172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2977" w:type="dxa"/>
            <w:shd w:val="clear" w:color="auto" w:fill="FFFFFF"/>
          </w:tcPr>
          <w:p w:rsidR="00F01728" w:rsidRPr="00735E4A" w:rsidRDefault="00F0172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F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БУЗ «Центральная поликлиника города Южно-Сахалинска»</w:t>
            </w:r>
          </w:p>
        </w:tc>
        <w:tc>
          <w:tcPr>
            <w:tcW w:w="1721" w:type="dxa"/>
            <w:shd w:val="clear" w:color="auto" w:fill="FFFFFF"/>
          </w:tcPr>
          <w:p w:rsidR="00F01728" w:rsidRPr="00735E4A" w:rsidRDefault="00F0172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F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6501089233</w:t>
            </w:r>
          </w:p>
        </w:tc>
        <w:tc>
          <w:tcPr>
            <w:tcW w:w="2835" w:type="dxa"/>
            <w:shd w:val="clear" w:color="auto" w:fill="FFFFFF"/>
          </w:tcPr>
          <w:p w:rsidR="00F01728" w:rsidRPr="00735E4A" w:rsidRDefault="00F0172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F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693023, Сахалинская область, город Ю</w:t>
            </w:r>
            <w:r w:rsidR="009236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жно-Сахалинск, Комсомольская ул.</w:t>
            </w:r>
            <w:r w:rsidRPr="00413F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 200</w:t>
            </w:r>
          </w:p>
        </w:tc>
        <w:tc>
          <w:tcPr>
            <w:tcW w:w="992" w:type="dxa"/>
            <w:shd w:val="clear" w:color="auto" w:fill="FFFFFF"/>
          </w:tcPr>
          <w:p w:rsidR="00F01728" w:rsidRPr="00471F76" w:rsidRDefault="00F01728" w:rsidP="006E64DA">
            <w:pPr>
              <w:spacing w:after="0" w:line="240" w:lineRule="auto"/>
              <w:ind w:right="-1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1843" w:type="dxa"/>
            <w:shd w:val="clear" w:color="auto" w:fill="FFFFFF"/>
          </w:tcPr>
          <w:p w:rsidR="00F01728" w:rsidRPr="00471F76" w:rsidRDefault="00F0172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F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01.01.2023</w:t>
            </w:r>
          </w:p>
          <w:p w:rsidR="00F01728" w:rsidRPr="00471F76" w:rsidRDefault="00F0172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F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134" w:type="dxa"/>
            <w:shd w:val="clear" w:color="auto" w:fill="FFFFFF"/>
          </w:tcPr>
          <w:p w:rsidR="00F01728" w:rsidRPr="00735E4A" w:rsidRDefault="00F0172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402" w:type="dxa"/>
            <w:shd w:val="clear" w:color="auto" w:fill="FFFFFF"/>
          </w:tcPr>
          <w:p w:rsidR="00F01728" w:rsidRPr="00695CBA" w:rsidRDefault="00F0172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5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порядка выдачи, продления, оформления листков нетрудоспособности, включая проверку соблюдения порядка учета, хранения и распределения бланков листков нетрудоспособности</w:t>
            </w:r>
          </w:p>
          <w:p w:rsidR="00F01728" w:rsidRPr="00735E4A" w:rsidRDefault="00F0172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6CA6" w:rsidRPr="0060666F" w:rsidTr="006E64DA">
        <w:trPr>
          <w:trHeight w:val="696"/>
        </w:trPr>
        <w:tc>
          <w:tcPr>
            <w:tcW w:w="274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77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ГБУЗ "</w:t>
            </w:r>
            <w:proofErr w:type="spellStart"/>
            <w:r w:rsidR="00B355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Анивская</w:t>
            </w:r>
            <w:proofErr w:type="spellEnd"/>
            <w:r w:rsidR="00B355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</w:t>
            </w: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shd w:val="clear" w:color="auto" w:fill="FFFFFF"/>
          </w:tcPr>
          <w:p w:rsidR="00D66CA6" w:rsidRPr="00735E4A" w:rsidRDefault="003441BE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6510003521</w:t>
            </w:r>
          </w:p>
        </w:tc>
        <w:tc>
          <w:tcPr>
            <w:tcW w:w="2835" w:type="dxa"/>
            <w:shd w:val="clear" w:color="auto" w:fill="FFFFFF"/>
          </w:tcPr>
          <w:p w:rsidR="00D66CA6" w:rsidRPr="00735E4A" w:rsidRDefault="003441BE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694030, Сахалинская область, </w:t>
            </w:r>
            <w:proofErr w:type="spellStart"/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Анивский</w:t>
            </w:r>
            <w:proofErr w:type="spellEnd"/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город Анива, ул. Гоголя, д.1</w:t>
            </w:r>
          </w:p>
        </w:tc>
        <w:tc>
          <w:tcPr>
            <w:tcW w:w="992" w:type="dxa"/>
            <w:shd w:val="clear" w:color="auto" w:fill="FFFFFF"/>
          </w:tcPr>
          <w:p w:rsidR="00D66CA6" w:rsidRPr="00735E4A" w:rsidRDefault="00B424CE" w:rsidP="006E64DA">
            <w:pPr>
              <w:spacing w:after="0" w:line="240" w:lineRule="auto"/>
              <w:ind w:right="-1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843" w:type="dxa"/>
            <w:shd w:val="clear" w:color="auto" w:fill="FFFFFF"/>
          </w:tcPr>
          <w:p w:rsidR="00D66CA6" w:rsidRPr="00735E4A" w:rsidRDefault="00B96130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01.01.2023</w:t>
            </w:r>
            <w:r w:rsidR="00D66CA6"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</w:p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</w:t>
            </w:r>
            <w:r w:rsidR="00B96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shd w:val="clear" w:color="auto" w:fill="FFFFFF"/>
          </w:tcPr>
          <w:p w:rsidR="00D66CA6" w:rsidRPr="00735E4A" w:rsidRDefault="002D45AC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 w:rsidR="00D66CA6"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402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5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порядка выдачи, продления, оформления листков нетрудоспособности, включая проверку соблюдения порядка учета, хранения и распределения бланков листков нетрудоспособности</w:t>
            </w:r>
          </w:p>
        </w:tc>
      </w:tr>
      <w:tr w:rsidR="00D66CA6" w:rsidRPr="0060666F" w:rsidTr="006E64DA">
        <w:trPr>
          <w:trHeight w:val="670"/>
        </w:trPr>
        <w:tc>
          <w:tcPr>
            <w:tcW w:w="274" w:type="dxa"/>
            <w:shd w:val="clear" w:color="auto" w:fill="FFFFFF"/>
          </w:tcPr>
          <w:p w:rsidR="00D66CA6" w:rsidRDefault="002D45AC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977" w:type="dxa"/>
            <w:shd w:val="clear" w:color="auto" w:fill="FFFFFF"/>
          </w:tcPr>
          <w:p w:rsidR="00D66CA6" w:rsidRPr="0000323B" w:rsidRDefault="00B3552E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«Центр медосмотров»</w:t>
            </w:r>
          </w:p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shd w:val="clear" w:color="auto" w:fill="FFFFFF"/>
          </w:tcPr>
          <w:p w:rsidR="00D66CA6" w:rsidRPr="00735E4A" w:rsidRDefault="003441BE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6501214950</w:t>
            </w:r>
          </w:p>
        </w:tc>
        <w:tc>
          <w:tcPr>
            <w:tcW w:w="2835" w:type="dxa"/>
            <w:shd w:val="clear" w:color="auto" w:fill="FFFFFF"/>
          </w:tcPr>
          <w:p w:rsidR="00D66CA6" w:rsidRPr="00735E4A" w:rsidRDefault="003441BE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693008, Сахалинская область, город Южно-Сахалинск, </w:t>
            </w:r>
            <w:proofErr w:type="spellStart"/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пр-кт</w:t>
            </w:r>
            <w:proofErr w:type="spellEnd"/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Победы, д. 83</w:t>
            </w:r>
          </w:p>
        </w:tc>
        <w:tc>
          <w:tcPr>
            <w:tcW w:w="992" w:type="dxa"/>
            <w:shd w:val="clear" w:color="auto" w:fill="FFFFFF"/>
          </w:tcPr>
          <w:p w:rsidR="00D66CA6" w:rsidRPr="00735E4A" w:rsidRDefault="00F0172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</w:t>
            </w:r>
            <w:r w:rsidR="00B96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3 - 31.12.2024</w:t>
            </w:r>
          </w:p>
        </w:tc>
        <w:tc>
          <w:tcPr>
            <w:tcW w:w="1134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402" w:type="dxa"/>
            <w:shd w:val="clear" w:color="auto" w:fill="FFFFFF"/>
          </w:tcPr>
          <w:p w:rsidR="00D66CA6" w:rsidRPr="00695CB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5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порядка выдачи, продления, оформления листков нетрудоспособности, включая проверку соблюдения порядка учета, хранения и распределения бланков листков нетрудоспособности</w:t>
            </w:r>
          </w:p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2D45AC" w:rsidRPr="0060666F" w:rsidTr="006E64DA">
        <w:trPr>
          <w:trHeight w:val="670"/>
        </w:trPr>
        <w:tc>
          <w:tcPr>
            <w:tcW w:w="274" w:type="dxa"/>
            <w:shd w:val="clear" w:color="auto" w:fill="FFFFFF"/>
          </w:tcPr>
          <w:p w:rsidR="002D45AC" w:rsidRDefault="002D45AC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977" w:type="dxa"/>
            <w:shd w:val="clear" w:color="auto" w:fill="FFFFFF"/>
          </w:tcPr>
          <w:p w:rsidR="002D45AC" w:rsidRPr="00735E4A" w:rsidRDefault="002D45AC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Консультативно-диагностический центр</w:t>
            </w: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21" w:type="dxa"/>
            <w:shd w:val="clear" w:color="auto" w:fill="FFFFFF"/>
          </w:tcPr>
          <w:p w:rsidR="002D45AC" w:rsidRPr="00735E4A" w:rsidRDefault="002D45AC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6501024268</w:t>
            </w:r>
          </w:p>
        </w:tc>
        <w:tc>
          <w:tcPr>
            <w:tcW w:w="2835" w:type="dxa"/>
            <w:shd w:val="clear" w:color="auto" w:fill="FFFFFF"/>
          </w:tcPr>
          <w:p w:rsidR="002D45AC" w:rsidRPr="00735E4A" w:rsidRDefault="002D45AC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693010, Сахалинская область, город Южно-Сахалинск, ул</w:t>
            </w:r>
            <w:r w:rsidR="001F2C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Имени П.А.</w:t>
            </w:r>
            <w:r w:rsidR="001F2C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Леонова, д. 40</w:t>
            </w:r>
          </w:p>
        </w:tc>
        <w:tc>
          <w:tcPr>
            <w:tcW w:w="992" w:type="dxa"/>
            <w:shd w:val="clear" w:color="auto" w:fill="FFFFFF"/>
          </w:tcPr>
          <w:p w:rsidR="002D45AC" w:rsidRPr="00735E4A" w:rsidRDefault="002D45AC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843" w:type="dxa"/>
            <w:shd w:val="clear" w:color="auto" w:fill="FFFFFF"/>
          </w:tcPr>
          <w:p w:rsidR="002D45AC" w:rsidRPr="00735E4A" w:rsidRDefault="002D45AC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01.01.2022</w:t>
            </w: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</w:p>
          <w:p w:rsidR="002D45AC" w:rsidRPr="00735E4A" w:rsidRDefault="002D45AC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134" w:type="dxa"/>
            <w:shd w:val="clear" w:color="auto" w:fill="FFFFFF"/>
          </w:tcPr>
          <w:p w:rsidR="002D45AC" w:rsidRPr="00735E4A" w:rsidRDefault="002D45AC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402" w:type="dxa"/>
            <w:shd w:val="clear" w:color="auto" w:fill="FFFFFF"/>
          </w:tcPr>
          <w:p w:rsidR="002D45AC" w:rsidRPr="00735E4A" w:rsidRDefault="002D45AC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5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порядка выдачи, продления, оформления листков нетрудоспособности, включая проверку соблюдения порядка учета, хранения и распределения бланков листков нетрудоспособности</w:t>
            </w:r>
          </w:p>
        </w:tc>
      </w:tr>
      <w:tr w:rsidR="00D66CA6" w:rsidRPr="0060666F" w:rsidTr="006E64DA">
        <w:trPr>
          <w:trHeight w:val="670"/>
        </w:trPr>
        <w:tc>
          <w:tcPr>
            <w:tcW w:w="274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977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ГБУЗ </w:t>
            </w:r>
            <w:r w:rsidR="00B424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«Городская поликлиника №6 города Южно-Сахалинска</w:t>
            </w: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21" w:type="dxa"/>
            <w:shd w:val="clear" w:color="auto" w:fill="FFFFFF"/>
          </w:tcPr>
          <w:p w:rsidR="00D66CA6" w:rsidRPr="00735E4A" w:rsidRDefault="003441BE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6501076185</w:t>
            </w:r>
          </w:p>
        </w:tc>
        <w:tc>
          <w:tcPr>
            <w:tcW w:w="2835" w:type="dxa"/>
            <w:shd w:val="clear" w:color="auto" w:fill="FFFFFF"/>
          </w:tcPr>
          <w:p w:rsidR="00D66CA6" w:rsidRPr="00735E4A" w:rsidRDefault="003441BE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693022, Сахалинская область, город Южно-Сахалинск, Железнодорожный пер., д.12</w:t>
            </w:r>
          </w:p>
        </w:tc>
        <w:tc>
          <w:tcPr>
            <w:tcW w:w="992" w:type="dxa"/>
            <w:shd w:val="clear" w:color="auto" w:fill="FFFFFF"/>
          </w:tcPr>
          <w:p w:rsidR="00D66CA6" w:rsidRPr="00735E4A" w:rsidRDefault="00F0172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843" w:type="dxa"/>
            <w:shd w:val="clear" w:color="auto" w:fill="FFFFFF"/>
          </w:tcPr>
          <w:p w:rsidR="00D66CA6" w:rsidRPr="00735E4A" w:rsidRDefault="00C066CD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</w:t>
            </w:r>
            <w:r w:rsidR="00B96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D66CA6"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</w:p>
          <w:p w:rsidR="00D66CA6" w:rsidRPr="00735E4A" w:rsidRDefault="00C066CD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</w:t>
            </w:r>
            <w:r w:rsidR="00B96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shd w:val="clear" w:color="auto" w:fill="FFFFFF"/>
          </w:tcPr>
          <w:p w:rsidR="00D66CA6" w:rsidRPr="00735E4A" w:rsidRDefault="002D45AC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 w:rsidR="00D66CA6"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402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5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порядка выдачи, продления, оформления листков нетрудоспособности, включая проверку соблюдения порядка учета, хранения и распределения бланков листков нетрудоспособности</w:t>
            </w:r>
          </w:p>
        </w:tc>
      </w:tr>
      <w:tr w:rsidR="00D66CA6" w:rsidRPr="0060666F" w:rsidTr="006E64DA">
        <w:trPr>
          <w:trHeight w:val="670"/>
        </w:trPr>
        <w:tc>
          <w:tcPr>
            <w:tcW w:w="274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2977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ГБУЗ «</w:t>
            </w:r>
            <w:r w:rsidR="00B96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СМРБ</w:t>
            </w:r>
            <w:r w:rsid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96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№1</w:t>
            </w: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="00B96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подразделение-</w:t>
            </w:r>
            <w:r w:rsidR="00B96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Александровск-Сахалинский)</w:t>
            </w:r>
          </w:p>
        </w:tc>
        <w:tc>
          <w:tcPr>
            <w:tcW w:w="1721" w:type="dxa"/>
            <w:shd w:val="clear" w:color="auto" w:fill="FFFFFF"/>
          </w:tcPr>
          <w:p w:rsidR="00D66CA6" w:rsidRPr="00735E4A" w:rsidRDefault="003441BE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6517001442</w:t>
            </w:r>
          </w:p>
        </w:tc>
        <w:tc>
          <w:tcPr>
            <w:tcW w:w="2835" w:type="dxa"/>
            <w:shd w:val="clear" w:color="auto" w:fill="FFFFFF"/>
          </w:tcPr>
          <w:p w:rsidR="00D66CA6" w:rsidRPr="00735E4A" w:rsidRDefault="003441BE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694400, Сахалинская область, </w:t>
            </w:r>
            <w:proofErr w:type="spellStart"/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Тымовский</w:t>
            </w:r>
            <w:proofErr w:type="spellEnd"/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поселок городского типа Тымовское, Кировская ул., д.84</w:t>
            </w:r>
          </w:p>
        </w:tc>
        <w:tc>
          <w:tcPr>
            <w:tcW w:w="992" w:type="dxa"/>
            <w:shd w:val="clear" w:color="auto" w:fill="FFFFFF"/>
          </w:tcPr>
          <w:p w:rsidR="00D66CA6" w:rsidRPr="00735E4A" w:rsidRDefault="00B96130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FFFFFF"/>
          </w:tcPr>
          <w:p w:rsidR="00D66CA6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 w:rsidR="00B96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2023-</w:t>
            </w:r>
          </w:p>
          <w:p w:rsidR="00B96130" w:rsidRPr="00735E4A" w:rsidRDefault="00B96130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01.07.2023</w:t>
            </w:r>
          </w:p>
        </w:tc>
        <w:tc>
          <w:tcPr>
            <w:tcW w:w="1134" w:type="dxa"/>
            <w:shd w:val="clear" w:color="auto" w:fill="FFFFFF"/>
          </w:tcPr>
          <w:p w:rsidR="00D66CA6" w:rsidRPr="00735E4A" w:rsidRDefault="00B96130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="00D66CA6"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402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порядка выдачи, продления, оформления листков нетрудоспособности</w:t>
            </w:r>
          </w:p>
        </w:tc>
      </w:tr>
      <w:tr w:rsidR="00D66CA6" w:rsidRPr="0060666F" w:rsidTr="006E64DA">
        <w:trPr>
          <w:trHeight w:val="670"/>
        </w:trPr>
        <w:tc>
          <w:tcPr>
            <w:tcW w:w="274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977" w:type="dxa"/>
            <w:shd w:val="clear" w:color="auto" w:fill="FFFFFF"/>
          </w:tcPr>
          <w:p w:rsidR="00D66CA6" w:rsidRPr="00735E4A" w:rsidRDefault="003441BE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ГБУЗ </w:t>
            </w:r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Сахалинский областной наркологический диспансер</w:t>
            </w:r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721" w:type="dxa"/>
            <w:shd w:val="clear" w:color="auto" w:fill="FFFFFF"/>
          </w:tcPr>
          <w:p w:rsidR="00D66CA6" w:rsidRPr="00735E4A" w:rsidRDefault="003441BE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6501130650</w:t>
            </w:r>
          </w:p>
        </w:tc>
        <w:tc>
          <w:tcPr>
            <w:tcW w:w="2835" w:type="dxa"/>
            <w:shd w:val="clear" w:color="auto" w:fill="FFFFFF"/>
          </w:tcPr>
          <w:p w:rsidR="00D66CA6" w:rsidRPr="00735E4A" w:rsidRDefault="003441BE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693020, Сахалинская область, город Южно-Сахалинск, ул</w:t>
            </w:r>
            <w:r w:rsidR="001F2C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Крюкова Д.Н., д. 84 </w:t>
            </w:r>
          </w:p>
        </w:tc>
        <w:tc>
          <w:tcPr>
            <w:tcW w:w="992" w:type="dxa"/>
            <w:shd w:val="clear" w:color="auto" w:fill="FFFFFF"/>
          </w:tcPr>
          <w:p w:rsidR="00D66CA6" w:rsidRPr="00735E4A" w:rsidRDefault="00F0172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843" w:type="dxa"/>
            <w:shd w:val="clear" w:color="auto" w:fill="FFFFFF"/>
          </w:tcPr>
          <w:p w:rsidR="00D66CA6" w:rsidRPr="00735E4A" w:rsidRDefault="00471F7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01.01.2022</w:t>
            </w:r>
            <w:r w:rsidR="00D66C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31.12.2023</w:t>
            </w:r>
          </w:p>
        </w:tc>
        <w:tc>
          <w:tcPr>
            <w:tcW w:w="1134" w:type="dxa"/>
            <w:shd w:val="clear" w:color="auto" w:fill="FFFFFF"/>
          </w:tcPr>
          <w:p w:rsidR="00D66CA6" w:rsidRPr="00735E4A" w:rsidRDefault="003441BE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 w:rsidR="00D66CA6"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402" w:type="dxa"/>
            <w:shd w:val="clear" w:color="auto" w:fill="FFFFFF"/>
          </w:tcPr>
          <w:p w:rsidR="00D66CA6" w:rsidRPr="00695CB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5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порядка выдачи, продления, оформления листков нетрудоспособности, включая проверку соблюдения порядка учета, хранения и распределения бланков листков нетрудоспособности</w:t>
            </w:r>
          </w:p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6CA6" w:rsidRPr="0060666F" w:rsidTr="006E64DA">
        <w:trPr>
          <w:trHeight w:val="558"/>
        </w:trPr>
        <w:tc>
          <w:tcPr>
            <w:tcW w:w="274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77" w:type="dxa"/>
            <w:shd w:val="clear" w:color="auto" w:fill="FFFFFF"/>
          </w:tcPr>
          <w:p w:rsidR="00D66CA6" w:rsidRPr="00735E4A" w:rsidRDefault="003441BE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ГБУЗ "Курильская ЦРБ" </w:t>
            </w:r>
          </w:p>
        </w:tc>
        <w:tc>
          <w:tcPr>
            <w:tcW w:w="1721" w:type="dxa"/>
            <w:shd w:val="clear" w:color="auto" w:fill="FFFFFF"/>
          </w:tcPr>
          <w:p w:rsidR="00D66CA6" w:rsidRPr="00735E4A" w:rsidRDefault="003441BE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6511003080</w:t>
            </w:r>
          </w:p>
        </w:tc>
        <w:tc>
          <w:tcPr>
            <w:tcW w:w="2835" w:type="dxa"/>
            <w:shd w:val="clear" w:color="auto" w:fill="FFFFFF"/>
          </w:tcPr>
          <w:p w:rsidR="00D66CA6" w:rsidRPr="00735E4A" w:rsidRDefault="003441BE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41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694530, Сахалинская область, Курильский район, город Курильск, Сахалинская ул., д.14а </w:t>
            </w:r>
          </w:p>
        </w:tc>
        <w:tc>
          <w:tcPr>
            <w:tcW w:w="992" w:type="dxa"/>
            <w:shd w:val="clear" w:color="auto" w:fill="FFFFFF"/>
          </w:tcPr>
          <w:p w:rsidR="00D66CA6" w:rsidRPr="00735E4A" w:rsidRDefault="00E14D82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1843" w:type="dxa"/>
            <w:shd w:val="clear" w:color="auto" w:fill="FFFFFF"/>
          </w:tcPr>
          <w:p w:rsidR="00D66CA6" w:rsidRPr="00735E4A" w:rsidRDefault="003441BE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01.01.2022</w:t>
            </w:r>
            <w:r w:rsidR="00D66CA6"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:rsidR="00D66CA6" w:rsidRPr="00735E4A" w:rsidRDefault="003441BE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134" w:type="dxa"/>
            <w:shd w:val="clear" w:color="auto" w:fill="FFFFFF"/>
          </w:tcPr>
          <w:p w:rsidR="00D66CA6" w:rsidRPr="00735E4A" w:rsidRDefault="003441BE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 w:rsidR="00D66CA6"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402" w:type="dxa"/>
            <w:shd w:val="clear" w:color="auto" w:fill="FFFFFF"/>
          </w:tcPr>
          <w:p w:rsidR="00D66CA6" w:rsidRPr="00695CB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5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порядка выдачи, продления, оформления листков нетрудоспособности, включая проверку соблюдения порядка учета, хранения и распределения бланков листков нетрудоспособности</w:t>
            </w:r>
          </w:p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D66CA6" w:rsidRPr="0060666F" w:rsidTr="006E64DA">
        <w:trPr>
          <w:trHeight w:val="670"/>
        </w:trPr>
        <w:tc>
          <w:tcPr>
            <w:tcW w:w="274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77" w:type="dxa"/>
            <w:shd w:val="clear" w:color="auto" w:fill="FFFFFF"/>
          </w:tcPr>
          <w:p w:rsidR="00D66CA6" w:rsidRPr="00735E4A" w:rsidRDefault="00E14D82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4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"Медицинский Центр "Гармония"" </w:t>
            </w:r>
          </w:p>
        </w:tc>
        <w:tc>
          <w:tcPr>
            <w:tcW w:w="1721" w:type="dxa"/>
            <w:shd w:val="clear" w:color="auto" w:fill="FFFFFF"/>
          </w:tcPr>
          <w:p w:rsidR="00D66CA6" w:rsidRPr="00735E4A" w:rsidRDefault="00E14D82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4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6500012573</w:t>
            </w:r>
          </w:p>
        </w:tc>
        <w:tc>
          <w:tcPr>
            <w:tcW w:w="2835" w:type="dxa"/>
            <w:shd w:val="clear" w:color="auto" w:fill="FFFFFF"/>
          </w:tcPr>
          <w:p w:rsidR="00D66CA6" w:rsidRPr="00735E4A" w:rsidRDefault="00E14D82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4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693008, Сахалинская область, </w:t>
            </w:r>
            <w:proofErr w:type="gramStart"/>
            <w:r w:rsidRPr="00E14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="001F2C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Южно-Сахалинск, Пограничная ул.</w:t>
            </w:r>
            <w:r w:rsidRPr="00E14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 80б, кв. 1 </w:t>
            </w:r>
          </w:p>
        </w:tc>
        <w:tc>
          <w:tcPr>
            <w:tcW w:w="992" w:type="dxa"/>
            <w:shd w:val="clear" w:color="auto" w:fill="FFFFFF"/>
          </w:tcPr>
          <w:p w:rsidR="00D66CA6" w:rsidRPr="00735E4A" w:rsidRDefault="00F0172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1843" w:type="dxa"/>
            <w:shd w:val="clear" w:color="auto" w:fill="FFFFFF"/>
          </w:tcPr>
          <w:p w:rsidR="00D66CA6" w:rsidRPr="00735E4A" w:rsidRDefault="00471F7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</w:t>
            </w:r>
            <w:r w:rsidR="00D66CA6"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23-</w:t>
            </w:r>
          </w:p>
          <w:p w:rsidR="00D66CA6" w:rsidRPr="00735E4A" w:rsidRDefault="00471F7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134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3402" w:type="dxa"/>
            <w:shd w:val="clear" w:color="auto" w:fill="FFFFFF"/>
          </w:tcPr>
          <w:p w:rsidR="00D66CA6" w:rsidRPr="00695CB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5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порядка выдачи, продления, оформления листков нетрудоспособности, включая проверку соблюдения порядка учета, хранения и распределения бланков листков нетрудоспособности</w:t>
            </w:r>
          </w:p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71118" w:rsidRPr="0060666F" w:rsidTr="006E64DA">
        <w:trPr>
          <w:trHeight w:val="2113"/>
        </w:trPr>
        <w:tc>
          <w:tcPr>
            <w:tcW w:w="274" w:type="dxa"/>
            <w:shd w:val="clear" w:color="auto" w:fill="FFFFFF"/>
          </w:tcPr>
          <w:p w:rsidR="00E71118" w:rsidRPr="00735E4A" w:rsidRDefault="00E7111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t>1</w:t>
            </w:r>
            <w:r w:rsidR="002D45AC"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77" w:type="dxa"/>
            <w:shd w:val="clear" w:color="auto" w:fill="FFFFFF"/>
          </w:tcPr>
          <w:p w:rsidR="00E71118" w:rsidRPr="00735E4A" w:rsidRDefault="008E1207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ФКУЗ "МСЧ МВД России по Сахалинской области"</w:t>
            </w:r>
          </w:p>
        </w:tc>
        <w:tc>
          <w:tcPr>
            <w:tcW w:w="1721" w:type="dxa"/>
            <w:shd w:val="clear" w:color="auto" w:fill="FFFFFF"/>
          </w:tcPr>
          <w:p w:rsidR="00E71118" w:rsidRPr="00735E4A" w:rsidRDefault="008E1207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6501026547</w:t>
            </w:r>
          </w:p>
        </w:tc>
        <w:tc>
          <w:tcPr>
            <w:tcW w:w="2835" w:type="dxa"/>
            <w:shd w:val="clear" w:color="auto" w:fill="FFFFFF"/>
          </w:tcPr>
          <w:p w:rsidR="00E71118" w:rsidRPr="00735E4A" w:rsidRDefault="008E1207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693008, Сахалинская область, город Южно-Сахалинск, ул</w:t>
            </w:r>
            <w:r w:rsidR="001F2C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Ленина, д. 295</w:t>
            </w:r>
          </w:p>
        </w:tc>
        <w:tc>
          <w:tcPr>
            <w:tcW w:w="992" w:type="dxa"/>
            <w:shd w:val="clear" w:color="auto" w:fill="FFFFFF"/>
          </w:tcPr>
          <w:p w:rsidR="00E71118" w:rsidRPr="00735E4A" w:rsidRDefault="00F01728" w:rsidP="006E64DA">
            <w:pPr>
              <w:spacing w:after="0" w:line="240" w:lineRule="auto"/>
              <w:ind w:right="-1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1843" w:type="dxa"/>
            <w:shd w:val="clear" w:color="auto" w:fill="FFFFFF"/>
          </w:tcPr>
          <w:p w:rsidR="00E71118" w:rsidRPr="00735E4A" w:rsidRDefault="00E7111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</w:t>
            </w:r>
            <w:r w:rsidR="00471F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</w:p>
          <w:p w:rsidR="00E71118" w:rsidRPr="00735E4A" w:rsidRDefault="00471F7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134" w:type="dxa"/>
            <w:shd w:val="clear" w:color="auto" w:fill="FFFFFF"/>
          </w:tcPr>
          <w:p w:rsidR="00E71118" w:rsidRPr="00735E4A" w:rsidRDefault="00E7111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50%</w:t>
            </w:r>
          </w:p>
        </w:tc>
        <w:tc>
          <w:tcPr>
            <w:tcW w:w="3402" w:type="dxa"/>
            <w:shd w:val="clear" w:color="auto" w:fill="FFFFFF"/>
          </w:tcPr>
          <w:p w:rsidR="00E71118" w:rsidRPr="00695CBA" w:rsidRDefault="00E7111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5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порядка выдачи, продления, оформления листков нетрудоспособности, включая проверку соблюдения порядка учета, хранения и распределения бланков листков нетрудоспособности</w:t>
            </w:r>
          </w:p>
          <w:p w:rsidR="00E71118" w:rsidRPr="00735E4A" w:rsidRDefault="00E7111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6CA6" w:rsidRPr="0060666F" w:rsidTr="006E64DA">
        <w:trPr>
          <w:trHeight w:val="699"/>
        </w:trPr>
        <w:tc>
          <w:tcPr>
            <w:tcW w:w="274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lastRenderedPageBreak/>
              <w:t>1</w:t>
            </w:r>
            <w:r w:rsidR="002D45AC"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977" w:type="dxa"/>
            <w:shd w:val="clear" w:color="auto" w:fill="FFFFFF"/>
          </w:tcPr>
          <w:p w:rsidR="00D66CA6" w:rsidRPr="00735E4A" w:rsidRDefault="008E1207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ГБУЗ "Об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ластная стоматологическая по</w:t>
            </w: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ликлиника"</w:t>
            </w:r>
          </w:p>
        </w:tc>
        <w:tc>
          <w:tcPr>
            <w:tcW w:w="1721" w:type="dxa"/>
            <w:shd w:val="clear" w:color="auto" w:fill="FFFFFF"/>
          </w:tcPr>
          <w:p w:rsidR="00D66CA6" w:rsidRPr="00735E4A" w:rsidRDefault="008E1207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6501070546</w:t>
            </w:r>
          </w:p>
        </w:tc>
        <w:tc>
          <w:tcPr>
            <w:tcW w:w="2835" w:type="dxa"/>
            <w:shd w:val="clear" w:color="auto" w:fill="FFFFFF"/>
          </w:tcPr>
          <w:p w:rsidR="00D66CA6" w:rsidRPr="00735E4A" w:rsidRDefault="008E1207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693020, Сахалинская область, город</w:t>
            </w:r>
            <w:r w:rsidR="001F2C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Южно-Сахалинск, Хабаровская ул.</w:t>
            </w: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 51</w:t>
            </w:r>
          </w:p>
        </w:tc>
        <w:tc>
          <w:tcPr>
            <w:tcW w:w="992" w:type="dxa"/>
            <w:shd w:val="clear" w:color="auto" w:fill="FFFFFF"/>
          </w:tcPr>
          <w:p w:rsidR="00D66CA6" w:rsidRPr="00735E4A" w:rsidRDefault="00F0172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1843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01.01.2022 -</w:t>
            </w:r>
          </w:p>
          <w:p w:rsidR="00D66CA6" w:rsidRPr="00735E4A" w:rsidRDefault="00471F7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134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50%</w:t>
            </w:r>
          </w:p>
          <w:p w:rsidR="00D66CA6" w:rsidRPr="00735E4A" w:rsidRDefault="00D66CA6" w:rsidP="006E64DA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порядка выдачи, продления, оформления листков нетрудоспособности</w:t>
            </w:r>
          </w:p>
        </w:tc>
      </w:tr>
      <w:tr w:rsidR="00D66CA6" w:rsidRPr="0060666F" w:rsidTr="006E64DA">
        <w:trPr>
          <w:trHeight w:val="699"/>
        </w:trPr>
        <w:tc>
          <w:tcPr>
            <w:tcW w:w="274" w:type="dxa"/>
            <w:shd w:val="clear" w:color="auto" w:fill="FFFFFF"/>
          </w:tcPr>
          <w:p w:rsidR="00D66CA6" w:rsidRPr="00735E4A" w:rsidRDefault="002D45AC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977" w:type="dxa"/>
            <w:shd w:val="clear" w:color="auto" w:fill="FFFFFF"/>
          </w:tcPr>
          <w:p w:rsidR="00D66CA6" w:rsidRPr="00735E4A" w:rsidRDefault="008E1207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ГБУЗ "СОРЦ"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(реабилитационный центр)</w:t>
            </w:r>
          </w:p>
        </w:tc>
        <w:tc>
          <w:tcPr>
            <w:tcW w:w="1721" w:type="dxa"/>
            <w:shd w:val="clear" w:color="auto" w:fill="FFFFFF"/>
          </w:tcPr>
          <w:p w:rsidR="00D66CA6" w:rsidRPr="00735E4A" w:rsidRDefault="008E1207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6501295973</w:t>
            </w:r>
          </w:p>
        </w:tc>
        <w:tc>
          <w:tcPr>
            <w:tcW w:w="2835" w:type="dxa"/>
            <w:shd w:val="clear" w:color="auto" w:fill="FFFFFF"/>
          </w:tcPr>
          <w:p w:rsidR="00D66CA6" w:rsidRPr="00735E4A" w:rsidRDefault="008E1207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693013, Сахалинская область, горо</w:t>
            </w:r>
            <w:r w:rsidR="001F2C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 Южно-Сахалинск, Больничная ул.</w:t>
            </w: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 34 </w:t>
            </w:r>
          </w:p>
        </w:tc>
        <w:tc>
          <w:tcPr>
            <w:tcW w:w="992" w:type="dxa"/>
            <w:shd w:val="clear" w:color="auto" w:fill="FFFFFF"/>
          </w:tcPr>
          <w:p w:rsidR="00D66CA6" w:rsidRPr="00735E4A" w:rsidRDefault="00F01728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1843" w:type="dxa"/>
            <w:shd w:val="clear" w:color="auto" w:fill="FFFFFF"/>
          </w:tcPr>
          <w:p w:rsidR="00D66CA6" w:rsidRPr="00735E4A" w:rsidRDefault="00471F7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01.01.2022</w:t>
            </w:r>
            <w:r w:rsidR="00D66CA6"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</w:p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</w:t>
            </w:r>
            <w:r w:rsidR="00471F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shd w:val="clear" w:color="auto" w:fill="FFFFFF"/>
          </w:tcPr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3402" w:type="dxa"/>
            <w:shd w:val="clear" w:color="auto" w:fill="FFFFFF"/>
          </w:tcPr>
          <w:p w:rsidR="00D66CA6" w:rsidRPr="00695CB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5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порядка выдачи, продления, оформления листков нетрудоспособности, включая проверку соблюдения порядка учета, хранения и распределения бланков листков нетрудоспособности</w:t>
            </w:r>
          </w:p>
          <w:p w:rsidR="00D66CA6" w:rsidRPr="00735E4A" w:rsidRDefault="00D66CA6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E64DA" w:rsidRPr="0060666F" w:rsidTr="006E64DA">
        <w:trPr>
          <w:trHeight w:val="699"/>
        </w:trPr>
        <w:tc>
          <w:tcPr>
            <w:tcW w:w="274" w:type="dxa"/>
            <w:shd w:val="clear" w:color="auto" w:fill="FFFFFF"/>
          </w:tcPr>
          <w:p w:rsidR="006E64DA" w:rsidRDefault="001F2C34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977" w:type="dxa"/>
            <w:shd w:val="clear" w:color="auto" w:fill="FFFFFF"/>
          </w:tcPr>
          <w:p w:rsidR="006E64DA" w:rsidRPr="00735E4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4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ГБУЗ "</w:t>
            </w:r>
            <w:proofErr w:type="spellStart"/>
            <w:r w:rsidRPr="00E14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Охинская</w:t>
            </w:r>
            <w:proofErr w:type="spellEnd"/>
            <w:r w:rsidRPr="00E14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ЦРБ"</w:t>
            </w:r>
          </w:p>
        </w:tc>
        <w:tc>
          <w:tcPr>
            <w:tcW w:w="1721" w:type="dxa"/>
            <w:shd w:val="clear" w:color="auto" w:fill="FFFFFF"/>
          </w:tcPr>
          <w:p w:rsidR="006E64D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4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6506003092</w:t>
            </w:r>
          </w:p>
          <w:p w:rsidR="006E64DA" w:rsidRPr="00735E4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FFFFFF"/>
          </w:tcPr>
          <w:p w:rsidR="006E64D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4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694496, Сахалинская область, </w:t>
            </w:r>
            <w:proofErr w:type="spellStart"/>
            <w:r w:rsidRPr="00E14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Охинский</w:t>
            </w:r>
            <w:proofErr w:type="spellEnd"/>
            <w:r w:rsidRPr="00E14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город Оха, ул</w:t>
            </w:r>
            <w:r w:rsidR="001F2C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E14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Карла Маркса, </w:t>
            </w:r>
            <w:proofErr w:type="spellStart"/>
            <w:r w:rsidRPr="00E14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</w:t>
            </w:r>
            <w:proofErr w:type="spellEnd"/>
            <w:r w:rsidRPr="00E14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54</w:t>
            </w:r>
          </w:p>
          <w:p w:rsidR="006E64DA" w:rsidRPr="00735E4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shd w:val="clear" w:color="auto" w:fill="FFFFFF"/>
          </w:tcPr>
          <w:p w:rsidR="006E64DA" w:rsidRPr="00735E4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  <w:p w:rsidR="006E64DA" w:rsidRPr="00735E4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FFFFFF"/>
          </w:tcPr>
          <w:p w:rsidR="006E64DA" w:rsidRPr="00735E4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3 - 31.12.2024</w:t>
            </w:r>
          </w:p>
        </w:tc>
        <w:tc>
          <w:tcPr>
            <w:tcW w:w="1134" w:type="dxa"/>
            <w:shd w:val="clear" w:color="auto" w:fill="FFFFFF"/>
          </w:tcPr>
          <w:p w:rsidR="006E64DA" w:rsidRPr="00735E4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402" w:type="dxa"/>
            <w:shd w:val="clear" w:color="auto" w:fill="FFFFFF"/>
          </w:tcPr>
          <w:p w:rsidR="006E64DA" w:rsidRPr="00735E4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порядка выдачи, продления, оформления листков нетрудоспособности</w:t>
            </w:r>
          </w:p>
        </w:tc>
      </w:tr>
      <w:tr w:rsidR="006E64DA" w:rsidRPr="0060666F" w:rsidTr="006E64DA">
        <w:trPr>
          <w:trHeight w:val="699"/>
        </w:trPr>
        <w:tc>
          <w:tcPr>
            <w:tcW w:w="274" w:type="dxa"/>
            <w:shd w:val="clear" w:color="auto" w:fill="FFFFFF"/>
          </w:tcPr>
          <w:p w:rsidR="006E64DA" w:rsidRDefault="001F2C34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977" w:type="dxa"/>
            <w:shd w:val="clear" w:color="auto" w:fill="FFFFFF"/>
          </w:tcPr>
          <w:p w:rsidR="006E64DA" w:rsidRPr="00735E4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ГБУЗ "Северо-Курильская</w:t>
            </w:r>
          </w:p>
        </w:tc>
        <w:tc>
          <w:tcPr>
            <w:tcW w:w="1721" w:type="dxa"/>
            <w:shd w:val="clear" w:color="auto" w:fill="FFFFFF"/>
          </w:tcPr>
          <w:p w:rsidR="006E64DA" w:rsidRPr="00735E4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6515001020</w:t>
            </w:r>
          </w:p>
        </w:tc>
        <w:tc>
          <w:tcPr>
            <w:tcW w:w="2835" w:type="dxa"/>
            <w:shd w:val="clear" w:color="auto" w:fill="FFFFFF"/>
          </w:tcPr>
          <w:p w:rsidR="006E64DA" w:rsidRPr="00735E4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694550, Сахалинская область, Северо-Курильский район, город Северо-Курильск, Сахалинская ул., д.79 </w:t>
            </w:r>
          </w:p>
        </w:tc>
        <w:tc>
          <w:tcPr>
            <w:tcW w:w="992" w:type="dxa"/>
            <w:shd w:val="clear" w:color="auto" w:fill="FFFFFF"/>
          </w:tcPr>
          <w:p w:rsidR="006E64DA" w:rsidRPr="00735E4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843" w:type="dxa"/>
            <w:shd w:val="clear" w:color="auto" w:fill="FFFFFF"/>
          </w:tcPr>
          <w:p w:rsidR="006E64DA" w:rsidRPr="00735E4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01.01.2022-31.12.2024</w:t>
            </w:r>
          </w:p>
        </w:tc>
        <w:tc>
          <w:tcPr>
            <w:tcW w:w="1134" w:type="dxa"/>
            <w:shd w:val="clear" w:color="auto" w:fill="FFFFFF"/>
          </w:tcPr>
          <w:p w:rsidR="006E64DA" w:rsidRPr="00735E4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50%</w:t>
            </w:r>
          </w:p>
        </w:tc>
        <w:tc>
          <w:tcPr>
            <w:tcW w:w="3402" w:type="dxa"/>
            <w:shd w:val="clear" w:color="auto" w:fill="FFFFFF"/>
          </w:tcPr>
          <w:p w:rsidR="006E64D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5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порядка выдачи, продления, оформления листков нетрудоспособности, включая проверку соблюдения порядка учета, хранения и распределения бланков листков нетрудоспособности</w:t>
            </w:r>
          </w:p>
          <w:p w:rsidR="006E64DA" w:rsidRPr="00735E4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E64DA" w:rsidRPr="0060666F" w:rsidTr="006E64DA">
        <w:trPr>
          <w:trHeight w:val="699"/>
        </w:trPr>
        <w:tc>
          <w:tcPr>
            <w:tcW w:w="274" w:type="dxa"/>
            <w:shd w:val="clear" w:color="auto" w:fill="FFFFFF"/>
          </w:tcPr>
          <w:p w:rsidR="006E64DA" w:rsidRDefault="001F2C34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977" w:type="dxa"/>
            <w:shd w:val="clear" w:color="auto" w:fill="FFFFFF"/>
          </w:tcPr>
          <w:p w:rsidR="006E64DA" w:rsidRPr="00735E4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ГБУЗ "СОКВД"</w:t>
            </w:r>
          </w:p>
        </w:tc>
        <w:tc>
          <w:tcPr>
            <w:tcW w:w="1721" w:type="dxa"/>
            <w:shd w:val="clear" w:color="auto" w:fill="FFFFFF"/>
          </w:tcPr>
          <w:p w:rsidR="006E64DA" w:rsidRPr="00735E4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6501076940</w:t>
            </w:r>
          </w:p>
        </w:tc>
        <w:tc>
          <w:tcPr>
            <w:tcW w:w="2835" w:type="dxa"/>
            <w:shd w:val="clear" w:color="auto" w:fill="FFFFFF"/>
          </w:tcPr>
          <w:p w:rsidR="006E64DA" w:rsidRPr="00735E4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693004, Сахалинская область, горо</w:t>
            </w:r>
            <w:r w:rsidR="001F2C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 Южно-Сахалинск, Больничная ул.</w:t>
            </w: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 46б </w:t>
            </w:r>
          </w:p>
        </w:tc>
        <w:tc>
          <w:tcPr>
            <w:tcW w:w="992" w:type="dxa"/>
            <w:shd w:val="clear" w:color="auto" w:fill="FFFFFF"/>
          </w:tcPr>
          <w:p w:rsidR="006E64DA" w:rsidRPr="00735E4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843" w:type="dxa"/>
            <w:shd w:val="clear" w:color="auto" w:fill="FFFFFF"/>
          </w:tcPr>
          <w:p w:rsidR="006E64DA" w:rsidRPr="00735E4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01.01.2022</w:t>
            </w: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</w:p>
          <w:p w:rsidR="006E64DA" w:rsidRPr="00735E4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134" w:type="dxa"/>
            <w:shd w:val="clear" w:color="auto" w:fill="FFFFFF"/>
          </w:tcPr>
          <w:p w:rsidR="006E64DA" w:rsidRPr="00735E4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402" w:type="dxa"/>
            <w:shd w:val="clear" w:color="auto" w:fill="FFFFFF"/>
          </w:tcPr>
          <w:p w:rsidR="006E64DA" w:rsidRPr="00735E4A" w:rsidRDefault="006E64DA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5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порядка выдачи, продления, оформления листков нетрудоспособности, включая проверку соблюдения порядка учета, хранения и распределения бланков листков нетрудоспособности</w:t>
            </w:r>
          </w:p>
        </w:tc>
      </w:tr>
      <w:tr w:rsidR="001F2C34" w:rsidRPr="0060666F" w:rsidTr="006E64DA">
        <w:trPr>
          <w:trHeight w:val="553"/>
        </w:trPr>
        <w:tc>
          <w:tcPr>
            <w:tcW w:w="274" w:type="dxa"/>
            <w:shd w:val="clear" w:color="auto" w:fill="FFFFFF"/>
          </w:tcPr>
          <w:p w:rsidR="001F2C34" w:rsidRPr="00735E4A" w:rsidRDefault="001F2C34" w:rsidP="006E64DA">
            <w:pPr>
              <w:spacing w:line="240" w:lineRule="auto"/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977" w:type="dxa"/>
            <w:shd w:val="clear" w:color="auto" w:fill="FFFFFF"/>
          </w:tcPr>
          <w:p w:rsidR="001F2C34" w:rsidRPr="00735E4A" w:rsidRDefault="001F2C34" w:rsidP="006E64DA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ГКУ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  <w:proofErr w:type="gramEnd"/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Сахоблтубдиспансер</w:t>
            </w:r>
            <w:proofErr w:type="spellEnd"/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 </w:t>
            </w:r>
          </w:p>
        </w:tc>
        <w:tc>
          <w:tcPr>
            <w:tcW w:w="1721" w:type="dxa"/>
            <w:shd w:val="clear" w:color="auto" w:fill="FFFFFF"/>
          </w:tcPr>
          <w:p w:rsidR="001F2C34" w:rsidRPr="00735E4A" w:rsidRDefault="001F2C34" w:rsidP="006E64DA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6501074580</w:t>
            </w:r>
          </w:p>
        </w:tc>
        <w:tc>
          <w:tcPr>
            <w:tcW w:w="2835" w:type="dxa"/>
            <w:shd w:val="clear" w:color="auto" w:fill="FFFFFF"/>
          </w:tcPr>
          <w:p w:rsidR="001F2C34" w:rsidRPr="00735E4A" w:rsidRDefault="001F2C34" w:rsidP="006E64DA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693004, Сахалинская область, горо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 Южно-Сахалинск, Больничная ул.</w:t>
            </w:r>
            <w:r w:rsidRPr="008E12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 46а </w:t>
            </w:r>
          </w:p>
        </w:tc>
        <w:tc>
          <w:tcPr>
            <w:tcW w:w="992" w:type="dxa"/>
            <w:shd w:val="clear" w:color="auto" w:fill="FFFFFF"/>
          </w:tcPr>
          <w:p w:rsidR="001F2C34" w:rsidRPr="00735E4A" w:rsidRDefault="00FF5842" w:rsidP="006E64DA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843" w:type="dxa"/>
            <w:shd w:val="clear" w:color="auto" w:fill="FFFFFF"/>
          </w:tcPr>
          <w:p w:rsidR="001F2C34" w:rsidRPr="00735E4A" w:rsidRDefault="001F2C34" w:rsidP="001F2C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01.01.2022-</w:t>
            </w:r>
          </w:p>
          <w:p w:rsidR="001F2C34" w:rsidRPr="00735E4A" w:rsidRDefault="001F2C34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134" w:type="dxa"/>
            <w:shd w:val="clear" w:color="auto" w:fill="FFFFFF"/>
          </w:tcPr>
          <w:p w:rsidR="001F2C34" w:rsidRPr="00735E4A" w:rsidRDefault="001F2C34" w:rsidP="006E64DA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402" w:type="dxa"/>
            <w:shd w:val="clear" w:color="auto" w:fill="FFFFFF"/>
          </w:tcPr>
          <w:p w:rsidR="001F2C34" w:rsidRPr="002D45AC" w:rsidRDefault="001F2C34" w:rsidP="006E64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5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Проверка соблюдения порядка выдачи, продления, оформления листков нетрудоспособности, включая проверку соблюдения порядка учета, хранения и </w:t>
            </w:r>
            <w:r w:rsidRPr="00695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распределения бланков листков нетрудоспособности</w:t>
            </w:r>
          </w:p>
        </w:tc>
      </w:tr>
      <w:tr w:rsidR="001F2C34" w:rsidRPr="0060666F" w:rsidTr="006E64DA">
        <w:trPr>
          <w:trHeight w:val="821"/>
        </w:trPr>
        <w:tc>
          <w:tcPr>
            <w:tcW w:w="274" w:type="dxa"/>
            <w:shd w:val="clear" w:color="auto" w:fill="FFFFFF"/>
          </w:tcPr>
          <w:p w:rsidR="001F2C34" w:rsidRPr="00735E4A" w:rsidRDefault="001F2C34" w:rsidP="00D5458B">
            <w:pPr>
              <w:spacing w:line="240" w:lineRule="auto"/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  <w:lastRenderedPageBreak/>
              <w:t>20</w:t>
            </w:r>
          </w:p>
          <w:p w:rsidR="001F2C34" w:rsidRDefault="001F2C34" w:rsidP="001F2C3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FFFFFF"/>
          </w:tcPr>
          <w:p w:rsidR="001F2C34" w:rsidRDefault="001F2C34" w:rsidP="00D5458B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F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ФГКУ "441 ВГ" МО РФ </w:t>
            </w:r>
          </w:p>
          <w:p w:rsidR="001F2C34" w:rsidRPr="00735E4A" w:rsidRDefault="001F2C34" w:rsidP="001F2C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shd w:val="clear" w:color="auto" w:fill="FFFFFF"/>
          </w:tcPr>
          <w:p w:rsidR="001F2C34" w:rsidRPr="00735E4A" w:rsidRDefault="001F2C34" w:rsidP="001F2C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F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6501268627</w:t>
            </w:r>
          </w:p>
        </w:tc>
        <w:tc>
          <w:tcPr>
            <w:tcW w:w="2835" w:type="dxa"/>
            <w:shd w:val="clear" w:color="auto" w:fill="FFFFFF"/>
          </w:tcPr>
          <w:p w:rsidR="001F2C34" w:rsidRPr="00735E4A" w:rsidRDefault="001F2C34" w:rsidP="001F2C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F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693007, Сахалинская область, город Южно-Сахалинск, ул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471F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Чехова, д. 41 </w:t>
            </w:r>
          </w:p>
        </w:tc>
        <w:tc>
          <w:tcPr>
            <w:tcW w:w="992" w:type="dxa"/>
            <w:shd w:val="clear" w:color="auto" w:fill="FFFFFF"/>
          </w:tcPr>
          <w:p w:rsidR="001F2C34" w:rsidRPr="00735E4A" w:rsidRDefault="001F2C34" w:rsidP="001F2C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1843" w:type="dxa"/>
            <w:shd w:val="clear" w:color="auto" w:fill="FFFFFF"/>
          </w:tcPr>
          <w:p w:rsidR="001F2C34" w:rsidRPr="00735E4A" w:rsidRDefault="001F2C34" w:rsidP="00D545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2-</w:t>
            </w:r>
          </w:p>
          <w:p w:rsidR="001F2C34" w:rsidRPr="00735E4A" w:rsidRDefault="001F2C34" w:rsidP="001F2C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shd w:val="clear" w:color="auto" w:fill="FFFFFF"/>
          </w:tcPr>
          <w:p w:rsidR="001F2C34" w:rsidRPr="00735E4A" w:rsidRDefault="001F2C34" w:rsidP="001F2C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5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3402" w:type="dxa"/>
            <w:shd w:val="clear" w:color="auto" w:fill="FFFFFF"/>
          </w:tcPr>
          <w:p w:rsidR="001F2C34" w:rsidRPr="00735E4A" w:rsidRDefault="001F2C34" w:rsidP="001F2C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порядка выдачи, продления, оформления листков нетрудоспособности, включая проверку соблюдения порядка учета, хранения и распределения бланков листков нетрудоспособности</w:t>
            </w:r>
          </w:p>
        </w:tc>
      </w:tr>
      <w:tr w:rsidR="001F2C34" w:rsidRPr="002D45AC" w:rsidTr="00D5458B">
        <w:trPr>
          <w:trHeight w:val="553"/>
        </w:trPr>
        <w:tc>
          <w:tcPr>
            <w:tcW w:w="274" w:type="dxa"/>
            <w:shd w:val="clear" w:color="auto" w:fill="FFFFFF"/>
          </w:tcPr>
          <w:p w:rsidR="001F2C34" w:rsidRPr="00735E4A" w:rsidRDefault="001F2C34" w:rsidP="00D5458B">
            <w:pPr>
              <w:spacing w:line="240" w:lineRule="auto"/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FFFFFF"/>
          </w:tcPr>
          <w:p w:rsidR="001F2C34" w:rsidRPr="00735E4A" w:rsidRDefault="001F2C34" w:rsidP="00D5458B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shd w:val="clear" w:color="auto" w:fill="FFFFFF"/>
          </w:tcPr>
          <w:p w:rsidR="001F2C34" w:rsidRPr="00735E4A" w:rsidRDefault="001F2C34" w:rsidP="00D5458B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FFFFFF"/>
          </w:tcPr>
          <w:p w:rsidR="001F2C34" w:rsidRPr="00735E4A" w:rsidRDefault="001F2C34" w:rsidP="00D5458B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shd w:val="clear" w:color="auto" w:fill="FFFFFF"/>
          </w:tcPr>
          <w:p w:rsidR="001F2C34" w:rsidRPr="00735E4A" w:rsidRDefault="001F2C34" w:rsidP="00D5458B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FFFFFF"/>
          </w:tcPr>
          <w:p w:rsidR="001F2C34" w:rsidRPr="00735E4A" w:rsidRDefault="001F2C34" w:rsidP="00D545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:rsidR="001F2C34" w:rsidRPr="00735E4A" w:rsidRDefault="001F2C34" w:rsidP="00D5458B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shd w:val="clear" w:color="auto" w:fill="FFFFFF"/>
          </w:tcPr>
          <w:p w:rsidR="001F2C34" w:rsidRPr="002D45AC" w:rsidRDefault="001F2C34" w:rsidP="00D545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06952" w:rsidRDefault="00C06952" w:rsidP="00E165B1">
      <w:pPr>
        <w:tabs>
          <w:tab w:val="left" w:pos="12624"/>
        </w:tabs>
        <w:spacing w:after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sectPr w:rsidR="00C06952" w:rsidSect="00A97BB7">
      <w:pgSz w:w="16838" w:h="11906" w:orient="landscape"/>
      <w:pgMar w:top="567" w:right="1670" w:bottom="850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054B" w:rsidRDefault="00B3054B" w:rsidP="0060666F">
      <w:pPr>
        <w:spacing w:after="0" w:line="240" w:lineRule="auto"/>
      </w:pPr>
      <w:r>
        <w:separator/>
      </w:r>
    </w:p>
  </w:endnote>
  <w:endnote w:type="continuationSeparator" w:id="0">
    <w:p w:rsidR="00B3054B" w:rsidRDefault="00B3054B" w:rsidP="006066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054B" w:rsidRDefault="00B3054B" w:rsidP="0060666F">
      <w:pPr>
        <w:spacing w:after="0" w:line="240" w:lineRule="auto"/>
      </w:pPr>
      <w:r>
        <w:separator/>
      </w:r>
    </w:p>
  </w:footnote>
  <w:footnote w:type="continuationSeparator" w:id="0">
    <w:p w:rsidR="00B3054B" w:rsidRDefault="00B3054B" w:rsidP="0060666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666F"/>
    <w:rsid w:val="0000323B"/>
    <w:rsid w:val="000301CA"/>
    <w:rsid w:val="00047442"/>
    <w:rsid w:val="00056D7E"/>
    <w:rsid w:val="000937DA"/>
    <w:rsid w:val="000B2239"/>
    <w:rsid w:val="000B48EB"/>
    <w:rsid w:val="000C336A"/>
    <w:rsid w:val="000C3559"/>
    <w:rsid w:val="000D185E"/>
    <w:rsid w:val="000F272A"/>
    <w:rsid w:val="001000A0"/>
    <w:rsid w:val="00123BCF"/>
    <w:rsid w:val="0014024D"/>
    <w:rsid w:val="00141D9C"/>
    <w:rsid w:val="0016733D"/>
    <w:rsid w:val="001A39A0"/>
    <w:rsid w:val="001D4FD3"/>
    <w:rsid w:val="001F2C34"/>
    <w:rsid w:val="0022501E"/>
    <w:rsid w:val="0024491E"/>
    <w:rsid w:val="002613AC"/>
    <w:rsid w:val="00276411"/>
    <w:rsid w:val="00282A13"/>
    <w:rsid w:val="002D26BB"/>
    <w:rsid w:val="002D45AC"/>
    <w:rsid w:val="002E260B"/>
    <w:rsid w:val="002E2A4B"/>
    <w:rsid w:val="002E32D9"/>
    <w:rsid w:val="00322E55"/>
    <w:rsid w:val="003260C2"/>
    <w:rsid w:val="003441BE"/>
    <w:rsid w:val="00393D62"/>
    <w:rsid w:val="004019AD"/>
    <w:rsid w:val="004045CA"/>
    <w:rsid w:val="00413F26"/>
    <w:rsid w:val="0042121D"/>
    <w:rsid w:val="0042207D"/>
    <w:rsid w:val="004425D2"/>
    <w:rsid w:val="00442DB7"/>
    <w:rsid w:val="0044577F"/>
    <w:rsid w:val="00447758"/>
    <w:rsid w:val="004532AD"/>
    <w:rsid w:val="00471F76"/>
    <w:rsid w:val="00480A1A"/>
    <w:rsid w:val="00497AD5"/>
    <w:rsid w:val="004A702F"/>
    <w:rsid w:val="004A7D11"/>
    <w:rsid w:val="004B031E"/>
    <w:rsid w:val="004B3270"/>
    <w:rsid w:val="004D7342"/>
    <w:rsid w:val="005115E8"/>
    <w:rsid w:val="00540E28"/>
    <w:rsid w:val="00541EC6"/>
    <w:rsid w:val="005A23B2"/>
    <w:rsid w:val="005D021C"/>
    <w:rsid w:val="0060666F"/>
    <w:rsid w:val="00617F26"/>
    <w:rsid w:val="0062312F"/>
    <w:rsid w:val="00664206"/>
    <w:rsid w:val="00695CBA"/>
    <w:rsid w:val="006D7EDA"/>
    <w:rsid w:val="006E64DA"/>
    <w:rsid w:val="006E72CD"/>
    <w:rsid w:val="006F776A"/>
    <w:rsid w:val="0071012E"/>
    <w:rsid w:val="00723350"/>
    <w:rsid w:val="007235D4"/>
    <w:rsid w:val="007353AA"/>
    <w:rsid w:val="00735E4A"/>
    <w:rsid w:val="00737EB0"/>
    <w:rsid w:val="007605DE"/>
    <w:rsid w:val="0077019E"/>
    <w:rsid w:val="00775526"/>
    <w:rsid w:val="00787655"/>
    <w:rsid w:val="00792D86"/>
    <w:rsid w:val="007C0512"/>
    <w:rsid w:val="007E6431"/>
    <w:rsid w:val="007F4F25"/>
    <w:rsid w:val="0080145E"/>
    <w:rsid w:val="00804A0F"/>
    <w:rsid w:val="00840605"/>
    <w:rsid w:val="00855406"/>
    <w:rsid w:val="00856349"/>
    <w:rsid w:val="00873351"/>
    <w:rsid w:val="008802AD"/>
    <w:rsid w:val="008A225B"/>
    <w:rsid w:val="008D0982"/>
    <w:rsid w:val="008E1207"/>
    <w:rsid w:val="008E15B2"/>
    <w:rsid w:val="00923620"/>
    <w:rsid w:val="009427F3"/>
    <w:rsid w:val="00951B7E"/>
    <w:rsid w:val="009721A5"/>
    <w:rsid w:val="00985309"/>
    <w:rsid w:val="00990257"/>
    <w:rsid w:val="009928F7"/>
    <w:rsid w:val="009A5C93"/>
    <w:rsid w:val="009B3AC0"/>
    <w:rsid w:val="009B54B9"/>
    <w:rsid w:val="009C44E2"/>
    <w:rsid w:val="009C7A2B"/>
    <w:rsid w:val="00A35583"/>
    <w:rsid w:val="00A473CF"/>
    <w:rsid w:val="00A51D46"/>
    <w:rsid w:val="00A7048F"/>
    <w:rsid w:val="00A72449"/>
    <w:rsid w:val="00A97BB7"/>
    <w:rsid w:val="00AB480C"/>
    <w:rsid w:val="00AD39E0"/>
    <w:rsid w:val="00B3054B"/>
    <w:rsid w:val="00B3552E"/>
    <w:rsid w:val="00B424CE"/>
    <w:rsid w:val="00B516EA"/>
    <w:rsid w:val="00B5405D"/>
    <w:rsid w:val="00B6157D"/>
    <w:rsid w:val="00B64B3F"/>
    <w:rsid w:val="00B96130"/>
    <w:rsid w:val="00BA1C4E"/>
    <w:rsid w:val="00BC21E8"/>
    <w:rsid w:val="00BD27AC"/>
    <w:rsid w:val="00C066CD"/>
    <w:rsid w:val="00C06952"/>
    <w:rsid w:val="00C25A34"/>
    <w:rsid w:val="00C671B8"/>
    <w:rsid w:val="00C866B6"/>
    <w:rsid w:val="00CB7C72"/>
    <w:rsid w:val="00CF73F1"/>
    <w:rsid w:val="00D01ECB"/>
    <w:rsid w:val="00D56257"/>
    <w:rsid w:val="00D66CA6"/>
    <w:rsid w:val="00D71186"/>
    <w:rsid w:val="00E14D82"/>
    <w:rsid w:val="00E165B1"/>
    <w:rsid w:val="00E205C4"/>
    <w:rsid w:val="00E35972"/>
    <w:rsid w:val="00E41D1A"/>
    <w:rsid w:val="00E42A12"/>
    <w:rsid w:val="00E5584A"/>
    <w:rsid w:val="00E71118"/>
    <w:rsid w:val="00E822AF"/>
    <w:rsid w:val="00E97C6A"/>
    <w:rsid w:val="00F01728"/>
    <w:rsid w:val="00F026D9"/>
    <w:rsid w:val="00F05E73"/>
    <w:rsid w:val="00F26802"/>
    <w:rsid w:val="00F6213F"/>
    <w:rsid w:val="00F71F72"/>
    <w:rsid w:val="00F74F62"/>
    <w:rsid w:val="00F91DED"/>
    <w:rsid w:val="00FA1C41"/>
    <w:rsid w:val="00FD0719"/>
    <w:rsid w:val="00FF2ECE"/>
    <w:rsid w:val="00FF5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1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066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0666F"/>
  </w:style>
  <w:style w:type="paragraph" w:styleId="a5">
    <w:name w:val="footer"/>
    <w:basedOn w:val="a"/>
    <w:link w:val="a6"/>
    <w:uiPriority w:val="99"/>
    <w:unhideWhenUsed/>
    <w:rsid w:val="006066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0666F"/>
  </w:style>
  <w:style w:type="character" w:customStyle="1" w:styleId="2">
    <w:name w:val="Основной текст (2)_"/>
    <w:link w:val="20"/>
    <w:rsid w:val="0060666F"/>
    <w:rPr>
      <w:b/>
      <w:bCs/>
      <w:spacing w:val="10"/>
      <w:sz w:val="17"/>
      <w:szCs w:val="17"/>
      <w:shd w:val="clear" w:color="auto" w:fill="FFFFFF"/>
    </w:rPr>
  </w:style>
  <w:style w:type="character" w:customStyle="1" w:styleId="a7">
    <w:name w:val="Основной текст Знак"/>
    <w:link w:val="a8"/>
    <w:rsid w:val="0060666F"/>
    <w:rPr>
      <w:sz w:val="17"/>
      <w:szCs w:val="17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0666F"/>
    <w:pPr>
      <w:shd w:val="clear" w:color="auto" w:fill="FFFFFF"/>
      <w:spacing w:after="0" w:line="240" w:lineRule="atLeast"/>
      <w:jc w:val="both"/>
    </w:pPr>
    <w:rPr>
      <w:b/>
      <w:bCs/>
      <w:spacing w:val="10"/>
      <w:sz w:val="17"/>
      <w:szCs w:val="17"/>
    </w:rPr>
  </w:style>
  <w:style w:type="paragraph" w:styleId="a8">
    <w:name w:val="Body Text"/>
    <w:basedOn w:val="a"/>
    <w:link w:val="a7"/>
    <w:rsid w:val="0060666F"/>
    <w:pPr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1">
    <w:name w:val="Основной текст Знак1"/>
    <w:basedOn w:val="a0"/>
    <w:uiPriority w:val="99"/>
    <w:semiHidden/>
    <w:rsid w:val="0060666F"/>
  </w:style>
  <w:style w:type="paragraph" w:styleId="a9">
    <w:name w:val="Balloon Text"/>
    <w:basedOn w:val="a"/>
    <w:link w:val="aa"/>
    <w:uiPriority w:val="99"/>
    <w:semiHidden/>
    <w:unhideWhenUsed/>
    <w:rsid w:val="006066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60666F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1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066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0666F"/>
  </w:style>
  <w:style w:type="paragraph" w:styleId="a5">
    <w:name w:val="footer"/>
    <w:basedOn w:val="a"/>
    <w:link w:val="a6"/>
    <w:uiPriority w:val="99"/>
    <w:unhideWhenUsed/>
    <w:rsid w:val="006066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0666F"/>
  </w:style>
  <w:style w:type="character" w:customStyle="1" w:styleId="2">
    <w:name w:val="Основной текст (2)_"/>
    <w:link w:val="20"/>
    <w:rsid w:val="0060666F"/>
    <w:rPr>
      <w:b/>
      <w:bCs/>
      <w:spacing w:val="10"/>
      <w:sz w:val="17"/>
      <w:szCs w:val="17"/>
      <w:shd w:val="clear" w:color="auto" w:fill="FFFFFF"/>
    </w:rPr>
  </w:style>
  <w:style w:type="character" w:customStyle="1" w:styleId="a7">
    <w:name w:val="Основной текст Знак"/>
    <w:link w:val="a8"/>
    <w:rsid w:val="0060666F"/>
    <w:rPr>
      <w:sz w:val="17"/>
      <w:szCs w:val="17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0666F"/>
    <w:pPr>
      <w:shd w:val="clear" w:color="auto" w:fill="FFFFFF"/>
      <w:spacing w:after="0" w:line="240" w:lineRule="atLeast"/>
      <w:jc w:val="both"/>
    </w:pPr>
    <w:rPr>
      <w:b/>
      <w:bCs/>
      <w:spacing w:val="10"/>
      <w:sz w:val="17"/>
      <w:szCs w:val="17"/>
    </w:rPr>
  </w:style>
  <w:style w:type="paragraph" w:styleId="a8">
    <w:name w:val="Body Text"/>
    <w:basedOn w:val="a"/>
    <w:link w:val="a7"/>
    <w:rsid w:val="0060666F"/>
    <w:pPr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1">
    <w:name w:val="Основной текст Знак1"/>
    <w:basedOn w:val="a0"/>
    <w:uiPriority w:val="99"/>
    <w:semiHidden/>
    <w:rsid w:val="0060666F"/>
  </w:style>
  <w:style w:type="paragraph" w:styleId="a9">
    <w:name w:val="Balloon Text"/>
    <w:basedOn w:val="a"/>
    <w:link w:val="aa"/>
    <w:uiPriority w:val="99"/>
    <w:semiHidden/>
    <w:unhideWhenUsed/>
    <w:rsid w:val="006066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60666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8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2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9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5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86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0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24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00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4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2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2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0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46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92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4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0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A30D07-24E6-4DE7-A308-FEB2055A25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1114</Words>
  <Characters>6350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ГУ-Сахалинское РО ФСС ФР</Company>
  <LinksUpToDate>false</LinksUpToDate>
  <CharactersWithSpaces>7450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Шеина Мария Николаевна</dc:creator>
  <cp:lastModifiedBy>Брилевская Виктория Витальевна</cp:lastModifiedBy>
  <cp:revision>4</cp:revision>
  <cp:lastPrinted>2025-05-05T22:47:00Z</cp:lastPrinted>
  <dcterms:created xsi:type="dcterms:W3CDTF">2025-05-05T01:40:00Z</dcterms:created>
  <dcterms:modified xsi:type="dcterms:W3CDTF">2025-05-05T22:56:00Z</dcterms:modified>
</cp:coreProperties>
</file>