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90" w:rsidRPr="00E63AD9" w:rsidRDefault="00272F74" w:rsidP="00B940D2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AD9">
        <w:rPr>
          <w:rFonts w:ascii="Times New Roman" w:hAnsi="Times New Roman" w:cs="Times New Roman"/>
          <w:b/>
          <w:sz w:val="28"/>
          <w:szCs w:val="28"/>
          <w:u w:val="single"/>
        </w:rPr>
        <w:t>Контакт</w:t>
      </w:r>
      <w:r w:rsidR="00B940D2" w:rsidRPr="00E63AD9">
        <w:rPr>
          <w:rFonts w:ascii="Times New Roman" w:hAnsi="Times New Roman" w:cs="Times New Roman"/>
          <w:b/>
          <w:sz w:val="28"/>
          <w:szCs w:val="28"/>
          <w:u w:val="single"/>
        </w:rPr>
        <w:t xml:space="preserve">ные данные </w:t>
      </w:r>
      <w:r w:rsidRPr="00E63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40D2" w:rsidRPr="00E63AD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ведомств и организаций  </w:t>
      </w:r>
    </w:p>
    <w:tbl>
      <w:tblPr>
        <w:tblStyle w:val="a3"/>
        <w:tblW w:w="9302" w:type="dxa"/>
        <w:tblLook w:val="04A0"/>
      </w:tblPr>
      <w:tblGrid>
        <w:gridCol w:w="5760"/>
        <w:gridCol w:w="3542"/>
      </w:tblGrid>
      <w:tr w:rsidR="00152C50" w:rsidRPr="00E63AD9" w:rsidTr="00152C50">
        <w:trPr>
          <w:trHeight w:val="605"/>
        </w:trPr>
        <w:tc>
          <w:tcPr>
            <w:tcW w:w="5760" w:type="dxa"/>
          </w:tcPr>
          <w:p w:rsidR="00152C50" w:rsidRPr="00E63AD9" w:rsidRDefault="001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ведомства</w:t>
            </w:r>
          </w:p>
        </w:tc>
        <w:tc>
          <w:tcPr>
            <w:tcW w:w="3542" w:type="dxa"/>
          </w:tcPr>
          <w:p w:rsidR="00152C50" w:rsidRPr="00E63AD9" w:rsidRDefault="0015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Филиал ГФ "Защитники Отечества по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+7(4752)52-00-00</w:t>
            </w:r>
          </w:p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социальной защиты и семейной политики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 (4752)79-16-02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+7(4752)79-25-12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+7(4752)79-23-33</w:t>
            </w:r>
          </w:p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+7(4752)79-23-55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занятости населения Тамбовской области 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 (4752)78-28-04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 (4752)79-24-02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Тамбовской области</w:t>
            </w: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+7(4752)79-02-62</w:t>
            </w:r>
          </w:p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+7(4752)79-73-31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УФССП России по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+7(4752)79-73-31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ФКУ ГБ МСЭ по Тамбовской области Минтруда России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+7(4752)70-33-00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ТРОО "Ассоциация ветеранов СВО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+7(960)668-04-94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Комитет семей воинов Отечества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+7(960)666-93-63</w:t>
            </w:r>
          </w:p>
        </w:tc>
      </w:tr>
      <w:tr w:rsidR="00152C50" w:rsidRPr="00E63AD9" w:rsidTr="00152C50">
        <w:tc>
          <w:tcPr>
            <w:tcW w:w="5760" w:type="dxa"/>
          </w:tcPr>
          <w:p w:rsidR="00152C50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Центр управления регионом Тамбовской области</w:t>
            </w:r>
          </w:p>
          <w:p w:rsidR="00E63AD9" w:rsidRPr="00E63AD9" w:rsidRDefault="00E63AD9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52C50" w:rsidRPr="00E63AD9" w:rsidRDefault="00152C50" w:rsidP="00B9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AD9">
              <w:rPr>
                <w:rFonts w:ascii="Times New Roman" w:hAnsi="Times New Roman" w:cs="Times New Roman"/>
                <w:sz w:val="28"/>
                <w:szCs w:val="28"/>
              </w:rPr>
              <w:t>+7(4752)78-60-24</w:t>
            </w:r>
          </w:p>
        </w:tc>
      </w:tr>
    </w:tbl>
    <w:p w:rsidR="00272F74" w:rsidRPr="00E63AD9" w:rsidRDefault="00272F74">
      <w:pPr>
        <w:rPr>
          <w:sz w:val="28"/>
          <w:szCs w:val="28"/>
        </w:rPr>
      </w:pPr>
    </w:p>
    <w:sectPr w:rsidR="00272F74" w:rsidRPr="00E63AD9" w:rsidSect="00E63A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72F74"/>
    <w:rsid w:val="000C332B"/>
    <w:rsid w:val="0010416C"/>
    <w:rsid w:val="0011388C"/>
    <w:rsid w:val="00152C50"/>
    <w:rsid w:val="00241688"/>
    <w:rsid w:val="00272F74"/>
    <w:rsid w:val="00340663"/>
    <w:rsid w:val="00493370"/>
    <w:rsid w:val="006A6048"/>
    <w:rsid w:val="00706409"/>
    <w:rsid w:val="00724AC0"/>
    <w:rsid w:val="007651ED"/>
    <w:rsid w:val="00780C90"/>
    <w:rsid w:val="007E176C"/>
    <w:rsid w:val="00A94CC0"/>
    <w:rsid w:val="00B940D2"/>
    <w:rsid w:val="00C625AB"/>
    <w:rsid w:val="00CC4789"/>
    <w:rsid w:val="00CD0694"/>
    <w:rsid w:val="00E451B4"/>
    <w:rsid w:val="00E63AD9"/>
    <w:rsid w:val="00FB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F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0790509</dc:creator>
  <cp:lastModifiedBy>0790509</cp:lastModifiedBy>
  <cp:revision>15</cp:revision>
  <dcterms:created xsi:type="dcterms:W3CDTF">2025-12-15T09:16:00Z</dcterms:created>
  <dcterms:modified xsi:type="dcterms:W3CDTF">2025-12-18T10:59:00Z</dcterms:modified>
</cp:coreProperties>
</file>