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691F" w14:textId="6DD33B02" w:rsidR="00982808" w:rsidRDefault="00982808" w:rsidP="00432A7E">
      <w:pPr>
        <w:spacing w:after="240"/>
        <w:ind w:left="7088"/>
      </w:pPr>
      <w:r>
        <w:t xml:space="preserve">Приложение </w:t>
      </w:r>
      <w:r w:rsidR="00432A7E">
        <w:t>№ 1</w:t>
      </w:r>
      <w:r w:rsidR="00432A7E">
        <w:br/>
        <w:t xml:space="preserve">к приказу Фонда пенсионного </w:t>
      </w:r>
      <w:r w:rsidR="00432A7E">
        <w:br/>
        <w:t xml:space="preserve">и социального страхования Российской Федерации </w:t>
      </w:r>
      <w:r w:rsidR="00432A7E">
        <w:br/>
        <w:t>от 30 декабря 2025 г. № 1781</w:t>
      </w:r>
    </w:p>
    <w:p w14:paraId="59B85F17" w14:textId="1C32D29C" w:rsidR="00DD4140" w:rsidRDefault="005C5BEE" w:rsidP="005C5BEE">
      <w:pPr>
        <w:jc w:val="right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14:paraId="553F0E19" w14:textId="748CD445" w:rsidR="00EE1D94" w:rsidRPr="00E60A74" w:rsidRDefault="00BD0809" w:rsidP="00BD0809">
      <w:pPr>
        <w:rPr>
          <w:sz w:val="22"/>
          <w:szCs w:val="22"/>
        </w:rPr>
      </w:pPr>
      <w:r w:rsidRPr="00E60A74">
        <w:rPr>
          <w:sz w:val="22"/>
          <w:szCs w:val="22"/>
        </w:rPr>
        <w:t xml:space="preserve">В  </w:t>
      </w:r>
    </w:p>
    <w:p w14:paraId="11354F50" w14:textId="2686B657" w:rsidR="00083BE9" w:rsidRPr="00E60A74" w:rsidRDefault="002B7EC7" w:rsidP="0015663E">
      <w:pPr>
        <w:pBdr>
          <w:top w:val="single" w:sz="4" w:space="1" w:color="auto"/>
        </w:pBdr>
        <w:spacing w:after="600"/>
        <w:ind w:left="255"/>
        <w:jc w:val="center"/>
        <w:rPr>
          <w:sz w:val="14"/>
          <w:szCs w:val="14"/>
        </w:rPr>
      </w:pPr>
      <w:r w:rsidRPr="00E60A74">
        <w:rPr>
          <w:sz w:val="14"/>
          <w:szCs w:val="14"/>
        </w:rPr>
        <w:t>(наименование территориального органа Фонда пенсионного и социального страхования Российской Федерации)</w:t>
      </w:r>
    </w:p>
    <w:p w14:paraId="325F5FDA" w14:textId="36E5E2AF" w:rsidR="00982808" w:rsidRPr="00E60A74" w:rsidRDefault="00E61A71" w:rsidP="00E61A71">
      <w:pPr>
        <w:jc w:val="center"/>
        <w:rPr>
          <w:sz w:val="24"/>
          <w:szCs w:val="24"/>
        </w:rPr>
      </w:pPr>
      <w:r w:rsidRPr="00E60A74">
        <w:rPr>
          <w:sz w:val="24"/>
          <w:szCs w:val="24"/>
        </w:rPr>
        <w:t>ЗАЯВЛЕНИЕ</w:t>
      </w:r>
    </w:p>
    <w:p w14:paraId="2C36265F" w14:textId="54198283" w:rsidR="00E61A71" w:rsidRPr="00E60A74" w:rsidRDefault="00E61A71" w:rsidP="0015663E">
      <w:pPr>
        <w:spacing w:after="480"/>
        <w:jc w:val="center"/>
        <w:rPr>
          <w:sz w:val="22"/>
          <w:szCs w:val="22"/>
        </w:rPr>
      </w:pPr>
      <w:r w:rsidRPr="00E60A74">
        <w:rPr>
          <w:sz w:val="22"/>
          <w:szCs w:val="22"/>
        </w:rPr>
        <w:t xml:space="preserve">о добровольном вступлении физического лица, применяющего специальный налоговый </w:t>
      </w:r>
      <w:r w:rsidRPr="00E60A74">
        <w:rPr>
          <w:sz w:val="22"/>
          <w:szCs w:val="22"/>
        </w:rPr>
        <w:br/>
        <w:t xml:space="preserve">режим «Налог на профессиональный доход» в соответствии с Федеральным законом </w:t>
      </w:r>
      <w:r w:rsidRPr="00E60A74">
        <w:rPr>
          <w:sz w:val="22"/>
          <w:szCs w:val="22"/>
        </w:rPr>
        <w:br/>
        <w:t>от 27 ноября 2018 г. № 422-ФЗ «О проведении эксперимента по установлению специального налогового режима «Налог на профессиональный доход», в правоотношения по обязательному социальному страхованию на случай временной нетрудоспособности</w:t>
      </w: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113"/>
        <w:gridCol w:w="2835"/>
        <w:gridCol w:w="113"/>
        <w:gridCol w:w="3402"/>
      </w:tblGrid>
      <w:tr w:rsidR="008B5490" w:rsidRPr="00E60A74" w14:paraId="656CDB6F" w14:textId="77777777" w:rsidTr="006D564D">
        <w:trPr>
          <w:jc w:val="center"/>
        </w:trPr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2ED3B49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0AC3C9DE" w14:textId="4B7E76AE" w:rsidR="008B5490" w:rsidRPr="00E60A74" w:rsidRDefault="008B5490" w:rsidP="006D5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424084B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455ED30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61D28CB5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8B5490" w:rsidRPr="00E60A74" w14:paraId="1949F024" w14:textId="77777777" w:rsidTr="006D564D">
        <w:trPr>
          <w:jc w:val="center"/>
        </w:trPr>
        <w:tc>
          <w:tcPr>
            <w:tcW w:w="3515" w:type="dxa"/>
            <w:tcBorders>
              <w:top w:val="single" w:sz="4" w:space="0" w:color="auto"/>
            </w:tcBorders>
          </w:tcPr>
          <w:p w14:paraId="1C2B2FCE" w14:textId="5646DEB0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(фамилия)</w:t>
            </w:r>
          </w:p>
        </w:tc>
        <w:tc>
          <w:tcPr>
            <w:tcW w:w="113" w:type="dxa"/>
            <w:vAlign w:val="bottom"/>
          </w:tcPr>
          <w:p w14:paraId="3FD5BCB1" w14:textId="77777777" w:rsidR="008B5490" w:rsidRPr="00B33B3B" w:rsidRDefault="008B5490" w:rsidP="006D5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5B49763" w14:textId="3B4F99C8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(имя)</w:t>
            </w:r>
          </w:p>
        </w:tc>
        <w:tc>
          <w:tcPr>
            <w:tcW w:w="113" w:type="dxa"/>
          </w:tcPr>
          <w:p w14:paraId="7C207692" w14:textId="77777777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471B56E" w14:textId="3A037C14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(отчество (при наличии)</w:t>
            </w:r>
          </w:p>
        </w:tc>
      </w:tr>
    </w:tbl>
    <w:p w14:paraId="74EA2CEF" w14:textId="72331827" w:rsidR="008B5490" w:rsidRPr="004378D1" w:rsidRDefault="008B5490" w:rsidP="00086F13">
      <w:pPr>
        <w:spacing w:after="48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2835"/>
      </w:tblGrid>
      <w:tr w:rsidR="00A7354F" w:rsidRPr="00E60A74" w14:paraId="4BDFCCF4" w14:textId="77777777" w:rsidTr="00E60A74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E9C92A4" w14:textId="7BB43D99" w:rsidR="00A7354F" w:rsidRPr="00E60A74" w:rsidRDefault="00A7354F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28919" w14:textId="77777777" w:rsidR="00A7354F" w:rsidRPr="00E60A74" w:rsidRDefault="00A7354F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A7354F" w:rsidRPr="00E60A74" w14:paraId="51FEA975" w14:textId="77777777" w:rsidTr="00E60A74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3C68295" w14:textId="77777777" w:rsidR="00A7354F" w:rsidRPr="00B33B3B" w:rsidRDefault="00A7354F" w:rsidP="00F71E6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</w:tcPr>
          <w:p w14:paraId="518C7514" w14:textId="6E25E526" w:rsidR="00A7354F" w:rsidRPr="00E60A74" w:rsidRDefault="00A7354F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(число, месяц, год)</w:t>
            </w:r>
          </w:p>
        </w:tc>
      </w:tr>
    </w:tbl>
    <w:p w14:paraId="2D3296D1" w14:textId="08D09324" w:rsidR="008B5490" w:rsidRPr="0015663E" w:rsidRDefault="008B5490" w:rsidP="00F16244">
      <w:pPr>
        <w:spacing w:after="24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3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</w:tblGrid>
      <w:tr w:rsidR="00336125" w:rsidRPr="00E60A74" w14:paraId="12DEFA7F" w14:textId="64BF60F8" w:rsidTr="0071093D">
        <w:tc>
          <w:tcPr>
            <w:tcW w:w="612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C0ED9FE" w14:textId="073C5C20" w:rsidR="00336125" w:rsidRPr="00E60A74" w:rsidRDefault="00336125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 xml:space="preserve">Страховой номер индивидуального </w:t>
            </w:r>
            <w:r w:rsidRPr="00E60A74">
              <w:rPr>
                <w:sz w:val="22"/>
                <w:szCs w:val="22"/>
              </w:rPr>
              <w:br/>
              <w:t>лицевого счета заявителя (СНИЛС)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E102" w14:textId="0C9D179E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2828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2F91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DC7B29" w14:textId="1E63AF0E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C7E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F556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C363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E1064" w14:textId="2BA5D66B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4B1B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009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14E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E0BED" w14:textId="1C53F891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02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F41F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4A97CEE" w14:textId="249796EF" w:rsidR="008B5490" w:rsidRPr="005772CA" w:rsidRDefault="00FB229C" w:rsidP="00996D54">
      <w:pPr>
        <w:spacing w:before="240"/>
        <w:rPr>
          <w:sz w:val="22"/>
          <w:szCs w:val="22"/>
        </w:rPr>
      </w:pPr>
      <w:r w:rsidRPr="005772CA">
        <w:rPr>
          <w:sz w:val="22"/>
          <w:szCs w:val="22"/>
        </w:rPr>
        <w:t>Идентификационный номер налогоплательщика (ИНН)</w:t>
      </w:r>
      <w:r w:rsidR="007C2FC2" w:rsidRPr="005772CA">
        <w:rPr>
          <w:sz w:val="22"/>
          <w:szCs w:val="22"/>
        </w:rPr>
        <w:t xml:space="preserve">  </w:t>
      </w:r>
    </w:p>
    <w:p w14:paraId="01CA21B7" w14:textId="5C739E6D" w:rsidR="008B5490" w:rsidRPr="007C2FC2" w:rsidRDefault="008B5490" w:rsidP="00996D54">
      <w:pPr>
        <w:pBdr>
          <w:top w:val="single" w:sz="4" w:space="1" w:color="auto"/>
        </w:pBdr>
        <w:spacing w:after="60"/>
        <w:ind w:left="5347"/>
        <w:rPr>
          <w:sz w:val="2"/>
          <w:szCs w:val="2"/>
        </w:rPr>
      </w:pPr>
    </w:p>
    <w:p w14:paraId="5A91ADF0" w14:textId="13CC5070" w:rsidR="00A94990" w:rsidRPr="0069431D" w:rsidRDefault="0069431D" w:rsidP="00416C3A">
      <w:pPr>
        <w:rPr>
          <w:sz w:val="22"/>
          <w:szCs w:val="22"/>
        </w:rPr>
      </w:pPr>
      <w:r w:rsidRPr="0069431D">
        <w:rPr>
          <w:sz w:val="22"/>
          <w:szCs w:val="22"/>
        </w:rPr>
        <w:t xml:space="preserve">Дата постановки на учет в налоговом органе </w:t>
      </w:r>
      <w:r>
        <w:rPr>
          <w:sz w:val="22"/>
          <w:szCs w:val="22"/>
        </w:rPr>
        <w:br/>
      </w:r>
      <w:r w:rsidRPr="0069431D">
        <w:rPr>
          <w:sz w:val="22"/>
          <w:szCs w:val="22"/>
        </w:rPr>
        <w:t xml:space="preserve">в качестве налогоплательщика, </w:t>
      </w:r>
      <w:r>
        <w:rPr>
          <w:sz w:val="22"/>
          <w:szCs w:val="22"/>
        </w:rPr>
        <w:br/>
      </w:r>
      <w:r w:rsidRPr="0069431D">
        <w:rPr>
          <w:sz w:val="22"/>
          <w:szCs w:val="22"/>
        </w:rPr>
        <w:t xml:space="preserve">применяющего специальный налоговый </w:t>
      </w:r>
      <w:r>
        <w:rPr>
          <w:sz w:val="22"/>
          <w:szCs w:val="22"/>
        </w:rPr>
        <w:br/>
      </w:r>
      <w:r w:rsidRPr="0069431D">
        <w:rPr>
          <w:sz w:val="22"/>
          <w:szCs w:val="22"/>
        </w:rPr>
        <w:t>режим «Налог на профессиональный доход»</w:t>
      </w:r>
      <w:r>
        <w:rPr>
          <w:sz w:val="22"/>
          <w:szCs w:val="22"/>
        </w:rPr>
        <w:t xml:space="preserve">  </w:t>
      </w:r>
    </w:p>
    <w:p w14:paraId="77F7D40E" w14:textId="205AE928" w:rsidR="00A94990" w:rsidRPr="00045BD3" w:rsidRDefault="00A94990" w:rsidP="00416C3A">
      <w:pPr>
        <w:pBdr>
          <w:top w:val="single" w:sz="4" w:space="1" w:color="auto"/>
        </w:pBdr>
        <w:spacing w:after="240"/>
        <w:ind w:left="4309"/>
        <w:rPr>
          <w:sz w:val="2"/>
          <w:szCs w:val="2"/>
        </w:rPr>
      </w:pPr>
    </w:p>
    <w:p w14:paraId="5AAF5DD3" w14:textId="54ABF4ED" w:rsidR="0069431D" w:rsidRDefault="00022D3D" w:rsidP="00416C3A">
      <w:pPr>
        <w:rPr>
          <w:sz w:val="22"/>
          <w:szCs w:val="22"/>
        </w:rPr>
      </w:pPr>
      <w:r w:rsidRPr="00022D3D">
        <w:rPr>
          <w:sz w:val="22"/>
          <w:szCs w:val="22"/>
        </w:rPr>
        <w:t>Адрес места жительства (пребывания)</w:t>
      </w:r>
      <w:r>
        <w:rPr>
          <w:sz w:val="22"/>
          <w:szCs w:val="22"/>
        </w:rPr>
        <w:t xml:space="preserve">  </w:t>
      </w:r>
    </w:p>
    <w:p w14:paraId="2441FB7F" w14:textId="6EE1AA04" w:rsidR="0069431D" w:rsidRPr="00022D3D" w:rsidRDefault="00022D3D" w:rsidP="00D472F7">
      <w:pPr>
        <w:pBdr>
          <w:top w:val="single" w:sz="4" w:space="1" w:color="auto"/>
        </w:pBdr>
        <w:ind w:left="3725"/>
        <w:jc w:val="center"/>
        <w:rPr>
          <w:sz w:val="14"/>
          <w:szCs w:val="14"/>
        </w:rPr>
      </w:pPr>
      <w:r w:rsidRPr="00022D3D">
        <w:rPr>
          <w:sz w:val="14"/>
          <w:szCs w:val="14"/>
        </w:rPr>
        <w:t>(почтовый адрес)</w:t>
      </w:r>
    </w:p>
    <w:p w14:paraId="21E8B3E9" w14:textId="02AAB077" w:rsidR="0069431D" w:rsidRDefault="0069431D" w:rsidP="00416C3A">
      <w:pPr>
        <w:rPr>
          <w:sz w:val="22"/>
          <w:szCs w:val="22"/>
        </w:rPr>
      </w:pPr>
    </w:p>
    <w:p w14:paraId="69407795" w14:textId="69386B5E" w:rsidR="00B2047B" w:rsidRPr="00B2047B" w:rsidRDefault="00B2047B" w:rsidP="00F02E45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347BD6A2" w14:textId="2B7E13CA" w:rsidR="00B2047B" w:rsidRDefault="00B2047B" w:rsidP="001E130C">
      <w:pPr>
        <w:rPr>
          <w:sz w:val="22"/>
          <w:szCs w:val="22"/>
        </w:rPr>
      </w:pPr>
      <w:r w:rsidRPr="00B2047B">
        <w:rPr>
          <w:sz w:val="22"/>
          <w:szCs w:val="22"/>
        </w:rPr>
        <w:t>Номер контактного телефона</w:t>
      </w:r>
      <w:r>
        <w:rPr>
          <w:sz w:val="22"/>
          <w:szCs w:val="22"/>
        </w:rPr>
        <w:t xml:space="preserve">  </w:t>
      </w:r>
    </w:p>
    <w:p w14:paraId="42AC0B5E" w14:textId="5D3CE339" w:rsidR="00B2047B" w:rsidRPr="00B2047B" w:rsidRDefault="00B2047B" w:rsidP="00164623">
      <w:pPr>
        <w:pBdr>
          <w:top w:val="single" w:sz="4" w:space="1" w:color="auto"/>
        </w:pBdr>
        <w:spacing w:after="180"/>
        <w:ind w:left="2869"/>
        <w:rPr>
          <w:sz w:val="2"/>
          <w:szCs w:val="2"/>
        </w:rPr>
      </w:pPr>
    </w:p>
    <w:p w14:paraId="03E5E5E4" w14:textId="10E743D7" w:rsidR="00B2047B" w:rsidRDefault="000747F6" w:rsidP="001E130C">
      <w:pPr>
        <w:rPr>
          <w:sz w:val="22"/>
          <w:szCs w:val="22"/>
        </w:rPr>
      </w:pPr>
      <w:r w:rsidRPr="000747F6">
        <w:rPr>
          <w:sz w:val="22"/>
          <w:szCs w:val="22"/>
        </w:rPr>
        <w:t>Адрес электронной почты</w:t>
      </w:r>
      <w:r>
        <w:rPr>
          <w:sz w:val="22"/>
          <w:szCs w:val="22"/>
        </w:rPr>
        <w:t xml:space="preserve">  </w:t>
      </w:r>
    </w:p>
    <w:p w14:paraId="13CD5EB6" w14:textId="77777777" w:rsidR="00B2047B" w:rsidRPr="000747F6" w:rsidRDefault="00B2047B" w:rsidP="00D472F7">
      <w:pPr>
        <w:pBdr>
          <w:top w:val="single" w:sz="4" w:space="1" w:color="auto"/>
        </w:pBdr>
        <w:spacing w:after="180"/>
        <w:ind w:left="2563"/>
        <w:rPr>
          <w:sz w:val="2"/>
          <w:szCs w:val="2"/>
        </w:rPr>
      </w:pPr>
    </w:p>
    <w:p w14:paraId="01C278E0" w14:textId="69A2E004" w:rsidR="00A94990" w:rsidRDefault="009B02E7" w:rsidP="001E130C">
      <w:pPr>
        <w:rPr>
          <w:sz w:val="22"/>
          <w:szCs w:val="22"/>
        </w:rPr>
      </w:pPr>
      <w:r w:rsidRPr="009B02E7">
        <w:rPr>
          <w:sz w:val="22"/>
          <w:szCs w:val="22"/>
        </w:rPr>
        <w:t>Документ, удостоверяющий личность</w:t>
      </w:r>
      <w:r>
        <w:rPr>
          <w:sz w:val="22"/>
          <w:szCs w:val="22"/>
        </w:rPr>
        <w:t xml:space="preserve">  </w:t>
      </w:r>
    </w:p>
    <w:p w14:paraId="03DF232B" w14:textId="109EB6EC" w:rsidR="009B02E7" w:rsidRPr="009B02E7" w:rsidRDefault="009B02E7" w:rsidP="00D472F7">
      <w:pPr>
        <w:pBdr>
          <w:top w:val="single" w:sz="4" w:space="1" w:color="auto"/>
        </w:pBdr>
        <w:spacing w:after="300"/>
        <w:ind w:left="3680"/>
        <w:jc w:val="center"/>
        <w:rPr>
          <w:sz w:val="14"/>
          <w:szCs w:val="14"/>
        </w:rPr>
      </w:pPr>
      <w:r w:rsidRPr="009B02E7">
        <w:rPr>
          <w:sz w:val="14"/>
          <w:szCs w:val="14"/>
        </w:rPr>
        <w:t>(вид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814"/>
        <w:gridCol w:w="737"/>
        <w:gridCol w:w="1814"/>
        <w:gridCol w:w="1474"/>
        <w:gridCol w:w="397"/>
        <w:gridCol w:w="227"/>
        <w:gridCol w:w="2580"/>
        <w:gridCol w:w="340"/>
      </w:tblGrid>
      <w:tr w:rsidR="00B67D8B" w:rsidRPr="00B67D8B" w14:paraId="79C018F7" w14:textId="77777777" w:rsidTr="006E4E1F">
        <w:tc>
          <w:tcPr>
            <w:tcW w:w="624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0F5DB853" w14:textId="5F74C656" w:rsidR="00B67D8B" w:rsidRPr="00B67D8B" w:rsidRDefault="00B67D8B" w:rsidP="00B67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4B9DA1" w14:textId="29D945F6" w:rsidR="00B67D8B" w:rsidRPr="00B67D8B" w:rsidRDefault="00B67D8B" w:rsidP="00B67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bottom"/>
          </w:tcPr>
          <w:p w14:paraId="0FFEFF87" w14:textId="7D6B61FD" w:rsidR="00B67D8B" w:rsidRPr="00B67D8B" w:rsidRDefault="00B67D8B" w:rsidP="00B67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968EBB" w14:textId="63FA2F8C" w:rsidR="00B67D8B" w:rsidRPr="00B67D8B" w:rsidRDefault="00B67D8B" w:rsidP="00B67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vAlign w:val="bottom"/>
          </w:tcPr>
          <w:p w14:paraId="3F6E3F7A" w14:textId="30DCF3D0" w:rsidR="00B67D8B" w:rsidRPr="00B67D8B" w:rsidRDefault="00B67D8B" w:rsidP="00F71E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выдачи </w:t>
            </w:r>
            <w:r w:rsidRPr="00B67D8B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85FE58" w14:textId="77777777" w:rsidR="00B67D8B" w:rsidRPr="00B67D8B" w:rsidRDefault="00B67D8B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467B3356" w14:textId="77777777" w:rsidR="00B67D8B" w:rsidRPr="00B67D8B" w:rsidRDefault="00B67D8B" w:rsidP="00F71E6D">
            <w:pPr>
              <w:rPr>
                <w:sz w:val="22"/>
                <w:szCs w:val="22"/>
              </w:rPr>
            </w:pPr>
            <w:r w:rsidRPr="00B67D8B">
              <w:rPr>
                <w:sz w:val="22"/>
                <w:szCs w:val="22"/>
              </w:rPr>
              <w:t>»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6D3B03" w14:textId="77777777" w:rsidR="00B67D8B" w:rsidRPr="00B67D8B" w:rsidRDefault="00B67D8B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14:paraId="3ABFEF59" w14:textId="77777777" w:rsidR="00B67D8B" w:rsidRPr="00B67D8B" w:rsidRDefault="00B67D8B" w:rsidP="00F71E6D">
            <w:pPr>
              <w:ind w:left="57"/>
              <w:rPr>
                <w:sz w:val="22"/>
                <w:szCs w:val="22"/>
              </w:rPr>
            </w:pPr>
            <w:r w:rsidRPr="00B67D8B">
              <w:rPr>
                <w:sz w:val="22"/>
                <w:szCs w:val="22"/>
              </w:rPr>
              <w:t>г.</w:t>
            </w:r>
          </w:p>
        </w:tc>
      </w:tr>
    </w:tbl>
    <w:p w14:paraId="29FA3A5F" w14:textId="4B5BA0FA" w:rsidR="009B02E7" w:rsidRDefault="003E212D" w:rsidP="0029279A">
      <w:pPr>
        <w:tabs>
          <w:tab w:val="right" w:pos="9922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кем выдан  </w:t>
      </w:r>
    </w:p>
    <w:p w14:paraId="220BC57D" w14:textId="38A41DB6" w:rsidR="003E212D" w:rsidRPr="003E212D" w:rsidRDefault="003E212D" w:rsidP="003E212D">
      <w:pPr>
        <w:pBdr>
          <w:top w:val="single" w:sz="4" w:space="1" w:color="auto"/>
        </w:pBdr>
        <w:tabs>
          <w:tab w:val="right" w:pos="9922"/>
        </w:tabs>
        <w:spacing w:after="120"/>
        <w:ind w:left="1094"/>
        <w:rPr>
          <w:sz w:val="2"/>
          <w:szCs w:val="2"/>
        </w:rPr>
      </w:pPr>
    </w:p>
    <w:p w14:paraId="0B149CAC" w14:textId="30CB25E3" w:rsidR="003E212D" w:rsidRDefault="003E212D" w:rsidP="0029279A">
      <w:pPr>
        <w:rPr>
          <w:sz w:val="22"/>
          <w:szCs w:val="22"/>
        </w:rPr>
      </w:pPr>
    </w:p>
    <w:p w14:paraId="7C79402A" w14:textId="77777777" w:rsidR="003E212D" w:rsidRPr="003E212D" w:rsidRDefault="003E212D" w:rsidP="00705294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6F2051A7" w14:textId="341537EF" w:rsidR="009B02E7" w:rsidRDefault="00705294" w:rsidP="00B33B3B">
      <w:pPr>
        <w:ind w:firstLine="567"/>
        <w:jc w:val="both"/>
        <w:rPr>
          <w:sz w:val="22"/>
          <w:szCs w:val="22"/>
        </w:rPr>
      </w:pPr>
      <w:r w:rsidRPr="00705294">
        <w:rPr>
          <w:sz w:val="22"/>
          <w:szCs w:val="22"/>
        </w:rPr>
        <w:t xml:space="preserve">Прошу зарегистрировать в территориальном органе Фонда пенсионного и социального </w:t>
      </w:r>
      <w:r>
        <w:rPr>
          <w:sz w:val="22"/>
          <w:szCs w:val="22"/>
        </w:rPr>
        <w:br/>
      </w:r>
      <w:r w:rsidRPr="00705294">
        <w:rPr>
          <w:sz w:val="22"/>
          <w:szCs w:val="22"/>
        </w:rPr>
        <w:t xml:space="preserve">страхования Российской Федерации в качестве лица, добровольно вступившего в правоотношения </w:t>
      </w:r>
      <w:r>
        <w:rPr>
          <w:sz w:val="22"/>
          <w:szCs w:val="22"/>
        </w:rPr>
        <w:br/>
      </w:r>
      <w:r w:rsidRPr="00705294">
        <w:rPr>
          <w:sz w:val="22"/>
          <w:szCs w:val="22"/>
        </w:rPr>
        <w:t xml:space="preserve">по обязательному социальному страхованию на случай временной нетрудоспособности, в соответствии со статьей 4 Федерального закона от 15 декабря 2025 г. № 456-ФЗ «О проведении эксперимента </w:t>
      </w:r>
      <w:r>
        <w:rPr>
          <w:sz w:val="22"/>
          <w:szCs w:val="22"/>
        </w:rPr>
        <w:br/>
      </w:r>
      <w:r w:rsidRPr="00705294">
        <w:rPr>
          <w:sz w:val="22"/>
          <w:szCs w:val="22"/>
        </w:rPr>
        <w:t>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нетрудоспособности».</w:t>
      </w:r>
    </w:p>
    <w:p w14:paraId="2D0FA344" w14:textId="4944CE62" w:rsidR="009C3CF1" w:rsidRDefault="009C3CF1" w:rsidP="00B33B3B">
      <w:pPr>
        <w:keepNext/>
        <w:keepLines/>
        <w:spacing w:after="240"/>
        <w:ind w:firstLine="567"/>
        <w:jc w:val="both"/>
        <w:rPr>
          <w:sz w:val="22"/>
          <w:szCs w:val="22"/>
        </w:rPr>
      </w:pPr>
      <w:r w:rsidRPr="009C3CF1">
        <w:rPr>
          <w:sz w:val="22"/>
          <w:szCs w:val="22"/>
        </w:rPr>
        <w:lastRenderedPageBreak/>
        <w:t xml:space="preserve">Мной выбран размер страховой суммы, установленной в соответствии со статьей 5 </w:t>
      </w:r>
      <w:r>
        <w:rPr>
          <w:sz w:val="22"/>
          <w:szCs w:val="22"/>
        </w:rPr>
        <w:br/>
      </w:r>
      <w:r w:rsidRPr="009C3CF1">
        <w:rPr>
          <w:sz w:val="22"/>
          <w:szCs w:val="22"/>
        </w:rPr>
        <w:t>Федерального закона от 15 декабря 2025 г. № 456-ФЗ «О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нетрудоспособности»:</w:t>
      </w:r>
    </w:p>
    <w:tbl>
      <w:tblPr>
        <w:tblW w:w="822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4819"/>
        <w:gridCol w:w="283"/>
        <w:gridCol w:w="2835"/>
      </w:tblGrid>
      <w:tr w:rsidR="00D113FC" w:rsidRPr="00E60A74" w14:paraId="328EE350" w14:textId="77777777" w:rsidTr="00D113FC">
        <w:trPr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D784D" w14:textId="77777777" w:rsidR="00D113FC" w:rsidRPr="00E60A74" w:rsidRDefault="00D113FC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AD1EF4" w14:textId="25F4027C" w:rsidR="00D113FC" w:rsidRPr="00E60A74" w:rsidRDefault="00D113FC" w:rsidP="00D113FC">
            <w:pPr>
              <w:ind w:left="57"/>
              <w:rPr>
                <w:sz w:val="22"/>
                <w:szCs w:val="22"/>
              </w:rPr>
            </w:pPr>
            <w:r w:rsidRPr="00D113FC">
              <w:rPr>
                <w:sz w:val="22"/>
                <w:szCs w:val="22"/>
              </w:rPr>
              <w:t>пунктом 1 части 3 статьи 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94F94" w14:textId="77777777" w:rsidR="00D113FC" w:rsidRPr="00E60A74" w:rsidRDefault="00D113FC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14:paraId="47BED1E8" w14:textId="496C26B9" w:rsidR="00D113FC" w:rsidRPr="00E60A74" w:rsidRDefault="00D113FC" w:rsidP="00D113FC">
            <w:pPr>
              <w:ind w:left="57"/>
              <w:rPr>
                <w:sz w:val="22"/>
                <w:szCs w:val="22"/>
              </w:rPr>
            </w:pPr>
            <w:r w:rsidRPr="00D113FC">
              <w:rPr>
                <w:sz w:val="22"/>
                <w:szCs w:val="22"/>
              </w:rPr>
              <w:t>пунктом 2 части 3 статьи 5</w:t>
            </w:r>
          </w:p>
        </w:tc>
      </w:tr>
    </w:tbl>
    <w:p w14:paraId="16DD87AF" w14:textId="206CD9BB" w:rsidR="0029279A" w:rsidRDefault="009D51FC" w:rsidP="00B33B3B">
      <w:pPr>
        <w:spacing w:before="480" w:after="240"/>
        <w:ind w:right="-1"/>
        <w:jc w:val="center"/>
        <w:rPr>
          <w:sz w:val="22"/>
          <w:szCs w:val="22"/>
        </w:rPr>
      </w:pPr>
      <w:r w:rsidRPr="009D51FC">
        <w:rPr>
          <w:sz w:val="22"/>
          <w:szCs w:val="22"/>
        </w:rPr>
        <w:t>Реквизиты для перечисления пособия по временной нетрудоспособности:</w:t>
      </w:r>
    </w:p>
    <w:p w14:paraId="7BC69C30" w14:textId="1BA8F866" w:rsidR="0029279A" w:rsidRDefault="002C3B7A" w:rsidP="00F02E45">
      <w:pPr>
        <w:spacing w:after="240"/>
        <w:rPr>
          <w:sz w:val="22"/>
          <w:szCs w:val="22"/>
        </w:rPr>
      </w:pPr>
      <w:r w:rsidRPr="002C3B7A">
        <w:rPr>
          <w:sz w:val="22"/>
          <w:szCs w:val="22"/>
        </w:rPr>
        <w:t xml:space="preserve">Сведения о банковском счете </w:t>
      </w:r>
      <w:r w:rsidRPr="002C3B7A">
        <w:rPr>
          <w:i/>
          <w:iCs/>
          <w:sz w:val="22"/>
          <w:szCs w:val="22"/>
        </w:rPr>
        <w:t>(в случае перечисления пособия на банковский счет)</w:t>
      </w:r>
      <w:r w:rsidRPr="002C3B7A">
        <w:rPr>
          <w:sz w:val="22"/>
          <w:szCs w:val="22"/>
        </w:rPr>
        <w:t>:</w:t>
      </w:r>
    </w:p>
    <w:p w14:paraId="50B7277B" w14:textId="5A08D21E" w:rsidR="002C3B7A" w:rsidRDefault="00786DCE" w:rsidP="0029279A">
      <w:pPr>
        <w:rPr>
          <w:sz w:val="22"/>
          <w:szCs w:val="22"/>
        </w:rPr>
      </w:pPr>
      <w:r w:rsidRPr="00786DCE">
        <w:rPr>
          <w:sz w:val="22"/>
          <w:szCs w:val="22"/>
        </w:rPr>
        <w:t>Наименование банка</w:t>
      </w:r>
      <w:r>
        <w:rPr>
          <w:sz w:val="22"/>
          <w:szCs w:val="22"/>
        </w:rPr>
        <w:t xml:space="preserve">  </w:t>
      </w:r>
    </w:p>
    <w:p w14:paraId="4D2AF1CE" w14:textId="038B49CD" w:rsidR="002C3B7A" w:rsidRPr="00786DCE" w:rsidRDefault="002C3B7A" w:rsidP="00D87A21">
      <w:pPr>
        <w:pBdr>
          <w:top w:val="single" w:sz="4" w:space="1" w:color="auto"/>
        </w:pBdr>
        <w:spacing w:after="240"/>
        <w:ind w:left="2070"/>
        <w:rPr>
          <w:sz w:val="2"/>
          <w:szCs w:val="2"/>
        </w:rPr>
      </w:pPr>
    </w:p>
    <w:tbl>
      <w:tblPr>
        <w:tblW w:w="99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3288"/>
        <w:gridCol w:w="850"/>
        <w:gridCol w:w="2976"/>
      </w:tblGrid>
      <w:tr w:rsidR="00D87A21" w:rsidRPr="00E60A74" w14:paraId="03860F30" w14:textId="77777777" w:rsidTr="0042716B">
        <w:tc>
          <w:tcPr>
            <w:tcW w:w="2835" w:type="dxa"/>
            <w:tcMar>
              <w:left w:w="0" w:type="dxa"/>
            </w:tcMar>
            <w:vAlign w:val="bottom"/>
          </w:tcPr>
          <w:p w14:paraId="2B4D76AC" w14:textId="2BDAE417" w:rsidR="00D87A21" w:rsidRPr="00E60A74" w:rsidRDefault="00D87A21" w:rsidP="00D87A21">
            <w:pPr>
              <w:rPr>
                <w:sz w:val="22"/>
                <w:szCs w:val="22"/>
              </w:rPr>
            </w:pPr>
            <w:r w:rsidRPr="00D87A21">
              <w:rPr>
                <w:sz w:val="22"/>
                <w:szCs w:val="22"/>
              </w:rPr>
              <w:t>Номер банковского счета получателя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vAlign w:val="bottom"/>
          </w:tcPr>
          <w:p w14:paraId="55CE6239" w14:textId="6DE577CE" w:rsidR="00D87A21" w:rsidRPr="00E60A74" w:rsidRDefault="00D87A21" w:rsidP="00D87A21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14:paraId="699B1852" w14:textId="6A8A48B1" w:rsidR="00D87A21" w:rsidRPr="00E60A74" w:rsidRDefault="00D87A21" w:rsidP="00F7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14:paraId="7E00E60A" w14:textId="5613B180" w:rsidR="00D87A21" w:rsidRPr="00E60A74" w:rsidRDefault="00D87A21" w:rsidP="00D87A21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</w:tbl>
    <w:p w14:paraId="119AE869" w14:textId="486B5567" w:rsidR="002C3B7A" w:rsidRDefault="0042716B" w:rsidP="005D6178">
      <w:pPr>
        <w:spacing w:before="360" w:after="120"/>
        <w:rPr>
          <w:sz w:val="22"/>
          <w:szCs w:val="22"/>
        </w:rPr>
      </w:pPr>
      <w:r w:rsidRPr="0042716B">
        <w:rPr>
          <w:sz w:val="22"/>
          <w:szCs w:val="22"/>
        </w:rPr>
        <w:t xml:space="preserve">Сведения о платежной карте «Мир» </w:t>
      </w:r>
      <w:r w:rsidRPr="0042716B">
        <w:rPr>
          <w:i/>
          <w:iCs/>
          <w:sz w:val="22"/>
          <w:szCs w:val="22"/>
        </w:rPr>
        <w:t>(в случае перечисления пособия на платежную карту «Мир»)</w:t>
      </w:r>
      <w:r w:rsidRPr="0042716B">
        <w:rPr>
          <w:sz w:val="22"/>
          <w:szCs w:val="22"/>
        </w:rPr>
        <w:t>:</w:t>
      </w:r>
    </w:p>
    <w:p w14:paraId="4A372971" w14:textId="70C9329E" w:rsidR="005D6178" w:rsidRDefault="005D6178" w:rsidP="005D6178">
      <w:pPr>
        <w:rPr>
          <w:sz w:val="22"/>
          <w:szCs w:val="22"/>
        </w:rPr>
      </w:pPr>
      <w:r w:rsidRPr="005D6178">
        <w:rPr>
          <w:sz w:val="22"/>
          <w:szCs w:val="22"/>
        </w:rPr>
        <w:t>Номер платежной карты</w:t>
      </w:r>
      <w:r>
        <w:rPr>
          <w:sz w:val="22"/>
          <w:szCs w:val="22"/>
        </w:rPr>
        <w:t xml:space="preserve">  </w:t>
      </w:r>
    </w:p>
    <w:p w14:paraId="413DA4B6" w14:textId="77777777" w:rsidR="005D6178" w:rsidRPr="00786DCE" w:rsidRDefault="005D6178" w:rsidP="00512F34">
      <w:pPr>
        <w:pBdr>
          <w:top w:val="single" w:sz="4" w:space="1" w:color="auto"/>
        </w:pBdr>
        <w:spacing w:after="960"/>
        <w:ind w:left="2421"/>
        <w:rPr>
          <w:sz w:val="2"/>
          <w:szCs w:val="2"/>
        </w:rPr>
      </w:pPr>
    </w:p>
    <w:p w14:paraId="7550FB21" w14:textId="125AAC9C" w:rsidR="002C3B7A" w:rsidRDefault="00512F34" w:rsidP="00ED0BF1">
      <w:pPr>
        <w:spacing w:after="720"/>
        <w:ind w:left="567"/>
        <w:rPr>
          <w:sz w:val="22"/>
          <w:szCs w:val="22"/>
        </w:rPr>
      </w:pPr>
      <w:r w:rsidRPr="00512F34">
        <w:rPr>
          <w:sz w:val="22"/>
          <w:szCs w:val="22"/>
        </w:rPr>
        <w:t>Достоверность и полноту сведений, указанных в настоящем заявлении, подтверждаю.</w:t>
      </w:r>
    </w:p>
    <w:tbl>
      <w:tblPr>
        <w:tblW w:w="8958" w:type="dxa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268"/>
        <w:gridCol w:w="1417"/>
        <w:gridCol w:w="3402"/>
      </w:tblGrid>
      <w:tr w:rsidR="00CD2AF7" w:rsidRPr="00FE531E" w14:paraId="4218A357" w14:textId="77777777" w:rsidTr="00F304A2">
        <w:tc>
          <w:tcPr>
            <w:tcW w:w="1871" w:type="dxa"/>
            <w:tcMar>
              <w:left w:w="0" w:type="dxa"/>
            </w:tcMar>
            <w:vAlign w:val="bottom"/>
          </w:tcPr>
          <w:p w14:paraId="0CC4FE57" w14:textId="25BB943D" w:rsidR="00CD2AF7" w:rsidRPr="00FE531E" w:rsidRDefault="00CD2AF7" w:rsidP="00D4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заявителя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C5DFD6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3CCE9821" w14:textId="3F90924F" w:rsidR="00CD2AF7" w:rsidRPr="00FE531E" w:rsidRDefault="00CD2AF7" w:rsidP="00CD2AF7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5CAF09D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</w:tr>
      <w:tr w:rsidR="00CD2AF7" w:rsidRPr="00FE531E" w14:paraId="4B877ECD" w14:textId="77777777" w:rsidTr="00B33B3B">
        <w:tc>
          <w:tcPr>
            <w:tcW w:w="1871" w:type="dxa"/>
            <w:tcMar>
              <w:left w:w="0" w:type="dxa"/>
            </w:tcMar>
          </w:tcPr>
          <w:p w14:paraId="002AFEF7" w14:textId="77777777" w:rsidR="00CD2AF7" w:rsidRPr="00B33B3B" w:rsidRDefault="00CD2AF7" w:rsidP="00D46F4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C84084D" w14:textId="28329CC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403F18CA" w14:textId="38832007" w:rsidR="00CD2AF7" w:rsidRPr="00FE531E" w:rsidRDefault="00CD2AF7" w:rsidP="00B33B3B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FA6C2AE" w14:textId="1EE4898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  <w:r w:rsidRPr="00CD2AF7">
              <w:rPr>
                <w:sz w:val="14"/>
                <w:szCs w:val="14"/>
              </w:rPr>
              <w:t>(число, месяц, год)</w:t>
            </w:r>
          </w:p>
        </w:tc>
      </w:tr>
    </w:tbl>
    <w:p w14:paraId="493CC466" w14:textId="55DE163E" w:rsidR="00982808" w:rsidRDefault="00982808" w:rsidP="00E43850">
      <w:pPr>
        <w:rPr>
          <w:sz w:val="22"/>
          <w:szCs w:val="22"/>
        </w:rPr>
      </w:pPr>
    </w:p>
    <w:sectPr w:rsidR="00982808" w:rsidSect="00432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CB7D8" w14:textId="77777777" w:rsidR="00082DEB" w:rsidRDefault="00082DEB">
      <w:r>
        <w:separator/>
      </w:r>
    </w:p>
  </w:endnote>
  <w:endnote w:type="continuationSeparator" w:id="0">
    <w:p w14:paraId="09A72FF3" w14:textId="77777777" w:rsidR="00082DEB" w:rsidRDefault="0008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31D41" w14:textId="77777777" w:rsidR="00DD4140" w:rsidRDefault="00DD414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3CFAD" w14:textId="77777777" w:rsidR="00DD4140" w:rsidRDefault="00DD414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D8D7A" w14:textId="77777777" w:rsidR="00DD4140" w:rsidRDefault="00DD41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89AF4" w14:textId="77777777" w:rsidR="00082DEB" w:rsidRDefault="00082DEB">
      <w:r>
        <w:separator/>
      </w:r>
    </w:p>
  </w:footnote>
  <w:footnote w:type="continuationSeparator" w:id="0">
    <w:p w14:paraId="2C1EDD0A" w14:textId="77777777" w:rsidR="00082DEB" w:rsidRDefault="00082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DFF37" w14:textId="77777777" w:rsidR="00DD4140" w:rsidRDefault="00DD41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FA83" w14:textId="62B95863" w:rsidR="00064425" w:rsidRPr="00DD4140" w:rsidRDefault="00064425" w:rsidP="00DD414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C845A" w14:textId="77777777" w:rsidR="00DD4140" w:rsidRDefault="00DD414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3331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859"/>
    <w:rsid w:val="00017276"/>
    <w:rsid w:val="00022D3D"/>
    <w:rsid w:val="00033E8B"/>
    <w:rsid w:val="0004028E"/>
    <w:rsid w:val="00042425"/>
    <w:rsid w:val="00042AD4"/>
    <w:rsid w:val="00045BD3"/>
    <w:rsid w:val="00046057"/>
    <w:rsid w:val="000516FA"/>
    <w:rsid w:val="00057318"/>
    <w:rsid w:val="00060B88"/>
    <w:rsid w:val="0006213B"/>
    <w:rsid w:val="00064425"/>
    <w:rsid w:val="00064CDF"/>
    <w:rsid w:val="000747F6"/>
    <w:rsid w:val="00082DEB"/>
    <w:rsid w:val="00083BE9"/>
    <w:rsid w:val="000856C1"/>
    <w:rsid w:val="00086F13"/>
    <w:rsid w:val="00092EFA"/>
    <w:rsid w:val="000A0F1F"/>
    <w:rsid w:val="000A1855"/>
    <w:rsid w:val="000A2139"/>
    <w:rsid w:val="000A305E"/>
    <w:rsid w:val="000A3AB3"/>
    <w:rsid w:val="000A63CA"/>
    <w:rsid w:val="000B51A6"/>
    <w:rsid w:val="000C0241"/>
    <w:rsid w:val="000D16B8"/>
    <w:rsid w:val="000D19A4"/>
    <w:rsid w:val="000F2C4F"/>
    <w:rsid w:val="000F6D4B"/>
    <w:rsid w:val="001062F5"/>
    <w:rsid w:val="00110AF7"/>
    <w:rsid w:val="00112FF1"/>
    <w:rsid w:val="00127039"/>
    <w:rsid w:val="00130FF3"/>
    <w:rsid w:val="001337BD"/>
    <w:rsid w:val="00137850"/>
    <w:rsid w:val="001443FB"/>
    <w:rsid w:val="00147B7C"/>
    <w:rsid w:val="00151089"/>
    <w:rsid w:val="0015663E"/>
    <w:rsid w:val="00164623"/>
    <w:rsid w:val="00165EAC"/>
    <w:rsid w:val="0017512A"/>
    <w:rsid w:val="00181706"/>
    <w:rsid w:val="0018172A"/>
    <w:rsid w:val="00184213"/>
    <w:rsid w:val="00195045"/>
    <w:rsid w:val="001971C6"/>
    <w:rsid w:val="001D0165"/>
    <w:rsid w:val="001D62AE"/>
    <w:rsid w:val="001D6BDD"/>
    <w:rsid w:val="001E130C"/>
    <w:rsid w:val="001E3AD4"/>
    <w:rsid w:val="001F0DAD"/>
    <w:rsid w:val="001F7EE8"/>
    <w:rsid w:val="00201CF6"/>
    <w:rsid w:val="002055B3"/>
    <w:rsid w:val="002064E3"/>
    <w:rsid w:val="00207683"/>
    <w:rsid w:val="00213506"/>
    <w:rsid w:val="002161D5"/>
    <w:rsid w:val="00221DB4"/>
    <w:rsid w:val="00233532"/>
    <w:rsid w:val="002408A3"/>
    <w:rsid w:val="002435BF"/>
    <w:rsid w:val="0024482E"/>
    <w:rsid w:val="002533AF"/>
    <w:rsid w:val="00256F6E"/>
    <w:rsid w:val="0027755B"/>
    <w:rsid w:val="00286F3F"/>
    <w:rsid w:val="002876C1"/>
    <w:rsid w:val="0029279A"/>
    <w:rsid w:val="002A2370"/>
    <w:rsid w:val="002A2A77"/>
    <w:rsid w:val="002A5F02"/>
    <w:rsid w:val="002B7EC7"/>
    <w:rsid w:val="002C17A2"/>
    <w:rsid w:val="002C3B7A"/>
    <w:rsid w:val="002D40A9"/>
    <w:rsid w:val="002F08AB"/>
    <w:rsid w:val="002F22F6"/>
    <w:rsid w:val="002F6421"/>
    <w:rsid w:val="002F7ADA"/>
    <w:rsid w:val="0031132F"/>
    <w:rsid w:val="00315C78"/>
    <w:rsid w:val="00320E91"/>
    <w:rsid w:val="00323F66"/>
    <w:rsid w:val="00336125"/>
    <w:rsid w:val="0034404A"/>
    <w:rsid w:val="00344446"/>
    <w:rsid w:val="003521C8"/>
    <w:rsid w:val="00352600"/>
    <w:rsid w:val="00372198"/>
    <w:rsid w:val="00377024"/>
    <w:rsid w:val="0038038C"/>
    <w:rsid w:val="00393184"/>
    <w:rsid w:val="00397FCD"/>
    <w:rsid w:val="003A2E54"/>
    <w:rsid w:val="003B53CE"/>
    <w:rsid w:val="003B6AE1"/>
    <w:rsid w:val="003B751F"/>
    <w:rsid w:val="003C0125"/>
    <w:rsid w:val="003D301A"/>
    <w:rsid w:val="003D6561"/>
    <w:rsid w:val="003D6E03"/>
    <w:rsid w:val="003D7648"/>
    <w:rsid w:val="003E02E5"/>
    <w:rsid w:val="003E212D"/>
    <w:rsid w:val="003F4C23"/>
    <w:rsid w:val="003F4CE7"/>
    <w:rsid w:val="00407C3B"/>
    <w:rsid w:val="004137DD"/>
    <w:rsid w:val="00416C3A"/>
    <w:rsid w:val="004202B0"/>
    <w:rsid w:val="0042716B"/>
    <w:rsid w:val="00427F54"/>
    <w:rsid w:val="004306C4"/>
    <w:rsid w:val="00432A7E"/>
    <w:rsid w:val="0043735D"/>
    <w:rsid w:val="004378D1"/>
    <w:rsid w:val="0044134D"/>
    <w:rsid w:val="00441792"/>
    <w:rsid w:val="00445028"/>
    <w:rsid w:val="00445C87"/>
    <w:rsid w:val="00445E19"/>
    <w:rsid w:val="00452A86"/>
    <w:rsid w:val="00462E2D"/>
    <w:rsid w:val="00463242"/>
    <w:rsid w:val="0046499F"/>
    <w:rsid w:val="004776CF"/>
    <w:rsid w:val="00482019"/>
    <w:rsid w:val="00484004"/>
    <w:rsid w:val="00490FFB"/>
    <w:rsid w:val="00492C54"/>
    <w:rsid w:val="004977A6"/>
    <w:rsid w:val="004B04A4"/>
    <w:rsid w:val="004C4398"/>
    <w:rsid w:val="004C4DE5"/>
    <w:rsid w:val="004D3925"/>
    <w:rsid w:val="004D60E8"/>
    <w:rsid w:val="004E0DE6"/>
    <w:rsid w:val="004E538F"/>
    <w:rsid w:val="004F42E4"/>
    <w:rsid w:val="004F467A"/>
    <w:rsid w:val="004F49ED"/>
    <w:rsid w:val="004F72A0"/>
    <w:rsid w:val="00501F16"/>
    <w:rsid w:val="00511148"/>
    <w:rsid w:val="00512F34"/>
    <w:rsid w:val="00513B37"/>
    <w:rsid w:val="00514E77"/>
    <w:rsid w:val="0051510B"/>
    <w:rsid w:val="005205EA"/>
    <w:rsid w:val="005226E6"/>
    <w:rsid w:val="00527084"/>
    <w:rsid w:val="005440A5"/>
    <w:rsid w:val="005455C5"/>
    <w:rsid w:val="005772CA"/>
    <w:rsid w:val="00577BEF"/>
    <w:rsid w:val="00583F25"/>
    <w:rsid w:val="005843AE"/>
    <w:rsid w:val="00593E20"/>
    <w:rsid w:val="005951DB"/>
    <w:rsid w:val="005A071C"/>
    <w:rsid w:val="005A1DC5"/>
    <w:rsid w:val="005A262C"/>
    <w:rsid w:val="005B0206"/>
    <w:rsid w:val="005B455C"/>
    <w:rsid w:val="005C071F"/>
    <w:rsid w:val="005C5BEE"/>
    <w:rsid w:val="005D6178"/>
    <w:rsid w:val="005F4385"/>
    <w:rsid w:val="005F43E1"/>
    <w:rsid w:val="005F65AA"/>
    <w:rsid w:val="00615CF5"/>
    <w:rsid w:val="006212F8"/>
    <w:rsid w:val="0063654A"/>
    <w:rsid w:val="00636F0C"/>
    <w:rsid w:val="0064645B"/>
    <w:rsid w:val="00651AEC"/>
    <w:rsid w:val="006544B4"/>
    <w:rsid w:val="0067178D"/>
    <w:rsid w:val="00672352"/>
    <w:rsid w:val="00680154"/>
    <w:rsid w:val="006938F3"/>
    <w:rsid w:val="0069431D"/>
    <w:rsid w:val="006A1013"/>
    <w:rsid w:val="006D131C"/>
    <w:rsid w:val="006D564D"/>
    <w:rsid w:val="006D69E6"/>
    <w:rsid w:val="006D797E"/>
    <w:rsid w:val="006E4E1F"/>
    <w:rsid w:val="00701A61"/>
    <w:rsid w:val="00705294"/>
    <w:rsid w:val="0071093D"/>
    <w:rsid w:val="007123AA"/>
    <w:rsid w:val="00724592"/>
    <w:rsid w:val="007272F0"/>
    <w:rsid w:val="007332A6"/>
    <w:rsid w:val="007341CB"/>
    <w:rsid w:val="007370DA"/>
    <w:rsid w:val="00744626"/>
    <w:rsid w:val="0076084D"/>
    <w:rsid w:val="007633A0"/>
    <w:rsid w:val="00781659"/>
    <w:rsid w:val="0078698D"/>
    <w:rsid w:val="00786DCE"/>
    <w:rsid w:val="0079436F"/>
    <w:rsid w:val="00794E77"/>
    <w:rsid w:val="007C2752"/>
    <w:rsid w:val="007C2FC2"/>
    <w:rsid w:val="007C5674"/>
    <w:rsid w:val="007E100C"/>
    <w:rsid w:val="007E5BF7"/>
    <w:rsid w:val="007F6DEC"/>
    <w:rsid w:val="007F7529"/>
    <w:rsid w:val="0080004C"/>
    <w:rsid w:val="0080437A"/>
    <w:rsid w:val="00804B28"/>
    <w:rsid w:val="008055FA"/>
    <w:rsid w:val="00810C5B"/>
    <w:rsid w:val="00812851"/>
    <w:rsid w:val="0082235E"/>
    <w:rsid w:val="00823741"/>
    <w:rsid w:val="008276D4"/>
    <w:rsid w:val="00833011"/>
    <w:rsid w:val="00843E96"/>
    <w:rsid w:val="00860C14"/>
    <w:rsid w:val="00862891"/>
    <w:rsid w:val="00880A73"/>
    <w:rsid w:val="00885B0E"/>
    <w:rsid w:val="00890414"/>
    <w:rsid w:val="00893FF8"/>
    <w:rsid w:val="00895064"/>
    <w:rsid w:val="008957C6"/>
    <w:rsid w:val="0089596A"/>
    <w:rsid w:val="008A0BB6"/>
    <w:rsid w:val="008A2D5B"/>
    <w:rsid w:val="008B2187"/>
    <w:rsid w:val="008B2C79"/>
    <w:rsid w:val="008B5490"/>
    <w:rsid w:val="008D6AAB"/>
    <w:rsid w:val="008F39C8"/>
    <w:rsid w:val="008F47FB"/>
    <w:rsid w:val="00921942"/>
    <w:rsid w:val="00924078"/>
    <w:rsid w:val="009253EB"/>
    <w:rsid w:val="0092617F"/>
    <w:rsid w:val="009302BC"/>
    <w:rsid w:val="00956E08"/>
    <w:rsid w:val="00973A91"/>
    <w:rsid w:val="00980952"/>
    <w:rsid w:val="00982808"/>
    <w:rsid w:val="009900D6"/>
    <w:rsid w:val="00996D54"/>
    <w:rsid w:val="009A6A5F"/>
    <w:rsid w:val="009B02E7"/>
    <w:rsid w:val="009B12C9"/>
    <w:rsid w:val="009C3CF1"/>
    <w:rsid w:val="009D51FC"/>
    <w:rsid w:val="009D6C34"/>
    <w:rsid w:val="009E52B0"/>
    <w:rsid w:val="009E588F"/>
    <w:rsid w:val="00A06540"/>
    <w:rsid w:val="00A07FC4"/>
    <w:rsid w:val="00A3158C"/>
    <w:rsid w:val="00A46568"/>
    <w:rsid w:val="00A50B7A"/>
    <w:rsid w:val="00A5304E"/>
    <w:rsid w:val="00A62746"/>
    <w:rsid w:val="00A7354F"/>
    <w:rsid w:val="00A75E21"/>
    <w:rsid w:val="00A77A50"/>
    <w:rsid w:val="00A81A76"/>
    <w:rsid w:val="00A820AC"/>
    <w:rsid w:val="00A9354A"/>
    <w:rsid w:val="00A94990"/>
    <w:rsid w:val="00A94ED8"/>
    <w:rsid w:val="00A963EA"/>
    <w:rsid w:val="00AA1D84"/>
    <w:rsid w:val="00AC0C56"/>
    <w:rsid w:val="00AC7E32"/>
    <w:rsid w:val="00AD1148"/>
    <w:rsid w:val="00AD1CFF"/>
    <w:rsid w:val="00AD78D8"/>
    <w:rsid w:val="00AE6FFF"/>
    <w:rsid w:val="00AF209D"/>
    <w:rsid w:val="00AF46E9"/>
    <w:rsid w:val="00AF736B"/>
    <w:rsid w:val="00B04244"/>
    <w:rsid w:val="00B053DA"/>
    <w:rsid w:val="00B060B8"/>
    <w:rsid w:val="00B06417"/>
    <w:rsid w:val="00B10F43"/>
    <w:rsid w:val="00B17033"/>
    <w:rsid w:val="00B2047B"/>
    <w:rsid w:val="00B2228B"/>
    <w:rsid w:val="00B238C6"/>
    <w:rsid w:val="00B33B3B"/>
    <w:rsid w:val="00B3680A"/>
    <w:rsid w:val="00B45B5B"/>
    <w:rsid w:val="00B464A3"/>
    <w:rsid w:val="00B64BD3"/>
    <w:rsid w:val="00B66943"/>
    <w:rsid w:val="00B67D8B"/>
    <w:rsid w:val="00B81C8B"/>
    <w:rsid w:val="00B97EDD"/>
    <w:rsid w:val="00BA3722"/>
    <w:rsid w:val="00BA761B"/>
    <w:rsid w:val="00BB442F"/>
    <w:rsid w:val="00BC38DA"/>
    <w:rsid w:val="00BD0809"/>
    <w:rsid w:val="00BD28D4"/>
    <w:rsid w:val="00BE094D"/>
    <w:rsid w:val="00BE54FF"/>
    <w:rsid w:val="00BF1BE7"/>
    <w:rsid w:val="00C11C98"/>
    <w:rsid w:val="00C16A5F"/>
    <w:rsid w:val="00C16F1D"/>
    <w:rsid w:val="00C22DD8"/>
    <w:rsid w:val="00C251D1"/>
    <w:rsid w:val="00C31BB8"/>
    <w:rsid w:val="00C51596"/>
    <w:rsid w:val="00C5367A"/>
    <w:rsid w:val="00C90618"/>
    <w:rsid w:val="00CA3B77"/>
    <w:rsid w:val="00CB769F"/>
    <w:rsid w:val="00CC6446"/>
    <w:rsid w:val="00CD2AF7"/>
    <w:rsid w:val="00CD40CD"/>
    <w:rsid w:val="00CD4796"/>
    <w:rsid w:val="00CD6CF6"/>
    <w:rsid w:val="00CE2520"/>
    <w:rsid w:val="00CE740C"/>
    <w:rsid w:val="00CF0F52"/>
    <w:rsid w:val="00D113FC"/>
    <w:rsid w:val="00D12CC6"/>
    <w:rsid w:val="00D16819"/>
    <w:rsid w:val="00D23A71"/>
    <w:rsid w:val="00D262BD"/>
    <w:rsid w:val="00D320A1"/>
    <w:rsid w:val="00D324D6"/>
    <w:rsid w:val="00D42D85"/>
    <w:rsid w:val="00D43673"/>
    <w:rsid w:val="00D44DC3"/>
    <w:rsid w:val="00D45D31"/>
    <w:rsid w:val="00D472F7"/>
    <w:rsid w:val="00D47F89"/>
    <w:rsid w:val="00D53052"/>
    <w:rsid w:val="00D54FF6"/>
    <w:rsid w:val="00D611CB"/>
    <w:rsid w:val="00D81D58"/>
    <w:rsid w:val="00D84CD2"/>
    <w:rsid w:val="00D8624C"/>
    <w:rsid w:val="00D87A21"/>
    <w:rsid w:val="00D96D39"/>
    <w:rsid w:val="00DB1B32"/>
    <w:rsid w:val="00DB6B54"/>
    <w:rsid w:val="00DC1D64"/>
    <w:rsid w:val="00DD0B36"/>
    <w:rsid w:val="00DD4140"/>
    <w:rsid w:val="00DE3512"/>
    <w:rsid w:val="00DE6592"/>
    <w:rsid w:val="00DF29EF"/>
    <w:rsid w:val="00DF30B8"/>
    <w:rsid w:val="00E00FC1"/>
    <w:rsid w:val="00E06508"/>
    <w:rsid w:val="00E11B64"/>
    <w:rsid w:val="00E12879"/>
    <w:rsid w:val="00E3232C"/>
    <w:rsid w:val="00E35072"/>
    <w:rsid w:val="00E41C84"/>
    <w:rsid w:val="00E42F37"/>
    <w:rsid w:val="00E43850"/>
    <w:rsid w:val="00E445D7"/>
    <w:rsid w:val="00E44FA9"/>
    <w:rsid w:val="00E51E73"/>
    <w:rsid w:val="00E60A74"/>
    <w:rsid w:val="00E61A71"/>
    <w:rsid w:val="00E81BF8"/>
    <w:rsid w:val="00E85D4D"/>
    <w:rsid w:val="00E86667"/>
    <w:rsid w:val="00E97C57"/>
    <w:rsid w:val="00EB5F9D"/>
    <w:rsid w:val="00EB73C9"/>
    <w:rsid w:val="00EC7223"/>
    <w:rsid w:val="00ED0BF1"/>
    <w:rsid w:val="00EE1D94"/>
    <w:rsid w:val="00EF021D"/>
    <w:rsid w:val="00EF0B62"/>
    <w:rsid w:val="00EF6FCB"/>
    <w:rsid w:val="00F02E45"/>
    <w:rsid w:val="00F10F21"/>
    <w:rsid w:val="00F16244"/>
    <w:rsid w:val="00F21213"/>
    <w:rsid w:val="00F304A2"/>
    <w:rsid w:val="00F310A3"/>
    <w:rsid w:val="00F5439A"/>
    <w:rsid w:val="00F81AE1"/>
    <w:rsid w:val="00F83F7E"/>
    <w:rsid w:val="00F95EBC"/>
    <w:rsid w:val="00FA3864"/>
    <w:rsid w:val="00FA630D"/>
    <w:rsid w:val="00FA7B33"/>
    <w:rsid w:val="00FB229C"/>
    <w:rsid w:val="00FB246F"/>
    <w:rsid w:val="00FB6316"/>
    <w:rsid w:val="00FB7580"/>
    <w:rsid w:val="00FE531E"/>
    <w:rsid w:val="00FF17F3"/>
    <w:rsid w:val="00FF3AFC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Краснова Татьяна Георгиевна</cp:lastModifiedBy>
  <cp:revision>67</cp:revision>
  <cp:lastPrinted>2026-01-03T09:09:00Z</cp:lastPrinted>
  <dcterms:created xsi:type="dcterms:W3CDTF">2026-01-03T07:39:00Z</dcterms:created>
  <dcterms:modified xsi:type="dcterms:W3CDTF">2026-01-12T04:38:00Z</dcterms:modified>
</cp:coreProperties>
</file>